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A6" w:rsidRDefault="00866091">
      <w:r>
        <w:t>yfrhtydhyehte</w:t>
      </w:r>
      <w:bookmarkStart w:id="0" w:name="_GoBack"/>
      <w:bookmarkEnd w:id="0"/>
    </w:p>
    <w:sectPr w:rsidR="004504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8A"/>
    <w:rsid w:val="004504A6"/>
    <w:rsid w:val="00866091"/>
    <w:rsid w:val="00D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99i_pistorello_luc</dc:creator>
  <cp:keywords/>
  <dc:description/>
  <cp:lastModifiedBy>99i_pistorello_luc</cp:lastModifiedBy>
  <cp:revision>2</cp:revision>
  <dcterms:created xsi:type="dcterms:W3CDTF">2018-03-01T11:50:00Z</dcterms:created>
  <dcterms:modified xsi:type="dcterms:W3CDTF">2018-03-01T11:51:00Z</dcterms:modified>
</cp:coreProperties>
</file>