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2FD70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Silvestro Basso, in Brasile aveva il nome brasiliano di Silvio, nacque in Italia, nel Comune di Schiavon, provincia di Vicenza, il 04/09/1912, secondo</w:t>
      </w:r>
      <w:r w:rsidR="00E9797E" w:rsidRPr="00013C2D">
        <w:rPr>
          <w:sz w:val="28"/>
          <w:szCs w:val="28"/>
          <w:lang w:val="it-IT"/>
        </w:rPr>
        <w:t xml:space="preserve"> filho</w:t>
      </w:r>
      <w:r w:rsidRPr="00013C2D">
        <w:rPr>
          <w:sz w:val="28"/>
          <w:szCs w:val="28"/>
          <w:lang w:val="it-IT"/>
        </w:rPr>
        <w:t xml:space="preserve"> di Marco Basso e Catterina Viero. In Italia ha studiato </w:t>
      </w:r>
      <w:r w:rsidR="00E9797E" w:rsidRPr="00013C2D">
        <w:rPr>
          <w:sz w:val="28"/>
          <w:szCs w:val="28"/>
          <w:lang w:val="it-IT"/>
        </w:rPr>
        <w:t>nella</w:t>
      </w:r>
      <w:r w:rsidRPr="00013C2D">
        <w:rPr>
          <w:sz w:val="28"/>
          <w:szCs w:val="28"/>
          <w:lang w:val="it-IT"/>
        </w:rPr>
        <w:t xml:space="preserve"> scuola elementare della comunità di Schiavon che si trovava vicino alla Chiesa.</w:t>
      </w:r>
    </w:p>
    <w:p w14:paraId="2FB17A38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Arrivò in Brasile con la sua famiglia nel giugno 1924 e aveva quasi 12 anni. Qui in Brasile aiutava il padre nei campi, nella coltivazione della vite e nella cura degli animali domestici.</w:t>
      </w:r>
    </w:p>
    <w:p w14:paraId="46AA8997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Dopo aver compiuto 21 anni, in cerca di un lavoro e di una vita migliore, è andato a lavorare come assistente alla guida per un'azienda nel comune di Encantado. Lì imparò anche a guidare camion e con lo studio dell'Italia ottenne facilmente la patente. Per quel tempo in Brasile, avere una patente di guida significava che la persona aveva istruzione e conoscenza. Quando veniva a trascorrere il fine settimana con la sua famiglia a Linha Salvação-Relvado, diceva che guidava un camion FORD, che all'epoca era una novità in Brasile.</w:t>
      </w:r>
    </w:p>
    <w:p w14:paraId="176D3821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Negli anni '40, dopo alcuni anni nella professione di camionista, si è trasferito nel comune di Chapecó, nello stato di Santa Catarina, dove ha continuato nella professione di camionista. Nel</w:t>
      </w:r>
      <w:r w:rsidR="00116C18" w:rsidRPr="00013C2D">
        <w:rPr>
          <w:sz w:val="28"/>
          <w:szCs w:val="28"/>
          <w:lang w:val="it-IT"/>
        </w:rPr>
        <w:t xml:space="preserve"> </w:t>
      </w:r>
      <w:r w:rsidRPr="00013C2D">
        <w:rPr>
          <w:sz w:val="28"/>
          <w:szCs w:val="28"/>
          <w:lang w:val="it-IT"/>
        </w:rPr>
        <w:t xml:space="preserve"> </w:t>
      </w:r>
      <w:r w:rsidR="00116C18" w:rsidRPr="00013C2D">
        <w:rPr>
          <w:sz w:val="28"/>
          <w:szCs w:val="28"/>
          <w:lang w:val="it-IT"/>
        </w:rPr>
        <w:t>anno 1</w:t>
      </w:r>
      <w:r w:rsidRPr="00013C2D">
        <w:rPr>
          <w:sz w:val="28"/>
          <w:szCs w:val="28"/>
          <w:lang w:val="it-IT"/>
        </w:rPr>
        <w:t>950 aiuta lo zio Serafino Antônio a trasferirsi all'interno del comune di Xaxim, vicino alla città di Chapeco.</w:t>
      </w:r>
    </w:p>
    <w:p w14:paraId="540F0E66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 xml:space="preserve"> I cugini più </w:t>
      </w:r>
      <w:r w:rsidR="00116C18" w:rsidRPr="00013C2D">
        <w:rPr>
          <w:sz w:val="28"/>
          <w:szCs w:val="28"/>
          <w:lang w:val="it-IT"/>
        </w:rPr>
        <w:t>vecchi</w:t>
      </w:r>
      <w:r w:rsidRPr="00013C2D">
        <w:rPr>
          <w:sz w:val="28"/>
          <w:szCs w:val="28"/>
          <w:lang w:val="it-IT"/>
        </w:rPr>
        <w:t xml:space="preserve"> dicevano che zio Silvio era una persona allegra, divertente e giocosa, ricordava tante cose dell'Italia e del viaggio in nave </w:t>
      </w:r>
      <w:r w:rsidR="00116C18" w:rsidRPr="00013C2D">
        <w:rPr>
          <w:sz w:val="28"/>
          <w:szCs w:val="28"/>
          <w:lang w:val="it-IT"/>
        </w:rPr>
        <w:t>per</w:t>
      </w:r>
      <w:r w:rsidRPr="00013C2D">
        <w:rPr>
          <w:sz w:val="28"/>
          <w:szCs w:val="28"/>
          <w:lang w:val="it-IT"/>
        </w:rPr>
        <w:t xml:space="preserve"> Brasile. Una delle storie che ha segnato molto è stata quella del viaggio. Ha detto che durante il viaggio </w:t>
      </w:r>
      <w:r w:rsidR="00013C2D">
        <w:rPr>
          <w:sz w:val="28"/>
          <w:szCs w:val="28"/>
          <w:lang w:val="it-IT"/>
        </w:rPr>
        <w:t>per</w:t>
      </w:r>
      <w:r w:rsidRPr="00013C2D">
        <w:rPr>
          <w:sz w:val="28"/>
          <w:szCs w:val="28"/>
          <w:lang w:val="it-IT"/>
        </w:rPr>
        <w:t xml:space="preserve"> Brasile c'erano molte persone sulla nave, molti erano malati e alcuni mor</w:t>
      </w:r>
      <w:r w:rsidR="005C288D">
        <w:rPr>
          <w:sz w:val="28"/>
          <w:szCs w:val="28"/>
          <w:lang w:val="it-IT"/>
        </w:rPr>
        <w:t>ivano</w:t>
      </w:r>
      <w:r w:rsidRPr="00013C2D">
        <w:rPr>
          <w:sz w:val="28"/>
          <w:szCs w:val="28"/>
          <w:lang w:val="it-IT"/>
        </w:rPr>
        <w:t>, così</w:t>
      </w:r>
      <w:r w:rsidR="005C288D">
        <w:rPr>
          <w:sz w:val="28"/>
          <w:szCs w:val="28"/>
          <w:lang w:val="it-IT"/>
        </w:rPr>
        <w:t xml:space="preserve"> </w:t>
      </w:r>
      <w:r w:rsidRPr="00013C2D">
        <w:rPr>
          <w:sz w:val="28"/>
          <w:szCs w:val="28"/>
          <w:lang w:val="it-IT"/>
        </w:rPr>
        <w:t xml:space="preserve">dopo alcune preghiere e la benedizione del Padre, i corpi </w:t>
      </w:r>
      <w:r w:rsidR="005C288D">
        <w:rPr>
          <w:sz w:val="28"/>
          <w:szCs w:val="28"/>
          <w:lang w:val="it-IT"/>
        </w:rPr>
        <w:t>erano</w:t>
      </w:r>
      <w:r w:rsidRPr="00013C2D">
        <w:rPr>
          <w:sz w:val="28"/>
          <w:szCs w:val="28"/>
          <w:lang w:val="it-IT"/>
        </w:rPr>
        <w:t xml:space="preserve"> gettati in mare. Ha anche detto che in Italia, nonostante la giovane età, faceva alcune cose</w:t>
      </w:r>
      <w:r w:rsidR="00E26E30">
        <w:rPr>
          <w:sz w:val="28"/>
          <w:szCs w:val="28"/>
          <w:lang w:val="it-IT"/>
        </w:rPr>
        <w:t xml:space="preserve"> sbagliato</w:t>
      </w:r>
      <w:r w:rsidRPr="00013C2D">
        <w:rPr>
          <w:sz w:val="28"/>
          <w:szCs w:val="28"/>
          <w:lang w:val="it-IT"/>
        </w:rPr>
        <w:t>. Q</w:t>
      </w:r>
      <w:r w:rsidR="0043499A" w:rsidRPr="00013C2D">
        <w:rPr>
          <w:sz w:val="28"/>
          <w:szCs w:val="28"/>
          <w:lang w:val="it-IT"/>
        </w:rPr>
        <w:t>uindi il</w:t>
      </w:r>
      <w:r w:rsidRPr="00013C2D">
        <w:rPr>
          <w:sz w:val="28"/>
          <w:szCs w:val="28"/>
          <w:lang w:val="it-IT"/>
        </w:rPr>
        <w:t xml:space="preserve"> padre Marco </w:t>
      </w:r>
      <w:r w:rsidR="0043499A" w:rsidRPr="00013C2D">
        <w:rPr>
          <w:sz w:val="28"/>
          <w:szCs w:val="28"/>
          <w:lang w:val="it-IT"/>
        </w:rPr>
        <w:t>usciva di casa,</w:t>
      </w:r>
      <w:r w:rsidRPr="00013C2D">
        <w:rPr>
          <w:sz w:val="28"/>
          <w:szCs w:val="28"/>
          <w:lang w:val="it-IT"/>
        </w:rPr>
        <w:t xml:space="preserve"> prende</w:t>
      </w:r>
      <w:r w:rsidR="0043499A" w:rsidRPr="00013C2D">
        <w:rPr>
          <w:sz w:val="28"/>
          <w:szCs w:val="28"/>
          <w:lang w:val="it-IT"/>
        </w:rPr>
        <w:t>va</w:t>
      </w:r>
      <w:r w:rsidRPr="00013C2D">
        <w:rPr>
          <w:sz w:val="28"/>
          <w:szCs w:val="28"/>
          <w:lang w:val="it-IT"/>
        </w:rPr>
        <w:t xml:space="preserve"> una dozzina o due di uova e </w:t>
      </w:r>
      <w:r w:rsidR="00240ED9" w:rsidRPr="00013C2D">
        <w:rPr>
          <w:sz w:val="28"/>
          <w:szCs w:val="28"/>
          <w:lang w:val="it-IT"/>
        </w:rPr>
        <w:t>anda</w:t>
      </w:r>
      <w:r w:rsidRPr="00013C2D">
        <w:rPr>
          <w:sz w:val="28"/>
          <w:szCs w:val="28"/>
          <w:lang w:val="it-IT"/>
        </w:rPr>
        <w:t>va al negozio e compra</w:t>
      </w:r>
      <w:r w:rsidR="0043499A" w:rsidRPr="00013C2D">
        <w:rPr>
          <w:sz w:val="28"/>
          <w:szCs w:val="28"/>
          <w:lang w:val="it-IT"/>
        </w:rPr>
        <w:t>va</w:t>
      </w:r>
      <w:r w:rsidRPr="00013C2D">
        <w:rPr>
          <w:sz w:val="28"/>
          <w:szCs w:val="28"/>
          <w:lang w:val="it-IT"/>
        </w:rPr>
        <w:t xml:space="preserve"> le sigarette per </w:t>
      </w:r>
      <w:r w:rsidR="0043499A" w:rsidRPr="00013C2D">
        <w:rPr>
          <w:sz w:val="28"/>
          <w:szCs w:val="28"/>
          <w:lang w:val="it-IT"/>
        </w:rPr>
        <w:t>lui</w:t>
      </w:r>
      <w:r w:rsidRPr="00013C2D">
        <w:rPr>
          <w:sz w:val="28"/>
          <w:szCs w:val="28"/>
          <w:lang w:val="it-IT"/>
        </w:rPr>
        <w:t xml:space="preserve"> e per i suoi amici da fumare dopo la scuola o la domenica dopo la messa.</w:t>
      </w:r>
    </w:p>
    <w:p w14:paraId="60A832AC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Ha raccontato che nei suoi viaggi, come camionista, lungo le strade della regione meridionale del Brasile, in cabina qu</w:t>
      </w:r>
      <w:r w:rsidR="00240ED9" w:rsidRPr="00013C2D">
        <w:rPr>
          <w:sz w:val="28"/>
          <w:szCs w:val="28"/>
          <w:lang w:val="it-IT"/>
        </w:rPr>
        <w:t>ando</w:t>
      </w:r>
      <w:r w:rsidRPr="00013C2D">
        <w:rPr>
          <w:sz w:val="28"/>
          <w:szCs w:val="28"/>
          <w:lang w:val="it-IT"/>
        </w:rPr>
        <w:t xml:space="preserve"> possibile aveva una fidanzata bionda o bruna. Nella città di Chapecó viveva con una ragazza bruna di nome Ernesta, ma la relazione non funzionò. </w:t>
      </w:r>
      <w:r w:rsidR="00240ED9" w:rsidRPr="00013C2D">
        <w:rPr>
          <w:sz w:val="28"/>
          <w:szCs w:val="28"/>
          <w:lang w:val="it-IT"/>
        </w:rPr>
        <w:t xml:space="preserve">In questa </w:t>
      </w:r>
      <w:r w:rsidRPr="00013C2D">
        <w:rPr>
          <w:sz w:val="28"/>
          <w:szCs w:val="28"/>
          <w:lang w:val="it-IT"/>
        </w:rPr>
        <w:t xml:space="preserve"> città  Sílvio aveva un terreno vicino al centro, sul viale centrale dove intendeva </w:t>
      </w:r>
      <w:r w:rsidRPr="00013C2D">
        <w:rPr>
          <w:sz w:val="28"/>
          <w:szCs w:val="28"/>
          <w:lang w:val="it-IT"/>
        </w:rPr>
        <w:lastRenderedPageBreak/>
        <w:t>costruire una casa. E aveva anche il suo camion in collaborazione con un altro amico.</w:t>
      </w:r>
    </w:p>
    <w:p w14:paraId="2FACE599" w14:textId="77777777" w:rsidR="009E3782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 xml:space="preserve">Quando lo zio veniva a trovare i suoi fratelli, portava sempre dei regali </w:t>
      </w:r>
      <w:r w:rsidR="00C440B7" w:rsidRPr="00013C2D">
        <w:rPr>
          <w:sz w:val="28"/>
          <w:szCs w:val="28"/>
          <w:lang w:val="it-IT"/>
        </w:rPr>
        <w:t xml:space="preserve">e </w:t>
      </w:r>
      <w:r w:rsidRPr="00013C2D">
        <w:rPr>
          <w:sz w:val="28"/>
          <w:szCs w:val="28"/>
          <w:lang w:val="it-IT"/>
        </w:rPr>
        <w:t>nelle sue tasche</w:t>
      </w:r>
      <w:r w:rsidR="00C440B7" w:rsidRPr="00013C2D">
        <w:rPr>
          <w:sz w:val="28"/>
          <w:szCs w:val="28"/>
          <w:lang w:val="it-IT"/>
        </w:rPr>
        <w:t xml:space="preserve"> </w:t>
      </w:r>
      <w:r w:rsidRPr="00013C2D">
        <w:rPr>
          <w:sz w:val="28"/>
          <w:szCs w:val="28"/>
          <w:lang w:val="it-IT"/>
        </w:rPr>
        <w:t>molte caramelle che distribuiva ai nipoti, ai quali era molto affezionato.</w:t>
      </w:r>
    </w:p>
    <w:p w14:paraId="6EEE48B0" w14:textId="7ABC60F1" w:rsidR="00E63732" w:rsidRPr="00013C2D" w:rsidRDefault="00E63732" w:rsidP="00E63732">
      <w:pPr>
        <w:jc w:val="both"/>
        <w:rPr>
          <w:sz w:val="28"/>
          <w:szCs w:val="28"/>
          <w:lang w:val="it-IT"/>
        </w:rPr>
      </w:pPr>
      <w:r>
        <w:rPr>
          <w:noProof/>
        </w:rPr>
        <w:drawing>
          <wp:inline distT="0" distB="0" distL="0" distR="0" wp14:anchorId="27E008C5" wp14:editId="52DF6BFC">
            <wp:extent cx="5400040" cy="7199630"/>
            <wp:effectExtent l="0" t="0" r="0" b="1270"/>
            <wp:docPr id="885351394" name="Imagem 1" descr="Estátua de homem de terno e grav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1394" name="Imagem 1" descr="Estátua de homem de terno e gravat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F4C1" w14:textId="77777777" w:rsidR="009E3782" w:rsidRPr="00013C2D" w:rsidRDefault="009E3782" w:rsidP="00E26E30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lastRenderedPageBreak/>
        <w:t>Per trovare un grande amore, alla fine degli anni '</w:t>
      </w:r>
      <w:r w:rsidR="00240ED9" w:rsidRPr="00013C2D">
        <w:rPr>
          <w:sz w:val="28"/>
          <w:szCs w:val="28"/>
          <w:lang w:val="it-IT"/>
        </w:rPr>
        <w:t>5</w:t>
      </w:r>
      <w:r w:rsidRPr="00013C2D">
        <w:rPr>
          <w:sz w:val="28"/>
          <w:szCs w:val="28"/>
          <w:lang w:val="it-IT"/>
        </w:rPr>
        <w:t>0, si trasferisce nella città di Pato Branco</w:t>
      </w:r>
      <w:r w:rsidR="00C440B7" w:rsidRPr="00013C2D">
        <w:rPr>
          <w:sz w:val="28"/>
          <w:szCs w:val="28"/>
          <w:lang w:val="it-IT"/>
        </w:rPr>
        <w:t xml:space="preserve"> nello stato del Paraná, </w:t>
      </w:r>
      <w:r w:rsidRPr="00013C2D">
        <w:rPr>
          <w:sz w:val="28"/>
          <w:szCs w:val="28"/>
          <w:lang w:val="it-IT"/>
        </w:rPr>
        <w:t xml:space="preserve"> dove</w:t>
      </w:r>
      <w:r w:rsidR="00C440B7" w:rsidRPr="00013C2D">
        <w:rPr>
          <w:sz w:val="28"/>
          <w:szCs w:val="28"/>
          <w:lang w:val="it-IT"/>
        </w:rPr>
        <w:t xml:space="preserve"> si</w:t>
      </w:r>
      <w:r w:rsidRPr="00013C2D">
        <w:rPr>
          <w:sz w:val="28"/>
          <w:szCs w:val="28"/>
          <w:lang w:val="it-IT"/>
        </w:rPr>
        <w:t xml:space="preserve"> sposa </w:t>
      </w:r>
      <w:r w:rsidR="00C440B7" w:rsidRPr="00013C2D">
        <w:rPr>
          <w:sz w:val="28"/>
          <w:szCs w:val="28"/>
          <w:lang w:val="it-IT"/>
        </w:rPr>
        <w:t xml:space="preserve"> com </w:t>
      </w:r>
      <w:r w:rsidRPr="00013C2D">
        <w:rPr>
          <w:sz w:val="28"/>
          <w:szCs w:val="28"/>
          <w:lang w:val="it-IT"/>
        </w:rPr>
        <w:t xml:space="preserve">Maria. </w:t>
      </w:r>
      <w:r w:rsidR="00C440B7" w:rsidRPr="00013C2D">
        <w:rPr>
          <w:sz w:val="28"/>
          <w:szCs w:val="28"/>
          <w:lang w:val="it-IT"/>
        </w:rPr>
        <w:t xml:space="preserve">Lei era </w:t>
      </w:r>
      <w:r w:rsidRPr="00013C2D">
        <w:rPr>
          <w:sz w:val="28"/>
          <w:szCs w:val="28"/>
          <w:lang w:val="it-IT"/>
        </w:rPr>
        <w:t xml:space="preserve">vedova e aveva già due figlie. Il matrimonio è stato </w:t>
      </w:r>
      <w:r w:rsidR="00C440B7" w:rsidRPr="00013C2D">
        <w:rPr>
          <w:sz w:val="28"/>
          <w:szCs w:val="28"/>
          <w:lang w:val="it-IT"/>
        </w:rPr>
        <w:t>benedetto con</w:t>
      </w:r>
      <w:r w:rsidRPr="00013C2D">
        <w:rPr>
          <w:sz w:val="28"/>
          <w:szCs w:val="28"/>
          <w:lang w:val="it-IT"/>
        </w:rPr>
        <w:t xml:space="preserve"> con altre due figlie.</w:t>
      </w:r>
    </w:p>
    <w:p w14:paraId="34EA3F3F" w14:textId="77777777" w:rsidR="009E3782" w:rsidRPr="00013C2D" w:rsidRDefault="00821BE8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Al matrimonio del nipote Telvino Basso,</w:t>
      </w:r>
      <w:r w:rsidR="009E3782" w:rsidRPr="00013C2D">
        <w:rPr>
          <w:sz w:val="28"/>
          <w:szCs w:val="28"/>
          <w:lang w:val="it-IT"/>
        </w:rPr>
        <w:t xml:space="preserve"> nel settembre 1962, lo zio Silvio </w:t>
      </w:r>
      <w:r w:rsidRPr="00013C2D">
        <w:rPr>
          <w:sz w:val="28"/>
          <w:szCs w:val="28"/>
          <w:lang w:val="it-IT"/>
        </w:rPr>
        <w:t>particip</w:t>
      </w:r>
      <w:r w:rsidR="009E3782" w:rsidRPr="00013C2D">
        <w:rPr>
          <w:sz w:val="28"/>
          <w:szCs w:val="28"/>
          <w:lang w:val="it-IT"/>
        </w:rPr>
        <w:t>ò alla festa con la moglie e le figlie. Questa volta fu l'unico contatto che i parenti Basso ebbero con la moglie e le figlie di Sílvio.</w:t>
      </w:r>
    </w:p>
    <w:p w14:paraId="19891108" w14:textId="77777777" w:rsidR="009E3782" w:rsidRPr="00013C2D" w:rsidRDefault="009E3782" w:rsidP="00C440B7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Dopo alcuni anni nella città di Pato Branco, smise di viaggiare come camionista e iniziò a lavorare presso la compagnia di autobus Catanni, come guardiano notturno. In quel periodo, lo zio Silvio iniziò a bere molto, aveva problemi di salute e alcuni problemi nel suo matrimonio.</w:t>
      </w:r>
    </w:p>
    <w:p w14:paraId="3A5F1BC6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 xml:space="preserve">Nelle sue ultime visite a suo fratello Serafino Antônio, ha riferito che la figlia maggiore gli assomigliava molto e che </w:t>
      </w:r>
      <w:r w:rsidR="00C440B7" w:rsidRPr="00013C2D">
        <w:rPr>
          <w:sz w:val="28"/>
          <w:szCs w:val="28"/>
          <w:lang w:val="it-IT"/>
        </w:rPr>
        <w:t xml:space="preserve">Lei </w:t>
      </w:r>
      <w:r w:rsidRPr="00013C2D">
        <w:rPr>
          <w:sz w:val="28"/>
          <w:szCs w:val="28"/>
          <w:lang w:val="it-IT"/>
        </w:rPr>
        <w:t>lavorava in una banca nella città di Pato Branco</w:t>
      </w:r>
      <w:r w:rsidR="00C440B7" w:rsidRPr="00013C2D">
        <w:rPr>
          <w:sz w:val="28"/>
          <w:szCs w:val="28"/>
          <w:lang w:val="it-IT"/>
        </w:rPr>
        <w:t xml:space="preserve"> e lo</w:t>
      </w:r>
      <w:r w:rsidRPr="00013C2D">
        <w:rPr>
          <w:sz w:val="28"/>
          <w:szCs w:val="28"/>
          <w:lang w:val="it-IT"/>
        </w:rPr>
        <w:t xml:space="preserve"> aiuta</w:t>
      </w:r>
      <w:r w:rsidR="00C440B7" w:rsidRPr="00013C2D">
        <w:rPr>
          <w:sz w:val="28"/>
          <w:szCs w:val="28"/>
          <w:lang w:val="it-IT"/>
        </w:rPr>
        <w:t>va</w:t>
      </w:r>
      <w:r w:rsidRPr="00013C2D">
        <w:rPr>
          <w:sz w:val="28"/>
          <w:szCs w:val="28"/>
          <w:lang w:val="it-IT"/>
        </w:rPr>
        <w:t xml:space="preserve"> finanziariamente. E non viveva più con </w:t>
      </w:r>
      <w:r w:rsidR="00C440B7" w:rsidRPr="00013C2D">
        <w:rPr>
          <w:sz w:val="28"/>
          <w:szCs w:val="28"/>
          <w:lang w:val="it-IT"/>
        </w:rPr>
        <w:t xml:space="preserve">la </w:t>
      </w:r>
      <w:r w:rsidRPr="00013C2D">
        <w:rPr>
          <w:sz w:val="28"/>
          <w:szCs w:val="28"/>
          <w:lang w:val="it-IT"/>
        </w:rPr>
        <w:t>sua moglie.</w:t>
      </w:r>
    </w:p>
    <w:p w14:paraId="6DB959C9" w14:textId="77777777" w:rsidR="009E3782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Quando lo zio Sílvio si ammalò gravemente, lo zio Serafino Antônio andò a fargli visita nella città di Pato Branco. Lo zio è stato l'ultimo parente a vederlo e poi non abbiamo più avuto sue notizie.</w:t>
      </w:r>
    </w:p>
    <w:p w14:paraId="7AB67292" w14:textId="77777777" w:rsidR="008244E3" w:rsidRPr="00013C2D" w:rsidRDefault="009E3782" w:rsidP="009E3782">
      <w:pPr>
        <w:ind w:firstLine="708"/>
        <w:jc w:val="both"/>
        <w:rPr>
          <w:sz w:val="28"/>
          <w:szCs w:val="28"/>
          <w:lang w:val="it-IT"/>
        </w:rPr>
      </w:pPr>
      <w:r w:rsidRPr="00013C2D">
        <w:rPr>
          <w:sz w:val="28"/>
          <w:szCs w:val="28"/>
          <w:lang w:val="it-IT"/>
        </w:rPr>
        <w:t>La storia di vita (</w:t>
      </w:r>
      <w:r w:rsidR="00C440B7" w:rsidRPr="00013C2D">
        <w:rPr>
          <w:sz w:val="28"/>
          <w:szCs w:val="28"/>
          <w:lang w:val="it-IT"/>
        </w:rPr>
        <w:t xml:space="preserve">il </w:t>
      </w:r>
      <w:r w:rsidRPr="00013C2D">
        <w:rPr>
          <w:sz w:val="28"/>
          <w:szCs w:val="28"/>
          <w:lang w:val="it-IT"/>
        </w:rPr>
        <w:t xml:space="preserve">racconto) di zio Silvio Basso è stata raccontata dagli zii e dai cugini più </w:t>
      </w:r>
      <w:r w:rsidR="00574BB0" w:rsidRPr="00013C2D">
        <w:rPr>
          <w:sz w:val="28"/>
          <w:szCs w:val="28"/>
          <w:lang w:val="it-IT"/>
        </w:rPr>
        <w:t>vecchi</w:t>
      </w:r>
      <w:r w:rsidRPr="00013C2D">
        <w:rPr>
          <w:sz w:val="28"/>
          <w:szCs w:val="28"/>
          <w:lang w:val="it-IT"/>
        </w:rPr>
        <w:t>, perché all'epoca in cui è stata scritta, non abbiamo avuto contatti con alcun discendente della famiglia di zio Silvio, e che probabilmente è morto tra gli anni 1980 e 1982, (non abbiamo la data) nella regione di Pato Branco, stato del Paraná.</w:t>
      </w:r>
    </w:p>
    <w:sectPr w:rsidR="008244E3" w:rsidRPr="00013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82"/>
    <w:rsid w:val="00013C2D"/>
    <w:rsid w:val="00116C18"/>
    <w:rsid w:val="0016533E"/>
    <w:rsid w:val="001863B6"/>
    <w:rsid w:val="001D6331"/>
    <w:rsid w:val="002408A2"/>
    <w:rsid w:val="00240ED9"/>
    <w:rsid w:val="002C72E0"/>
    <w:rsid w:val="002D7408"/>
    <w:rsid w:val="0043499A"/>
    <w:rsid w:val="00483B37"/>
    <w:rsid w:val="00525F03"/>
    <w:rsid w:val="00537AE8"/>
    <w:rsid w:val="00574BB0"/>
    <w:rsid w:val="005C288D"/>
    <w:rsid w:val="005D3B3E"/>
    <w:rsid w:val="006542D8"/>
    <w:rsid w:val="006A0CFC"/>
    <w:rsid w:val="00701284"/>
    <w:rsid w:val="00731F87"/>
    <w:rsid w:val="00764F10"/>
    <w:rsid w:val="007B40DB"/>
    <w:rsid w:val="007E6EA8"/>
    <w:rsid w:val="00821BE8"/>
    <w:rsid w:val="008244E3"/>
    <w:rsid w:val="0084431E"/>
    <w:rsid w:val="00935E6D"/>
    <w:rsid w:val="00991061"/>
    <w:rsid w:val="009D27FD"/>
    <w:rsid w:val="009E3782"/>
    <w:rsid w:val="009E6B0D"/>
    <w:rsid w:val="009E6F9C"/>
    <w:rsid w:val="00A34BB8"/>
    <w:rsid w:val="00A54A8F"/>
    <w:rsid w:val="00AD39AE"/>
    <w:rsid w:val="00AD5E72"/>
    <w:rsid w:val="00BA4D47"/>
    <w:rsid w:val="00BA51BB"/>
    <w:rsid w:val="00C3008D"/>
    <w:rsid w:val="00C325C9"/>
    <w:rsid w:val="00C440B7"/>
    <w:rsid w:val="00CB0450"/>
    <w:rsid w:val="00CF76BB"/>
    <w:rsid w:val="00D26047"/>
    <w:rsid w:val="00D3219F"/>
    <w:rsid w:val="00DA5F01"/>
    <w:rsid w:val="00DF5627"/>
    <w:rsid w:val="00E24485"/>
    <w:rsid w:val="00E26E30"/>
    <w:rsid w:val="00E506A8"/>
    <w:rsid w:val="00E56F18"/>
    <w:rsid w:val="00E63732"/>
    <w:rsid w:val="00E9797E"/>
    <w:rsid w:val="00EA73DE"/>
    <w:rsid w:val="00ED4F19"/>
    <w:rsid w:val="00F6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A8FB"/>
  <w15:chartTrackingRefBased/>
  <w15:docId w15:val="{BBCAF058-5B39-4E39-B1BE-87BF00C5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655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Zanette Basso</dc:creator>
  <cp:keywords/>
  <dc:description/>
  <cp:lastModifiedBy>SERGIO BASSO</cp:lastModifiedBy>
  <cp:revision>3</cp:revision>
  <dcterms:created xsi:type="dcterms:W3CDTF">2023-11-06T12:17:00Z</dcterms:created>
  <dcterms:modified xsi:type="dcterms:W3CDTF">2023-11-06T12:17:00Z</dcterms:modified>
</cp:coreProperties>
</file>