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668E" w14:textId="367F72B5" w:rsidR="003D7EA8" w:rsidRDefault="00111AC8">
      <w:r>
        <w:t>HTML</w:t>
      </w:r>
    </w:p>
    <w:p w14:paraId="535018A1" w14:textId="77777777" w:rsidR="00111AC8" w:rsidRDefault="00111AC8"/>
    <w:p w14:paraId="55A370D1" w14:textId="77777777" w:rsidR="00111AC8" w:rsidRPr="00111AC8" w:rsidRDefault="00111AC8" w:rsidP="00111AC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11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3F3DB2" w14:textId="200C0DE4" w:rsidR="00111AC8" w:rsidRDefault="00111AC8">
      <w:r>
        <w:t>Determina o conjunto de caracteres que o site irá utilizar.</w:t>
      </w:r>
    </w:p>
    <w:p w14:paraId="0D7D2CB7" w14:textId="77777777" w:rsidR="00111AC8" w:rsidRDefault="00111AC8"/>
    <w:p w14:paraId="3E62F7F7" w14:textId="77777777" w:rsidR="00111AC8" w:rsidRPr="00111AC8" w:rsidRDefault="00111AC8" w:rsidP="00111AC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11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http-equiv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"X-UA-Compatible"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"IE=edge"</w:t>
      </w: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5360FD" w14:textId="2DA5E73D" w:rsidR="00111AC8" w:rsidRDefault="00111AC8">
      <w:r w:rsidRPr="00111AC8">
        <w:t>Meta dados para trazer c</w:t>
      </w:r>
      <w:r>
        <w:t>ompatibilidade com o navegador internet explorer.</w:t>
      </w:r>
    </w:p>
    <w:p w14:paraId="5ECE163A" w14:textId="77777777" w:rsidR="00111AC8" w:rsidRDefault="00111AC8"/>
    <w:p w14:paraId="0A4746A0" w14:textId="77777777" w:rsidR="00111AC8" w:rsidRPr="00111AC8" w:rsidRDefault="00111AC8" w:rsidP="00111AC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111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meta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"viewport"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11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content</w:t>
      </w:r>
      <w:r w:rsidRPr="00111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111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"width=device-width, initial-scale=1.0"</w:t>
      </w:r>
      <w:r w:rsidRPr="00111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867B15E" w14:textId="5AD3E1EC" w:rsidR="00111AC8" w:rsidRDefault="00111AC8" w:rsidP="00111AC8">
      <w:r w:rsidRPr="00111AC8">
        <w:t xml:space="preserve">Refere-se a tag </w:t>
      </w:r>
      <w:r>
        <w:t>body, define que os elementos tenha o tamanho da tela que aparece o contrudo.</w:t>
      </w:r>
    </w:p>
    <w:p w14:paraId="436B78FE" w14:textId="77777777" w:rsidR="00111AC8" w:rsidRDefault="00111AC8" w:rsidP="00111AC8"/>
    <w:p w14:paraId="5A5F430B" w14:textId="7B29814C" w:rsidR="00111AC8" w:rsidRDefault="000C233E" w:rsidP="000C233E">
      <w:pPr>
        <w:pStyle w:val="PargrafodaLista"/>
        <w:numPr>
          <w:ilvl w:val="0"/>
          <w:numId w:val="1"/>
        </w:numPr>
      </w:pPr>
      <w:r>
        <w:t>H1: titulo</w:t>
      </w:r>
    </w:p>
    <w:p w14:paraId="28CC7A77" w14:textId="3A6FD8F4" w:rsidR="000C233E" w:rsidRDefault="000C233E" w:rsidP="000C233E">
      <w:pPr>
        <w:pStyle w:val="PargrafodaLista"/>
        <w:numPr>
          <w:ilvl w:val="0"/>
          <w:numId w:val="1"/>
        </w:numPr>
      </w:pPr>
      <w:r>
        <w:t>H2 a H6: cabeçários</w:t>
      </w:r>
    </w:p>
    <w:p w14:paraId="6DF4DBE8" w14:textId="5D31F34C" w:rsidR="000C233E" w:rsidRDefault="000C233E" w:rsidP="000C233E">
      <w:pPr>
        <w:pStyle w:val="PargrafodaLista"/>
        <w:numPr>
          <w:ilvl w:val="0"/>
          <w:numId w:val="1"/>
        </w:numPr>
      </w:pPr>
      <w:r w:rsidRPr="000C233E">
        <w:t xml:space="preserve">Br: break row -  quebra de </w:t>
      </w:r>
      <w:r>
        <w:t>linhas</w:t>
      </w:r>
    </w:p>
    <w:p w14:paraId="674DEDCA" w14:textId="356016E6" w:rsidR="000C233E" w:rsidRDefault="000C233E" w:rsidP="000C233E">
      <w:pPr>
        <w:pStyle w:val="PargrafodaLista"/>
        <w:numPr>
          <w:ilvl w:val="0"/>
          <w:numId w:val="1"/>
        </w:numPr>
      </w:pPr>
      <w:r w:rsidRPr="000C233E">
        <w:t>&lt;a href:’’xxxx”&gt;click aqui</w:t>
      </w:r>
      <w:r>
        <w:t>&lt;/a&gt; : links</w:t>
      </w:r>
    </w:p>
    <w:p w14:paraId="40025567" w14:textId="359BB3FF" w:rsidR="000C233E" w:rsidRDefault="000C233E" w:rsidP="000C233E">
      <w:pPr>
        <w:pStyle w:val="PargrafodaLista"/>
        <w:numPr>
          <w:ilvl w:val="1"/>
          <w:numId w:val="1"/>
        </w:numPr>
      </w:pPr>
      <w:r>
        <w:t>Target:”_blank” : abre o link em outra aba.</w:t>
      </w:r>
    </w:p>
    <w:p w14:paraId="25D792FF" w14:textId="02B39C49" w:rsidR="000C233E" w:rsidRDefault="000C233E" w:rsidP="000C233E">
      <w:pPr>
        <w:pStyle w:val="PargrafodaLista"/>
        <w:numPr>
          <w:ilvl w:val="1"/>
          <w:numId w:val="1"/>
        </w:numPr>
      </w:pPr>
      <w:r>
        <w:t>Taget:”_self”: abre o link na mesma aba.</w:t>
      </w:r>
    </w:p>
    <w:p w14:paraId="12355AED" w14:textId="77777777" w:rsidR="000C233E" w:rsidRPr="000C233E" w:rsidRDefault="000C233E" w:rsidP="000C233E">
      <w:pPr>
        <w:pStyle w:val="PargrafodaLista"/>
        <w:numPr>
          <w:ilvl w:val="0"/>
          <w:numId w:val="1"/>
        </w:numPr>
      </w:pPr>
    </w:p>
    <w:p w14:paraId="25B15721" w14:textId="77777777" w:rsidR="00111AC8" w:rsidRPr="000C233E" w:rsidRDefault="00111AC8"/>
    <w:p w14:paraId="0F669817" w14:textId="400FB17B" w:rsidR="00111AC8" w:rsidRPr="000C233E" w:rsidRDefault="00111AC8"/>
    <w:sectPr w:rsidR="00111AC8" w:rsidRPr="000C2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74D9"/>
    <w:multiLevelType w:val="hybridMultilevel"/>
    <w:tmpl w:val="DEF85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6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8"/>
    <w:rsid w:val="000C233E"/>
    <w:rsid w:val="00111AC8"/>
    <w:rsid w:val="001E3574"/>
    <w:rsid w:val="003D7EA8"/>
    <w:rsid w:val="00A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395"/>
  <w15:chartTrackingRefBased/>
  <w15:docId w15:val="{8EA3646B-5957-4F1B-B464-5F7F51D9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E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E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E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7E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7E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E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7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3</cp:revision>
  <dcterms:created xsi:type="dcterms:W3CDTF">2024-06-12T05:09:00Z</dcterms:created>
  <dcterms:modified xsi:type="dcterms:W3CDTF">2024-06-12T05:36:00Z</dcterms:modified>
</cp:coreProperties>
</file>