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0D5A" w14:textId="77777777" w:rsidR="007F1409" w:rsidRDefault="007F1409" w:rsidP="007F1409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28F40BDD" w14:textId="77777777" w:rsidR="007F1409" w:rsidRDefault="007F1409" w:rsidP="007F140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3577F2C8" w14:textId="77777777" w:rsidR="007F1409" w:rsidRDefault="007F1409" w:rsidP="007F140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55A99FCC" w14:textId="77777777" w:rsidR="007F1409" w:rsidRDefault="007F1409" w:rsidP="007F140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F1409" w14:paraId="3B949AFE" w14:textId="77777777" w:rsidTr="007F1409">
        <w:trPr>
          <w:trHeight w:val="4992"/>
        </w:trPr>
        <w:tc>
          <w:tcPr>
            <w:tcW w:w="4356" w:type="dxa"/>
          </w:tcPr>
          <w:p w14:paraId="67643757" w14:textId="7CE4FA9C" w:rsidR="007F1409" w:rsidRDefault="007F1409" w:rsidP="00AA2ED6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0288" behindDoc="1" locked="0" layoutInCell="1" allowOverlap="1" wp14:anchorId="5D2D960B" wp14:editId="75711BE4">
                  <wp:simplePos x="0" y="0"/>
                  <wp:positionH relativeFrom="column">
                    <wp:posOffset>943610</wp:posOffset>
                  </wp:positionH>
                  <wp:positionV relativeFrom="paragraph">
                    <wp:posOffset>1565910</wp:posOffset>
                  </wp:positionV>
                  <wp:extent cx="1714500" cy="1583690"/>
                  <wp:effectExtent l="0" t="0" r="0" b="0"/>
                  <wp:wrapTight wrapText="bothSides">
                    <wp:wrapPolygon edited="0">
                      <wp:start x="0" y="0"/>
                      <wp:lineTo x="0" y="21306"/>
                      <wp:lineTo x="21360" y="21306"/>
                      <wp:lineTo x="21360" y="0"/>
                      <wp:lineTo x="0" y="0"/>
                    </wp:wrapPolygon>
                  </wp:wrapTight>
                  <wp:docPr id="5" name="Imagem 5" descr="Nucleo exaustor pesad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Nucleo exaustor pesado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3B9E8F15" wp14:editId="6594B86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3810</wp:posOffset>
                  </wp:positionV>
                  <wp:extent cx="1649730" cy="1571625"/>
                  <wp:effectExtent l="0" t="0" r="7620" b="9525"/>
                  <wp:wrapTight wrapText="bothSides">
                    <wp:wrapPolygon edited="0">
                      <wp:start x="0" y="0"/>
                      <wp:lineTo x="0" y="21469"/>
                      <wp:lineTo x="21450" y="21469"/>
                      <wp:lineTo x="21450" y="0"/>
                      <wp:lineTo x="0" y="0"/>
                    </wp:wrapPolygon>
                  </wp:wrapTight>
                  <wp:docPr id="4" name="Imagem 4" descr="Nucleo exaustor pesado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Nucleo exaustor pesado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73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AABE378" w14:textId="7649430C" w:rsidR="007F1409" w:rsidRDefault="007F1409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739E2642" w14:textId="77777777" w:rsidR="007F1409" w:rsidRPr="00550CD0" w:rsidRDefault="007F1409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F42246B" w14:textId="77777777" w:rsidR="007F1409" w:rsidRDefault="007F1409" w:rsidP="00AA2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7C150F" w14:textId="05184400" w:rsidR="007F1409" w:rsidRPr="00F86970" w:rsidRDefault="007F1409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Núcleo Exaustor Pesado</w:t>
            </w:r>
          </w:p>
          <w:p w14:paraId="5E40A169" w14:textId="3D1C728D" w:rsidR="007F1409" w:rsidRPr="00F86970" w:rsidRDefault="007F1409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E26B61">
              <w:rPr>
                <w:rFonts w:ascii="Arial" w:hAnsi="Arial"/>
                <w:sz w:val="24"/>
                <w:szCs w:val="24"/>
              </w:rPr>
              <w:t>S/N</w:t>
            </w:r>
          </w:p>
          <w:p w14:paraId="707D257D" w14:textId="7DE74079" w:rsidR="007F1409" w:rsidRDefault="007F1409" w:rsidP="00AA2E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Dalmoro</w:t>
            </w:r>
          </w:p>
          <w:p w14:paraId="0C141F47" w14:textId="6385C9BB" w:rsidR="007F1409" w:rsidRDefault="007F1409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0,305g</w:t>
            </w:r>
          </w:p>
          <w:p w14:paraId="7B00ABCC" w14:textId="77777777" w:rsidR="007F1409" w:rsidRPr="00951BDE" w:rsidRDefault="007F1409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63CBBC79" w14:textId="45D1C6BC" w:rsidR="007F1409" w:rsidRPr="00B27387" w:rsidRDefault="007F1409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301/1A</w:t>
            </w:r>
          </w:p>
          <w:p w14:paraId="1A0A6878" w14:textId="611C7EDB" w:rsidR="007F1409" w:rsidRDefault="007F1409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1C567666" w14:textId="108047D4" w:rsidR="007F1409" w:rsidRDefault="007F1409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3F25CB">
              <w:rPr>
                <w:rFonts w:ascii="Arial" w:hAnsi="Arial" w:cs="Arial"/>
                <w:sz w:val="24"/>
                <w:szCs w:val="24"/>
              </w:rPr>
              <w:t>7</w:t>
            </w:r>
            <w:r w:rsidR="00D8115F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3C08E060" w14:textId="77777777" w:rsidR="007F1409" w:rsidRDefault="007F1409" w:rsidP="00AA2ED6"/>
        </w:tc>
      </w:tr>
      <w:tr w:rsidR="007F1409" w14:paraId="6B74D195" w14:textId="77777777" w:rsidTr="007D3789">
        <w:trPr>
          <w:trHeight w:val="5389"/>
        </w:trPr>
        <w:tc>
          <w:tcPr>
            <w:tcW w:w="4356" w:type="dxa"/>
          </w:tcPr>
          <w:p w14:paraId="4F0ACD20" w14:textId="06A34298" w:rsidR="007F1409" w:rsidRDefault="007F1409" w:rsidP="00AA2ED6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403E6363" wp14:editId="4151297F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399415</wp:posOffset>
                  </wp:positionV>
                  <wp:extent cx="1733550" cy="2676525"/>
                  <wp:effectExtent l="0" t="0" r="0" b="9525"/>
                  <wp:wrapTight wrapText="bothSides">
                    <wp:wrapPolygon edited="0">
                      <wp:start x="0" y="0"/>
                      <wp:lineTo x="0" y="21523"/>
                      <wp:lineTo x="21363" y="21523"/>
                      <wp:lineTo x="21363" y="0"/>
                      <wp:lineTo x="0" y="0"/>
                    </wp:wrapPolygon>
                  </wp:wrapTight>
                  <wp:docPr id="11" name="Imagem 11" descr="Nucleo exaustor pes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Nucleo exaustor pesado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6C3012" w14:textId="2ABB9CB9" w:rsidR="007F1409" w:rsidRDefault="007F1409" w:rsidP="00AA2E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A782AF6" w14:textId="77777777" w:rsidR="007F1409" w:rsidRPr="00550CD0" w:rsidRDefault="007F1409" w:rsidP="00AA2E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D7D0E84" w14:textId="5B1921C8" w:rsidR="007F1409" w:rsidRDefault="007F1409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Pr="00CF697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00Ton</w:t>
            </w:r>
          </w:p>
          <w:p w14:paraId="11A287B1" w14:textId="77777777" w:rsidR="007F1409" w:rsidRDefault="007F1409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3C4B72" w14:textId="37A9F9E4" w:rsidR="007F1409" w:rsidRDefault="007F1409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3F25CB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304AC7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7C7678F0" w14:textId="77777777" w:rsidR="003F25CB" w:rsidRDefault="003F25C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E006CC0" w14:textId="77777777" w:rsidR="003F25CB" w:rsidRPr="00DE678B" w:rsidRDefault="003F25CB" w:rsidP="003F25CB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5B272C74" w14:textId="77777777" w:rsidR="007F1409" w:rsidRDefault="007F1409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D0D81B3" w14:textId="2CCF96EA" w:rsidR="007F1409" w:rsidRDefault="007F1409" w:rsidP="007F140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D8115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300:</w:t>
            </w:r>
          </w:p>
          <w:p w14:paraId="0EA20EE6" w14:textId="3EF97DD7" w:rsidR="007F1409" w:rsidRDefault="007F1409" w:rsidP="007F140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7F1409">
              <w:rPr>
                <w:rFonts w:ascii="Arial" w:hAnsi="Arial" w:cs="Arial"/>
                <w:sz w:val="24"/>
                <w:szCs w:val="24"/>
              </w:rPr>
              <w:t>140bar ± 20bar</w:t>
            </w:r>
          </w:p>
          <w:p w14:paraId="320E58E3" w14:textId="7158F330" w:rsidR="007F1409" w:rsidRPr="003F25CB" w:rsidRDefault="007F1409" w:rsidP="003F25C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7F1409">
              <w:rPr>
                <w:rFonts w:ascii="Arial" w:hAnsi="Arial" w:cs="Arial"/>
                <w:sz w:val="24"/>
                <w:szCs w:val="24"/>
              </w:rPr>
              <w:t>150Ton</w:t>
            </w:r>
          </w:p>
        </w:tc>
      </w:tr>
      <w:bookmarkEnd w:id="0"/>
    </w:tbl>
    <w:p w14:paraId="7B992827" w14:textId="77777777" w:rsidR="007F1409" w:rsidRDefault="007F1409" w:rsidP="007F1409"/>
    <w:bookmarkEnd w:id="1"/>
    <w:p w14:paraId="08DE68E7" w14:textId="4C286130" w:rsidR="007F1409" w:rsidRDefault="007F1409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3F25CB" w14:paraId="358C643E" w14:textId="77777777" w:rsidTr="00E46F7A">
        <w:trPr>
          <w:trHeight w:val="485"/>
        </w:trPr>
        <w:tc>
          <w:tcPr>
            <w:tcW w:w="5062" w:type="dxa"/>
            <w:vAlign w:val="center"/>
          </w:tcPr>
          <w:p w14:paraId="3233759B" w14:textId="77777777" w:rsidR="003F25CB" w:rsidRPr="00182E3D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7B3398E4" w14:textId="77777777" w:rsidR="003F25CB" w:rsidRPr="00182E3D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057D5E04" w14:textId="77777777" w:rsidR="003F25CB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3F25CB" w14:paraId="6BD700AD" w14:textId="77777777" w:rsidTr="00E46F7A">
        <w:trPr>
          <w:trHeight w:val="739"/>
        </w:trPr>
        <w:tc>
          <w:tcPr>
            <w:tcW w:w="5062" w:type="dxa"/>
            <w:vAlign w:val="center"/>
          </w:tcPr>
          <w:p w14:paraId="65EE7F7B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099D6D2D" w14:textId="77777777" w:rsidR="003F25CB" w:rsidRPr="00AA1C7C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7720281" w14:textId="77777777" w:rsidR="003F25CB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3F25CB" w14:paraId="6E4E5D47" w14:textId="77777777" w:rsidTr="00E46F7A">
        <w:trPr>
          <w:trHeight w:val="1045"/>
        </w:trPr>
        <w:tc>
          <w:tcPr>
            <w:tcW w:w="5062" w:type="dxa"/>
            <w:vAlign w:val="center"/>
          </w:tcPr>
          <w:p w14:paraId="3241E9C1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25B16329" w14:textId="77777777" w:rsidR="003F25CB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2135F1C4" w14:textId="77777777" w:rsidR="003F25CB" w:rsidRPr="00AA1C7C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D88A5D3" w14:textId="77777777" w:rsidR="003F25CB" w:rsidRPr="00AA1C7C" w:rsidRDefault="003F25CB" w:rsidP="00E46F7A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3F25CB" w14:paraId="2F676950" w14:textId="77777777" w:rsidTr="00E46F7A">
        <w:trPr>
          <w:trHeight w:val="1190"/>
        </w:trPr>
        <w:tc>
          <w:tcPr>
            <w:tcW w:w="5062" w:type="dxa"/>
            <w:vAlign w:val="center"/>
          </w:tcPr>
          <w:p w14:paraId="4F5D4D86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973FAB3" w14:textId="77777777" w:rsidR="003F25CB" w:rsidRDefault="003F25CB" w:rsidP="00E46F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16589E3" w14:textId="77777777" w:rsidR="003F25CB" w:rsidRDefault="003F25CB" w:rsidP="00E46F7A">
            <w:pPr>
              <w:spacing w:after="160" w:line="259" w:lineRule="auto"/>
              <w:jc w:val="center"/>
            </w:pPr>
          </w:p>
        </w:tc>
      </w:tr>
      <w:tr w:rsidR="003F25CB" w14:paraId="7C5259FD" w14:textId="77777777" w:rsidTr="00E46F7A">
        <w:trPr>
          <w:trHeight w:val="953"/>
        </w:trPr>
        <w:tc>
          <w:tcPr>
            <w:tcW w:w="5062" w:type="dxa"/>
            <w:vAlign w:val="center"/>
          </w:tcPr>
          <w:p w14:paraId="2D3FDD1C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6123F40" w14:textId="77777777" w:rsidR="003F25CB" w:rsidRDefault="003F25CB" w:rsidP="00E46F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5111B56" w14:textId="77777777" w:rsidR="003F25CB" w:rsidRDefault="003F25CB" w:rsidP="00E46F7A">
            <w:pPr>
              <w:spacing w:after="160" w:line="259" w:lineRule="auto"/>
              <w:jc w:val="center"/>
            </w:pPr>
          </w:p>
        </w:tc>
      </w:tr>
      <w:tr w:rsidR="003F25CB" w14:paraId="4358CD7C" w14:textId="77777777" w:rsidTr="00E46F7A">
        <w:trPr>
          <w:trHeight w:val="678"/>
        </w:trPr>
        <w:tc>
          <w:tcPr>
            <w:tcW w:w="5062" w:type="dxa"/>
            <w:vAlign w:val="center"/>
          </w:tcPr>
          <w:p w14:paraId="7E5339C0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59DB867D" w14:textId="77777777" w:rsidR="003F25CB" w:rsidRPr="00AA1C7C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55C36078" w14:textId="77777777" w:rsidR="003F25CB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3F25CB" w14:paraId="69CE24C4" w14:textId="77777777" w:rsidTr="00E46F7A">
        <w:trPr>
          <w:trHeight w:val="683"/>
        </w:trPr>
        <w:tc>
          <w:tcPr>
            <w:tcW w:w="5062" w:type="dxa"/>
            <w:vAlign w:val="center"/>
          </w:tcPr>
          <w:p w14:paraId="40CFEB7C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0389BAEF" w14:textId="77777777" w:rsidR="003F25CB" w:rsidRPr="00FE3376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55D50FDB" w14:textId="77777777" w:rsidR="003F25CB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3F25CB" w14:paraId="32FDAC56" w14:textId="77777777" w:rsidTr="00E46F7A">
        <w:trPr>
          <w:trHeight w:val="995"/>
        </w:trPr>
        <w:tc>
          <w:tcPr>
            <w:tcW w:w="5062" w:type="dxa"/>
            <w:vAlign w:val="center"/>
          </w:tcPr>
          <w:p w14:paraId="246555BC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5E96E1AA" w14:textId="77777777" w:rsidR="003F25CB" w:rsidRDefault="003F25CB" w:rsidP="00E46F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D5C24D3" w14:textId="77777777" w:rsidR="003F25CB" w:rsidRDefault="003F25CB" w:rsidP="00E46F7A">
            <w:pPr>
              <w:spacing w:after="160" w:line="259" w:lineRule="auto"/>
              <w:jc w:val="center"/>
            </w:pPr>
          </w:p>
        </w:tc>
      </w:tr>
      <w:tr w:rsidR="003F25CB" w14:paraId="64A03F63" w14:textId="77777777" w:rsidTr="00E46F7A">
        <w:trPr>
          <w:trHeight w:val="581"/>
        </w:trPr>
        <w:tc>
          <w:tcPr>
            <w:tcW w:w="5062" w:type="dxa"/>
            <w:vAlign w:val="center"/>
          </w:tcPr>
          <w:p w14:paraId="48C9387B" w14:textId="77777777" w:rsidR="003F25CB" w:rsidRDefault="003F25CB" w:rsidP="00E46F7A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6A88AD55" w14:textId="77777777" w:rsidR="003F25CB" w:rsidRDefault="003F25CB" w:rsidP="00E46F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86E903D" w14:textId="77777777" w:rsidR="003F25CB" w:rsidRDefault="003F25CB" w:rsidP="00E46F7A">
            <w:pPr>
              <w:spacing w:after="160" w:line="259" w:lineRule="auto"/>
              <w:jc w:val="center"/>
            </w:pPr>
          </w:p>
        </w:tc>
      </w:tr>
      <w:tr w:rsidR="003F25CB" w14:paraId="7A17AF7B" w14:textId="77777777" w:rsidTr="00E46F7A">
        <w:trPr>
          <w:trHeight w:val="535"/>
        </w:trPr>
        <w:tc>
          <w:tcPr>
            <w:tcW w:w="5062" w:type="dxa"/>
            <w:vAlign w:val="center"/>
          </w:tcPr>
          <w:p w14:paraId="72ACA0E3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63A52231" w14:textId="77777777" w:rsidR="003F25CB" w:rsidRPr="00AA1C7C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511DAA36" w14:textId="77777777" w:rsidR="003F25CB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3F25CB" w14:paraId="06FE976D" w14:textId="77777777" w:rsidTr="00E46F7A">
        <w:trPr>
          <w:trHeight w:val="1102"/>
        </w:trPr>
        <w:tc>
          <w:tcPr>
            <w:tcW w:w="5062" w:type="dxa"/>
            <w:vAlign w:val="center"/>
          </w:tcPr>
          <w:p w14:paraId="79B40807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0AA4E89C" w14:textId="77777777" w:rsidR="003F25CB" w:rsidRPr="00182E3D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737C6A15" w14:textId="77777777" w:rsidR="003F25CB" w:rsidRPr="00182E3D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3F25CB" w14:paraId="7D4F8885" w14:textId="77777777" w:rsidTr="00E46F7A">
        <w:trPr>
          <w:trHeight w:val="601"/>
        </w:trPr>
        <w:tc>
          <w:tcPr>
            <w:tcW w:w="5062" w:type="dxa"/>
            <w:vAlign w:val="center"/>
          </w:tcPr>
          <w:p w14:paraId="7003E45F" w14:textId="77777777" w:rsidR="003F25CB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605CFE0E" w14:textId="77777777" w:rsidR="003F25CB" w:rsidRPr="00182E3D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6A8B4E81" w14:textId="77777777" w:rsidR="003F25CB" w:rsidRPr="00182E3D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3F25CB" w14:paraId="60FA4D67" w14:textId="77777777" w:rsidTr="00E46F7A">
        <w:trPr>
          <w:trHeight w:val="496"/>
        </w:trPr>
        <w:tc>
          <w:tcPr>
            <w:tcW w:w="5062" w:type="dxa"/>
            <w:vAlign w:val="center"/>
          </w:tcPr>
          <w:p w14:paraId="6F355877" w14:textId="77777777" w:rsidR="003F25CB" w:rsidRPr="00AA1C7C" w:rsidRDefault="003F25CB" w:rsidP="00E46F7A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6C8FBAB3" w14:textId="77777777" w:rsidR="003F25CB" w:rsidRPr="00182E3D" w:rsidRDefault="003F25CB" w:rsidP="00E46F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3F25CB" w14:paraId="63431729" w14:textId="77777777" w:rsidTr="00E46F7A">
        <w:trPr>
          <w:trHeight w:val="68"/>
        </w:trPr>
        <w:tc>
          <w:tcPr>
            <w:tcW w:w="5062" w:type="dxa"/>
            <w:vAlign w:val="center"/>
          </w:tcPr>
          <w:p w14:paraId="7D78434D" w14:textId="77777777" w:rsidR="003F25CB" w:rsidRDefault="003F25CB" w:rsidP="00E46F7A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09BAEDD7" w14:textId="77777777" w:rsidR="003F25CB" w:rsidRDefault="003F25CB" w:rsidP="00E46F7A">
            <w:pPr>
              <w:spacing w:after="160" w:line="259" w:lineRule="auto"/>
              <w:jc w:val="center"/>
            </w:pPr>
          </w:p>
        </w:tc>
      </w:tr>
    </w:tbl>
    <w:p w14:paraId="442539F7" w14:textId="77777777" w:rsidR="007F1409" w:rsidRDefault="007F1409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F1409" w14:paraId="0DB2EEAA" w14:textId="77777777" w:rsidTr="007F1409">
        <w:trPr>
          <w:trHeight w:val="4992"/>
        </w:trPr>
        <w:tc>
          <w:tcPr>
            <w:tcW w:w="4356" w:type="dxa"/>
          </w:tcPr>
          <w:p w14:paraId="3BF44642" w14:textId="7C6BE78F" w:rsidR="007F1409" w:rsidRDefault="003F25CB" w:rsidP="007F1409">
            <w:bookmarkStart w:id="2" w:name="_GoBack"/>
            <w:bookmarkEnd w:id="2"/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31B3EF" wp14:editId="0E358283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2499360</wp:posOffset>
                      </wp:positionV>
                      <wp:extent cx="570230" cy="247650"/>
                      <wp:effectExtent l="19050" t="57150" r="20320" b="0"/>
                      <wp:wrapNone/>
                      <wp:docPr id="13" name="Seta para a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363897">
                                <a:off x="0" y="0"/>
                                <a:ext cx="570230" cy="2476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21443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3" o:spid="_x0000_s1026" type="#_x0000_t13" style="position:absolute;margin-left:65.05pt;margin-top:196.8pt;width:44.9pt;height:19.5pt;rotation:-11180554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" adj="16910" fillcolor="red" strokecolor="black [1600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E6DED7" wp14:editId="71D52B2C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330200</wp:posOffset>
                      </wp:positionV>
                      <wp:extent cx="579755" cy="283210"/>
                      <wp:effectExtent l="0" t="76200" r="10795" b="116840"/>
                      <wp:wrapNone/>
                      <wp:docPr id="14" name="Seta para a direi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68017">
                                <a:off x="0" y="0"/>
                                <a:ext cx="579755" cy="28321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304D5" id="Seta para a direita 14" o:spid="_x0000_s1026" type="#_x0000_t13" style="position:absolute;margin-left:78.7pt;margin-top:26pt;width:45.65pt;height:22.3pt;rotation:-9209974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" adj="16324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1" locked="0" layoutInCell="1" allowOverlap="1" wp14:anchorId="4D56D281" wp14:editId="68B1A83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21590</wp:posOffset>
                  </wp:positionV>
                  <wp:extent cx="1562100" cy="2733675"/>
                  <wp:effectExtent l="0" t="0" r="0" b="9525"/>
                  <wp:wrapTight wrapText="bothSides">
                    <wp:wrapPolygon edited="0">
                      <wp:start x="0" y="0"/>
                      <wp:lineTo x="0" y="21525"/>
                      <wp:lineTo x="21337" y="21525"/>
                      <wp:lineTo x="21337" y="0"/>
                      <wp:lineTo x="0" y="0"/>
                    </wp:wrapPolygon>
                  </wp:wrapTight>
                  <wp:docPr id="12" name="Imagem 12" descr="Nucleo exaustor pesad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Nucleo exaustor pesado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37E3A2B9" wp14:editId="529F4C43">
                  <wp:simplePos x="0" y="0"/>
                  <wp:positionH relativeFrom="column">
                    <wp:posOffset>1627505</wp:posOffset>
                  </wp:positionH>
                  <wp:positionV relativeFrom="paragraph">
                    <wp:posOffset>2070100</wp:posOffset>
                  </wp:positionV>
                  <wp:extent cx="1037590" cy="1450975"/>
                  <wp:effectExtent l="0" t="0" r="0" b="0"/>
                  <wp:wrapSquare wrapText="bothSides"/>
                  <wp:docPr id="8" name="Imagem 8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31BDE2C" w14:textId="77777777" w:rsidR="003F25CB" w:rsidRPr="00A51165" w:rsidRDefault="003F25CB" w:rsidP="003F25C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4F270637" w14:textId="77777777" w:rsidR="003F25CB" w:rsidRDefault="003F25CB" w:rsidP="003F25C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2649B8" w14:textId="77777777" w:rsidR="003F25CB" w:rsidRDefault="003F25CB" w:rsidP="003F25C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02E6D43D" w14:textId="77777777" w:rsidR="003F25CB" w:rsidRDefault="003F25CB" w:rsidP="003F2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C68EB12" w14:textId="77777777" w:rsidR="003F25CB" w:rsidRDefault="003F25CB" w:rsidP="003F25C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100EF340" w14:textId="77777777" w:rsidR="003F25CB" w:rsidRDefault="003F25CB" w:rsidP="003F25C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896A369" w14:textId="77777777" w:rsidR="003F25CB" w:rsidRDefault="003F25CB" w:rsidP="003F25C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3607BFB9" w14:textId="77777777" w:rsidR="003F25CB" w:rsidRDefault="003F25CB" w:rsidP="003F25C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252E81C" w14:textId="77777777" w:rsidR="003F25CB" w:rsidRDefault="003F25CB" w:rsidP="003F25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19F5417" w14:textId="77777777" w:rsidR="003F25CB" w:rsidRDefault="003F25CB" w:rsidP="003F25C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E6074D" w14:textId="7EBBB141" w:rsidR="007F1409" w:rsidRPr="003F25CB" w:rsidRDefault="003F25CB" w:rsidP="003F25C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>
              <w:rPr>
                <w:rFonts w:ascii="Arial" w:hAnsi="Arial" w:cs="Arial"/>
                <w:sz w:val="24"/>
                <w:szCs w:val="24"/>
              </w:rPr>
              <w:t>ortadas para a embalagem.</w:t>
            </w:r>
          </w:p>
        </w:tc>
      </w:tr>
      <w:tr w:rsidR="007F1409" w14:paraId="72963824" w14:textId="77777777" w:rsidTr="007F1409">
        <w:trPr>
          <w:trHeight w:val="5550"/>
        </w:trPr>
        <w:tc>
          <w:tcPr>
            <w:tcW w:w="4356" w:type="dxa"/>
          </w:tcPr>
          <w:p w14:paraId="247AB37F" w14:textId="6ED7767A" w:rsidR="007F1409" w:rsidRDefault="00D8115F" w:rsidP="007F1409">
            <w:r>
              <w:rPr>
                <w:noProof/>
                <w:lang w:eastAsia="pt-BR"/>
              </w:rPr>
              <w:drawing>
                <wp:anchor distT="0" distB="0" distL="114300" distR="114300" simplePos="0" relativeHeight="251669504" behindDoc="0" locked="0" layoutInCell="1" allowOverlap="1" wp14:anchorId="5AE91A15" wp14:editId="66C80CA5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545465</wp:posOffset>
                  </wp:positionV>
                  <wp:extent cx="2050257" cy="2733675"/>
                  <wp:effectExtent l="0" t="0" r="762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257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36050A8" w14:textId="77777777" w:rsidR="007F1409" w:rsidRDefault="007F1409" w:rsidP="007F140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Hlk96077090"/>
            <w:bookmarkStart w:id="4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1030DE1" w14:textId="77777777" w:rsidR="007F1409" w:rsidRDefault="007F1409" w:rsidP="007F14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384A34" w14:textId="77777777" w:rsidR="007F1409" w:rsidRDefault="007F1409" w:rsidP="007F140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3838215" w14:textId="2A9F530E" w:rsidR="007F1409" w:rsidRDefault="007F1409" w:rsidP="007F1409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saco de ráfia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bookmarkEnd w:id="3"/>
          </w:p>
          <w:p w14:paraId="3D4213EE" w14:textId="77777777" w:rsidR="003C0B93" w:rsidRDefault="003C0B93" w:rsidP="007F140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7224DA0" w14:textId="25CCB44F" w:rsidR="007F1409" w:rsidRDefault="007F1409" w:rsidP="007F140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92E1211" w14:textId="77777777" w:rsidR="00A65F76" w:rsidRDefault="00A65F76" w:rsidP="007F140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A08BF7B" w14:textId="6FA56861" w:rsidR="007F1409" w:rsidRDefault="007F1409" w:rsidP="007F14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saco: 50 peças</w:t>
            </w:r>
            <w:bookmarkEnd w:id="4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6CF1CF2" w14:textId="77777777" w:rsidR="007F1409" w:rsidRPr="008C42E1" w:rsidRDefault="007F1409" w:rsidP="007F140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FA30A1" w14:textId="77777777" w:rsidR="00114D14" w:rsidRDefault="00114D14"/>
    <w:sectPr w:rsidR="00114D1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072AA" w14:textId="77777777" w:rsidR="00F553D9" w:rsidRDefault="00F553D9" w:rsidP="007F1409">
      <w:r>
        <w:separator/>
      </w:r>
    </w:p>
  </w:endnote>
  <w:endnote w:type="continuationSeparator" w:id="0">
    <w:p w14:paraId="16E325DF" w14:textId="77777777" w:rsidR="00F553D9" w:rsidRDefault="00F553D9" w:rsidP="007F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B74C5" w14:textId="6352FA8D" w:rsidR="007F1409" w:rsidRPr="007F1409" w:rsidRDefault="007F1409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8CF5D" w14:textId="77777777" w:rsidR="00F553D9" w:rsidRDefault="00F553D9" w:rsidP="007F1409">
      <w:r>
        <w:separator/>
      </w:r>
    </w:p>
  </w:footnote>
  <w:footnote w:type="continuationSeparator" w:id="0">
    <w:p w14:paraId="0FE2F04D" w14:textId="77777777" w:rsidR="00F553D9" w:rsidRDefault="00F553D9" w:rsidP="007F1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7F1409" w:rsidRPr="007F1409" w14:paraId="51BC2724" w14:textId="77777777" w:rsidTr="00AA2ED6">
      <w:trPr>
        <w:trHeight w:val="1408"/>
      </w:trPr>
      <w:tc>
        <w:tcPr>
          <w:tcW w:w="2830" w:type="dxa"/>
          <w:vAlign w:val="center"/>
        </w:tcPr>
        <w:p w14:paraId="5B0D8424" w14:textId="77777777" w:rsidR="007F1409" w:rsidRPr="007F1409" w:rsidRDefault="007F1409" w:rsidP="007F1409">
          <w:pPr>
            <w:pStyle w:val="Cabealho"/>
          </w:pPr>
          <w:r w:rsidRPr="007F1409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A366B1E" wp14:editId="54B82BF9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F1409">
            <w:t>.</w:t>
          </w:r>
        </w:p>
      </w:tc>
      <w:tc>
        <w:tcPr>
          <w:tcW w:w="4602" w:type="dxa"/>
          <w:vAlign w:val="center"/>
        </w:tcPr>
        <w:p w14:paraId="309345CD" w14:textId="77777777" w:rsidR="007F1409" w:rsidRPr="007F1409" w:rsidRDefault="007F1409" w:rsidP="007F1409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7F1409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61BF3A6C" w14:textId="77777777" w:rsidR="003F25CB" w:rsidRDefault="003F25CB" w:rsidP="007F140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1CE99275" w14:textId="77777777" w:rsidR="007F1409" w:rsidRPr="007F1409" w:rsidRDefault="007F1409" w:rsidP="007F140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7F1409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47A442D5" w14:textId="77777777" w:rsidR="007F1409" w:rsidRPr="007F1409" w:rsidRDefault="007F1409" w:rsidP="007F140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6A88FC" w14:textId="00311C6D" w:rsidR="007F1409" w:rsidRPr="003F25CB" w:rsidRDefault="007F1409" w:rsidP="003F25C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7F1409">
            <w:rPr>
              <w:rFonts w:ascii="Arial" w:hAnsi="Arial" w:cs="Arial"/>
              <w:sz w:val="22"/>
              <w:szCs w:val="32"/>
            </w:rPr>
            <w:t xml:space="preserve">Data: </w:t>
          </w:r>
          <w:r w:rsidR="003C0B93">
            <w:rPr>
              <w:rFonts w:ascii="Arial" w:hAnsi="Arial" w:cs="Arial"/>
              <w:sz w:val="22"/>
              <w:szCs w:val="32"/>
            </w:rPr>
            <w:t>01/04</w:t>
          </w:r>
          <w:r w:rsidRPr="007F1409">
            <w:rPr>
              <w:rFonts w:ascii="Arial" w:hAnsi="Arial" w:cs="Arial"/>
              <w:sz w:val="22"/>
              <w:szCs w:val="32"/>
            </w:rPr>
            <w:t>/2022</w:t>
          </w:r>
        </w:p>
        <w:p w14:paraId="3EA81861" w14:textId="77777777" w:rsidR="007F1409" w:rsidRPr="007F1409" w:rsidRDefault="007F1409" w:rsidP="007F1409">
          <w:pPr>
            <w:pStyle w:val="Cabealho"/>
            <w:rPr>
              <w:szCs w:val="24"/>
            </w:rPr>
          </w:pPr>
        </w:p>
      </w:tc>
    </w:tr>
  </w:tbl>
  <w:p w14:paraId="00F16CDF" w14:textId="77777777" w:rsidR="007F1409" w:rsidRDefault="007F14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09"/>
    <w:rsid w:val="00114D14"/>
    <w:rsid w:val="00304AC7"/>
    <w:rsid w:val="00371C45"/>
    <w:rsid w:val="003C0B93"/>
    <w:rsid w:val="003F25CB"/>
    <w:rsid w:val="007D3789"/>
    <w:rsid w:val="007F1409"/>
    <w:rsid w:val="00A65F76"/>
    <w:rsid w:val="00AD3CA7"/>
    <w:rsid w:val="00D8115F"/>
    <w:rsid w:val="00E26B61"/>
    <w:rsid w:val="00F553D9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2655"/>
  <w15:chartTrackingRefBased/>
  <w15:docId w15:val="{0CDCC952-809C-4BFE-9593-F3A34E91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40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F14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1409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7F14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1409"/>
    <w:rPr>
      <w:color w:val="538135" w:themeColor="accent6" w:themeShade="BF"/>
    </w:rPr>
  </w:style>
  <w:style w:type="table" w:styleId="Tabelacomgrade">
    <w:name w:val="Table Grid"/>
    <w:basedOn w:val="Tabelanormal"/>
    <w:qFormat/>
    <w:rsid w:val="007F1409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F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8</cp:revision>
  <dcterms:created xsi:type="dcterms:W3CDTF">2022-05-06T18:41:00Z</dcterms:created>
  <dcterms:modified xsi:type="dcterms:W3CDTF">2023-07-13T20:45:00Z</dcterms:modified>
</cp:coreProperties>
</file>