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747F0">
        <w:rPr>
          <w:b/>
        </w:rPr>
        <w:t>0</w:t>
      </w:r>
      <w:r w:rsidR="002D5B6D">
        <w:rPr>
          <w:b/>
        </w:rPr>
        <w:t>1341</w:t>
      </w:r>
      <w:r w:rsidR="00203971">
        <w:rPr>
          <w:b/>
        </w:rPr>
        <w:t>/202</w:t>
      </w:r>
      <w:r w:rsidR="00A747F0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2D5B6D">
        <w:t xml:space="preserve">530 </w:t>
      </w:r>
      <w:r w:rsidR="001140A3">
        <w:t xml:space="preserve">x </w:t>
      </w:r>
      <w:proofErr w:type="gramStart"/>
      <w:r w:rsidR="001140A3">
        <w:t>300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1140A3" w:rsidRPr="002D5B6D">
        <w:t xml:space="preserve">656 x </w:t>
      </w:r>
      <w:proofErr w:type="gramStart"/>
      <w:r w:rsidR="001140A3" w:rsidRPr="002D5B6D">
        <w:t>4</w:t>
      </w:r>
      <w:r w:rsidR="0090311E" w:rsidRPr="002D5B6D">
        <w:t>78</w:t>
      </w:r>
      <w:r w:rsidR="00E530BA" w:rsidRPr="002D5B6D">
        <w:t>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1140A3" w:rsidP="003363A8">
      <w:pPr>
        <w:pStyle w:val="Txt6Hif1"/>
      </w:pPr>
      <w:r>
        <w:t>Fosca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1140A3" w:rsidP="00E530BA">
      <w:pPr>
        <w:pStyle w:val="Txt6Hif1"/>
      </w:pPr>
      <w:r>
        <w:t>Capa:</w:t>
      </w:r>
      <w:r w:rsidR="0090311E">
        <w:t xml:space="preserve"> Padrão p/ Laminação e Cola</w:t>
      </w:r>
    </w:p>
    <w:p w:rsidR="00980B84" w:rsidRDefault="00F25406" w:rsidP="002D5B6D">
      <w:pPr>
        <w:pStyle w:val="Txt6Hif1"/>
        <w:numPr>
          <w:ilvl w:val="0"/>
          <w:numId w:val="0"/>
        </w:numPr>
        <w:ind w:left="992" w:hanging="141"/>
      </w:pPr>
      <w:r>
        <w:t xml:space="preserve">Miolo: </w:t>
      </w:r>
      <w:r w:rsidR="002D5B6D" w:rsidRPr="00C43710">
        <w:rPr>
          <w:b/>
        </w:rPr>
        <w:t xml:space="preserve">seco </w:t>
      </w:r>
      <w:r w:rsidR="002D5B6D">
        <w:rPr>
          <w:b/>
        </w:rPr>
        <w:t>cruzado</w:t>
      </w:r>
      <w:r w:rsidR="002D5B6D" w:rsidRPr="00C43710">
        <w:rPr>
          <w:b/>
        </w:rPr>
        <w:t xml:space="preserve"> </w:t>
      </w:r>
      <w:r w:rsidR="002D5B6D">
        <w:rPr>
          <w:b/>
        </w:rPr>
        <w:t>TR 4</w:t>
      </w:r>
      <w:r w:rsidR="002D5B6D"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2D5B6D"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Pr="00F25406" w:rsidRDefault="00980B84" w:rsidP="00F2540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2D5B6D">
        <w:t>6</w:t>
      </w:r>
      <w:r>
        <w:t>mm</w:t>
      </w:r>
      <w:proofErr w:type="gramEnd"/>
    </w:p>
    <w:p w:rsidR="002D5B6D" w:rsidRDefault="002D5B6D" w:rsidP="003363A8">
      <w:pPr>
        <w:pStyle w:val="Txt6Hif1"/>
      </w:pPr>
      <w:r>
        <w:t xml:space="preserve">Orelha </w:t>
      </w:r>
      <w:proofErr w:type="gramStart"/>
      <w:r>
        <w:t>70mm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90311E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0A3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B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11E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47F0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34F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5406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7</cp:revision>
  <cp:lastPrinted>2025-07-16T21:23:00Z</cp:lastPrinted>
  <dcterms:created xsi:type="dcterms:W3CDTF">2023-02-28T15:06:00Z</dcterms:created>
  <dcterms:modified xsi:type="dcterms:W3CDTF">2025-07-16T21:48:00Z</dcterms:modified>
</cp:coreProperties>
</file>