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EE7818">
        <w:rPr>
          <w:b/>
        </w:rPr>
        <w:t>2519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</w:t>
      </w:r>
      <w:r w:rsidR="009836E2">
        <w:t xml:space="preserve">656 x 470mm </w:t>
      </w:r>
      <w:r w:rsidR="00CC1716">
        <w:t>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</w:t>
      </w:r>
      <w:r w:rsidR="00EE7818">
        <w:t>Separar T/R</w:t>
      </w:r>
      <w:r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E7818">
        <w:rPr>
          <w:b/>
        </w:rPr>
        <w:t xml:space="preserve"> – </w:t>
      </w:r>
      <w:proofErr w:type="spellStart"/>
      <w:r w:rsidR="00EE7818">
        <w:rPr>
          <w:b/>
        </w:rPr>
        <w:t>Pgs</w:t>
      </w:r>
      <w:proofErr w:type="spellEnd"/>
    </w:p>
    <w:p w:rsidR="00EE7818" w:rsidRPr="00EE7818" w:rsidRDefault="00EE7818" w:rsidP="00EE7818">
      <w:pPr>
        <w:pStyle w:val="Txt7Hif1"/>
        <w:rPr>
          <w:lang w:val="pt-BR"/>
        </w:rPr>
      </w:pPr>
      <w:bookmarkStart w:id="1" w:name="_GoBack"/>
      <w:bookmarkEnd w:id="1"/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2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E7818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101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12</cp:revision>
  <cp:lastPrinted>2023-12-21T18:58:00Z</cp:lastPrinted>
  <dcterms:created xsi:type="dcterms:W3CDTF">2021-06-22T17:48:00Z</dcterms:created>
  <dcterms:modified xsi:type="dcterms:W3CDTF">2025-12-22T17:36:00Z</dcterms:modified>
</cp:coreProperties>
</file>