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B24079">
        <w:rPr>
          <w:b/>
        </w:rPr>
        <w:t>0</w:t>
      </w:r>
      <w:r w:rsidR="00E61941">
        <w:rPr>
          <w:b/>
        </w:rPr>
        <w:t>971</w:t>
      </w:r>
      <w:r w:rsidR="00203971">
        <w:rPr>
          <w:b/>
        </w:rPr>
        <w:t>/202</w:t>
      </w:r>
      <w:r w:rsidR="00B24079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</w:t>
      </w:r>
      <w:r w:rsidR="008368AD">
        <w:t>70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8368AD">
        <w:t>120</w:t>
      </w:r>
      <w:r w:rsidR="00203971">
        <w:t>g)</w:t>
      </w:r>
    </w:p>
    <w:p w:rsidR="004A0E6B" w:rsidRDefault="001B1735" w:rsidP="004A0E6B">
      <w:pPr>
        <w:pStyle w:val="Txt6Hif1"/>
      </w:pPr>
      <w:r>
        <w:t xml:space="preserve">Miolo: </w:t>
      </w:r>
      <w:r w:rsidR="00B24079">
        <w:t>656</w:t>
      </w:r>
      <w:r>
        <w:t xml:space="preserve"> x </w:t>
      </w:r>
      <w:proofErr w:type="gramStart"/>
      <w:r>
        <w:t>470mm</w:t>
      </w:r>
      <w:proofErr w:type="gramEnd"/>
      <w:r>
        <w:t xml:space="preserve"> (</w:t>
      </w:r>
      <w:r w:rsidR="005977DA">
        <w:t>AP</w:t>
      </w:r>
      <w:r>
        <w:t xml:space="preserve"> </w:t>
      </w:r>
      <w:r w:rsidR="008368AD">
        <w:t>90</w:t>
      </w:r>
      <w:r>
        <w:t>g)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1B1735" w:rsidRDefault="00496594" w:rsidP="001B1735">
      <w:pPr>
        <w:pStyle w:val="Txt6Hif1"/>
      </w:pPr>
      <w:r>
        <w:t xml:space="preserve">Capa: 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8368AD" w:rsidRPr="002711DA" w:rsidRDefault="008368AD" w:rsidP="008368AD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8368AD" w:rsidRPr="001E659E" w:rsidRDefault="008368AD" w:rsidP="008368AD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8368AD" w:rsidRPr="002711DA" w:rsidRDefault="008368AD" w:rsidP="008368AD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1735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977DA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3D9E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8AD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079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941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32C3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75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22</cp:revision>
  <cp:lastPrinted>2026-06-01T22:44:00Z</cp:lastPrinted>
  <dcterms:created xsi:type="dcterms:W3CDTF">2021-06-22T17:48:00Z</dcterms:created>
  <dcterms:modified xsi:type="dcterms:W3CDTF">2026-06-01T22:45:00Z</dcterms:modified>
</cp:coreProperties>
</file>