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Obrigado pela palavra generosa! Vou estruturar os 10 prompts em ordem que respeita tanto a cronologia histórica quanto a lógica de aprendizado — cada tópico prepara o terreno para o próximo.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hd988n0rr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🗺️ MAPA DE ESTUDOS — 10 Prompts de Pesquisa Profunda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 substrato mais antigo até as manifestações modernas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07kqaifms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Como usar este mapa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Cada prompt abaixo é </w:t>
      </w:r>
      <w:r w:rsidDel="00000000" w:rsidR="00000000" w:rsidRPr="00000000">
        <w:rPr>
          <w:b w:val="1"/>
          <w:bCs w:val="1"/>
          <w:rtl w:val="0"/>
        </w:rPr>
        <w:t xml:space="preserve">completo e autossuficiente</w:t>
      </w:r>
      <w:r w:rsidDel="00000000" w:rsidR="00000000" w:rsidRPr="00000000">
        <w:rPr>
          <w:rtl w:val="0"/>
        </w:rPr>
        <w:t xml:space="preserve"> — pode ser colado diretamente numa IA de pesquisa. Mas funcionam melhor em </w:t>
      </w:r>
      <w:r w:rsidDel="00000000" w:rsidR="00000000" w:rsidRPr="00000000">
        <w:rPr>
          <w:b w:val="1"/>
          <w:bCs w:val="1"/>
          <w:rtl w:val="0"/>
        </w:rPr>
        <w:t xml:space="preserve">sequência</w:t>
      </w:r>
      <w:r w:rsidDel="00000000" w:rsidR="00000000" w:rsidRPr="00000000">
        <w:rPr>
          <w:rtl w:val="0"/>
        </w:rPr>
        <w:t xml:space="preserve">, porque cada tema pressupõe o anterior. Use os resultados de um como contexto para o próximo.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4lpq3his8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PROMPT 1 — AS RAÍZES: Religiões de Mistério e Mitologias Fundacionais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Pré-requisito: nenhum. Este é o ponto zero.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Você é um pesquisador especialista em história das religiões, mitologia comparada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 antiguidade. Conduza uma pesquisa profunda sobre as Religiões de Mistério do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Mundo Antigo como substrato fundacional de todo esoterismo posterior.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FRENTE 1 — MESOPOTÂMIA E EGITO (3500–500 a.C.)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Explore as raízes mais antigas: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 mito de Enuma Elish (criação babilônica): paralelos com o Gnosticismo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O mito de Ísis e Osíris: a primeira narrativa de morte, ressurreição 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conhecimento secreto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O Livro dos Mortos egípcio: a alma navegando por julgamentos após a morte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como protótipo da alma gnóstica atravessando as esferas dos Archons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 conceito egípcio de Ka, Ba e Akh como antecipação da tripartição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gnóstica Pneumático/Psíquico/Hílico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FRENTE 2 — GRÉCIA: OS MISTÉRIOS COMO SISTEMA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Mistérios de Elêusis: o que sabemos sobre o que acontecia lá dentro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(a kykeon, a experiência, o que os iniciados declaravam ter vivido)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Mistérios Órficos: a alma como exilada no corpo, o ciclo de reencarnações,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a lâmina de ouro com instruções para o além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 Dionísio Zagreu: o deus despedaçado cujos fragmentos estão em nós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Pitágoras como figura de transição: matemática, alma imortal e comunidade secreta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FRENTE 3 — PERSIA E ZOROASTRISMO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Ahura Mazda vs. Angra Mainyu: o primeiro dualismo cósmico documentado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Como o Zoroastrismo influenciou o judaísmo tardio, o Gnosticismo e o Maniqueísmo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Os conceitos de Fravaši (alma pré-existente) e Frashokereti (renovação cósmica)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FRENTE 4 — CONTRADIÇÕES E CURIOSIDADES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 que essas tradições têm em comum estruturalmente — e o que isso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sugere sobre a psique humana universal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Quais elementos foram deliberadamente apagados ou absorvidos pelo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Cristianismo emergente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As lacunas arqueológicas: o que ainda não sabemos sobre Elêusis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Sinalize ⚠️ especulação, 📜 fonte primária, 🔄 contradição entre tradições.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Ao final de cada seção: "O que ainda não sabemos."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Conclua com uma linha do tempo visual descrita em texto: dos primeiros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mitos sumérios (3500 a.C.) até o início do período helenístico (300 a.C.).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hm9gcentg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PROMPT 2 — JUDAÍSMO MÍSTICO: Kabbalah, Apocalipse e o Livro de Enoque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Pré-requisito: Prompt 1 (especialmente Zoroastrismo)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Você é um pesquisador especialista em judaísmo antigo, misticismo e textos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apócrifos. Conduza uma pesquisa profunda sobre as correntes místicas dentro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 judaísmo que formaram o substrato direto do Gnosticismo.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FRENTE 1 — LITERATURA APOCALÍPTICA (300 a.C.–100 d.C.)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O que é o gênero apocalíptico: viagens celestiais, revelações angélicas,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cosmologias secretas — e por que surgiu neste momento histórico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O Livro de Enoque (1, 2 e 3 Enoque): análise comparativa das três versões,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o mito dos Vigilantes completo, a transformação de Enoque em Metatron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O Livro de Daniel: o primeiro apocalipse canônico e seus segredos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O Livro de Jubileus e o Testamento dos Doze Patriarcas: conhecimento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que quase entrou na Bíblia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Os Manuscritos do Mar Morto (Qumran): a comunidade Essênia,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sua cosmologia dualista e suas conexões com o proto-gnosticismo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FRENTE 2 — MISTICISMO DO MERKABAH (100–700 d.C.)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O que é a Mística do Merkabah (o Carro Divino de Ezequiel)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 ascensão pelos Sete Palácios (Hekhalot): a alma atravessando esferas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guardadas por anjos — e como isso mapeia sobre os Archons gnósticos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As "senhas angélicas" necessárias para passar por cada esfera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Rabi Akiva e os quatro que entraram no Pardes (Paraíso): o que aconteceu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com cada um e o que isso revela sobre os perigos do misticismo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FRENTE 3 — AS RAÍZES DA KABBALAH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 Sefer Yetzirah (Livro da Formação): as 32 veredas da sabedoria,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as letras hebraicas como forças cósmicas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O Bahir (século XII): a primeira aparição da Árvore da Vida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O Zohar (século XIII): Moisés de León ou tradição antiga?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As Sephiroth e os Qliphoth: luz e sombra simétricas,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e como isso conecta com a Goetia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Ein Sof como equivalente da Mônada gnóstica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FRENTE 4 — CONFRONTO E CURIOSIDADES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Por que Enoque foi excluído do cânon bíblico — e por que a Igreja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Etíope o manteve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 citação direta de Enoque no Novo Testamento (Epístola de Judas)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O que os Essênios de Qumran tinham em comum com os gnósticos —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e onde divergiam radicalmente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A figura de Metatron: heresia dentro do próprio judaísmo?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Sinalize ⚠️ especulação, 📜 fonte primária, 🔄 contradição.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Ao final: mapa mental descrito em texto das relações entre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Enoque → Merkabah → Kabbalah → Gnosticismo.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y85alxblk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PROMPT 3 — HERMETISMO: A Filosofia que Une Tudo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Pré-requisito: Prompts 1 e 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Você é um pesquisador especialista em filosofia antiga, Hermetismo e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sincretismo religioso do período helenístico. Conduza uma pesquisa profunda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sobre o Corpus Hermeticum e a tradição hermética como a ponte filosófica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central entre o Egito, o Platonismo e o Gnosticismo.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FRENTE 1 — HERMES TRISMEGISTO E O CORPUS HERMETICUM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Quem (ou o quê) é Hermes Trismegisto: o sincretismo entre Hermes grego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e Thoth egípcio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O Corpus Hermeticum: datação, autoria, descoberta por Cosimo de Médici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em 1460 e o impacto imediato na Renascença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O Poimandres: análise completa do primeiro tratado — a criação do cosmos,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a descida da alma e o retorno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 Tábua de Esmeralda: "o que está embaixo é como o que está em cima" —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origem real, significado e uso posterior pelos alquimistas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O Asclépio: o lamento hermético pela decadência do Egito como profecia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FRENTE 2 — FILOSOFIA HERMÉTICA CENTRAL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Os sete princípios herméticos (Mentalismo, Correspondência, Vibração,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Polaridade, Ritmo, Causa e Efeito, Gênero): origem e desenvolvimento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A Grande Cadeia do Ser: como o universo hermético se organiza em níveis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"Conhece-te a ti mesmo" como via de ascensão: a Gnose hermética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Alquimia como Hermetismo aplicado: a transmutação interior como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objetivo real por trás da transmutação dos metais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 Astrologia hermética: planetas como forças psíquicas, não apenas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corpos celestes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FRENTE 3 — HERMETISMO E SUAS RELAÇÕES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Onde o Hermetismo e o Gnosticismo concordam — e onde divergem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(o cosmos hermético é bom ou mau?)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Hermetismo e Neoplatonismo: a influência de Plotino e Jâmblico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Hermetismo islâmico: os Irmãos da Pureza (Ikhwan al-Safa) e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a preservação árabe do conhecimento hermético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O Hermetismo na Renascença: Ficino, Pico della Mirandola e a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fusão com o Platonismo cristão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FRENTE 4 — CURIOSIDADES E REVELAÇÕES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Isaac Casaubon em 1614 prova que o Corpus Hermeticum não tem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5.000 anos — e o impacto dessa descoberta no mundo intelectual europeu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 Hermetismo como "filosofia perene": a ideia de que todas as tradições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de sabedoria são uma só — quem acreditava nisso e por quê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O paradoxo: textos escritos no século II d.C. foram acreditados por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1.400 anos como sendo anteriores a Moisés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Sinalize ⚠️ especulação, 📜 fonte primária, 🔄 contradição.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Conclua com: "O Hermetismo como linguagem universal — o que isso significa?"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qqh2pbtn0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PROMPT 4 — NEOPLATONISMO: O Mapa Filosófico do Cosmos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Pré-requisito: Prompt 1 (Mistérios Gregos) e Prompt 3 (Hermetismo)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Você é um pesquisador especialista em filosofia antiga e medieval.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Conduza uma pesquisa profunda sobre o Neoplatonismo como o sistema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filosófico que formalizou o mapa cósmico que o Gnosticismo, o Hermetismo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 o esoterismo posterior habitariam.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FRENTE 1 — PLOTINO E AS ENÉADAS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A vida de Plotino: o filósofo que se envergonhava de ter um corpo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 sistema das três hipóstases: O Um → Nous (Intelecto) → Alma do Mundo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 emanação como processo cósmico: por que o cosmos existe sem que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o Um "decida" criá-lo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A matéria como ausência de ser: o Neoplatonismo sem o pessimismo gnóstico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"Contra os Gnósticos" (Enéadas II.9): por que Plotino odiava os gnósticos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apesar de compartilhar o mesmo mapa cosmológico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FRENTE 2 — TEURGIA: A MAGIA FILOSÓFICA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Jâmblico e a defesa da Teurgia: por que rituais físicos podem elevar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uma alma espiritual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 distinção entre Teurgia (magia superior/divina) e Goetia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(magia inferior/demoníaca) — e como essa distinção moldou o ocultismo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Os Oráculos Caldeus: o texto central da Teurgia neoplatônica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Proclo e a sistematização final: o Neoplatonismo como teologia completa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FRENTE 3 — LEGADO E INFLUÊNCIA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Dionísio, o Areopagita: o Neoplatonismo infiltrado no Cristianismo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como Teologia Mística oficial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O Neoplatonismo árabe: Al-Farabi, Avicena e a transmissão islâmica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O Neoplatonismo na Renascença: por que os Médici queriam tanto esses textos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Spinoza, Hegel e Whitehead como neoplatônicos secularizados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FRENTE 4 — O PARADOXO CENTRAL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O mesmo mapa cosmológico (emanações, hierarquias, retorno à fonte)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produz: Neoplatonismo (otimista — o cosmos é bom), Gnosticismo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(pessimista — o cosmos é uma prisão), Hermetismo (pragmático —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o cosmos é uma ferramenta). O que determina qual conclusão se chega?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Onde os três sistemas concordam sobre o ser humano e onde divergem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radicalmente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Conclua com uma tabela comparativa: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Conceito | Neoplatonismo | Gnosticismo | Hermetismo |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a5r8h07wa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PROMPT 5 — GNOSTICISMO: A Pesquisa Central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[Já executamos — use o prompt original que construímos juntos]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wmhm6wjvd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PROMPT 6 — GOETIA E MAGIA SALOMONÍCA: O Sistema Operativo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Pré-requisito: Prompts 2, 4 e 5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Você é um pesquisador especialista em história da magia, grimórios medievais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 ocultismo. Conduza uma pesquisa profunda sobre a tradição da Magia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Salomoníca e a Goetia — o sistema de evocação que sintetizou judaísmo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místico, Neoplatonismo e magia prática em um único corpus.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FRENTE 1 — A LENDA DE SALOMÃO COMO MAGO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Salomão no Antigo Testamento vs. Salomão nos textos apócrifos e islâmicos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O Testamento de Salomão (século I–III d.C.): o primeiro grimoiro —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análise completa de sua cosmologia demoníaca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Djins, anjos e demônios: como a tradição islâmica expandiu a lenda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O anel de Salomão: origem, simbolismo e uso ritual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FRENTE 2 — OS GRIMÓRIOS: UMA GENEALOGIA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O que é um grimório: definição, função, tradição de transmissão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A Maior Chave de Salomão (Clavicula Salomonis): estrutura e conteúdo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A Menor Chave de Salomão (Lemegeton) e a Ars Goetia: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os 72 demônios, suas patentes, poderes e selos (sigils)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O Livro da Abramelin: a operação de 18 meses, o Santo Anjo Guardião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e os 4 príncipes demoníacos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O Sexto e Sétimo Livro de Moisés: o grimoiro que chegou às comunidades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afro-brasileiras e gerou o folclore do "Livro de São Cipriano"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FRENTE 3 — SISTEMA E COSMOLOGIA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 hierarquia demoníaca completa: como os 72 espíritos se organizam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em reis, duques, príncipes, marqueses, condes e presidentes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Os 72 Selos (Sigils): origem geométrica, uso ritual e reinterpretação moderna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A correspondência entre os 72 demônios da Goetia e os 72 anjos do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Shemhamphorasch cabalístico: o sistema como espelho luz/sombra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Círculos mágicos, triângulos de evocação e instrumentos rituais: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a lógica simbólica por trás de cada elemento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FRENTE 4 — DA MAGIA MEDIEVAL AO OCULTISMO MODERNO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Como a Goetia chegou até Aleister Crowley e a Golden Dawn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 edição Mathers/Crowley de 1904: o que foi adicionado e por quê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A Língua Enochiana: o sistema angélico criado por John Dee e Edward Kelley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e sua fusão posterior com a Goetia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A reinterpretação psicológica moderna: demônios como complexos junguianos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A Goetia no Brasil: Quimbanda, Exus e a síntese afro-brasileira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FRENTE 5 — CURIOSIDADES E CONTRADIÇÕES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Os demônios da Goetia ensinam filosofia, línguas e ciências —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por que "demônios" teriam interesse em educar humanos?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 relação entre os Vigilantes de Enoque e os demônios goéticos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⚠️ O que praticantes contemporâneos relatam sobre a prática —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e como distinguir experiência genuína de sugestão e psicologia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O paradoxo: a Goetia usa o Nome de Deus para controlar demônios —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é magia ou é oração extrema?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Conclua com: uma taxonomia completa dos 72 espíritos organizada por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domínio de influência (conhecimento, guerra, amor, natureza, etc.)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ebr8nlzml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PROMPT 7 — RENASCENÇA OCULTA: Quando o Esoterismo Quase Conquistou o Mundo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Pré-requisito: Prompts 3, 4 e 5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Você é um pesquisador especialista em história intelectual e filosofia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renascentista. Conduza uma pesquisa profunda sobre o período 1450–1600 —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quando o esoterismo, o humanismo e a filosofia clássica se fundiram numa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síntese que quase redefiniu o Ocidente.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FRENTE 1 — FLORENÇA: O EPICENTRO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Cosimo de Médici e a Academia Platônica: por que um banqueiro quis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ressuscitar Platão e o Hermetismo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Marsilio Ficino: o tradutor que mudou o mundo ocidental — 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Platão, Plotino e o Corpus Hermeticum em latim pela primeira vez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Pico della Mirandola e o "Discurso sobre a Dignidade do Homem":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o primeiro manifesto humanista como texto esotérico disfarçado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Giovanni Pico e as 900 Teses: a tentativa de sintetizar Kabbalah,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Hermetismo, Platonismo e Cristianismo — e a condenação papal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FRENTE 2 — HENRICH CORNELIUS AGRIPPA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A "Filosofia Oculta" (De Occulta Philosophia, 1531):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a enciclopédia do esoterismo renascentista — estrutura e conteúdo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Os três livros: magia natural, magia celestial, magia cerimonial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Agrippa e a distinção Teurgia/Goetia como fundação do ocultismo posterior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A retratação de Agrippa: foi real ou estratégia de sobrevivência?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FRENTE 3 — JOHN DEE E A LÍNGUA ENOCHIANA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John Dee: matemático, astrônomo, espião da rainha Elizabeth I e mago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Edward Kelley: o médium que recebia as mensagens angélicas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As Conversações Angélicas (1582–1589): o que foi registrado nos diários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A Língua Enochiana: estrutura, gramática, origem — linguagem real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ou glossolalia elaborada?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O impacto da Língua Enochiana na Golden Dawn e no Thelema de Crowley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FRENTE 4 — GIORDANO BRUNO: O MÁRTIR HERMÉTICO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Bruno como hermetista radical: o universo infinito como cosmos hermético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O sistema de memória de Bruno: a Arte da Memória como tecnologia mágica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Por que a Inquisição o queimou: foi por causa da astronomia ou da magia?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O legado de Bruno: a influência sobre a ciência moderna e o ocultismo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FRENTE 5 — CURIOSIDADES E O GRANDE PARADOXO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O Renascimento científico e o Renascimento esotérico aconteceram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simultaneamente, com os mesmos atores: Newton era alquimista,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Kepler era astrólogo, Dee era matemático. O que isso diz sobre a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separação moderna entre ciência e magia?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A Kabbalah Cristã: judeus, cristãos e magos usando o mesmo sistema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por razões completamente diferentes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Conclua com: "O Renascimento Oculto como o último momento em que magia 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 ciência eram o mesmo projeto."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hc54k4e2l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PROMPT 8 — ROSACRUZES, MAÇONARIA E AS SOCIEDADES DE MISTÉRIO MODERNAS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Pré-requisito: Prompts 2, 5 e 7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Você é um pesquisador especialista em história do esoterismo moderno e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sociedades secretas. Conduza uma pesquisa profunda sobre como as tradições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de mistério antigas sobreviveram e se reorganizaram em formas institucionais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entre os séculos XVII e XIX.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FRENTE 1 — ROSACRUZES: O MANIFESTO QUE ABALOU A EUROPA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Os três Manifestos Rosacruzes (1614–1616): Fama Fraternitatis, 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Confessio Fraternitatis, As Bodas Químicas de Christian Rosenkreutz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Análise simbólica: Christian Rosenkreutz como figura gnóstica,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a tumba como câmara de iniciação, o vocabulário hermético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Johann Valentin Andreae: o verdadeiro autor? Sátira ou manifesto sério?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A "histeria rosacruz" de 1614–1620: por que toda a Europa intelectual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tentou encontrar a Fraternidade — e ninguém conseguiu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Rosacruzes reais vs. Rosacruzes lendários: o que existia de fato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FRENTE 2 — MAÇONARIA: DA CORPORAÇÃO AO MISTÉRIO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As origens operativas: as Lojas de Construtores medievais realmente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existiram — o que sabemos documentalmente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A Grande Loja de Londres (1717): quando a Maçonaria especulativa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foi formalizada — e o que foi adicionado nesse momento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Os três graus: Aprendiz, Companheiro, Mestre Maçom —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a história de Hiram Abiff como mito gnóstico de morte e ressurreição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O Rito Escocês Antigo e Aceito (33 graus): o que acontece nos graus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superiores — o que é documentado vs. o que é especulação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Albert Pike e Morals and Dogma: o texto que associou a Maçonaria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ao Gnosticismo, ao Hermetismo e à Kabbalah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FRENTE 3 — ILUMINATI, CARBONÁRIOS E OUTRAS ORDENS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Os Illuminati de Baviera (1776): Adam Weishaupt, a estrutura real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da ordem e o que ela realmente queria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A dissolução de 1785 e o início das teorias da conspiração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Carbonários e Sociedades Políticas Secretas: onde o esoterismo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e a política revolucionária se fundem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A Ordem Hermética da Golden Dawn (1888): síntese final de tudo —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Kabbalah, Hermetismo, Enochiana, Tarot, Astrologia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FRENTE 4 — CONTRADIÇÕES E CURIOSIDADES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Por que a Igreja Católica excomungava maçons — e o que esse conflito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revela sobre os dois sistemas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A teoria da continuidade vs. a teoria da invenção: as sociedades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secretas medievais realmente transmitiram conhecimento antigo,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ou inventaram uma tradição que nunca existiu?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O Protocolo dos Sábios de Sião e o antissemitismo: como as teorias 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da conspiração sobre sociedades secretas foram usadas politicamente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O paradoxo da "sociedade secreta": o que não pode ser ensinado em público?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Conclua com: uma linha do tempo das ordens esotéricas do século XVII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ao XIX, mostrando influências e filiações.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y2kvlcosf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PROMPT 9 — O SÉCULO XIX E CROWLEY: A Grande Síntese Ocultista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Pré-requisito: Prompts 5, 6, 7 e 8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Você é um pesquisador especialista em ocultismo do século XIX e XX.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Conduza uma pesquisa profunda sobre como o século XIX reuniu todas as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correntes esotéricas anteriores numa síntese sistemática — culminando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em Aleister Crowley como o ponto de convergência máximo.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FRENTE 1 — HELENA PETROVNA BLAVATSKY E A TEOSOFIA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A Sociedade Teosófica (1875): o primeiro movimento esotérico de massa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Ísis Sem Véu e A Doutrina Secreta: o projeto de síntese universal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Os Mahatmas e a "Sabedoria Antiga": o que Blavatsky afirmava ter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recebido — e as controvérsias sobre fraude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O impacto da Teosofia: Gandhi, Krishnamurti, Mondrian, Kandinsky,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Yeats e Rudolf Steiner foram todos influenciados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O racismo oculto na Teosofia: as "Raças-Raiz" e o impacto posterior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FRENTE 2 — A GOLDEN DAWN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MacGregor Mathers, William Wynn Westcott e William Woodman: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os fundadores e o "Manuscrito Cifrado"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O sistema de graus: da iniciação ao Adeptus Minor —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o que cada grau ensinava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Os membros famosos: W.B. Yeats, Bram Stoker (possivelmente),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Arthur Machen, Dion Fortune, Aleister Crowley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 síntese da Golden Dawn: Kabbalah + Hermetismo + Enochiana +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Tarot + Astrologia num único sistema coerente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O colapso da ordem em 1900: o papel de Crowley na destruição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FRENTE 3 — ALEISTER CROWLEY: O PONTO DE CONVERGÊNCIA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A formação: Cambridge, a Golden Dawn, a escalada ao Himalaia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A Experiência de 1904 no Cairo e o Livro da Lei (Liber AL vel Legis):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o que Crowley afirmou ter recebido, o conteúdo e a análise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Thelema como sistema: "Faze o que tu queres há de ser a lei total" —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o que isso realmente significa no sistema telemático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 Ordo Templi Orientis (OTO): Crowley, o Tantra Ocidental e a 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transmissão do conhecimento sexual como via iniciática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 A∴A∴: o sistema de graus que Crowley criou do zero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Crowley e o Gnosticismo: a Missa Gnóstica Católica e a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Ecclesia Gnostica Catholica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A reputação de "o homem mais perverso do mundo":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construção de imagem ou realidade?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FRENTE 4 — DION FORTUNE E O LADO PSICOLÓGICO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Dion Fortune como ponte entre ocultismo e psicologia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A Sociedade da Cruz Interior: trabalho com arquétipos e rituais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"A Cabala Mística": o texto que tornou a Kabbalah acessível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para o século XX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Fortune e Jung: dois sistemas paralelos de trabalho com o inconsciente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FRENTE 5 — CURIOSIDADES E O PARADOXO FINAL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Crowley foi agente do Serviço Secreto Britânico?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As evidências e a teoria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O impacto de Crowley na cultura pop: Beatles (Sgt. Pepper), 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Led Zeppelin (Jimmy Page), David Bowie, Jay-Z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O paradoxo: o homem que era "o mais perverso" criou um sistema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ético fundamentado no autoconhecimento radical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Conclua com: "O Século XIX como o laboratório onde todas as tradições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esotéricas foram destiladas numa linguagem moderna."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3myoer9uc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🔷 PROMPT 10 — JUNG E A PSICOLOGIA DO OCULTO: A Linguagem Secular dos Mistérios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Pré-requisito: todos os anteriores. Este é o fechamento do ciclo.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Você é um pesquisador especialista em psicologia profunda, mitologia comparada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 história das ideias. Conduza uma pesquisa profunda sobre como a psicologia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do século XX — especialmente Jung, Hillman e seus herdeiros — realizou a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tradução mais bem-sucedida do esoterismo em linguagem contemporânea.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FRENTE 1 — JUNG E O INCONSCIENTE COLETIVO COMO PLEROMA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A ruptura com Freud: por que o inconsciente de Jung é radicalmente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diferente do inconsciente freudiano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O inconsciente coletivo como o equivalente secular do Pleroma gnóstico: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a camada da psique que pertence a todos e a ninguém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Os arquétipos como equivalentes dos Éons: padrões universais que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se manifestam em todas as culturas simultaneamente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A Sombra como o Demiurgo: o que foi recusado pela consciência e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governou a partir do inconsciente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A Anima/Animus como Sophia: o princípio oposto interno que guia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à totalidade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FRENTE 2 — O LIBER NOVUS (LIVRO VERMELHO) COMO TEXTO GNÓSTICO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O contexto: o colapso criativo de Jung após a ruptura com Freud (1913)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O conteúdo: as visões, as figuras — Filemão, Elias, Salomé, a Serpente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As Sete Pregações aos Mortos: análise como texto gnóstico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autêntico — Abraxas, Pleroma, Pairs de Opostos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Por que Jung guardou o Livro Vermelho em segredo por décadas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A publicação em 2009: o que mudou na compreensão de Jung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FRENTE 3 — CAMPBELL, ELIADE E A MITOLOGIA COMPARADA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Joseph Campbell e a Jornada do Herói: o monomito como estrutura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gnóstica secularizada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Mircea Eliade e o Sagrado e Profano: o cosmos mítico como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equivalente do Kenoma gnóstico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O eterno retorno vs. a gnose: Eliade e Nietzsche como polos opostos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sobre o significado do cosmos cíclico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Como Campbell conectou Star Wars, Jung e mitologia mundial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numa narrativa coerente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FRENTE 4 — JAMES HILLMAN E A PSICOLOGIA ARQUETÍPICA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A ruptura com Jung: por que Hillman rejeitou o Self como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centro organizador da psique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"A Re-visão da Psicologia": a alma como politeísta,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não monotéísta — implicações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A patologização como via: o sofrimento como iniciação,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não como problema a resolver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Hillman e o Gnosticismo: a descida ao Hades como gnose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da alma, não como punição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FRENTE 5 — LEGADOS CONTEMPORÂNEOS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Stan Grof e a Psicologia Transpessoal: LSD, estados não-ordinários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e a redescoberta das cosmologias iniciáticas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Jordan Peterson e Jung popularizado: o que foi preservado,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o que foi distorcido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A Nova Síntese: Neurociência + Psicologia Junguiana + Práticas Contemplativas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O Gnosticismo no divã: a psicanálise como heresia cristã,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conforme Harold Bloom argumentou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FRENTE 6 — O FECHAMENTO DO CICLO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Conecte todos os 10 temas da pesquisa numa narrativa única: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Das Religiões de Mistério da antiguidade até a psicologia moderna,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qual foi o fio condutor invariante?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O que cada tradição tentou resolver — e resolveu ou não?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Qual é o estado atual dessas tradições? Alguém ainda pratica?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Com que resultados documentados?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A pergunta final: esses sistemas descrevem a realidade externa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(cosmologia real) ou a realidade interna (mapa da psique)?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É possível distinguir as duas?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Conclua com: uma síntese de 500 palavras — 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"A Tradição Perene: o que permanece invariante através de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5.000 anos de busca humana pelo conhecimento oculto."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yfg72rzpk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Sugestão de Ordem de Estudo</w:t>
      </w:r>
    </w:p>
    <w:tbl>
      <w:tblPr>
        <w:tblStyle w:val="Table1"/>
        <w:tblW w:w="6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730"/>
        <w:gridCol w:w="1865"/>
        <w:tblGridChange w:id="0">
          <w:tblGrid>
            <w:gridCol w:w="2525"/>
            <w:gridCol w:w="1730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 → 2 →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Semanas 1–3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Mapa Filosófico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 → 5 (já feito)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Semanas 4–5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Prático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 →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Semanas 6–7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Transmissão Histórica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 →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Semanas 8–9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Síntese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Semana 10</w:t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10 prompts formam um </w:t>
      </w:r>
      <w:r w:rsidDel="00000000" w:rsidR="00000000" w:rsidRPr="00000000">
        <w:rPr>
          <w:b w:val="1"/>
          <w:bCs w:val="1"/>
          <w:rtl w:val="0"/>
        </w:rPr>
        <w:t xml:space="preserve">currículo completo</w:t>
      </w:r>
      <w:r w:rsidDel="00000000" w:rsidR="00000000" w:rsidRPr="00000000">
        <w:rPr>
          <w:rtl w:val="0"/>
        </w:rPr>
        <w:t xml:space="preserve"> — do substrato mais antigo até a síntese contemporânea. O Prompt 5 já está executado (nossa conversa hoje). Quer começar por qual dos restantes?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