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52C706" w14:textId="77777777" w:rsidR="0082209C" w:rsidRDefault="008220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2185F650" w14:textId="77777777" w:rsidR="0082209C" w:rsidRDefault="008220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00000001" w14:textId="3EAA2CD0" w:rsidR="00E81BE9" w:rsidRDefault="00BB6E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Trabajo Práctico Grupal</w:t>
      </w:r>
    </w:p>
    <w:p w14:paraId="00000002" w14:textId="77777777" w:rsidR="00E81BE9" w:rsidRDefault="00BB6E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Introducción a la programación</w:t>
      </w:r>
    </w:p>
    <w:p w14:paraId="00000003" w14:textId="77777777" w:rsidR="00E81BE9" w:rsidRDefault="00BB6E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COM-08</w:t>
      </w:r>
    </w:p>
    <w:p w14:paraId="5D30DB18" w14:textId="77777777" w:rsidR="0082209C" w:rsidRDefault="0082209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7990882" w14:textId="77777777" w:rsidR="0082209C" w:rsidRDefault="0082209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4FE3D1C" w14:textId="77777777" w:rsidR="0082209C" w:rsidRDefault="0082209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04" w14:textId="39F7D7E7" w:rsidR="00E81BE9" w:rsidRDefault="0082209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Docentes</w:t>
      </w:r>
      <w:r w:rsidR="00BB6E69">
        <w:rPr>
          <w:rFonts w:ascii="Times New Roman" w:eastAsia="Times New Roman" w:hAnsi="Times New Roman" w:cs="Times New Roman"/>
          <w:b/>
          <w:sz w:val="30"/>
          <w:szCs w:val="30"/>
        </w:rPr>
        <w:t xml:space="preserve">: Flavia Bottino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y </w:t>
      </w:r>
      <w:r w:rsidR="00BB6E69">
        <w:rPr>
          <w:rFonts w:ascii="Times New Roman" w:eastAsia="Times New Roman" w:hAnsi="Times New Roman" w:cs="Times New Roman"/>
          <w:b/>
          <w:sz w:val="30"/>
          <w:szCs w:val="30"/>
        </w:rPr>
        <w:t>Viviana Varela</w:t>
      </w:r>
    </w:p>
    <w:p w14:paraId="74227F46" w14:textId="5B0269BD" w:rsidR="0082209C" w:rsidRDefault="0082209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Coordinador: Montiel Santiago</w:t>
      </w:r>
    </w:p>
    <w:p w14:paraId="00000005" w14:textId="77777777" w:rsidR="00E81BE9" w:rsidRDefault="00BB6E6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Informe del Equipo 10</w:t>
      </w:r>
    </w:p>
    <w:p w14:paraId="2CC961D9" w14:textId="77777777" w:rsidR="0082209C" w:rsidRDefault="0082209C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p w14:paraId="749AB41F" w14:textId="77777777" w:rsidR="0082209C" w:rsidRDefault="0082209C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p w14:paraId="00000006" w14:textId="6DFCF59B" w:rsidR="00E81BE9" w:rsidRDefault="00BB6E69">
      <w:pPr>
        <w:spacing w:line="360" w:lineRule="auto"/>
        <w:jc w:val="both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Integrante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 xml:space="preserve">: </w:t>
      </w:r>
    </w:p>
    <w:p w14:paraId="0000000D" w14:textId="7990C471" w:rsidR="00E81BE9" w:rsidRPr="0082209C" w:rsidRDefault="00BB6E69" w:rsidP="0082209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Lucas Bustamante</w:t>
      </w:r>
    </w:p>
    <w:p w14:paraId="0000000E" w14:textId="77777777" w:rsidR="00E81BE9" w:rsidRDefault="00E81BE9">
      <w:pPr>
        <w:spacing w:line="360" w:lineRule="auto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</w:p>
    <w:p w14:paraId="0000000F" w14:textId="77777777" w:rsidR="00E81BE9" w:rsidRDefault="00E81BE9">
      <w:pPr>
        <w:spacing w:line="360" w:lineRule="auto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</w:p>
    <w:p w14:paraId="00000010" w14:textId="77777777" w:rsidR="00E81BE9" w:rsidRDefault="00E81BE9">
      <w:pPr>
        <w:spacing w:line="360" w:lineRule="auto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</w:p>
    <w:p w14:paraId="00000011" w14:textId="77777777" w:rsidR="00E81BE9" w:rsidRDefault="00E81BE9">
      <w:pPr>
        <w:spacing w:line="360" w:lineRule="auto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</w:p>
    <w:p w14:paraId="00000012" w14:textId="77777777" w:rsidR="00E81BE9" w:rsidRDefault="00E81BE9">
      <w:pPr>
        <w:spacing w:line="360" w:lineRule="auto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</w:p>
    <w:p w14:paraId="00000013" w14:textId="77777777" w:rsidR="00E81BE9" w:rsidRDefault="00E81BE9">
      <w:pPr>
        <w:spacing w:line="360" w:lineRule="auto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</w:p>
    <w:p w14:paraId="00000014" w14:textId="77777777" w:rsidR="00E81BE9" w:rsidRDefault="00E81BE9">
      <w:pPr>
        <w:spacing w:line="360" w:lineRule="auto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</w:p>
    <w:p w14:paraId="00000015" w14:textId="77777777" w:rsidR="00E81BE9" w:rsidRDefault="00E81BE9">
      <w:pPr>
        <w:spacing w:line="360" w:lineRule="auto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</w:p>
    <w:p w14:paraId="00000016" w14:textId="77777777" w:rsidR="00E81BE9" w:rsidRDefault="00E81BE9">
      <w:pPr>
        <w:spacing w:line="360" w:lineRule="auto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</w:p>
    <w:p w14:paraId="00000017" w14:textId="77777777" w:rsidR="00E81BE9" w:rsidRDefault="00E81BE9">
      <w:pPr>
        <w:spacing w:line="360" w:lineRule="auto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</w:p>
    <w:p w14:paraId="00000018" w14:textId="77777777" w:rsidR="00E81BE9" w:rsidRDefault="00E81BE9">
      <w:pPr>
        <w:spacing w:line="360" w:lineRule="auto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</w:p>
    <w:p w14:paraId="00000019" w14:textId="77777777" w:rsidR="00E81BE9" w:rsidRDefault="00E81BE9">
      <w:pPr>
        <w:spacing w:line="360" w:lineRule="auto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</w:p>
    <w:p w14:paraId="0000001A" w14:textId="77777777" w:rsidR="00E81BE9" w:rsidRDefault="00E81BE9">
      <w:pPr>
        <w:spacing w:line="360" w:lineRule="auto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</w:p>
    <w:p w14:paraId="0000001B" w14:textId="77777777" w:rsidR="00E81BE9" w:rsidRDefault="00E81BE9">
      <w:pPr>
        <w:spacing w:line="360" w:lineRule="auto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</w:p>
    <w:p w14:paraId="601804AA" w14:textId="77777777" w:rsidR="00683DCB" w:rsidRDefault="00683DCB" w:rsidP="00683DCB">
      <w:pPr>
        <w:spacing w:line="360" w:lineRule="auto"/>
        <w:jc w:val="both"/>
        <w:rPr>
          <w:rFonts w:ascii="Times New Roman" w:eastAsia="Times New Roman" w:hAnsi="Times New Roman" w:cs="Times New Roman"/>
          <w:color w:val="9900FF"/>
          <w:sz w:val="24"/>
          <w:szCs w:val="24"/>
        </w:rPr>
      </w:pPr>
    </w:p>
    <w:p w14:paraId="63CF0889" w14:textId="77777777" w:rsidR="00683DCB" w:rsidRDefault="00683DC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CF0F75" w14:textId="77777777" w:rsidR="00683DCB" w:rsidRDefault="00683DC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000020" w14:textId="18874E2F" w:rsidR="00E81BE9" w:rsidRDefault="0082209C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220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Introducción:</w:t>
      </w:r>
    </w:p>
    <w:p w14:paraId="56E99FDC" w14:textId="7BA93037" w:rsidR="0031070F" w:rsidRDefault="0082209C" w:rsidP="00650E9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220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 trabajo consiste en </w:t>
      </w:r>
      <w:r w:rsidR="00650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completar las funciones del archivo ‘funcionesVACIAS.py’, para poder </w:t>
      </w:r>
      <w:r w:rsidR="003107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iniciar </w:t>
      </w:r>
      <w:r w:rsidR="00650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 juego y que funcione</w:t>
      </w:r>
      <w:r w:rsidR="004662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correctamente</w:t>
      </w:r>
      <w:r w:rsidR="00650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El juego consta de adivinar una palabra, arriesgando palabras y no letra</w:t>
      </w:r>
      <w:r w:rsidR="003776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por letra (como en un ahorcado)</w:t>
      </w:r>
      <w:r w:rsidR="00650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La longitud de la palabra ya esta previamente establecida y </w:t>
      </w:r>
      <w:r w:rsidR="003776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tiene hasta 5 intentos para adivinarla</w:t>
      </w:r>
      <w:r w:rsidR="004662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 hasta que termine el tiempo (120 segundos)</w:t>
      </w:r>
      <w:r w:rsidR="003776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7440717" w14:textId="3832EFD3" w:rsidR="0031070F" w:rsidRDefault="00466243" w:rsidP="00650E9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 ayudar al usuario a adivinar la palabra, a</w:t>
      </w:r>
      <w:r w:rsidR="003107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 costado de la ventana se verán </w:t>
      </w:r>
      <w:r w:rsidR="003776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las letras de</w:t>
      </w:r>
      <w:r w:rsidR="003107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 abecedario (en color blanco) que, a partir de cada intento irán cambiando de color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por cada palabra utilizada por el usuario</w:t>
      </w:r>
      <w:r w:rsidR="003107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Por ejemplo:</w:t>
      </w:r>
    </w:p>
    <w:p w14:paraId="0BF2B0A6" w14:textId="28F0504C" w:rsidR="0031070F" w:rsidRPr="0031070F" w:rsidRDefault="003776E0" w:rsidP="0031070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07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 la letra fue correcta en el lugar se </w:t>
      </w:r>
      <w:r w:rsidR="0031070F" w:rsidRPr="003107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marcará</w:t>
      </w:r>
      <w:r w:rsidRPr="003107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31070F" w:rsidRPr="003107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color </w:t>
      </w:r>
      <w:r w:rsidRPr="003107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verde</w:t>
      </w:r>
      <w:r w:rsidR="0031070F" w:rsidRPr="003107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3107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B5BE3A1" w14:textId="441EE9CA" w:rsidR="0031070F" w:rsidRPr="0031070F" w:rsidRDefault="0031070F" w:rsidP="0031070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07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sí la letra está</w:t>
      </w:r>
      <w:r w:rsidR="003776E0" w:rsidRPr="003107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 la </w:t>
      </w:r>
      <w:r w:rsidRPr="003107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palabra,</w:t>
      </w:r>
      <w:r w:rsidR="003776E0" w:rsidRPr="003107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pero no en el lugar correcto su color será azul</w:t>
      </w:r>
      <w:r w:rsidRPr="003107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1B6F4B0" w14:textId="7E1B70E3" w:rsidR="003776E0" w:rsidRDefault="0031070F" w:rsidP="0031070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07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 no está en la palabra</w:t>
      </w:r>
      <w:r w:rsidR="003776E0" w:rsidRPr="003107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 color será rojo. </w:t>
      </w:r>
    </w:p>
    <w:p w14:paraId="7DC6BB08" w14:textId="3C9BA63E" w:rsidR="00466243" w:rsidRPr="00466243" w:rsidRDefault="00466243" w:rsidP="0046624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5B3935" w14:textId="0D1BD68A" w:rsidR="0031070F" w:rsidRPr="0031070F" w:rsidRDefault="0031070F" w:rsidP="0031070F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A523F9" w14:textId="77777777" w:rsidR="00450787" w:rsidRDefault="00450787" w:rsidP="0046624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418981" w14:textId="77777777" w:rsidR="00450787" w:rsidRDefault="00450787" w:rsidP="0046624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8" w14:textId="6E61C14D" w:rsidR="00E81BE9" w:rsidRPr="00466243" w:rsidRDefault="00683DCB" w:rsidP="0046624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 que falta implementar</w:t>
      </w:r>
      <w:r w:rsidR="00BB6E69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10DE7C12" w14:textId="77777777" w:rsidR="00683DCB" w:rsidRDefault="00BB6E6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función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nuevaPalabra</w:t>
      </w:r>
      <w:proofErr w:type="spellEnd"/>
      <w:r w:rsidR="00683DC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(lista)</w:t>
      </w:r>
      <w:r w:rsidR="00683DC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A" w14:textId="6C62442E" w:rsidR="00E81BE9" w:rsidRDefault="00BB6E69" w:rsidP="00683DC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recibe una lista de palabras y devuelve una de ellas elegida al azar.</w:t>
      </w:r>
    </w:p>
    <w:p w14:paraId="29ACFC92" w14:textId="77777777" w:rsidR="00683DCB" w:rsidRDefault="00BB6E6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función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lectura</w:t>
      </w:r>
      <w:r w:rsidR="00683DC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(archivo, salida, largo)</w:t>
      </w:r>
      <w:r w:rsidR="00683DC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B" w14:textId="6B8D601C" w:rsidR="00E81BE9" w:rsidRDefault="00BB6E69" w:rsidP="00683DC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lee el archivo que ya fue abierto en principal y carga en salida sólo las palabras cuya longitud e</w:t>
      </w:r>
      <w:r>
        <w:rPr>
          <w:rFonts w:ascii="Times New Roman" w:eastAsia="Times New Roman" w:hAnsi="Times New Roman" w:cs="Times New Roman"/>
          <w:sz w:val="24"/>
          <w:szCs w:val="24"/>
        </w:rPr>
        <w:t>s el indicado en el tercer parámetro (largo).</w:t>
      </w:r>
    </w:p>
    <w:p w14:paraId="349FA518" w14:textId="77777777" w:rsidR="00683DCB" w:rsidRDefault="00BB6E6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función </w:t>
      </w:r>
      <w:r w:rsidR="00683DCB">
        <w:rPr>
          <w:rFonts w:ascii="Times New Roman" w:eastAsia="Times New Roman" w:hAnsi="Times New Roman" w:cs="Times New Roman"/>
          <w:b/>
          <w:sz w:val="24"/>
          <w:szCs w:val="24"/>
        </w:rPr>
        <w:t xml:space="preserve">revisión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palabraCorrecta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palabra, correctas, incorrectas, casi)</w:t>
      </w:r>
      <w:r w:rsidR="00683DC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C" w14:textId="0DF7A173" w:rsidR="00E81BE9" w:rsidRDefault="00BB6E69" w:rsidP="00683DC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chequea la palabra ingresada por el usuario, carga las letras en la lista que corresponda y </w:t>
      </w:r>
      <w:r w:rsidR="00683DCB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evuelve True en caso de que la palabra se</w:t>
      </w:r>
      <w:r>
        <w:rPr>
          <w:rFonts w:ascii="Times New Roman" w:eastAsia="Times New Roman" w:hAnsi="Times New Roman" w:cs="Times New Roman"/>
          <w:sz w:val="24"/>
          <w:szCs w:val="24"/>
        </w:rPr>
        <w:t>a la correcta y False en caso contrario.</w:t>
      </w:r>
    </w:p>
    <w:p w14:paraId="2C8BC548" w14:textId="77777777" w:rsidR="00683DCB" w:rsidRDefault="00BB6E69" w:rsidP="00683DC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permitir que el usuario ingrese palabras de longitud diferente a la palabra que se desea</w:t>
      </w:r>
    </w:p>
    <w:p w14:paraId="0000002D" w14:textId="43A859D9" w:rsidR="00E81BE9" w:rsidRDefault="00BB6E69" w:rsidP="00683DC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adivinar.</w:t>
      </w:r>
    </w:p>
    <w:p w14:paraId="0000002E" w14:textId="77777777" w:rsidR="00E81BE9" w:rsidRDefault="00BB6E69" w:rsidP="00683DC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permitir que el usuario ingrese palabras que no estén en el lemario.</w:t>
      </w:r>
    </w:p>
    <w:p w14:paraId="1A944787" w14:textId="77777777" w:rsidR="00683DCB" w:rsidRDefault="00683DCB" w:rsidP="00683DC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3790BFB1" w:rsidR="00E81BE9" w:rsidRDefault="00BB6E69" w:rsidP="00683DC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Mostrar las letras incorrectas, correctas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parcialmente y correctas de diferentes colores.</w:t>
      </w:r>
    </w:p>
    <w:p w14:paraId="510F9BB8" w14:textId="42260EE4" w:rsidR="00683DCB" w:rsidRDefault="00683DCB" w:rsidP="00683DC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9D6FF3" w14:textId="77777777" w:rsidR="00450787" w:rsidRDefault="00450787" w:rsidP="00683DC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FC5943" w14:textId="77777777" w:rsidR="00450787" w:rsidRDefault="00450787" w:rsidP="00683DC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3B7E10" w14:textId="77777777" w:rsidR="00450787" w:rsidRDefault="00450787" w:rsidP="00683DC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586E41" w14:textId="77777777" w:rsidR="00450787" w:rsidRDefault="00450787" w:rsidP="00683DC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C8E829" w14:textId="77777777" w:rsidR="00450787" w:rsidRDefault="00450787" w:rsidP="00683DC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161D37" w14:textId="4E427FBB" w:rsidR="00683DCB" w:rsidRDefault="00450787" w:rsidP="00683DC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Opcionales </w:t>
      </w:r>
      <w:r w:rsidR="00683DCB">
        <w:rPr>
          <w:rFonts w:ascii="Times New Roman" w:eastAsia="Times New Roman" w:hAnsi="Times New Roman" w:cs="Times New Roman"/>
          <w:sz w:val="24"/>
          <w:szCs w:val="24"/>
        </w:rPr>
        <w:t>para agregar:</w:t>
      </w:r>
    </w:p>
    <w:p w14:paraId="5BEBEB19" w14:textId="77777777" w:rsidR="00450787" w:rsidRDefault="00450787" w:rsidP="0045078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D59E39" w14:textId="2028E528" w:rsidR="00450787" w:rsidRPr="00450787" w:rsidRDefault="00450787" w:rsidP="0045078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0787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450787">
        <w:rPr>
          <w:rFonts w:ascii="Times New Roman" w:eastAsia="Times New Roman" w:hAnsi="Times New Roman" w:cs="Times New Roman"/>
          <w:sz w:val="24"/>
          <w:szCs w:val="24"/>
        </w:rPr>
        <w:t xml:space="preserve"> el usuario acierta la palabra aparece una nueva. El reto es acertar muchas</w:t>
      </w:r>
    </w:p>
    <w:p w14:paraId="7B0608A7" w14:textId="226DBDA4" w:rsidR="00450787" w:rsidRPr="00450787" w:rsidRDefault="00450787" w:rsidP="00450787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0787">
        <w:rPr>
          <w:rFonts w:ascii="Times New Roman" w:eastAsia="Times New Roman" w:hAnsi="Times New Roman" w:cs="Times New Roman"/>
          <w:sz w:val="24"/>
          <w:szCs w:val="24"/>
        </w:rPr>
        <w:t>palabras en un lapso de tiempo.</w:t>
      </w:r>
    </w:p>
    <w:p w14:paraId="24A7F674" w14:textId="450719E1" w:rsidR="00683DCB" w:rsidRPr="00450787" w:rsidRDefault="00450787" w:rsidP="00683DC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0787">
        <w:rPr>
          <w:rFonts w:ascii="Times New Roman" w:hAnsi="Times New Roman" w:cs="Times New Roman"/>
          <w:sz w:val="24"/>
          <w:szCs w:val="24"/>
        </w:rPr>
        <w:t xml:space="preserve">Evita que el usuario ingrese </w:t>
      </w:r>
      <w:r w:rsidRPr="00450787">
        <w:rPr>
          <w:rFonts w:ascii="Times New Roman" w:hAnsi="Times New Roman" w:cs="Times New Roman"/>
          <w:sz w:val="24"/>
          <w:szCs w:val="24"/>
        </w:rPr>
        <w:t>más</w:t>
      </w:r>
      <w:r w:rsidRPr="00450787">
        <w:rPr>
          <w:rFonts w:ascii="Times New Roman" w:hAnsi="Times New Roman" w:cs="Times New Roman"/>
          <w:sz w:val="24"/>
          <w:szCs w:val="24"/>
        </w:rPr>
        <w:t xml:space="preserve"> de una vez una palabra ya utilizada.</w:t>
      </w:r>
    </w:p>
    <w:p w14:paraId="38AB2C5E" w14:textId="0E096AD9" w:rsidR="00450787" w:rsidRPr="00450787" w:rsidRDefault="00450787" w:rsidP="0045078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787">
        <w:rPr>
          <w:rFonts w:ascii="Times New Roman" w:hAnsi="Times New Roman" w:cs="Times New Roman"/>
          <w:sz w:val="24"/>
          <w:szCs w:val="24"/>
        </w:rPr>
        <w:t>Al final el juego hay un cartel de Ganó o perdió indicando cuál era la palabra correcta</w:t>
      </w:r>
    </w:p>
    <w:p w14:paraId="30CDD5DB" w14:textId="5E71392C" w:rsidR="00450787" w:rsidRPr="00450787" w:rsidRDefault="00450787" w:rsidP="0045078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787">
        <w:rPr>
          <w:rFonts w:ascii="Times New Roman" w:hAnsi="Times New Roman" w:cs="Times New Roman"/>
          <w:sz w:val="24"/>
          <w:szCs w:val="24"/>
        </w:rPr>
        <w:t>Hacer que el juego reproduzca efectos de sonido cuando sucedan los eventos más</w:t>
      </w:r>
    </w:p>
    <w:p w14:paraId="2C361E73" w14:textId="5AE6086D" w:rsidR="00450787" w:rsidRPr="00450787" w:rsidRDefault="00450787" w:rsidP="0045078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787">
        <w:rPr>
          <w:rFonts w:ascii="Times New Roman" w:hAnsi="Times New Roman" w:cs="Times New Roman"/>
          <w:sz w:val="24"/>
          <w:szCs w:val="24"/>
        </w:rPr>
        <w:t xml:space="preserve">importantes: acierta al menos una letra, hay varios aciertos o todos errores, </w:t>
      </w:r>
      <w:proofErr w:type="spellStart"/>
      <w:r w:rsidRPr="00450787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3F67C1E3" w14:textId="77777777" w:rsidR="00450787" w:rsidRPr="00450787" w:rsidRDefault="00450787" w:rsidP="0045078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Hacer que el usuario luego de jugar tenga la opción de ingresar su nombre y se</w:t>
      </w:r>
    </w:p>
    <w:p w14:paraId="11C57E2B" w14:textId="55F023F8" w:rsidR="00450787" w:rsidRPr="00450787" w:rsidRDefault="00450787" w:rsidP="00450787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muestren los 10 mejores puntajes históricos con sus nombres.</w:t>
      </w:r>
    </w:p>
    <w:p w14:paraId="4A953EAF" w14:textId="238DCB85" w:rsidR="00450787" w:rsidRPr="00450787" w:rsidRDefault="00450787" w:rsidP="0045078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Que el usuario tenga opciones de niveles donde se modifique el juego, por ejemplo:</w:t>
      </w:r>
    </w:p>
    <w:p w14:paraId="5A92A58D" w14:textId="0CE4B0C1" w:rsidR="00450787" w:rsidRPr="00450787" w:rsidRDefault="00450787" w:rsidP="0045078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el usuario indica la longitud que deben tener las palabras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6E5F43B" w14:textId="77777777" w:rsidR="00450787" w:rsidRPr="00450787" w:rsidRDefault="00450787" w:rsidP="0045078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Temático.</w:t>
      </w:r>
    </w:p>
    <w:p w14:paraId="240C3685" w14:textId="3C5D9BCE" w:rsidR="00450787" w:rsidRDefault="00450787" w:rsidP="0045078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Se juega por tiempo, por cantidad de aciertos,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etc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E2EF072" w14:textId="7267A841" w:rsidR="00450787" w:rsidRDefault="00450787" w:rsidP="0045078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BE9C67" w14:textId="39780449" w:rsidR="00450787" w:rsidRPr="00450787" w:rsidRDefault="00450787" w:rsidP="0045078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Forma de entrega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18830FB6" w14:textId="77777777" w:rsidR="00450787" w:rsidRPr="00450787" w:rsidRDefault="00450787" w:rsidP="0045078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El TP se considera correctamente entregado y apto para ser corregido si se cumple</w:t>
      </w:r>
    </w:p>
    <w:p w14:paraId="76FE68FE" w14:textId="77777777" w:rsidR="00450787" w:rsidRPr="00450787" w:rsidRDefault="00450787" w:rsidP="0045078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con una entrega impresa y una digital.</w:t>
      </w:r>
    </w:p>
    <w:p w14:paraId="190EDB1A" w14:textId="77777777" w:rsidR="00450787" w:rsidRPr="00450787" w:rsidRDefault="00450787" w:rsidP="0045078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La defensa del TP es donde se muestra el correcto funcionamiento del programa.</w:t>
      </w:r>
    </w:p>
    <w:p w14:paraId="69F82D9D" w14:textId="77777777" w:rsidR="00450787" w:rsidRPr="00450787" w:rsidRDefault="00450787" w:rsidP="0045078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Deben asistir a la misma todos los integrantes del grupo y es necesario que todos</w:t>
      </w:r>
    </w:p>
    <w:p w14:paraId="70FAD093" w14:textId="77777777" w:rsidR="00450787" w:rsidRPr="00450787" w:rsidRDefault="00450787" w:rsidP="0045078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los integrantes entiendan todo el trabajo realizado por todo el grupo.</w:t>
      </w:r>
    </w:p>
    <w:p w14:paraId="612090DC" w14:textId="77777777" w:rsidR="00450787" w:rsidRPr="00450787" w:rsidRDefault="00450787" w:rsidP="0045078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La entrega digital consiste en enviar un e-mail de la siguiente manera:</w:t>
      </w:r>
    </w:p>
    <w:p w14:paraId="396232B2" w14:textId="77777777" w:rsidR="00450787" w:rsidRPr="00450787" w:rsidRDefault="00450787" w:rsidP="0045078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1. A la cuenta de correo electrónico de los docentes de la comisión.</w:t>
      </w:r>
    </w:p>
    <w:p w14:paraId="073FAA4A" w14:textId="78A0C199" w:rsidR="00450787" w:rsidRPr="00450787" w:rsidRDefault="00450787" w:rsidP="0045078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2. Con asunto: entrega-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tp</w:t>
      </w:r>
      <w:proofErr w:type="spellEnd"/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 nombre − estudiantes.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gramEnd"/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nro</w:t>
      </w:r>
      <w:proofErr w:type="spellEnd"/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 xml:space="preserve"> − grupo &gt;.</w:t>
      </w:r>
    </w:p>
    <w:p w14:paraId="30748145" w14:textId="77777777" w:rsidR="00450787" w:rsidRPr="00450787" w:rsidRDefault="00450787" w:rsidP="0045078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3. Adjuntando por separado un archivo comprimido con los archivos que</w:t>
      </w:r>
    </w:p>
    <w:p w14:paraId="00900A3D" w14:textId="77777777" w:rsidR="00450787" w:rsidRPr="00450787" w:rsidRDefault="00450787" w:rsidP="0045078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conforman el código fuente de todo el programa y un archivo con el informe</w:t>
      </w:r>
    </w:p>
    <w:p w14:paraId="566F6BA6" w14:textId="77777777" w:rsidR="00450787" w:rsidRDefault="00450787" w:rsidP="0045078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 xml:space="preserve">(preferentemente en formato </w:t>
      </w:r>
      <w:proofErr w:type="spellStart"/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pdf</w:t>
      </w:r>
      <w:proofErr w:type="spellEnd"/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 xml:space="preserve">). </w:t>
      </w:r>
    </w:p>
    <w:p w14:paraId="4FF29E68" w14:textId="210BD82F" w:rsidR="00450787" w:rsidRPr="00450787" w:rsidRDefault="00450787" w:rsidP="0045078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El código debe cargar sin errores. Si el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 xml:space="preserve">trabajo es muy pesado recomendamos subirlo a </w:t>
      </w:r>
      <w:proofErr w:type="spellStart"/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google</w:t>
      </w:r>
      <w:proofErr w:type="spellEnd"/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 xml:space="preserve"> drive, </w:t>
      </w:r>
      <w:proofErr w:type="spellStart"/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dropbox</w:t>
      </w:r>
      <w:proofErr w:type="spellEnd"/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etc</w:t>
      </w:r>
      <w:proofErr w:type="spellEnd"/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50787">
        <w:rPr>
          <w:rFonts w:ascii="Times New Roman" w:eastAsia="Times New Roman" w:hAnsi="Times New Roman" w:cs="Times New Roman"/>
          <w:bCs/>
          <w:sz w:val="24"/>
          <w:szCs w:val="24"/>
        </w:rPr>
        <w:t>pasarnos el link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0000037" w14:textId="4F1E06FE" w:rsidR="00E81BE9" w:rsidRDefault="00E81B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FF21B4" w14:textId="4FBCD1A7" w:rsidR="00450787" w:rsidRDefault="0045078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C3D6A7" w14:textId="090E7620" w:rsidR="00450787" w:rsidRDefault="0045078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D6589C" w14:textId="5C1207E0" w:rsidR="00450787" w:rsidRDefault="0045078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C506D9" w14:textId="33A490F1" w:rsidR="00450787" w:rsidRDefault="0045078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594CC9" w14:textId="77777777" w:rsidR="00450787" w:rsidRDefault="0045078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E81BE9" w:rsidRDefault="00E81B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04A7076F" w:rsidR="00E81BE9" w:rsidRPr="00450787" w:rsidRDefault="00BB6E69" w:rsidP="0045078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0787">
        <w:rPr>
          <w:rFonts w:ascii="Times New Roman" w:eastAsia="Times New Roman" w:hAnsi="Times New Roman" w:cs="Times New Roman"/>
          <w:b/>
          <w:sz w:val="24"/>
          <w:szCs w:val="24"/>
        </w:rPr>
        <w:t xml:space="preserve">Explicación </w:t>
      </w:r>
      <w:proofErr w:type="gramStart"/>
      <w:r w:rsidRPr="00450787">
        <w:rPr>
          <w:rFonts w:ascii="Times New Roman" w:eastAsia="Times New Roman" w:hAnsi="Times New Roman" w:cs="Times New Roman"/>
          <w:b/>
          <w:sz w:val="24"/>
          <w:szCs w:val="24"/>
        </w:rPr>
        <w:t>de los extra</w:t>
      </w:r>
      <w:proofErr w:type="gramEnd"/>
    </w:p>
    <w:p w14:paraId="0000003A" w14:textId="77777777" w:rsidR="00E81BE9" w:rsidRDefault="00E81BE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E81BE9" w:rsidRDefault="00E81BE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E81BE9" w:rsidRDefault="00BB6E69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usadas)</w:t>
      </w:r>
    </w:p>
    <w:p w14:paraId="0000003D" w14:textId="77777777" w:rsidR="00E81BE9" w:rsidRDefault="00E81B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81BE9">
      <w:footerReference w:type="default" r:id="rId7"/>
      <w:headerReference w:type="first" r:id="rId8"/>
      <w:footerReference w:type="first" r:id="rId9"/>
      <w:pgSz w:w="11906" w:h="16838"/>
      <w:pgMar w:top="566" w:right="1133" w:bottom="566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B8811" w14:textId="77777777" w:rsidR="00BB6E69" w:rsidRDefault="00BB6E69">
      <w:pPr>
        <w:spacing w:line="240" w:lineRule="auto"/>
      </w:pPr>
      <w:r>
        <w:separator/>
      </w:r>
    </w:p>
  </w:endnote>
  <w:endnote w:type="continuationSeparator" w:id="0">
    <w:p w14:paraId="3341FFE4" w14:textId="77777777" w:rsidR="00BB6E69" w:rsidRDefault="00BB6E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E81BE9" w:rsidRDefault="00BB6E69">
    <w:pPr>
      <w:jc w:val="right"/>
    </w:pPr>
    <w: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77777777" w:rsidR="00E81BE9" w:rsidRDefault="00E81B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8A525" w14:textId="77777777" w:rsidR="00BB6E69" w:rsidRDefault="00BB6E69">
      <w:pPr>
        <w:spacing w:line="240" w:lineRule="auto"/>
      </w:pPr>
      <w:r>
        <w:separator/>
      </w:r>
    </w:p>
  </w:footnote>
  <w:footnote w:type="continuationSeparator" w:id="0">
    <w:p w14:paraId="26DF9073" w14:textId="77777777" w:rsidR="00BB6E69" w:rsidRDefault="00BB6E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F" w14:textId="77777777" w:rsidR="00E81BE9" w:rsidRDefault="00E81B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126A7"/>
    <w:multiLevelType w:val="hybridMultilevel"/>
    <w:tmpl w:val="FFA26E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71251"/>
    <w:multiLevelType w:val="multilevel"/>
    <w:tmpl w:val="B45CC5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ED7DD4"/>
    <w:multiLevelType w:val="multilevel"/>
    <w:tmpl w:val="E0FEE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4A752D"/>
    <w:multiLevelType w:val="hybridMultilevel"/>
    <w:tmpl w:val="AE6A87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50C8A"/>
    <w:multiLevelType w:val="hybridMultilevel"/>
    <w:tmpl w:val="75A4732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BE9"/>
    <w:rsid w:val="0031070F"/>
    <w:rsid w:val="003776E0"/>
    <w:rsid w:val="00450787"/>
    <w:rsid w:val="00466243"/>
    <w:rsid w:val="00650E9E"/>
    <w:rsid w:val="00683DCB"/>
    <w:rsid w:val="0082209C"/>
    <w:rsid w:val="00BB6E69"/>
    <w:rsid w:val="00E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61CF"/>
  <w15:docId w15:val="{0977C6FB-BDD7-4F9F-81D1-E467A457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1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2022-11-23T08:23:00Z</dcterms:created>
  <dcterms:modified xsi:type="dcterms:W3CDTF">2022-11-23T08:23:00Z</dcterms:modified>
</cp:coreProperties>
</file>