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Exercício 1: Análise do Kanban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Quais os problemas você enxerga neste quadro? Liste pelo menos um problema por coluna (backlog, análise, desenvolvimento, testes, feito)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eh9p82f3kwt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Problemas por coluna: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Backlog: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Há um número excessivo de bugs (notas vermelhas) em comparação com as tarefas (notas amarelas), indicando uma alta quantidade de problemas não resolvidos e uma possível falta de organização da equipe de desenvolvimento.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Análise: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Não há itens na coluna de análise, sugerindo um gargalo ou falta de progresso na fase de análise. Provavelmente uma falta de orientação e acompanhamento do PO e do tech leader.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Desenvolvimento: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Há apenas dois itens: um bug </w:t>
      </w:r>
      <w:r w:rsidDel="00000000" w:rsidR="00000000" w:rsidRPr="00000000">
        <w:rPr>
          <w:rtl w:val="0"/>
        </w:rPr>
        <w:t xml:space="preserve">e uma</w:t>
      </w:r>
      <w:r w:rsidDel="00000000" w:rsidR="00000000" w:rsidRPr="00000000">
        <w:rPr>
          <w:rtl w:val="0"/>
        </w:rPr>
        <w:t xml:space="preserve"> tarefa. Isso pode indicar subutilização dos recursos de desenvolvimento ou um processo de desenvolvimento lento. Também pode indicar uma falta de pessoal na fase de desenvolvimento.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Testes: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Nota-se </w:t>
      </w:r>
      <w:r w:rsidDel="00000000" w:rsidR="00000000" w:rsidRPr="00000000">
        <w:rPr>
          <w:rtl w:val="0"/>
        </w:rPr>
        <w:t xml:space="preserve">muitos itens (tanto bugs quanto tarefas) na coluna de testes, indicando um possível gargalo na fase de testes, talvez por falta de priorização do QA, ou falta de mão-de-obra.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Feito: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Há apenas uma tarefa concluída, sugerindo que o fluxo geral de trabalho da equipe é baixo e possivelmente atrasado em relação ao backlog.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8gjvg35x1ls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Possíveis soluções: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Priorizar e resolver bugs: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Priorizar a resolução dos bugs no backlog para reduzir o tamanho do backlog e melhorar a qualidade do produto. Isso demandaria uma atuação mais ostensiva do dev e do QA, além de um bom acompanhamento e suporte por parte do tech leader.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Melhorar a transição para análise: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Assegurar que os itens se movam para a coluna de análise atribuindo recursos dedicados ou melhorando o processo de transição de tarefas do backlog para a análise. Uma forma de realizar isso, seria o deslocamento do analista responsável para o acompanhamento e criação de soluções em conjunto com a equipe.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Aumentar as tarefas em desenvolvimento: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Balancear a carga de trabalho e garantir que os desenvolvedores estejam totalmente utilizados, aumentando o número de tarefas na coluna de desenvolvimento, o que pode acelerar e otimizar os cards e a diminuição dos bugs.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Abordar o gargalo na fase de testes: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Aumentar os recursos de teste, automatizar testes ou melhorar a eficiência do processo de teste para resolver o gargalo na coluna de testes. Pode ser necessário um melhor manejo dos colaboradores da equipe de testes.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Revisar e otimizar o fluxo de trabalho: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Realizar revisões regulares do processo e otimizar o fluxo de trabalho para garantir que as tarefas se movam suavemente de uma coluna para a próxima, aumentando a produtividade geral da equipe.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Monitorar e ajustar o cronograma: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Implementar um processo de monitoramento contínuo para ajustar o cronograma e as prioridades conforme necessário, garantindo que a equipe esteja sempre focada nas tarefas mais importantes e críticas.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Melhorar a comunicação entre equipes: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Facilitar a comunicação entre as equipes de análise, desenvolvimento e testes para garantir que todos estejam alinhados e possam colaborar eficazmente para resolver problemas rapidamente.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Capacitação e treinamento: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Oferecer capacitação e treinamento para a equipe, especialmente nas áreas de análise e testes, para aumentar a eficiência e a eficácia dessas fases.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Feedback contínuo: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Implementar um sistema de feedback contínuo onde a equipe pode sugerir melhorias no processo e relatar obstáculos para que possam ser resolvidos rapidamente.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Estabelecer metas claras: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Definir metas claras e mensuráveis para cada fase do processo, garantindo que a equipe saiba o que precisa ser alcançado e possa trabalhar de maneira mais focada e eficaz.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Qual o papel do QA em cada evento ágil ( Planning, Daily, Review, Retrospectiva, Refinamento)? Descreva como o QA pode ajudar em cada evento deste.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papel do QA (Quality Assurance) em eventos ágeis é fundamental para garantir a qualidade contínua do produto. Aqui está como o QA pode contribuir em cada um desses eventos: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mtz33yieha3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Planning (Planejamento)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Papel do QA: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Identificar e discutir os critérios de aceitação para cada item do backlog.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Estimar o esforço necessário para testar cada história de usuário.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Ajudar a equipe a entender as implicações de qualidade e requisitos de teste para as histórias planejadas.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o QA pode ajudar: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Participar ativamente da reunião de planejamento para esclarecer dúvidas sobre critérios de aceitação.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Colaborar com desenvolvedores e PO (Product Owner) para garantir que todas as histórias tenham critérios de aceitação claros e testáveis.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Ajudar a determinar prioridades com base na criticidade dos itens e nos riscos associados.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ujnay23ny1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Daily (Reunião Diária)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Papel do QA: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Comunicar o status dos testes e os bloqueios encontrados.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Identificar rapidamente possíveis problemas de qualidade.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Garantir a visibilidade do progresso das atividades de teste.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o QA pode ajudar: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Relatar bugs encontrados e discutir as possíveis soluções.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Colaborar com a equipe para remover obstáculos que possam estar afetando a qualidade.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Reforçar a importância de resolver rapidamente os problemas de qualidade.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w1eq4mhre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Review (Revisão)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Papel do QA: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Demonstrar as funcionalidades testadas e os resultados dos testes.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Dar feedback sobre a qualidade das entregas.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Validar se os critérios de aceitação foram atendidos.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o QA pode ajudar: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Realizar a apresentação dos testes realizados durante a sprint.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Prover uma visão clara sobre o estado da qualidade do produto.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Coletar feedback de todas as partes envolvidas para melhorar futuros incrementos.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2059fc2wti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Retrospectiva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Papel do QA: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Analisar o que funcionou bem e o que poderia ser melhorado em termos de qualidade.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Sugerir melhorias para os processos de teste e práticas de garantia de qualidade.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o QA pode ajudar: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Contribuir com insights sobre problemas de qualidade enfrentados durante a sprint.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Propor ações para melhorar a eficiência e a eficácia dos testes nas próximas sprints.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Incentivar uma cultura de melhoria contínua e aprendizado.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cjrm46487q7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Refinamento (Grooming)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Papel do QA: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Revisar e detalhar as histórias de usuário e os critérios de aceitação.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Identificar antecipadamente quaisquer potenciais problemas de qualidade.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Colaborar para definir as estratégias de teste.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o QA pode ajudar: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Participar ativamente nas sessões de refinamento para garantir que as histórias estejam bem definidas e testáveis.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Fornecer uma visão de qualidade, ajudando a identificar riscos e dependências.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Propor soluções para mitigar problemas de qualidade desde o início do ciclo de desenvolvimento.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