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master-project-portfolio-abab"/>
      <w:r>
        <w:t xml:space="preserve">Master Project Portfolio A/B/AB</w:t>
      </w:r>
      <w:bookmarkEnd w:id="20"/>
    </w:p>
    <w:p>
      <w:pPr>
        <w:pStyle w:val="FirstParagraph"/>
      </w:pPr>
      <w:r>
        <w:rPr>
          <w:b/>
        </w:rPr>
        <w:t xml:space="preserve">Electronic Hardware → Digital Design → FPGA → ASIC | Hardware-Aware Polar Decoding</w:t>
      </w:r>
    </w:p>
    <w:p>
      <w:pPr>
        <w:pStyle w:val="BodyText"/>
      </w:pPr>
      <w:r>
        <w:t xml:space="preserve">Engineering &amp; Research Mentoring Program (Lucero) · Phiên bản 1.6.0 · 2026-08-23</w:t>
      </w:r>
    </w:p>
    <w:p>
      <w:pPr>
        <w:pStyle w:val="BodyText"/>
      </w:pPr>
      <w:r>
        <w:t xml:space="preserve">Tác giả: ThS. Đinh Văn Nam (Mr. Lucero Dinh) — Khoa Điện–Điện tử, Trường Kỹ thuật, Đại học Phenikaa</w:t>
      </w:r>
    </w:p>
    <w:p>
      <w:pPr>
        <w:pStyle w:val="BodyText"/>
      </w:pPr>
      <w:r>
        <w:rPr>
          <w:i/>
        </w:rPr>
        <w:t xml:space="preserve">File này được sinh tự động từ</w:t>
      </w:r>
      <w:r>
        <w:rPr>
          <w:i/>
        </w:rPr>
        <w:t xml:space="preserve"> </w:t>
      </w:r>
      <w:r>
        <w:rPr>
          <w:rStyle w:val="VerbatimChar"/>
          <w:i/>
        </w:rPr>
        <w:t xml:space="preserve">06_Data/</w:t>
      </w:r>
      <w:r>
        <w:rPr>
          <w:i/>
        </w:rPr>
        <w:t xml:space="preserve"> </w:t>
      </w:r>
      <w:r>
        <w:rPr>
          <w:i/>
        </w:rPr>
        <w:t xml:space="preserve">(scripts/generate_catalogs.py). KHÔNG sửa tay — mọi thay đổi phải sửa nguồn chuẩn rồi generate lại.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Master Portfolio là nguồn tham chiếu chuyên môn đầy đủ. Sinh viên chỉ nên được xem catalog phù hợp với giai đoạn P/I/T/R và readiness của mình.</w:t>
      </w:r>
    </w:p>
    <w:p>
      <w:pPr>
        <w:pStyle w:val="FirstParagraph"/>
      </w:pPr>
      <w:r>
        <w:rPr>
          <w:i/>
        </w:rPr>
        <w:t xml:space="preserve">Quy ước mã tham chiếu: Mỗi phần tử là mã chính xác (vd</w:t>
      </w:r>
      <w:r>
        <w:rPr>
          <w:i/>
        </w:rPr>
        <w:t xml:space="preserve"> </w:t>
      </w:r>
      <w:r>
        <w:rPr>
          <w:i/>
        </w:rPr>
        <w:t xml:space="preserve">‘</w:t>
      </w:r>
      <w:r>
        <w:rPr>
          <w:i/>
        </w:rPr>
        <w:t xml:space="preserve">A5-T02</w:t>
      </w:r>
      <w:r>
        <w:rPr>
          <w:i/>
        </w:rPr>
        <w:t xml:space="preserve">’</w:t>
      </w:r>
      <w:r>
        <w:rPr>
          <w:i/>
        </w:rPr>
        <w:t xml:space="preserve">) hoặc pattern family-type</w:t>
      </w:r>
      <w:r>
        <w:rPr>
          <w:i/>
        </w:rPr>
        <w:t xml:space="preserve"> </w:t>
      </w:r>
      <w:r>
        <w:rPr>
          <w:i/>
        </w:rPr>
        <w:t xml:space="preserve">‘</w:t>
      </w:r>
      <w:r>
        <w:rPr>
          <w:i/>
        </w:rPr>
        <w:t xml:space="preserve">A1-P*</w:t>
      </w:r>
      <w:r>
        <w:rPr>
          <w:i/>
        </w:rPr>
        <w:t xml:space="preserve">’</w:t>
      </w:r>
      <w:r>
        <w:rPr>
          <w:i/>
        </w:rPr>
        <w:t xml:space="preserve"> </w:t>
      </w:r>
      <w:r>
        <w:rPr>
          <w:i/>
        </w:rPr>
        <w:t xml:space="preserve">nghĩa là hoàn thành ít nhất một đề tài P của family A1 hoặc năng lực tương đương có evidence.</w:t>
      </w:r>
    </w:p>
    <w:p>
      <w:pPr>
        <w:pStyle w:val="Heading2"/>
      </w:pPr>
      <w:bookmarkStart w:id="21" w:name="hướng-dẫn-lựa-chọn"/>
      <w:r>
        <w:t xml:space="preserve">Hướng dẫn lựa chọn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Sinh viên nộp Top 3 nguyện vọng; mentor chốt đề tài sau readiness test.</w:t>
      </w:r>
    </w:p>
    <w:p>
      <w:pPr>
        <w:numPr>
          <w:ilvl w:val="0"/>
          <w:numId w:val="1001"/>
        </w:numPr>
        <w:pStyle w:val="Compact"/>
      </w:pPr>
      <w:r>
        <w:t xml:space="preserve">Đề tài level cao không được chọn chỉ vì</w:t>
      </w:r>
      <w:r>
        <w:t xml:space="preserve"> </w:t>
      </w:r>
      <w:r>
        <w:t xml:space="preserve">“</w:t>
      </w:r>
      <w:r>
        <w:t xml:space="preserve">nghe hay</w:t>
      </w:r>
      <w:r>
        <w:t xml:space="preserve">”</w:t>
      </w:r>
      <w:r>
        <w:t xml:space="preserve">. Phải đủ prerequisite và WR/RR.</w:t>
      </w:r>
    </w:p>
    <w:p>
      <w:pPr>
        <w:numPr>
          <w:ilvl w:val="0"/>
          <w:numId w:val="1001"/>
        </w:numPr>
        <w:pStyle w:val="Compact"/>
      </w:pPr>
      <w:r>
        <w:t xml:space="preserve">Với DATN/NCKH: baseline là điều kiện bắt buộc trước extension/novelty.</w:t>
      </w:r>
    </w:p>
    <w:p>
      <w:pPr>
        <w:numPr>
          <w:ilvl w:val="0"/>
          <w:numId w:val="1001"/>
        </w:numPr>
        <w:pStyle w:val="Compact"/>
      </w:pPr>
      <w:r>
        <w:t xml:space="preserve">Mỗi đề tài phải có evidence và Project Legacy Package.</w:t>
      </w:r>
    </w:p>
    <w:p>
      <w:pPr>
        <w:pStyle w:val="Heading2"/>
      </w:pPr>
      <w:bookmarkStart w:id="22" w:name="a0---hands-on-electronics-pcb"/>
      <w:r>
        <w:t xml:space="preserve">A0 - Hands-on Electronics &amp; PCB</w:t>
      </w:r>
      <w:bookmarkEnd w:id="22"/>
    </w:p>
    <w:p>
      <w:pPr>
        <w:pStyle w:val="FirstParagraph"/>
      </w:pPr>
      <w:r>
        <w:rPr>
          <w:b/>
        </w:rPr>
        <w:t xml:space="preserve">Mục tiêu:</w:t>
      </w:r>
      <w:r>
        <w:t xml:space="preserve"> </w:t>
      </w:r>
      <w:r>
        <w:t xml:space="preserve">Hình thành trực giác phần cứng, kỹ năng đọc datasheet, schematic, layout, tự chế tạo, hàn, đo và debug mạch thật.</w:t>
      </w:r>
    </w:p>
    <w:p>
      <w:pPr>
        <w:pStyle w:val="BodyText"/>
      </w:pPr>
      <w:r>
        <w:rPr>
          <w:b/>
        </w:rPr>
        <w:t xml:space="preserve">Điều kiện nền:</w:t>
      </w:r>
      <w:r>
        <w:t xml:space="preserve"> </w:t>
      </w:r>
      <w:r>
        <w:t xml:space="preserve">Điện tử cơ bản; cẩn thận; sẵn sàng làm hands-on.</w:t>
      </w:r>
    </w:p>
    <w:p>
      <w:pPr>
        <w:pStyle w:val="BodyText"/>
      </w:pPr>
      <w:r>
        <w:rPr>
          <w:b/>
        </w:rPr>
        <w:t xml:space="preserve">Công cụ gợi ý:</w:t>
      </w:r>
      <w:r>
        <w:t xml:space="preserve"> </w:t>
      </w:r>
      <w:r>
        <w:t xml:space="preserve">KiCad/EDA PCB tương đương; dụng cụ làm PCB thủ công; đồng hồ số; oscilloscope/logic analyzer khi phù hợp.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A0-P01</w:t>
            </w:r>
          </w:p>
        </w:tc>
        <w:tc>
          <w:p>
            <w:pPr>
              <w:pStyle w:val="Compact"/>
              <w:jc w:val="left"/>
            </w:pPr>
            <w:r>
              <w:t xml:space="preserve">Thiết kế và tự chế tạo thủ công mạch nguồn DC cơ bản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L0 - Explorer</w:t>
            </w:r>
          </w:p>
        </w:tc>
        <w:tc>
          <w:p>
            <w:pPr>
              <w:pStyle w:val="Compact"/>
              <w:jc w:val="left"/>
            </w:pPr>
            <w:r>
              <w:t xml:space="preserve">Điện tử cơ bản; an toàn điện; cẩn thận.</w:t>
            </w:r>
          </w:p>
        </w:tc>
        <w:tc>
          <w:p>
            <w:pPr>
              <w:pStyle w:val="Compact"/>
              <w:jc w:val="left"/>
            </w:pPr>
            <w:r>
              <w:t xml:space="preserve">Schematic; PCB layout; PCB tự chế tạo; board lắp ráp; kết quả đo tải/ripple; debugging log.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A0-P02</w:t>
            </w:r>
          </w:p>
        </w:tc>
        <w:tc>
          <w:p>
            <w:pPr>
              <w:pStyle w:val="Compact"/>
              <w:jc w:val="left"/>
            </w:pPr>
            <w:r>
              <w:t xml:space="preserve">Thiết kế và chế tạo mạch logic tổ hợp trên PCB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L0 - Explorer</w:t>
            </w:r>
          </w:p>
        </w:tc>
        <w:tc>
          <w:p>
            <w:pPr>
              <w:pStyle w:val="Compact"/>
              <w:jc w:val="left"/>
            </w:pPr>
            <w:r>
              <w:t xml:space="preserve">Logic tổ hợp + điện tử cơ bản.</w:t>
            </w:r>
          </w:p>
        </w:tc>
        <w:tc>
          <w:p>
            <w:pPr>
              <w:pStyle w:val="Compact"/>
              <w:jc w:val="left"/>
            </w:pPr>
            <w:r>
              <w:t xml:space="preserve">Truth table; schematic; PCB; board thật; measurement; failure-fix evidence.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A0-P03</w:t>
            </w:r>
          </w:p>
        </w:tc>
        <w:tc>
          <w:p>
            <w:pPr>
              <w:pStyle w:val="Compact"/>
              <w:jc w:val="left"/>
            </w:pPr>
            <w:r>
              <w:t xml:space="preserve">Thiết kế và chế tạo bộ đếm số trên PCB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L0 - Explorer</w:t>
            </w:r>
          </w:p>
        </w:tc>
        <w:tc>
          <w:p>
            <w:pPr>
              <w:pStyle w:val="Compact"/>
              <w:jc w:val="left"/>
            </w:pPr>
            <w:r>
              <w:t xml:space="preserve">Logic tuần tự cơ bản.</w:t>
            </w:r>
          </w:p>
        </w:tc>
        <w:tc>
          <w:p>
            <w:pPr>
              <w:pStyle w:val="Compact"/>
              <w:jc w:val="left"/>
            </w:pPr>
            <w:r>
              <w:t xml:space="preserve">Schematic; PCB; counter + display hoạt động; test reset/clock; debugging report.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A0-P04</w:t>
            </w:r>
          </w:p>
        </w:tc>
        <w:tc>
          <w:p>
            <w:pPr>
              <w:pStyle w:val="Compact"/>
              <w:jc w:val="left"/>
            </w:pPr>
            <w:r>
              <w:t xml:space="preserve">Thiết kế board giao tiếp cảm biến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L0 - Explorer</w:t>
            </w:r>
          </w:p>
        </w:tc>
        <w:tc>
          <w:p>
            <w:pPr>
              <w:pStyle w:val="Compact"/>
              <w:jc w:val="left"/>
            </w:pPr>
            <w:r>
              <w:t xml:space="preserve">Điện tử cơ bản; biết đọc datasheet.</w:t>
            </w:r>
          </w:p>
        </w:tc>
        <w:tc>
          <w:p>
            <w:pPr>
              <w:pStyle w:val="Compact"/>
              <w:jc w:val="left"/>
            </w:pPr>
            <w:r>
              <w:t xml:space="preserve">Requirement; datasheet note; schematic; PCB; board; measurement.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A0-P05</w:t>
            </w:r>
          </w:p>
        </w:tc>
        <w:tc>
          <w:p>
            <w:pPr>
              <w:pStyle w:val="Compact"/>
              <w:jc w:val="left"/>
            </w:pPr>
            <w:r>
              <w:t xml:space="preserve">Thiết kế embedded controller board cơ bản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L1 - Beginner Engineer</w:t>
            </w:r>
          </w:p>
        </w:tc>
        <w:tc>
          <w:p>
            <w:pPr>
              <w:pStyle w:val="Compact"/>
              <w:jc w:val="left"/>
            </w:pPr>
            <w:r>
              <w:t xml:space="preserve">Điện tử; MCU cơ bản; datasheet.</w:t>
            </w:r>
          </w:p>
        </w:tc>
        <w:tc>
          <w:p>
            <w:pPr>
              <w:pStyle w:val="Compact"/>
              <w:jc w:val="left"/>
            </w:pPr>
            <w:r>
              <w:t xml:space="preserve">Schematic; PCB; power/reset/clock/I/O; firmware test; board demo.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A0-P06</w:t>
            </w:r>
          </w:p>
        </w:tc>
        <w:tc>
          <w:p>
            <w:pPr>
              <w:pStyle w:val="Compact"/>
              <w:jc w:val="left"/>
            </w:pPr>
            <w:r>
              <w:t xml:space="preserve">Thiết kế PCB mở rộng I/O cho FPGA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L1 - Beginner Engineer</w:t>
            </w:r>
          </w:p>
        </w:tc>
        <w:tc>
          <w:p>
            <w:pPr>
              <w:pStyle w:val="Compact"/>
              <w:jc w:val="left"/>
            </w:pPr>
            <w:r>
              <w:t xml:space="preserve">Điện tử + hiểu I/O FPGA ở mức cơ bản.</w:t>
            </w:r>
          </w:p>
        </w:tc>
        <w:tc>
          <w:p>
            <w:pPr>
              <w:pStyle w:val="Compact"/>
              <w:jc w:val="left"/>
            </w:pPr>
            <w:r>
              <w:t xml:space="preserve">PCB extension; interface test; FPGA demo; documentation.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A0-I01</w:t>
            </w:r>
          </w:p>
        </w:tc>
        <w:tc>
          <w:p>
            <w:pPr>
              <w:pStyle w:val="Compact"/>
              <w:jc w:val="left"/>
            </w:pPr>
            <w:r>
              <w:t xml:space="preserve">Thực tập thiết kế, chế tạo và kiểm thử phần cứng điện tử</w:t>
            </w:r>
          </w:p>
        </w:tc>
        <w:tc>
          <w:p>
            <w:pPr>
              <w:pStyle w:val="Compact"/>
              <w:jc w:val="left"/>
            </w:pPr>
            <w:r>
              <w:t xml:space="preserve">Thực tập</w:t>
            </w:r>
          </w:p>
        </w:tc>
        <w:tc>
          <w:p>
            <w:pPr>
              <w:pStyle w:val="Compact"/>
              <w:jc w:val="left"/>
            </w:pPr>
            <w:r>
              <w:t xml:space="preserve">L1 - Beginner Engineer</w:t>
            </w:r>
          </w:p>
        </w:tc>
        <w:tc>
          <w:p>
            <w:pPr>
              <w:pStyle w:val="Compact"/>
              <w:jc w:val="left"/>
            </w:pPr>
            <w:r>
              <w:t xml:space="preserve">Hoàn thành ít nhất một project A0-P hoặc năng lực tương đương.</w:t>
            </w:r>
          </w:p>
        </w:tc>
        <w:tc>
          <w:p>
            <w:pPr>
              <w:pStyle w:val="Compact"/>
              <w:jc w:val="left"/>
            </w:pPr>
            <w:r>
              <w:t xml:space="preserve">Working board; design files; BOM; measurement; debug log; technical report; legacy package.</w:t>
            </w:r>
          </w:p>
        </w:tc>
      </w:tr>
    </w:tbl>
    <w:p>
      <w:pPr>
        <w:pStyle w:val="Heading3"/>
      </w:pPr>
      <w:bookmarkStart w:id="23" w:name="Xad75d1e540d7dea108f50166b0b5511ab9a50ef"/>
      <w:r>
        <w:t xml:space="preserve">A0-P01 - Thiết kế và tự chế tạo thủ công mạch nguồn DC cơ bản</w:t>
      </w:r>
      <w:bookmarkEnd w:id="23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Design and Manual Fabrication of a Basic DC Power Supply PCB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Requirement -&gt; component selection -&gt; schematic -&gt; PCB layout -&gt; manual fabrication -&gt; assembly -&gt; measurement -&gt; debug.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Điện tử cơ bản; an toàn điện; cẩn thận.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Schematic; PCB layout; PCB tự chế tạo; board lắp ráp; kết quả đo tải/ripple; debugging log.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So sánh hai phương án nguồn hoặc cải thiện ripple/thermal trong phạm vi an toàn.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KiCad/EDA PCB tương đương; dụng cụ làm PCB thủ công; đồng hồ số; oscilloscope/logic analyzer khi phù hợp.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Hardware/PCB engineer; nền tảng thực hành cho mọi hướng phần cứng.</w:t>
      </w:r>
    </w:p>
    <w:p>
      <w:pPr>
        <w:pStyle w:val="BodyText"/>
      </w:pPr>
      <w:r>
        <w:rPr>
          <w:b/>
        </w:rPr>
        <w:t xml:space="preserve">Điều kiện cứng:</w:t>
      </w:r>
      <w:r>
        <w:t xml:space="preserve"> </w:t>
      </w:r>
      <w:r>
        <w:t xml:space="preserve">Khi fabrication là learning outcome, PCB phải do sinh viên tự chế tạo thủ công; outsourcing chỉ được phép nếu quy định môn học/đề tài cho phép và learning outcome là system design. Tuân thủ an toàn điện; nộp evidence đo đạc thật.</w:t>
      </w:r>
    </w:p>
    <w:p>
      <w:pPr>
        <w:pStyle w:val="Heading3"/>
      </w:pPr>
      <w:bookmarkStart w:id="24" w:name="X1b383798046b6ec4bef151c82cfd12fd98dc59c"/>
      <w:r>
        <w:t xml:space="preserve">A0-P02 - Thiết kế và chế tạo mạch logic tổ hợp trên PCB</w:t>
      </w:r>
      <w:bookmarkEnd w:id="24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Design and Manual PCB Implementation of a Combinational Logic Circuit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Boolean -&gt; gates/ICs -&gt; schematic -&gt; PCB -&gt; fabrication -&gt; test.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Logic tổ hợp + điện tử cơ bản.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Truth table; schematic; PCB; board thật; measurement; failure-fix evidence.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Đánh giá fan-out/noise margin ở mức minh họa nếu thiết bị cho phép.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KiCad/EDA PCB tương đương; dụng cụ làm PCB thủ công; đồng hồ số; oscilloscope/logic analyzer khi phù hợp.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Hardware/PCB engineer; nền tảng thực hành cho mọi hướng phần cứng.</w:t>
      </w:r>
    </w:p>
    <w:p>
      <w:pPr>
        <w:pStyle w:val="BodyText"/>
      </w:pPr>
      <w:r>
        <w:rPr>
          <w:b/>
        </w:rPr>
        <w:t xml:space="preserve">Điều kiện cứng:</w:t>
      </w:r>
      <w:r>
        <w:t xml:space="preserve"> </w:t>
      </w:r>
      <w:r>
        <w:t xml:space="preserve">Khi fabrication là learning outcome, PCB phải do sinh viên tự chế tạo thủ công; outsourcing chỉ được phép nếu quy định môn học/đề tài cho phép và learning outcome là system design. Tuân thủ an toàn điện; nộp evidence đo đạc thật.</w:t>
      </w:r>
    </w:p>
    <w:p>
      <w:pPr>
        <w:pStyle w:val="Heading3"/>
      </w:pPr>
      <w:bookmarkStart w:id="25" w:name="X2caaa2029cf9d7c2c5ed6f39fda6311c99b4672"/>
      <w:r>
        <w:t xml:space="preserve">A0-P03 - Thiết kế và chế tạo bộ đếm số trên PCB</w:t>
      </w:r>
      <w:bookmarkEnd w:id="25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Design and Manual Implementation of a Digital Counter PCB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Clock, counter, reset, display/7-segment và tín hiệu điều khiển.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Logic tuần tự cơ bản.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Schematic; PCB; counter + display hoạt động; test reset/clock; debugging report.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Bổ sung debounce hoặc nhiều mode đếm.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KiCad/EDA PCB tương đương; dụng cụ làm PCB thủ công; đồng hồ số; oscilloscope/logic analyzer khi phù hợp.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Hardware/PCB engineer; nền tảng thực hành cho mọi hướng phần cứng.</w:t>
      </w:r>
    </w:p>
    <w:p>
      <w:pPr>
        <w:pStyle w:val="BodyText"/>
      </w:pPr>
      <w:r>
        <w:rPr>
          <w:b/>
        </w:rPr>
        <w:t xml:space="preserve">Điều kiện cứng:</w:t>
      </w:r>
      <w:r>
        <w:t xml:space="preserve"> </w:t>
      </w:r>
      <w:r>
        <w:t xml:space="preserve">Khi fabrication là learning outcome, PCB phải do sinh viên tự chế tạo thủ công; outsourcing chỉ được phép nếu quy định môn học/đề tài cho phép và learning outcome là system design. Tuân thủ an toàn điện; nộp evidence đo đạc thật.</w:t>
      </w:r>
    </w:p>
    <w:p>
      <w:pPr>
        <w:pStyle w:val="Heading3"/>
      </w:pPr>
      <w:bookmarkStart w:id="26" w:name="X434a29e85b704733511acf8513b1a2ff49d36f1"/>
      <w:r>
        <w:t xml:space="preserve">A0-P04 - Thiết kế board giao tiếp cảm biến</w:t>
      </w:r>
      <w:bookmarkEnd w:id="26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Design and Manual Fabrication of a Sensor Interface Board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Sensor -&gt; signal conditioning/interface -&gt; connector/ADC/MCU tùy mức.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Điện tử cơ bản; biết đọc datasheet.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Requirement; datasheet note; schematic; PCB; board; measurement.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Calibration hoặc đánh giá noise.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KiCad/EDA PCB tương đương; dụng cụ làm PCB thủ công; đồng hồ số; oscilloscope/logic analyzer khi phù hợp.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Hardware/PCB engineer; nền tảng thực hành cho mọi hướng phần cứng.</w:t>
      </w:r>
    </w:p>
    <w:p>
      <w:pPr>
        <w:pStyle w:val="BodyText"/>
      </w:pPr>
      <w:r>
        <w:rPr>
          <w:b/>
        </w:rPr>
        <w:t xml:space="preserve">Điều kiện cứng:</w:t>
      </w:r>
      <w:r>
        <w:t xml:space="preserve"> </w:t>
      </w:r>
      <w:r>
        <w:t xml:space="preserve">Khi fabrication là learning outcome, PCB phải do sinh viên tự chế tạo thủ công; outsourcing chỉ được phép nếu quy định môn học/đề tài cho phép và learning outcome là system design. Tuân thủ an toàn điện; nộp evidence đo đạc thật.</w:t>
      </w:r>
    </w:p>
    <w:p>
      <w:pPr>
        <w:pStyle w:val="Heading3"/>
      </w:pPr>
      <w:bookmarkStart w:id="27" w:name="X8dec78d5c3ab499625981029c2c199d48e4126c"/>
      <w:r>
        <w:t xml:space="preserve">A0-P05 - Thiết kế embedded controller board cơ bản</w:t>
      </w:r>
      <w:bookmarkEnd w:id="27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Design of a Basic Microcontroller-Based Embedded Board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MCU + power + reset + clock + LED/button + UART/sensor connector.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Điện tử; MCU cơ bản; datasheet.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Schematic; PCB; power/reset/clock/I/O; firmware test; board demo.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Bổ sung một peripheral hoặc low-power mode.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KiCad/EDA PCB tương đương; dụng cụ làm PCB thủ công; đồng hồ số; oscilloscope/logic analyzer khi phù hợp.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Hardware/PCB engineer; nền tảng thực hành cho mọi hướng phần cứng.</w:t>
      </w:r>
    </w:p>
    <w:p>
      <w:pPr>
        <w:pStyle w:val="BodyText"/>
      </w:pPr>
      <w:r>
        <w:rPr>
          <w:b/>
        </w:rPr>
        <w:t xml:space="preserve">Điều kiện cứng:</w:t>
      </w:r>
      <w:r>
        <w:t xml:space="preserve"> </w:t>
      </w:r>
      <w:r>
        <w:t xml:space="preserve">Khi fabrication là learning outcome, PCB phải do sinh viên tự chế tạo thủ công; outsourcing chỉ được phép nếu quy định môn học/đề tài cho phép và learning outcome là system design. Tuân thủ an toàn điện; nộp evidence đo đạc thật.</w:t>
      </w:r>
    </w:p>
    <w:p>
      <w:pPr>
        <w:pStyle w:val="Heading3"/>
      </w:pPr>
      <w:bookmarkStart w:id="28" w:name="X3bb3131243f2264e09ba3f9a06f651f44de93a6"/>
      <w:r>
        <w:t xml:space="preserve">A0-P06 - Thiết kế PCB mở rộng I/O cho FPGA</w:t>
      </w:r>
      <w:bookmarkEnd w:id="28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Design of a Custom FPGA I/O Expansion Board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FPGA development board -&gt; GPIO/SPI/UART -&gt; custom PCB -&gt; sensor/LED/DAC/actuator.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Điện tử + hiểu I/O FPGA ở mức cơ bản.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PCB extension; interface test; FPGA demo; documentation.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Thêm protocol hoặc đo timing I/O.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KiCad/EDA PCB tương đương; dụng cụ làm PCB thủ công; đồng hồ số; oscilloscope/logic analyzer khi phù hợp.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Hardware/PCB engineer; nền tảng thực hành cho mọi hướng phần cứng.</w:t>
      </w:r>
    </w:p>
    <w:p>
      <w:pPr>
        <w:pStyle w:val="BodyText"/>
      </w:pPr>
      <w:r>
        <w:rPr>
          <w:b/>
        </w:rPr>
        <w:t xml:space="preserve">Điều kiện cứng:</w:t>
      </w:r>
      <w:r>
        <w:t xml:space="preserve"> </w:t>
      </w:r>
      <w:r>
        <w:t xml:space="preserve">Khi fabrication là learning outcome, PCB phải do sinh viên tự chế tạo thủ công; outsourcing chỉ được phép nếu quy định môn học/đề tài cho phép và learning outcome là system design. Tuân thủ an toàn điện; nộp evidence đo đạc thật.</w:t>
      </w:r>
    </w:p>
    <w:p>
      <w:pPr>
        <w:pStyle w:val="Heading3"/>
      </w:pPr>
      <w:bookmarkStart w:id="29" w:name="X49b89a90a95365f1ef6c5882b17087ce24afbe5"/>
      <w:r>
        <w:t xml:space="preserve">A0-I01 - Thực tập thiết kế, chế tạo và kiểm thử phần cứng điện tử</w:t>
      </w:r>
      <w:bookmarkEnd w:id="29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Electronic Hardware Design, Fabrication and Testing Internship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Một board hoàn chỉnh qua requirement-design-build-test-debug-document.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Hoàn thành ít nhất một project A0-P hoặc năng lực tương đương.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A0-P*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Working board; design files; BOM; measurement; debug log; technical report; legacy package.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Tối ưu revision 2 dựa trên lỗi revision 1.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KiCad/EDA PCB tương đương; dụng cụ làm PCB thủ công; đồng hồ số; oscilloscope/logic analyzer khi phù hợp.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Hardware/PCB engineer; nền tảng thực hành cho mọi hướng phần cứng.</w:t>
      </w:r>
    </w:p>
    <w:p>
      <w:pPr>
        <w:pStyle w:val="BodyText"/>
      </w:pPr>
      <w:r>
        <w:rPr>
          <w:b/>
        </w:rPr>
        <w:t xml:space="preserve">Điều kiện cứng:</w:t>
      </w:r>
      <w:r>
        <w:t xml:space="preserve"> </w:t>
      </w:r>
      <w:r>
        <w:t xml:space="preserve">Khi fabrication là learning outcome, PCB phải do sinh viên tự chế tạo thủ công; outsourcing chỉ được phép nếu quy định môn học/đề tài cho phép và learning outcome là system design. Tuân thủ an toàn điện; nộp evidence đo đạc thật.</w:t>
      </w:r>
    </w:p>
    <w:p>
      <w:pPr>
        <w:pStyle w:val="Heading2"/>
      </w:pPr>
      <w:bookmarkStart w:id="30" w:name="a1---digital-logic-rtl-design"/>
      <w:r>
        <w:t xml:space="preserve">A1 - Digital Logic &amp; RTL Design</w:t>
      </w:r>
      <w:bookmarkEnd w:id="30"/>
    </w:p>
    <w:p>
      <w:pPr>
        <w:pStyle w:val="FirstParagraph"/>
      </w:pPr>
      <w:r>
        <w:rPr>
          <w:b/>
        </w:rPr>
        <w:t xml:space="preserve">Mục tiêu:</w:t>
      </w:r>
      <w:r>
        <w:t xml:space="preserve"> </w:t>
      </w:r>
      <w:r>
        <w:t xml:space="preserve">Chuyển specification thành RTL đúng chức năng, kiểm chứng có hệ thống và tài liệu hóa để tái sử dụng.</w:t>
      </w:r>
    </w:p>
    <w:p>
      <w:pPr>
        <w:pStyle w:val="BodyText"/>
      </w:pPr>
      <w:r>
        <w:rPr>
          <w:b/>
        </w:rPr>
        <w:t xml:space="preserve">Điều kiện nền:</w:t>
      </w:r>
      <w:r>
        <w:t xml:space="preserve"> </w:t>
      </w:r>
      <w:r>
        <w:t xml:space="preserve">Logic số; tư duy trạng thái; Verilog/SystemVerilog cơ bản cho các đề tài từ Internship trở lên.</w:t>
      </w:r>
    </w:p>
    <w:p>
      <w:pPr>
        <w:pStyle w:val="BodyText"/>
      </w:pPr>
      <w:r>
        <w:rPr>
          <w:b/>
        </w:rPr>
        <w:t xml:space="preserve">Công cụ gợi ý:</w:t>
      </w:r>
      <w:r>
        <w:t xml:space="preserve"> </w:t>
      </w:r>
      <w:r>
        <w:t xml:space="preserve">Verilog/SystemVerilog; Icarus Verilog/Verilator; GTKWave; Git.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A1-P01</w:t>
            </w:r>
          </w:p>
        </w:tc>
        <w:tc>
          <w:p>
            <w:pPr>
              <w:pStyle w:val="Compact"/>
              <w:jc w:val="left"/>
            </w:pPr>
            <w:r>
              <w:t xml:space="preserve">Thiết kế các mạch logic tổ hợp bằng Verilog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L0 - Explorer</w:t>
            </w:r>
          </w:p>
        </w:tc>
        <w:tc>
          <w:p>
            <w:pPr>
              <w:pStyle w:val="Compact"/>
              <w:jc w:val="left"/>
            </w:pPr>
            <w:r>
              <w:t xml:space="preserve">Logic tổ hợp.</w:t>
            </w:r>
          </w:p>
        </w:tc>
        <w:tc>
          <w:p>
            <w:pPr>
              <w:pStyle w:val="Compact"/>
              <w:jc w:val="left"/>
            </w:pPr>
            <w:r>
              <w:t xml:space="preserve">RTL; testbench; waveform; short report.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A1-P02</w:t>
            </w:r>
          </w:p>
        </w:tc>
        <w:tc>
          <w:p>
            <w:pPr>
              <w:pStyle w:val="Compact"/>
              <w:jc w:val="left"/>
            </w:pPr>
            <w:r>
              <w:t xml:space="preserve">Thiết kế các mạch tuần tự bằng Verilog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L0 - Explorer</w:t>
            </w:r>
          </w:p>
        </w:tc>
        <w:tc>
          <w:p>
            <w:pPr>
              <w:pStyle w:val="Compact"/>
              <w:jc w:val="left"/>
            </w:pPr>
            <w:r>
              <w:t xml:space="preserve">Flip-flop/counter/register.</w:t>
            </w:r>
          </w:p>
        </w:tc>
        <w:tc>
          <w:p>
            <w:pPr>
              <w:pStyle w:val="Compact"/>
              <w:jc w:val="left"/>
            </w:pPr>
            <w:r>
              <w:t xml:space="preserve">RTL; reset tests; waveform; report.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A1-P03</w:t>
            </w:r>
          </w:p>
        </w:tc>
        <w:tc>
          <w:p>
            <w:pPr>
              <w:pStyle w:val="Compact"/>
              <w:jc w:val="left"/>
            </w:pPr>
            <w:r>
              <w:t xml:space="preserve">Thiết kế FSM cho một bộ điều khiển số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L1 - Beginner Engineer</w:t>
            </w:r>
          </w:p>
        </w:tc>
        <w:tc>
          <w:p>
            <w:pPr>
              <w:pStyle w:val="Compact"/>
              <w:jc w:val="left"/>
            </w:pPr>
            <w:r>
              <w:t xml:space="preserve">Logic tuần tự + state diagram.</w:t>
            </w:r>
          </w:p>
        </w:tc>
        <w:tc>
          <w:p>
            <w:pPr>
              <w:pStyle w:val="Compact"/>
              <w:jc w:val="left"/>
            </w:pPr>
            <w:r>
              <w:t xml:space="preserve">Specification; state diagram; RTL; tests; waveform.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A1-P04</w:t>
            </w:r>
          </w:p>
        </w:tc>
        <w:tc>
          <w:p>
            <w:pPr>
              <w:pStyle w:val="Compact"/>
              <w:jc w:val="left"/>
            </w:pPr>
            <w:r>
              <w:t xml:space="preserve">Thiết kế UART transmitter/receiver bằng RTL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L1 - Beginner Engineer</w:t>
            </w:r>
          </w:p>
        </w:tc>
        <w:tc>
          <w:p>
            <w:pPr>
              <w:pStyle w:val="Compact"/>
              <w:jc w:val="left"/>
            </w:pPr>
            <w:r>
              <w:t xml:space="preserve">RTL cơ bản; timing counter.</w:t>
            </w:r>
          </w:p>
        </w:tc>
        <w:tc>
          <w:p>
            <w:pPr>
              <w:pStyle w:val="Compact"/>
              <w:jc w:val="left"/>
            </w:pPr>
            <w:r>
              <w:t xml:space="preserve">UART RTL; loopback testbench; waveform; README.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A1-P05</w:t>
            </w:r>
          </w:p>
        </w:tc>
        <w:tc>
          <w:p>
            <w:pPr>
              <w:pStyle w:val="Compact"/>
              <w:jc w:val="left"/>
            </w:pPr>
            <w:r>
              <w:t xml:space="preserve">Thiết kế synchronous FIFO bằng RTL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L1 - Beginner Engineer</w:t>
            </w:r>
          </w:p>
        </w:tc>
        <w:tc>
          <w:p>
            <w:pPr>
              <w:pStyle w:val="Compact"/>
              <w:jc w:val="left"/>
            </w:pPr>
            <w:r>
              <w:t xml:space="preserve">RTL; pointer/counter.</w:t>
            </w:r>
          </w:p>
        </w:tc>
        <w:tc>
          <w:p>
            <w:pPr>
              <w:pStyle w:val="Compact"/>
              <w:jc w:val="left"/>
            </w:pPr>
            <w:r>
              <w:t xml:space="preserve">FIFO RTL; full/empty/overflow/underflow tests; waveform.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A1-I01</w:t>
            </w:r>
          </w:p>
        </w:tc>
        <w:tc>
          <w:p>
            <w:pPr>
              <w:pStyle w:val="Compact"/>
              <w:jc w:val="left"/>
            </w:pPr>
            <w:r>
              <w:t xml:space="preserve">Thiết kế và kiểm chứng reusable Digital IP Core</w:t>
            </w:r>
          </w:p>
        </w:tc>
        <w:tc>
          <w:p>
            <w:pPr>
              <w:pStyle w:val="Compact"/>
              <w:jc w:val="left"/>
            </w:pPr>
            <w:r>
              <w:t xml:space="preserve">Thực tập</w:t>
            </w:r>
          </w:p>
        </w:tc>
        <w:tc>
          <w:p>
            <w:pPr>
              <w:pStyle w:val="Compact"/>
              <w:jc w:val="left"/>
            </w:pPr>
            <w:r>
              <w:t xml:space="preserve">L1 - Beginner Engineer</w:t>
            </w:r>
          </w:p>
        </w:tc>
        <w:tc>
          <w:p>
            <w:pPr>
              <w:pStyle w:val="Compact"/>
              <w:jc w:val="left"/>
            </w:pPr>
            <w:r>
              <w:t xml:space="preserve">A1-P tương đương; Git cơ bản.</w:t>
            </w:r>
          </w:p>
        </w:tc>
        <w:tc>
          <w:p>
            <w:pPr>
              <w:pStyle w:val="Compact"/>
              <w:jc w:val="left"/>
            </w:pPr>
            <w:r>
              <w:t xml:space="preserve">Specification; reusable RTL; testbench; regression; documentation; repo.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A1-T01</w:t>
            </w:r>
          </w:p>
        </w:tc>
        <w:tc>
          <w:p>
            <w:pPr>
              <w:pStyle w:val="Compact"/>
              <w:jc w:val="left"/>
            </w:pPr>
            <w:r>
              <w:t xml:space="preserve">Thiết kế và kiểm chứng một IP số có khả năng tái sử dụng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p>
            <w:pPr>
              <w:pStyle w:val="Compact"/>
              <w:jc w:val="left"/>
            </w:pPr>
            <w:r>
              <w:t xml:space="preserve">RTL khá; simulation/debug; Git.</w:t>
            </w:r>
          </w:p>
        </w:tc>
        <w:tc>
          <w:p>
            <w:pPr>
              <w:pStyle w:val="Compact"/>
              <w:jc w:val="left"/>
            </w:pPr>
            <w:r>
              <w:t xml:space="preserve">Complete IP; systematic verification; synthesis report; documentation; legacy package.</w:t>
            </w:r>
          </w:p>
        </w:tc>
      </w:tr>
    </w:tbl>
    <w:p>
      <w:pPr>
        <w:pStyle w:val="Heading3"/>
      </w:pPr>
      <w:bookmarkStart w:id="31" w:name="X75ce55b61784c4ab33ec72aca6c21bb86a659cc"/>
      <w:r>
        <w:t xml:space="preserve">A1-P01 - Thiết kế các mạch logic tổ hợp bằng Verilog</w:t>
      </w:r>
      <w:bookmarkEnd w:id="31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Combinational Logic Design in Verilog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MUX/decoder/comparator/ALU nhỏ với exhaustive hoặc directed tests.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Logic tổ hợp.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RTL; testbench; waveform; short report.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So sánh coding style và synthesis.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Verilog/SystemVerilog; Icarus Verilog/Verilator; GTKWave; Git.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RTL design &amp; verification engineer.</w:t>
      </w:r>
    </w:p>
    <w:p>
      <w:pPr>
        <w:pStyle w:val="Heading3"/>
      </w:pPr>
      <w:bookmarkStart w:id="32" w:name="X71a96b280e4e8d3ae996c554cf71f38c4d7da30"/>
      <w:r>
        <w:t xml:space="preserve">A1-P02 - Thiết kế các mạch tuần tự bằng Verilog</w:t>
      </w:r>
      <w:bookmarkEnd w:id="32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Sequential Logic Design in Verilog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Counter/shift register/clock divider/sequence detector.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Flip-flop/counter/register.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RTL; reset tests; waveform; report.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Thêm parameterization hoặc corner cases.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Verilog/SystemVerilog; Icarus Verilog/Verilator; GTKWave; Git.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RTL design &amp; verification engineer.</w:t>
      </w:r>
    </w:p>
    <w:p>
      <w:pPr>
        <w:pStyle w:val="Heading3"/>
      </w:pPr>
      <w:bookmarkStart w:id="33" w:name="X008c0087a2c53e545fb2b83b6ee45a00046c3e9"/>
      <w:r>
        <w:t xml:space="preserve">A1-P03 - Thiết kế FSM cho một bộ điều khiển số</w:t>
      </w:r>
      <w:bookmarkEnd w:id="33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FSM Design for a Digital Controller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Traffic/vending/simple controller.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Logic tuần tự + state diagram.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Specification; state diagram; RTL; tests; waveform.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Moore vs Mealy comparison nếu phù hợp.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Verilog/SystemVerilog; Icarus Verilog/Verilator; GTKWave; Git.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RTL design &amp; verification engineer.</w:t>
      </w:r>
    </w:p>
    <w:p>
      <w:pPr>
        <w:pStyle w:val="Heading3"/>
      </w:pPr>
      <w:bookmarkStart w:id="34" w:name="X1664a4dc95a4183835be1fd5168d621d9e92f76"/>
      <w:r>
        <w:t xml:space="preserve">A1-P04 - Thiết kế UART transmitter/receiver bằng RTL</w:t>
      </w:r>
      <w:bookmarkEnd w:id="34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RTL Design of a UART Transmitter/Receiver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TX/RX với baud generator và corner tests.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RTL cơ bản; timing counter.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UART RTL; loopback testbench; waveform; README.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Parameterized baud/data format.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Verilog/SystemVerilog; Icarus Verilog/Verilator; GTKWave; Git.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RTL design &amp; verification engineer.</w:t>
      </w:r>
    </w:p>
    <w:p>
      <w:pPr>
        <w:pStyle w:val="Heading3"/>
      </w:pPr>
      <w:bookmarkStart w:id="35" w:name="Xedc7bc62f6a63273498794ec0e4a9c47d61d21d"/>
      <w:r>
        <w:t xml:space="preserve">A1-P05 - Thiết kế synchronous FIFO bằng RTL</w:t>
      </w:r>
      <w:bookmarkEnd w:id="35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RTL Design of a Synchronous FIFO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Parameterized FIFO và verification.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RTL; pointer/counter.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FIFO RTL; full/empty/overflow/underflow tests; waveform.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Thêm assertions hoặc coverage-like checklist.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Verilog/SystemVerilog; Icarus Verilog/Verilator; GTKWave; Git.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RTL design &amp; verification engineer.</w:t>
      </w:r>
    </w:p>
    <w:p>
      <w:pPr>
        <w:pStyle w:val="Heading3"/>
      </w:pPr>
      <w:bookmarkStart w:id="36" w:name="X1167130ffdaa21b16ce518d6eea23b990a59f2d"/>
      <w:r>
        <w:t xml:space="preserve">A1-I01 - Thiết kế và kiểm chứng reusable Digital IP Core</w:t>
      </w:r>
      <w:bookmarkEnd w:id="36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Design and Verification of a Reusable Digital IP Core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UART/SPI/FIFO/PWM/Timer theo engineering workflow.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A1-P tương đương; Git cơ bản.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A1-P*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Specification; reusable RTL; testbench; regression; documentation; repo.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Thêm parameterization và CI.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Verilog/SystemVerilog; Icarus Verilog/Verilator; GTKWave; Git.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RTL design &amp; verification engineer.</w:t>
      </w:r>
    </w:p>
    <w:p>
      <w:pPr>
        <w:pStyle w:val="Heading3"/>
      </w:pPr>
      <w:bookmarkStart w:id="37" w:name="Xbcc33090d0adaec7f43bd2335f141938104f928"/>
      <w:r>
        <w:t xml:space="preserve">A1-T01 - Thiết kế và kiểm chứng một IP số có khả năng tái sử dụng</w:t>
      </w:r>
      <w:bookmarkEnd w:id="37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Design and Verification of a Reusable Digital IP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Tập trung correctness, corner cases, portability và reuse.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RTL khá; simulation/debug; Git.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A1-P*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Complete IP; systematic verification; synthesis report; documentation; legacy package.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Specification; Reusable RTL IP; Testbench + regression; Waveform/checklist verification; FPGA demo; User guide cho IP.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FPGA/ASIC implementation hoặc stronger verification.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Verilog/SystemVerilog, Icarus/Verilator/ModelSim, GTKWave, FPGA tool, Git.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RTL design &amp; verification engineer.</w:t>
      </w:r>
    </w:p>
    <w:p>
      <w:pPr>
        <w:pStyle w:val="Heading2"/>
      </w:pPr>
      <w:bookmarkStart w:id="38" w:name="a2---digital-arithmetic-dsp-hardware"/>
      <w:r>
        <w:t xml:space="preserve">A2 - Digital Arithmetic &amp; DSP Hardware</w:t>
      </w:r>
      <w:bookmarkEnd w:id="38"/>
    </w:p>
    <w:p>
      <w:pPr>
        <w:pStyle w:val="FirstParagraph"/>
      </w:pPr>
      <w:r>
        <w:rPr>
          <w:b/>
        </w:rPr>
        <w:t xml:space="preserve">Mục tiêu:</w:t>
      </w:r>
      <w:r>
        <w:t xml:space="preserve"> </w:t>
      </w:r>
      <w:r>
        <w:t xml:space="preserve">Hiểu fixed-point, datapath, pipeline và trade-off giữa độ chính xác số học với tài nguyên, timing, latency và throughput.</w:t>
      </w:r>
    </w:p>
    <w:p>
      <w:pPr>
        <w:pStyle w:val="BodyText"/>
      </w:pPr>
      <w:r>
        <w:rPr>
          <w:b/>
        </w:rPr>
        <w:t xml:space="preserve">Điều kiện nền:</w:t>
      </w:r>
      <w:r>
        <w:t xml:space="preserve"> </w:t>
      </w:r>
      <w:r>
        <w:t xml:space="preserve">Logic số; số học nhị phân; RTL; Python/MATLAB ở các đề tài phân tích định lượng.</w:t>
      </w:r>
    </w:p>
    <w:p>
      <w:pPr>
        <w:pStyle w:val="BodyText"/>
      </w:pPr>
      <w:r>
        <w:rPr>
          <w:b/>
        </w:rPr>
        <w:t xml:space="preserve">Công cụ gợi ý:</w:t>
      </w:r>
      <w:r>
        <w:t xml:space="preserve"> </w:t>
      </w:r>
      <w:r>
        <w:t xml:space="preserve">Verilog/SystemVerilog; Python/MATLAB; FPGA toolchain; Yosys/ASIC flow khi mở rộng.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A2-P01</w:t>
            </w:r>
          </w:p>
        </w:tc>
        <w:tc>
          <w:p>
            <w:pPr>
              <w:pStyle w:val="Compact"/>
              <w:jc w:val="left"/>
            </w:pPr>
            <w:r>
              <w:t xml:space="preserve">Thiết kế và so sánh các kiến trúc bộ cộng số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L1 - Beginner Engineer</w:t>
            </w:r>
          </w:p>
        </w:tc>
        <w:tc>
          <w:p>
            <w:pPr>
              <w:pStyle w:val="Compact"/>
              <w:jc w:val="left"/>
            </w:pPr>
            <w:r>
              <w:t xml:space="preserve">Binary arithmetic + RTL.</w:t>
            </w:r>
          </w:p>
        </w:tc>
        <w:tc>
          <w:p>
            <w:pPr>
              <w:pStyle w:val="Compact"/>
              <w:jc w:val="left"/>
            </w:pPr>
            <w:r>
              <w:t xml:space="preserve">RTL nhiều architecture; functional tests; synthesis comparison.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A2-P02</w:t>
            </w:r>
          </w:p>
        </w:tc>
        <w:tc>
          <w:p>
            <w:pPr>
              <w:pStyle w:val="Compact"/>
              <w:jc w:val="left"/>
            </w:pPr>
            <w:r>
              <w:t xml:space="preserve">Thiết kế multiplier fixed-point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L1 - Beginner Engineer</w:t>
            </w:r>
          </w:p>
        </w:tc>
        <w:tc>
          <w:p>
            <w:pPr>
              <w:pStyle w:val="Compact"/>
              <w:jc w:val="left"/>
            </w:pPr>
            <w:r>
              <w:t xml:space="preserve">Signed arithmetic; RTL.</w:t>
            </w:r>
          </w:p>
        </w:tc>
        <w:tc>
          <w:p>
            <w:pPr>
              <w:pStyle w:val="Compact"/>
              <w:jc w:val="left"/>
            </w:pPr>
            <w:r>
              <w:t xml:space="preserve">Reference model; RTL; overflow/truncation tests; synthesis.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A2-P03</w:t>
            </w:r>
          </w:p>
        </w:tc>
        <w:tc>
          <w:p>
            <w:pPr>
              <w:pStyle w:val="Compact"/>
              <w:jc w:val="left"/>
            </w:pPr>
            <w:r>
              <w:t xml:space="preserve">Thiết kế Multiply-Accumulate datapath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L1 - Beginner Engineer</w:t>
            </w:r>
          </w:p>
        </w:tc>
        <w:tc>
          <w:p>
            <w:pPr>
              <w:pStyle w:val="Compact"/>
              <w:jc w:val="left"/>
            </w:pPr>
            <w:r>
              <w:t xml:space="preserve">Multiplier + accumulator concepts.</w:t>
            </w:r>
          </w:p>
        </w:tc>
        <w:tc>
          <w:p>
            <w:pPr>
              <w:pStyle w:val="Compact"/>
              <w:jc w:val="left"/>
            </w:pPr>
            <w:r>
              <w:t xml:space="preserve">MAC RTL; pipeline tests; resource/timing report.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A2-P04</w:t>
            </w:r>
          </w:p>
        </w:tc>
        <w:tc>
          <w:p>
            <w:pPr>
              <w:pStyle w:val="Compact"/>
              <w:jc w:val="left"/>
            </w:pPr>
            <w:r>
              <w:t xml:space="preserve">Thiết kế bộ lọc FIR bằng RTL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L1 - Beginner Engineer</w:t>
            </w:r>
          </w:p>
        </w:tc>
        <w:tc>
          <w:p>
            <w:pPr>
              <w:pStyle w:val="Compact"/>
              <w:jc w:val="left"/>
            </w:pPr>
            <w:r>
              <w:t xml:space="preserve">DSP cơ bản; RTL.</w:t>
            </w:r>
          </w:p>
        </w:tc>
        <w:tc>
          <w:p>
            <w:pPr>
              <w:pStyle w:val="Compact"/>
              <w:jc w:val="left"/>
            </w:pPr>
            <w:r>
              <w:t xml:space="preserve">Floating reference; RTL; fixed-point test; waveform.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A2-I01</w:t>
            </w:r>
          </w:p>
        </w:tc>
        <w:tc>
          <w:p>
            <w:pPr>
              <w:pStyle w:val="Compact"/>
              <w:jc w:val="left"/>
            </w:pPr>
            <w:r>
              <w:t xml:space="preserve">Thiết kế và triển khai datapath DSP fixed-point trên FPGA</w:t>
            </w:r>
          </w:p>
        </w:tc>
        <w:tc>
          <w:p>
            <w:pPr>
              <w:pStyle w:val="Compact"/>
              <w:jc w:val="left"/>
            </w:pPr>
            <w:r>
              <w:t xml:space="preserve">Thực tập</w:t>
            </w:r>
          </w:p>
        </w:tc>
        <w:tc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p>
            <w:pPr>
              <w:pStyle w:val="Compact"/>
              <w:jc w:val="left"/>
            </w:pPr>
            <w:r>
              <w:t xml:space="preserve">A2-P hoặc tương đương; FPGA cơ bản.</w:t>
            </w:r>
          </w:p>
        </w:tc>
        <w:tc>
          <w:p>
            <w:pPr>
              <w:pStyle w:val="Compact"/>
              <w:jc w:val="left"/>
            </w:pPr>
            <w:r>
              <w:t xml:space="preserve">Golden model; RTL; FPGA synthesis; resource/Fmax/latency; report.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A2-T01</w:t>
            </w:r>
          </w:p>
        </w:tc>
        <w:tc>
          <w:p>
            <w:pPr>
              <w:pStyle w:val="Compact"/>
              <w:jc w:val="left"/>
            </w:pPr>
            <w:r>
              <w:t xml:space="preserve">Thiết kế bộ lọc FIR fixed-point trên FPGA và khảo sát ASIC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p>
            <w:pPr>
              <w:pStyle w:val="Compact"/>
              <w:jc w:val="left"/>
            </w:pPr>
            <w:r>
              <w:t xml:space="preserve">DSP + RTL + FPGA; Python/MATLAB.</w:t>
            </w:r>
          </w:p>
        </w:tc>
        <w:tc>
          <w:p>
            <w:pPr>
              <w:pStyle w:val="Compact"/>
              <w:jc w:val="left"/>
            </w:pPr>
            <w:r>
              <w:t xml:space="preserve">Reference; quantization; RTL; FPGA results; ASIC synthesis/physical evidence phù hợp; analysis.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A2-T02</w:t>
            </w:r>
          </w:p>
        </w:tc>
        <w:tc>
          <w:p>
            <w:pPr>
              <w:pStyle w:val="Compact"/>
              <w:jc w:val="left"/>
            </w:pPr>
            <w:r>
              <w:t xml:space="preserve">Thiết kế và tối ưu MAC datapath cho FPGA/ASIC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p>
            <w:pPr>
              <w:pStyle w:val="Compact"/>
              <w:jc w:val="left"/>
            </w:pPr>
            <w:r>
              <w:t xml:space="preserve">RTL; fixed-point; synthesis.</w:t>
            </w:r>
          </w:p>
        </w:tc>
        <w:tc>
          <w:p>
            <w:pPr>
              <w:pStyle w:val="Compact"/>
              <w:jc w:val="left"/>
            </w:pPr>
            <w:r>
              <w:t xml:space="preserve">Multiple configurations; PPA/resource/timing; accuracy; report.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A2-T03</w:t>
            </w:r>
          </w:p>
        </w:tc>
        <w:tc>
          <w:p>
            <w:pPr>
              <w:pStyle w:val="Compact"/>
              <w:jc w:val="left"/>
            </w:pPr>
            <w:r>
              <w:t xml:space="preserve">Thiết kế và đánh giá PPA của các kiến trúc bộ cộng số học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p>
            <w:pPr>
              <w:pStyle w:val="Compact"/>
              <w:jc w:val="left"/>
            </w:pPr>
            <w:r>
              <w:t xml:space="preserve">Logic tổ hợp; binary arithmetic; RTL; synthesis/STA cơ bản.</w:t>
            </w:r>
          </w:p>
        </w:tc>
        <w:tc>
          <w:p>
            <w:pPr>
              <w:pStyle w:val="Compact"/>
              <w:jc w:val="left"/>
            </w:pPr>
            <w:r>
              <w:t xml:space="preserve">RTL các kiến trúc RCA/CLA/carry-select (tùy chọn parallel-prefix); functional-equivalence tests; synthesis/STA cùng constraint; phân tích logic depth/carry propagation; bảng PPA theo bit-width 8/16/32/64.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A2-R01</w:t>
            </w:r>
          </w:p>
        </w:tc>
        <w:tc>
          <w:p>
            <w:pPr>
              <w:pStyle w:val="Compact"/>
              <w:jc w:val="left"/>
            </w:pPr>
            <w:r>
              <w:t xml:space="preserve">Hardware design-space exploration cho fixed-point datapath</w:t>
            </w:r>
          </w:p>
        </w:tc>
        <w:tc>
          <w:p>
            <w:pPr>
              <w:pStyle w:val="Compact"/>
              <w:jc w:val="left"/>
            </w:pPr>
            <w:r>
              <w:t xml:space="preserve">Nghiên cứu khoa học</w:t>
            </w:r>
          </w:p>
        </w:tc>
        <w:tc>
          <w:p>
            <w:pPr>
              <w:pStyle w:val="Compact"/>
              <w:jc w:val="left"/>
            </w:pPr>
            <w:r>
              <w:t xml:space="preserve">L4 - Undergraduate Researcher</w:t>
            </w:r>
          </w:p>
        </w:tc>
        <w:tc>
          <w:p>
            <w:pPr>
              <w:pStyle w:val="Compact"/>
              <w:jc w:val="left"/>
            </w:pPr>
            <w:r>
              <w:t xml:space="preserve">A2-T-level baseline; scripting; controlled experiments.</w:t>
            </w:r>
          </w:p>
        </w:tc>
        <w:tc>
          <w:p>
            <w:pPr>
              <w:pStyle w:val="Compact"/>
              <w:jc w:val="left"/>
            </w:pPr>
            <w:r>
              <w:t xml:space="preserve">Reproducible sweep; Pareto analysis; research report/paper-ready figures.</w:t>
            </w:r>
          </w:p>
        </w:tc>
      </w:tr>
    </w:tbl>
    <w:p>
      <w:pPr>
        <w:pStyle w:val="Heading3"/>
      </w:pPr>
      <w:bookmarkStart w:id="39" w:name="X117bad46ea1eca7a7b3f498700bc0ba4643bbe0"/>
      <w:r>
        <w:t xml:space="preserve">A2-P01 - Thiết kế và so sánh các kiến trúc bộ cộng số</w:t>
      </w:r>
      <w:bookmarkEnd w:id="39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Design and Comparison of Digital Adder Architectures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Ripple-carry / carry-lookahead / carry-select theo bit-width phù hợp.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Binary arithmetic + RTL.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RTL nhiều architecture; functional tests; synthesis comparison.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Thêm parallel-prefix nếu đủ năng lực.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Verilog/SystemVerilog; Python/MATLAB; FPGA toolchain; Yosys/ASIC flow khi mở rộng.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DSP hardware / datapath design; nền số học cho FPGA-ASIC.</w:t>
      </w:r>
    </w:p>
    <w:p>
      <w:pPr>
        <w:pStyle w:val="Heading3"/>
      </w:pPr>
      <w:bookmarkStart w:id="40" w:name="a2-p02---thiết-kế-multiplier-fixed-point"/>
      <w:r>
        <w:t xml:space="preserve">A2-P02 - Thiết kế multiplier fixed-point</w:t>
      </w:r>
      <w:bookmarkEnd w:id="40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Fixed-Point Multiplier Design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Signed fixed-point multiply với scaling và overflow handling.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Signed arithmetic; RTL.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Reference model; RTL; overflow/truncation tests; synthesis.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Rounding/saturation comparison.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Verilog/SystemVerilog; Python/MATLAB; FPGA toolchain; Yosys/ASIC flow khi mở rộng.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DSP hardware / datapath design; nền số học cho FPGA-ASIC.</w:t>
      </w:r>
    </w:p>
    <w:p>
      <w:pPr>
        <w:pStyle w:val="Heading3"/>
      </w:pPr>
      <w:bookmarkStart w:id="41" w:name="X45dc8ed2d076b994b97e35a45475ccc59d943b2"/>
      <w:r>
        <w:t xml:space="preserve">A2-P03 - Thiết kế Multiply-Accumulate datapath</w:t>
      </w:r>
      <w:bookmarkEnd w:id="41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Multiply-Accumulate Datapath Design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Multiplier -&gt; accumulator -&gt; registers/pipeline.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Multiplier + accumulator concepts.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MAC RTL; pipeline tests; resource/timing report.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Resource sharing vs parallel.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Verilog/SystemVerilog; Python/MATLAB; FPGA toolchain; Yosys/ASIC flow khi mở rộng.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DSP hardware / datapath design; nền số học cho FPGA-ASIC.</w:t>
      </w:r>
    </w:p>
    <w:p>
      <w:pPr>
        <w:pStyle w:val="Heading3"/>
      </w:pPr>
      <w:bookmarkStart w:id="42" w:name="a2-p04---thiết-kế-bộ-lọc-fir-bằng-rtl"/>
      <w:r>
        <w:t xml:space="preserve">A2-P04 - Thiết kế bộ lọc FIR bằng RTL</w:t>
      </w:r>
      <w:bookmarkEnd w:id="42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RTL Design of an FIR Filter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Delay line + coefficients + multiply/add.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DSP cơ bản; RTL.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Floating reference; RTL; fixed-point test; waveform.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Direct vs transposed architecture.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Verilog/SystemVerilog; Python/MATLAB; FPGA toolchain; Yosys/ASIC flow khi mở rộng.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DSP hardware / datapath design; nền số học cho FPGA-ASIC.</w:t>
      </w:r>
    </w:p>
    <w:p>
      <w:pPr>
        <w:pStyle w:val="Heading3"/>
      </w:pPr>
      <w:bookmarkStart w:id="43" w:name="Xddb99233ee71a1a15f26dbde648a4ee76c5032d"/>
      <w:r>
        <w:t xml:space="preserve">A2-I01 - Thiết kế và triển khai datapath DSP fixed-point trên FPGA</w:t>
      </w:r>
      <w:bookmarkEnd w:id="43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Fixed-Point DSP Datapath Design and FPGA Implementation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Một datapath DSP hoàn chỉnh và co-verification.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A2-P hoặc tương đương; FPGA cơ bản.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A2-P*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Golden model; RTL; FPGA synthesis; resource/Fmax/latency; report.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Bit-width sweep.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Verilog/SystemVerilog; Python/MATLAB; FPGA toolchain; Yosys/ASIC flow khi mở rộng.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DSP hardware / datapath design; nền số học cho FPGA-ASIC.</w:t>
      </w:r>
    </w:p>
    <w:p>
      <w:pPr>
        <w:pStyle w:val="Heading3"/>
      </w:pPr>
      <w:bookmarkStart w:id="44" w:name="X94d1639be0b825647fd72b43c1e86abce253435"/>
      <w:r>
        <w:t xml:space="preserve">A2-T01 - Thiết kế bộ lọc FIR fixed-point trên FPGA và khảo sát ASIC</w:t>
      </w:r>
      <w:bookmarkEnd w:id="44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Fixed-Point FIR Filter Design on FPGA with ASIC Implementation Analysis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Floating -&gt; fixed -&gt; RTL -&gt; FPGA -&gt; ASIC feasibility.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DSP + RTL + FPGA; Python/MATLAB.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A2-P04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Reference; quantization; RTL; FPGA results; ASIC synthesis/physical evidence phù hợp; analysis.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Golden model + test vectors; Fixed-point error analysis; RTL + testbench; FPGA resource/Fmax/latency; ASIC area/timing estimate; Bảng trade-off accuracy - hardware cost.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Architecture comparison hoặc coefficient quantization study.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MATLAB/Python, Verilog, FPGA toolchain, Yosys/LibreLane tùy phạm vi.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DSP hardware / datapath design; nền số học cho FPGA-ASIC.</w:t>
      </w:r>
    </w:p>
    <w:p>
      <w:pPr>
        <w:pStyle w:val="Heading3"/>
      </w:pPr>
      <w:bookmarkStart w:id="45" w:name="X0e6938ca82ca427e128fb04a0337405cabcb41f"/>
      <w:r>
        <w:t xml:space="preserve">A2-T02 - Thiết kế và tối ưu MAC datapath cho FPGA/ASIC</w:t>
      </w:r>
      <w:bookmarkEnd w:id="45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Design and Optimization of a Fixed-Point MAC Datapath for FPGA/ASIC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Bit width + pipeline + rounding/saturation + resource sharing.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RTL; fixed-point; synthesis.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A2-P03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Multiple configurations; PPA/resource/timing; accuracy; report.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Golden model; Parameterized RTL MAC; Verification vectors; PPA/Fmax/latency table; Numerical error analysis.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Pareto/design-space analysis.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Python/MATLAB, Verilog, FPGA tool, synthesis/STA.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DSP hardware / datapath design; nền số học cho FPGA-ASIC.</w:t>
      </w:r>
    </w:p>
    <w:p>
      <w:pPr>
        <w:pStyle w:val="Heading3"/>
      </w:pPr>
      <w:bookmarkStart w:id="46" w:name="X4a0ba562524523c892e94abbf14e1e5398f9fd1"/>
      <w:r>
        <w:t xml:space="preserve">A2-T03 - Thiết kế và đánh giá PPA của các kiến trúc bộ cộng số học</w:t>
      </w:r>
      <w:bookmarkEnd w:id="46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Design and PPA Evaluation of Digital Adder Architectures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Triển khai và so sánh các kiến trúc adder theo delay/area trên nhiều bit-width trong cùng điều kiện synthesis/implementation.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Logic tổ hợp; binary arithmetic; RTL; synthesis/STA cơ bản.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A2-P01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RTL các kiến trúc RCA/CLA/carry-select (tùy chọn parallel-prefix); functional-equivalence tests; synthesis/STA cùng constraint; phân tích logic depth/carry propagation; bảng PPA theo bit-width 8/16/32/64.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RTL các adder; Common testbench; Timing/area table theo bit-width; Critical path analysis; Design recommendation.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Thêm parallel-prefix (Kogge-Stone/Brent-Kung) hoặc Pareto analysis theo bit-width.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Verilog, simulator, Yosys/synthesis, OpenSTA/ASIC flow.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DSP hardware / datapath design; nền số học cho FPGA-ASIC.</w:t>
      </w:r>
    </w:p>
    <w:p>
      <w:pPr>
        <w:pStyle w:val="Heading3"/>
      </w:pPr>
      <w:bookmarkStart w:id="47" w:name="X619341cedd99026e22126955fcc3a45ffe3bc94"/>
      <w:r>
        <w:t xml:space="preserve">A2-R01 - Hardware design-space exploration cho fixed-point datapath</w:t>
      </w:r>
      <w:bookmarkEnd w:id="47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Hardware Design-Space Exploration for Fixed-Point Datapaths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Quantify accuracy-area-timing-throughput trade-off across architecture/precision.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A2-T-level baseline; scripting; controlled experiments.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A2-T*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Reproducible sweep; Pareto analysis; research report/paper-ready figures.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Optimization/search method nếu baseline sweep đã chắc.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Verilog/SystemVerilog; Python/MATLAB; FPGA toolchain; Yosys/ASIC flow khi mở rộng.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DSP hardware / datapath design; nền số học cho FPGA-ASIC.</w:t>
      </w:r>
    </w:p>
    <w:p>
      <w:pPr>
        <w:pStyle w:val="Heading2"/>
      </w:pPr>
      <w:bookmarkStart w:id="48" w:name="a3---fpga-system-design"/>
      <w:r>
        <w:t xml:space="preserve">A3 - FPGA System Design</w:t>
      </w:r>
      <w:bookmarkEnd w:id="48"/>
    </w:p>
    <w:p>
      <w:pPr>
        <w:pStyle w:val="FirstParagraph"/>
      </w:pPr>
      <w:r>
        <w:rPr>
          <w:b/>
        </w:rPr>
        <w:t xml:space="preserve">Mục tiêu:</w:t>
      </w:r>
      <w:r>
        <w:t xml:space="preserve"> </w:t>
      </w:r>
      <w:r>
        <w:t xml:space="preserve">Đưa RTL lên phần cứng lập trình được, tích hợp nhiều IP/peripheral và đánh giá bằng tài nguyên, Fmax, latency, throughput.</w:t>
      </w:r>
    </w:p>
    <w:p>
      <w:pPr>
        <w:pStyle w:val="BodyText"/>
      </w:pPr>
      <w:r>
        <w:rPr>
          <w:b/>
        </w:rPr>
        <w:t xml:space="preserve">Điều kiện nền:</w:t>
      </w:r>
      <w:r>
        <w:t xml:space="preserve"> </w:t>
      </w:r>
      <w:r>
        <w:t xml:space="preserve">RTL + simulation; biết đọc datasheet board; debugging waveform và hardware.</w:t>
      </w:r>
    </w:p>
    <w:p>
      <w:pPr>
        <w:pStyle w:val="BodyText"/>
      </w:pPr>
      <w:r>
        <w:rPr>
          <w:b/>
        </w:rPr>
        <w:t xml:space="preserve">Công cụ gợi ý:</w:t>
      </w:r>
      <w:r>
        <w:t xml:space="preserve"> </w:t>
      </w:r>
      <w:r>
        <w:t xml:space="preserve">FPGA vendor tools; Verilog/SystemVerilog; ModelSim/Questa/Icarus/Verilator tùy nền tảng; logic analyzer khi có.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A3-P01</w:t>
            </w:r>
          </w:p>
        </w:tc>
        <w:tc>
          <w:p>
            <w:pPr>
              <w:pStyle w:val="Compact"/>
              <w:jc w:val="left"/>
            </w:pPr>
            <w:r>
              <w:t xml:space="preserve">Triển khai một Digital IP trên FPGA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L1 - Beginner Engineer</w:t>
            </w:r>
          </w:p>
        </w:tc>
        <w:tc>
          <w:p>
            <w:pPr>
              <w:pStyle w:val="Compact"/>
              <w:jc w:val="left"/>
            </w:pPr>
            <w:r>
              <w:t xml:space="preserve">RTL + simulation.</w:t>
            </w:r>
          </w:p>
        </w:tc>
        <w:tc>
          <w:p>
            <w:pPr>
              <w:pStyle w:val="Compact"/>
              <w:jc w:val="left"/>
            </w:pPr>
            <w:r>
              <w:t xml:space="preserve">Bitstream/project; hardware demo; resource/Fmax; README.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A3-P02</w:t>
            </w:r>
          </w:p>
        </w:tc>
        <w:tc>
          <w:p>
            <w:pPr>
              <w:pStyle w:val="Compact"/>
              <w:jc w:val="left"/>
            </w:pPr>
            <w:r>
              <w:t xml:space="preserve">FPGA interfacing với peripheral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L1 - Beginner Engineer</w:t>
            </w:r>
          </w:p>
        </w:tc>
        <w:tc>
          <w:p>
            <w:pPr>
              <w:pStyle w:val="Compact"/>
              <w:jc w:val="left"/>
            </w:pPr>
            <w:r>
              <w:t xml:space="preserve">RTL; basic protocol.</w:t>
            </w:r>
          </w:p>
        </w:tc>
        <w:tc>
          <w:p>
            <w:pPr>
              <w:pStyle w:val="Compact"/>
              <w:jc w:val="left"/>
            </w:pPr>
            <w:r>
              <w:t xml:space="preserve">Interface RTL; board demo; tests; documentation.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A3-P03</w:t>
            </w:r>
          </w:p>
        </w:tc>
        <w:tc>
          <w:p>
            <w:pPr>
              <w:pStyle w:val="Compact"/>
              <w:jc w:val="left"/>
            </w:pPr>
            <w:r>
              <w:t xml:space="preserve">Hệ thống xử lý tín hiệu số trên FPGA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p>
            <w:pPr>
              <w:pStyle w:val="Compact"/>
              <w:jc w:val="left"/>
            </w:pPr>
            <w:r>
              <w:t xml:space="preserve">A2 basics + FPGA.</w:t>
            </w:r>
          </w:p>
        </w:tc>
        <w:tc>
          <w:p>
            <w:pPr>
              <w:pStyle w:val="Compact"/>
              <w:jc w:val="left"/>
            </w:pPr>
            <w:r>
              <w:t xml:space="preserve">Working DSP pipeline; resource/timing; hardware test.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A3-I01</w:t>
            </w:r>
          </w:p>
        </w:tc>
        <w:tc>
          <w:p>
            <w:pPr>
              <w:pStyle w:val="Compact"/>
              <w:jc w:val="left"/>
            </w:pPr>
            <w:r>
              <w:t xml:space="preserve">Xây dựng hệ thống FPGA tích hợp nhiều IP</w:t>
            </w:r>
          </w:p>
        </w:tc>
        <w:tc>
          <w:p>
            <w:pPr>
              <w:pStyle w:val="Compact"/>
              <w:jc w:val="left"/>
            </w:pPr>
            <w:r>
              <w:t xml:space="preserve">Thực tập</w:t>
            </w:r>
          </w:p>
        </w:tc>
        <w:tc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p>
            <w:pPr>
              <w:pStyle w:val="Compact"/>
              <w:jc w:val="left"/>
            </w:pPr>
            <w:r>
              <w:t xml:space="preserve">A1 + basic FPGA.</w:t>
            </w:r>
          </w:p>
        </w:tc>
        <w:tc>
          <w:p>
            <w:pPr>
              <w:pStyle w:val="Compact"/>
              <w:jc w:val="left"/>
            </w:pPr>
            <w:r>
              <w:t xml:space="preserve">Integrated system; interface tests; demo; documentation.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A3-T01</w:t>
            </w:r>
          </w:p>
        </w:tc>
        <w:tc>
          <w:p>
            <w:pPr>
              <w:pStyle w:val="Compact"/>
              <w:jc w:val="left"/>
            </w:pPr>
            <w:r>
              <w:t xml:space="preserve">Thiết kế hệ thống xử lý dữ liệu số pipelined trên FPGA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p>
            <w:pPr>
              <w:pStyle w:val="Compact"/>
              <w:jc w:val="left"/>
            </w:pPr>
            <w:r>
              <w:t xml:space="preserve">Strong RTL + FPGA + measurement discipline.</w:t>
            </w:r>
          </w:p>
        </w:tc>
        <w:tc>
          <w:p>
            <w:pPr>
              <w:pStyle w:val="Compact"/>
              <w:jc w:val="left"/>
            </w:pPr>
            <w:r>
              <w:t xml:space="preserve">Architecture; RTL; verification; FPGA; LUT/FF/DSP/Fmax/latency/throughput analysis.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A3-T02</w:t>
            </w:r>
          </w:p>
        </w:tc>
        <w:tc>
          <w:p>
            <w:pPr>
              <w:pStyle w:val="Compact"/>
              <w:jc w:val="left"/>
            </w:pPr>
            <w:r>
              <w:t xml:space="preserve">Hardware/software co-verification cho hệ thống FPGA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p>
            <w:pPr>
              <w:pStyle w:val="Compact"/>
              <w:jc w:val="left"/>
            </w:pPr>
            <w:r>
              <w:t xml:space="preserve">Python/MATLAB + RTL + FPGA.</w:t>
            </w:r>
          </w:p>
        </w:tc>
        <w:tc>
          <w:p>
            <w:pPr>
              <w:pStyle w:val="Compact"/>
              <w:jc w:val="left"/>
            </w:pPr>
            <w:r>
              <w:t xml:space="preserve">Golden model; vector generation; RTL/FPGA agreement; automated comparison; report.</w:t>
            </w:r>
          </w:p>
        </w:tc>
      </w:tr>
    </w:tbl>
    <w:p>
      <w:pPr>
        <w:pStyle w:val="Heading3"/>
      </w:pPr>
      <w:bookmarkStart w:id="49" w:name="X6606e982f6c3a48eb35d178fcc889680e3997ed"/>
      <w:r>
        <w:t xml:space="preserve">A3-P01 - Triển khai một Digital IP trên FPGA</w:t>
      </w:r>
      <w:bookmarkEnd w:id="49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FPGA Implementation of a Digital IP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Take a verified IP to FPGA and test physical I/O.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RTL + simulation.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A1-P*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Bitstream/project; hardware demo; resource/Fmax; README.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Add self-test or measurement.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FPGA vendor tools; Verilog/SystemVerilog; ModelSim/Questa/Icarus/Verilator tùy nền tảng; logic analyzer khi có.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FPGA system engineer.</w:t>
      </w:r>
    </w:p>
    <w:p>
      <w:pPr>
        <w:pStyle w:val="Heading3"/>
      </w:pPr>
      <w:bookmarkStart w:id="50" w:name="a3-p02---fpga-interfacing-với-peripheral"/>
      <w:r>
        <w:t xml:space="preserve">A3-P02 - FPGA interfacing với peripheral</w:t>
      </w:r>
      <w:bookmarkEnd w:id="50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FPGA Interfacing with a Peripheral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UART/SPI/ADC/sensor/7-segment interface.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RTL; basic protocol.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A1-P*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Interface RTL; board demo; tests; documentation.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Higher-rate mode or error handling.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FPGA vendor tools; Verilog/SystemVerilog; ModelSim/Questa/Icarus/Verilator tùy nền tảng; logic analyzer khi có.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FPGA system engineer.</w:t>
      </w:r>
    </w:p>
    <w:p>
      <w:pPr>
        <w:pStyle w:val="Heading3"/>
      </w:pPr>
      <w:bookmarkStart w:id="51" w:name="X994e3d9baa465acbb6cef369886da9f240fc9d9"/>
      <w:r>
        <w:t xml:space="preserve">A3-P03 - Hệ thống xử lý tín hiệu số trên FPGA</w:t>
      </w:r>
      <w:bookmarkEnd w:id="51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FPGA-Based Digital Signal Processing System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FIR/moving average/simple convolution.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A2 basics + FPGA.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A2-P*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Working DSP pipeline; resource/timing; hardware test.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Streaming/pipelining optimization.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FPGA vendor tools; Verilog/SystemVerilog; ModelSim/Questa/Icarus/Verilator tùy nền tảng; logic analyzer khi có.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FPGA system engineer.</w:t>
      </w:r>
    </w:p>
    <w:p>
      <w:pPr>
        <w:pStyle w:val="Heading3"/>
      </w:pPr>
      <w:bookmarkStart w:id="52" w:name="X565a7abbc722bc3c7344c5e942c74bc83962d6c"/>
      <w:r>
        <w:t xml:space="preserve">A3-I01 - Xây dựng hệ thống FPGA tích hợp nhiều IP</w:t>
      </w:r>
      <w:bookmarkEnd w:id="52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Integration of Multiple IP Cores on FPGA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UART -&gt; FIFO -&gt; processing core -&gt; output, hoặc hệ tương đương.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A1 + basic FPGA.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A1-P*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Integrated system; interface tests; demo; documentation.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Add monitoring or CI.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FPGA vendor tools; Verilog/SystemVerilog; ModelSim/Questa/Icarus/Verilator tùy nền tảng; logic analyzer khi có.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FPGA system engineer.</w:t>
      </w:r>
    </w:p>
    <w:p>
      <w:pPr>
        <w:pStyle w:val="Heading3"/>
      </w:pPr>
      <w:bookmarkStart w:id="53" w:name="X7083e646e332f4367a3021b52462878e101e8d5"/>
      <w:r>
        <w:t xml:space="preserve">A3-T01 - Thiết kế hệ thống xử lý dữ liệu số pipelined trên FPGA</w:t>
      </w:r>
      <w:bookmarkEnd w:id="53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Design of a Pipelined Digital Processing System on FPGA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Optimize pipeline and explain performance trade-offs.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Strong RTL + FPGA + measurement discipline.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A3-P*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Architecture; RTL; verification; FPGA; LUT/FF/DSP/Fmax/latency/throughput analysis.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Reference model; 2+ pipeline configurations; RTL + verification; Fmax/resource/latency/throughput table; Kết luận về pipeline trade-off.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Compare two pipeline depths/architectures.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Python/MATLAB, Verilog, simulator, FPGA tool.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FPGA system engineer.</w:t>
      </w:r>
    </w:p>
    <w:p>
      <w:pPr>
        <w:pStyle w:val="Heading3"/>
      </w:pPr>
      <w:bookmarkStart w:id="54" w:name="X99f676d6d4155b416636f9f119890c780995d38"/>
      <w:r>
        <w:t xml:space="preserve">A3-T02 - Hardware/software co-verification cho hệ thống FPGA</w:t>
      </w:r>
      <w:bookmarkEnd w:id="54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Hardware/Software Co-Verification for an FPGA System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Build repeatable software-vs-hardware validation.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Python/MATLAB + RTL + FPGA.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A3-P*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Golden model; vector generation; RTL/FPGA agreement; automated comparison; report.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Golden model + sinh vector tự động + so khớp RTL/FPGA tự động trên tối thiểu một IP, kèm báo cáo mismatch tái lập được.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Regression automation.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FPGA vendor tools; Verilog/SystemVerilog; ModelSim/Questa/Icarus/Verilator tùy nền tảng; logic analyzer khi có.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FPGA system engineer.</w:t>
      </w:r>
    </w:p>
    <w:p>
      <w:pPr>
        <w:pStyle w:val="Heading2"/>
      </w:pPr>
      <w:bookmarkStart w:id="55" w:name="a4---asic-design-physical-implementation"/>
      <w:r>
        <w:t xml:space="preserve">A4 - ASIC Design &amp; Physical Implementation</w:t>
      </w:r>
      <w:bookmarkEnd w:id="55"/>
    </w:p>
    <w:p>
      <w:pPr>
        <w:pStyle w:val="FirstParagraph"/>
      </w:pPr>
      <w:r>
        <w:rPr>
          <w:b/>
        </w:rPr>
        <w:t xml:space="preserve">Mục tiêu:</w:t>
      </w:r>
      <w:r>
        <w:t xml:space="preserve"> </w:t>
      </w:r>
      <w:r>
        <w:t xml:space="preserve">Đi từ RTL qua synthesis, STA và physical implementation để hiểu RTL trở thành phần cứng silicon như thế nào.</w:t>
      </w:r>
    </w:p>
    <w:p>
      <w:pPr>
        <w:pStyle w:val="BodyText"/>
      </w:pPr>
      <w:r>
        <w:rPr>
          <w:b/>
        </w:rPr>
        <w:t xml:space="preserve">Điều kiện nền:</w:t>
      </w:r>
      <w:r>
        <w:t xml:space="preserve"> </w:t>
      </w:r>
      <w:r>
        <w:t xml:space="preserve">RTL vững; simulation; Linux/WSL; synthesis awareness.</w:t>
      </w:r>
    </w:p>
    <w:p>
      <w:pPr>
        <w:pStyle w:val="BodyText"/>
      </w:pPr>
      <w:r>
        <w:rPr>
          <w:b/>
        </w:rPr>
        <w:t xml:space="preserve">Công cụ gợi ý:</w:t>
      </w:r>
      <w:r>
        <w:t xml:space="preserve"> </w:t>
      </w:r>
      <w:r>
        <w:t xml:space="preserve">WSL/Linux; Yosys; LibreLane/OpenROAD; KLayout; PDK phù hợp (ví dụ Sky130 khi dùng open-source flow).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A4-P01</w:t>
            </w:r>
          </w:p>
        </w:tc>
        <w:tc>
          <w:p>
            <w:pPr>
              <w:pStyle w:val="Compact"/>
              <w:jc w:val="left"/>
            </w:pPr>
            <w:r>
              <w:t xml:space="preserve">Làm quen RTL-to-Gates bằng Yosys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L1 - Beginner Engineer</w:t>
            </w:r>
          </w:p>
        </w:tc>
        <w:tc>
          <w:p>
            <w:pPr>
              <w:pStyle w:val="Compact"/>
              <w:jc w:val="left"/>
            </w:pPr>
            <w:r>
              <w:t xml:space="preserve">RTL cơ bản; Linux cơ bản.</w:t>
            </w:r>
          </w:p>
        </w:tc>
        <w:tc>
          <w:p>
            <w:pPr>
              <w:pStyle w:val="Compact"/>
              <w:jc w:val="left"/>
            </w:pPr>
            <w:r>
              <w:t xml:space="preserve">RTL; synthesis script; netlist/report; explanation.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A4-P02</w:t>
            </w:r>
          </w:p>
        </w:tc>
        <w:tc>
          <w:p>
            <w:pPr>
              <w:pStyle w:val="Compact"/>
              <w:jc w:val="left"/>
            </w:pPr>
            <w:r>
              <w:t xml:space="preserve">Khảo sát ảnh hưởng của RTL coding style tới synthesis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p>
            <w:pPr>
              <w:pStyle w:val="Compact"/>
              <w:jc w:val="left"/>
            </w:pPr>
            <w:r>
              <w:t xml:space="preserve">RTL + Yosys basics.</w:t>
            </w:r>
          </w:p>
        </w:tc>
        <w:tc>
          <w:p>
            <w:pPr>
              <w:pStyle w:val="Compact"/>
              <w:jc w:val="left"/>
            </w:pPr>
            <w:r>
              <w:t xml:space="preserve">Equivalent RTL variants; synthesis evidence; comparison.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A4-I01</w:t>
            </w:r>
          </w:p>
        </w:tc>
        <w:tc>
          <w:p>
            <w:pPr>
              <w:pStyle w:val="Compact"/>
              <w:jc w:val="left"/>
            </w:pPr>
            <w:r>
              <w:t xml:space="preserve">Xây dựng môi trường RTL-to-GDSII mã nguồn mở</w:t>
            </w:r>
          </w:p>
        </w:tc>
        <w:tc>
          <w:p>
            <w:pPr>
              <w:pStyle w:val="Compact"/>
              <w:jc w:val="left"/>
            </w:pPr>
            <w:r>
              <w:t xml:space="preserve">Thực tập</w:t>
            </w:r>
          </w:p>
        </w:tc>
        <w:tc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p>
            <w:pPr>
              <w:pStyle w:val="Compact"/>
              <w:jc w:val="left"/>
            </w:pPr>
            <w:r>
              <w:t xml:space="preserve">Linux/WSL; Git; RTL basics.</w:t>
            </w:r>
          </w:p>
        </w:tc>
        <w:tc>
          <w:p>
            <w:pPr>
              <w:pStyle w:val="Compact"/>
              <w:jc w:val="left"/>
            </w:pPr>
            <w:r>
              <w:t xml:space="preserve">Reproducible setup; sample designs; documented commands; troubleshooting notes.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A4-T01</w:t>
            </w:r>
          </w:p>
        </w:tc>
        <w:tc>
          <w:p>
            <w:pPr>
              <w:pStyle w:val="Compact"/>
              <w:jc w:val="left"/>
            </w:pPr>
            <w:r>
              <w:t xml:space="preserve">Thiết kế một Digital IP từ RTL đến GDSII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p>
            <w:pPr>
              <w:pStyle w:val="Compact"/>
              <w:jc w:val="left"/>
            </w:pPr>
            <w:r>
              <w:t xml:space="preserve">Verified RTL + Linux + synthesis basics.</w:t>
            </w:r>
          </w:p>
        </w:tc>
        <w:tc>
          <w:p>
            <w:pPr>
              <w:pStyle w:val="Compact"/>
              <w:jc w:val="left"/>
            </w:pPr>
            <w:r>
              <w:t xml:space="preserve">Spec; RTL; testbench; synthesis; STA; physical implementation; DRC/LVS evidence; GDSII; PPA report.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A4-T02</w:t>
            </w:r>
          </w:p>
        </w:tc>
        <w:tc>
          <w:p>
            <w:pPr>
              <w:pStyle w:val="Compact"/>
              <w:jc w:val="left"/>
            </w:pPr>
            <w:r>
              <w:t xml:space="preserve">Khảo sát ảnh hưởng kiến trúc RTL đến PPA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L3 - Research-Ready Undergraduate</w:t>
            </w:r>
          </w:p>
        </w:tc>
        <w:tc>
          <w:p>
            <w:pPr>
              <w:pStyle w:val="Compact"/>
              <w:jc w:val="left"/>
            </w:pPr>
            <w:r>
              <w:t xml:space="preserve">A4-T01-level flow on at least one design.</w:t>
            </w:r>
          </w:p>
        </w:tc>
        <w:tc>
          <w:p>
            <w:pPr>
              <w:pStyle w:val="Compact"/>
              <w:jc w:val="left"/>
            </w:pPr>
            <w:r>
              <w:t xml:space="preserve">2+ functionally equivalent architectures; controlled PPA comparison; analysis.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A4-R01</w:t>
            </w:r>
          </w:p>
        </w:tc>
        <w:tc>
          <w:p>
            <w:pPr>
              <w:pStyle w:val="Compact"/>
              <w:jc w:val="left"/>
            </w:pPr>
            <w:r>
              <w:t xml:space="preserve">Design-space exploration cho một Digital IP</w:t>
            </w:r>
          </w:p>
        </w:tc>
        <w:tc>
          <w:p>
            <w:pPr>
              <w:pStyle w:val="Compact"/>
              <w:jc w:val="left"/>
            </w:pPr>
            <w:r>
              <w:t xml:space="preserve">Nghiên cứu khoa học</w:t>
            </w:r>
          </w:p>
        </w:tc>
        <w:tc>
          <w:p>
            <w:pPr>
              <w:pStyle w:val="Compact"/>
              <w:jc w:val="left"/>
            </w:pPr>
            <w:r>
              <w:t xml:space="preserve">L4 - Undergraduate Researcher</w:t>
            </w:r>
          </w:p>
        </w:tc>
        <w:tc>
          <w:p>
            <w:pPr>
              <w:pStyle w:val="Compact"/>
              <w:jc w:val="left"/>
            </w:pPr>
            <w:r>
              <w:t xml:space="preserve">Reproducible ASIC flow + scripting + research readiness.</w:t>
            </w:r>
          </w:p>
        </w:tc>
        <w:tc>
          <w:p>
            <w:pPr>
              <w:pStyle w:val="Compact"/>
              <w:jc w:val="left"/>
            </w:pPr>
            <w:r>
              <w:t xml:space="preserve">Automated experiments; statistical/controlled analysis; research report.</w:t>
            </w:r>
          </w:p>
        </w:tc>
      </w:tr>
    </w:tbl>
    <w:p>
      <w:pPr>
        <w:pStyle w:val="Heading3"/>
      </w:pPr>
      <w:bookmarkStart w:id="56" w:name="X647c3cf2bfcceafbdaebdfe89c1913e1143a856"/>
      <w:r>
        <w:t xml:space="preserve">A4-P01 - Làm quen RTL-to-Gates bằng Yosys</w:t>
      </w:r>
      <w:bookmarkEnd w:id="56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RTL-to-Gates Exploration with Yosys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Observe how RTL becomes logic cells/netlist.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RTL cơ bản; Linux cơ bản.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RTL; synthesis script; netlist/report; explanation.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Coding-style comparison.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WSL/Linux; Yosys; LibreLane/OpenROAD; KLayout; PDK phù hợp (ví dụ Sky130 khi dùng open-source flow).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ASIC physical design; RTL-to-GDSII engineer.</w:t>
      </w:r>
    </w:p>
    <w:p>
      <w:pPr>
        <w:pStyle w:val="Heading3"/>
      </w:pPr>
      <w:bookmarkStart w:id="57" w:name="Xf63651462de75ac5265e615d1b4f19058536a25"/>
      <w:r>
        <w:t xml:space="preserve">A4-P02 - Khảo sát ảnh hưởng của RTL coding style tới synthesis</w:t>
      </w:r>
      <w:bookmarkEnd w:id="57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Effect of RTL Coding Style on Synthesis Results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Control one variable at a time and compare mapping/timing/area proxy.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RTL + Yosys basics.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A4-P01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Equivalent RTL variants; synthesis evidence; comparison.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Add STA/technology mapping.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WSL/Linux; Yosys; LibreLane/OpenROAD; KLayout; PDK phù hợp (ví dụ Sky130 khi dùng open-source flow).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ASIC physical design; RTL-to-GDSII engineer.</w:t>
      </w:r>
    </w:p>
    <w:p>
      <w:pPr>
        <w:pStyle w:val="Heading3"/>
      </w:pPr>
      <w:bookmarkStart w:id="58" w:name="Xe59e5c26a5caf0d25c96753a692e72b8e2d9dc0"/>
      <w:r>
        <w:t xml:space="preserve">A4-I01 - Xây dựng môi trường RTL-to-GDSII mã nguồn mở</w:t>
      </w:r>
      <w:bookmarkEnd w:id="58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Build an Open-Source RTL-to-GDSII Environment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WSL/Linux -&gt; Nix/managed environment -&gt; LibreLane/OpenROAD -&gt; KLayout.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Linux/WSL; Git; RTL basics.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Reproducible setup; sample designs; documented commands; troubleshooting notes.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CI smoke test; version pinning.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WSL/Linux; Yosys; LibreLane/OpenROAD; KLayout; PDK phù hợp (ví dụ Sky130 khi dùng open-source flow).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ASIC physical design; RTL-to-GDSII engineer.</w:t>
      </w:r>
    </w:p>
    <w:p>
      <w:pPr>
        <w:pStyle w:val="Heading3"/>
      </w:pPr>
      <w:bookmarkStart w:id="59" w:name="X8eedd88bb0c808821910253d75d9febc896b437"/>
      <w:r>
        <w:t xml:space="preserve">A4-T01 - Thiết kế một Digital IP từ RTL đến GDSII</w:t>
      </w:r>
      <w:bookmarkEnd w:id="59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Design and Evaluation of a Digital IP from RTL to GDSII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End-to-end digital ASIC flow on a manageable IP.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Verified RTL + Linux + synthesis basics.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A4-P01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Spec; RTL; testbench; synthesis; STA; physical implementation; DRC/LVS evidence; GDSII; PPA report.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Specification + block diagram; RTL + testbench + regression; Waveform/log verification; Synthesis/STA/PPA report; Layout/GDSII hoặc physical implementation report; Repository có README và hướng dẫn tái lập.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Compare constraints or architectures only after baseline sign-off.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Verilog/SystemVerilog, Icarus/Verilator, GTKWave, Yosys, LibreLane/OpenROAD, KLayout, Git.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ASIC physical design; RTL-to-GDSII engineer.</w:t>
      </w:r>
    </w:p>
    <w:p>
      <w:pPr>
        <w:pStyle w:val="Heading3"/>
      </w:pPr>
      <w:bookmarkStart w:id="60" w:name="X3f14f0acb98b31e5acb1474f13fd3b5488780f2"/>
      <w:r>
        <w:t xml:space="preserve">A4-T02 - Khảo sát ảnh hưởng kiến trúc RTL đến PPA</w:t>
      </w:r>
      <w:bookmarkEnd w:id="60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RTL Architecture Exploration for PPA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Measure power/performance/area proxies and explain architectural causes.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A4-T01-level flow on at least one design.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A4-T01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2+ functionally equivalent architectures; controlled PPA comparison; analysis.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Hai hoặc nhiều RTL architecture; Testbench dùng chung; Bảng PPA + latency/throughput; Giải thích nguyên nhân vật lý/kiến trúc của khác biệt; Khuyến nghị architecture theo mục tiêu thiết kế.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Pareto optimization.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Verilog/SystemVerilog, simulator, Yosys/EDA synthesis, OpenSTA/ASIC flow, Python/Excel để phân tích.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ASIC physical design; RTL-to-GDSII engineer.</w:t>
      </w:r>
    </w:p>
    <w:p>
      <w:pPr>
        <w:pStyle w:val="Heading3"/>
      </w:pPr>
      <w:bookmarkStart w:id="61" w:name="X27b3b6dff51de95f468d4b89b24e8fed01347f2"/>
      <w:r>
        <w:t xml:space="preserve">A4-R01 - Design-space exploration cho một Digital IP</w:t>
      </w:r>
      <w:bookmarkEnd w:id="61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Design-Space Exploration for a Digital IP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Search architecture/constraint space for PPA trade-offs.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Reproducible ASIC flow + scripting + research readiness.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A4-T01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Automated experiments; statistical/controlled analysis; research report.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Optimization algorithm if justified.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WSL/Linux; Yosys; LibreLane/OpenROAD; KLayout; PDK phù hợp (ví dụ Sky130 khi dùng open-source flow).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ASIC physical design; RTL-to-GDSII engineer.</w:t>
      </w:r>
    </w:p>
    <w:p>
      <w:pPr>
        <w:pStyle w:val="Heading2"/>
      </w:pPr>
      <w:bookmarkStart w:id="62" w:name="Xd82dee846f077e80d9f8273dbc7f4ade1efada1"/>
      <w:r>
        <w:t xml:space="preserve">A5 - Verification, EDA &amp; Reproducible Hardware Development</w:t>
      </w:r>
      <w:bookmarkEnd w:id="62"/>
    </w:p>
    <w:p>
      <w:pPr>
        <w:pStyle w:val="FirstParagraph"/>
      </w:pPr>
      <w:r>
        <w:rPr>
          <w:b/>
        </w:rPr>
        <w:t xml:space="preserve">Mục tiêu:</w:t>
      </w:r>
      <w:r>
        <w:t xml:space="preserve"> </w:t>
      </w:r>
      <w:r>
        <w:t xml:space="preserve">Xây dựng tư duy verification, regression, Git/CI và môi trường EDA tái lập để dự án có thể duy trì qua nhiều cohort.</w:t>
      </w:r>
    </w:p>
    <w:p>
      <w:pPr>
        <w:pStyle w:val="BodyText"/>
      </w:pPr>
      <w:r>
        <w:rPr>
          <w:b/>
        </w:rPr>
        <w:t xml:space="preserve">Điều kiện nền:</w:t>
      </w:r>
      <w:r>
        <w:t xml:space="preserve"> </w:t>
      </w:r>
      <w:r>
        <w:t xml:space="preserve">RTL; Linux; Git; scripting cơ bản; tư duy kiểm thử.</w:t>
      </w:r>
    </w:p>
    <w:p>
      <w:pPr>
        <w:pStyle w:val="BodyText"/>
      </w:pPr>
      <w:r>
        <w:rPr>
          <w:b/>
        </w:rPr>
        <w:t xml:space="preserve">Công cụ gợi ý:</w:t>
      </w:r>
      <w:r>
        <w:t xml:space="preserve"> </w:t>
      </w:r>
      <w:r>
        <w:t xml:space="preserve">Git/GitHub; shell/Python; Icarus/Verilator; Yosys; LibreLane/Nix; CI phù hợp.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A5-P01</w:t>
            </w:r>
          </w:p>
        </w:tc>
        <w:tc>
          <w:p>
            <w:pPr>
              <w:pStyle w:val="Compact"/>
              <w:jc w:val="left"/>
            </w:pPr>
            <w:r>
              <w:t xml:space="preserve">Xây dựng testbench có hệ thống cho một RTL module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L1 - Beginner Engineer</w:t>
            </w:r>
          </w:p>
        </w:tc>
        <w:tc>
          <w:p>
            <w:pPr>
              <w:pStyle w:val="Compact"/>
              <w:jc w:val="left"/>
            </w:pPr>
            <w:r>
              <w:t xml:space="preserve">RTL + simulation.</w:t>
            </w:r>
          </w:p>
        </w:tc>
        <w:tc>
          <w:p>
            <w:pPr>
              <w:pStyle w:val="Compact"/>
              <w:jc w:val="left"/>
            </w:pPr>
            <w:r>
              <w:t xml:space="preserve">Test plan; testbench; pass/fail evidence; bug log.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A5-P02</w:t>
            </w:r>
          </w:p>
        </w:tc>
        <w:tc>
          <w:p>
            <w:pPr>
              <w:pStyle w:val="Compact"/>
              <w:jc w:val="left"/>
            </w:pPr>
            <w:r>
              <w:t xml:space="preserve">Regression testing cho Digital IP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p>
            <w:pPr>
              <w:pStyle w:val="Compact"/>
              <w:jc w:val="left"/>
            </w:pPr>
            <w:r>
              <w:t xml:space="preserve">A5-P01 + scripting.</w:t>
            </w:r>
          </w:p>
        </w:tc>
        <w:tc>
          <w:p>
            <w:pPr>
              <w:pStyle w:val="Compact"/>
              <w:jc w:val="left"/>
            </w:pPr>
            <w:r>
              <w:t xml:space="preserve">Regression script; test set; summary report; reproducible run.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A5-I01</w:t>
            </w:r>
          </w:p>
        </w:tc>
        <w:tc>
          <w:p>
            <w:pPr>
              <w:pStyle w:val="Compact"/>
              <w:jc w:val="left"/>
            </w:pPr>
            <w:r>
              <w:t xml:space="preserve">Xây dựng Git workflow cho dự án RTL</w:t>
            </w:r>
          </w:p>
        </w:tc>
        <w:tc>
          <w:p>
            <w:pPr>
              <w:pStyle w:val="Compact"/>
              <w:jc w:val="left"/>
            </w:pPr>
            <w:r>
              <w:t xml:space="preserve">Thực tập</w:t>
            </w:r>
          </w:p>
        </w:tc>
        <w:tc>
          <w:p>
            <w:pPr>
              <w:pStyle w:val="Compact"/>
              <w:jc w:val="left"/>
            </w:pPr>
            <w:r>
              <w:t xml:space="preserve">L1 - Beginner Engineer</w:t>
            </w:r>
          </w:p>
        </w:tc>
        <w:tc>
          <w:p>
            <w:pPr>
              <w:pStyle w:val="Compact"/>
              <w:jc w:val="left"/>
            </w:pPr>
            <w:r>
              <w:t xml:space="preserve">Git basics desirable.</w:t>
            </w:r>
          </w:p>
        </w:tc>
        <w:tc>
          <w:p>
            <w:pPr>
              <w:pStyle w:val="Compact"/>
              <w:jc w:val="left"/>
            </w:pPr>
            <w:r>
              <w:t xml:space="preserve">Repo structure; branches/issues; README; test scripts; contribution guide.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A5-T01</w:t>
            </w:r>
          </w:p>
        </w:tc>
        <w:tc>
          <w:p>
            <w:pPr>
              <w:pStyle w:val="Compact"/>
              <w:jc w:val="left"/>
            </w:pPr>
            <w:r>
              <w:t xml:space="preserve">Xây dựng quy trình ASIC tái lập sử dụng LibreLane + Nix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L3 - Research-Ready Undergraduate</w:t>
            </w:r>
          </w:p>
        </w:tc>
        <w:tc>
          <w:p>
            <w:pPr>
              <w:pStyle w:val="Compact"/>
              <w:jc w:val="left"/>
            </w:pPr>
            <w:r>
              <w:t xml:space="preserve">Linux + Git + A4 basics.</w:t>
            </w:r>
          </w:p>
        </w:tc>
        <w:tc>
          <w:p>
            <w:pPr>
              <w:pStyle w:val="Compact"/>
              <w:jc w:val="left"/>
            </w:pPr>
            <w:r>
              <w:t xml:space="preserve">Pinned environment; 3 reference designs; repeatability evidence; docs; troubleshooting.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A5-T02</w:t>
            </w:r>
          </w:p>
        </w:tc>
        <w:tc>
          <w:p>
            <w:pPr>
              <w:pStyle w:val="Compact"/>
              <w:jc w:val="left"/>
            </w:pPr>
            <w:r>
              <w:t xml:space="preserve">Continuous Integration cho dự án RTL/ASIC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L3 - Research-Ready Undergraduate</w:t>
            </w:r>
          </w:p>
        </w:tc>
        <w:tc>
          <w:p>
            <w:pPr>
              <w:pStyle w:val="Compact"/>
              <w:jc w:val="left"/>
            </w:pPr>
            <w:r>
              <w:t xml:space="preserve">Git/GitHub; scripting; simulation; synthesis basics.</w:t>
            </w:r>
          </w:p>
        </w:tc>
        <w:tc>
          <w:p>
            <w:pPr>
              <w:pStyle w:val="Compact"/>
              <w:jc w:val="left"/>
            </w:pPr>
            <w:r>
              <w:t xml:space="preserve">CI pipeline; lint/sim/regression/synthesis reports; failure examples; docs.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A5-R01</w:t>
            </w:r>
          </w:p>
        </w:tc>
        <w:tc>
          <w:p>
            <w:pPr>
              <w:pStyle w:val="Compact"/>
              <w:jc w:val="left"/>
            </w:pPr>
            <w:r>
              <w:t xml:space="preserve">Automated PPA regression cho Digital IC</w:t>
            </w:r>
          </w:p>
        </w:tc>
        <w:tc>
          <w:p>
            <w:pPr>
              <w:pStyle w:val="Compact"/>
              <w:jc w:val="left"/>
            </w:pPr>
            <w:r>
              <w:t xml:space="preserve">Nghiên cứu khoa học</w:t>
            </w:r>
          </w:p>
        </w:tc>
        <w:tc>
          <w:p>
            <w:pPr>
              <w:pStyle w:val="Compact"/>
              <w:jc w:val="left"/>
            </w:pPr>
            <w:r>
              <w:t xml:space="preserve">L4 - Undergraduate Researcher</w:t>
            </w:r>
          </w:p>
        </w:tc>
        <w:tc>
          <w:p>
            <w:pPr>
              <w:pStyle w:val="Compact"/>
              <w:jc w:val="left"/>
            </w:pPr>
            <w:r>
              <w:t xml:space="preserve">A5-T02 + stable ASIC flow.</w:t>
            </w:r>
          </w:p>
        </w:tc>
        <w:tc>
          <w:p>
            <w:pPr>
              <w:pStyle w:val="Compact"/>
              <w:jc w:val="left"/>
            </w:pPr>
            <w:r>
              <w:t xml:space="preserve">Dataset of commits/configurations; regression thresholds; analysis; research report.</w:t>
            </w:r>
          </w:p>
        </w:tc>
      </w:tr>
    </w:tbl>
    <w:p>
      <w:pPr>
        <w:pStyle w:val="Heading3"/>
      </w:pPr>
      <w:bookmarkStart w:id="63" w:name="Xf23d0724c7cecd93ac269a87e703c95416081b0"/>
      <w:r>
        <w:t xml:space="preserve">A5-P01 - Xây dựng testbench có hệ thống cho một RTL module</w:t>
      </w:r>
      <w:bookmarkEnd w:id="63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Systematic Testbench Development for an RTL Module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Normal/boundary/invalid/reset tests.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RTL + simulation.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Test plan; testbench; pass/fail evidence; bug log.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Assertions/checkers.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Git/GitHub; shell/Python; Icarus/Verilator; Yosys; LibreLane/Nix; CI phù hợp.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Verification/EDA infrastructure; DevOps cho phần cứng.</w:t>
      </w:r>
    </w:p>
    <w:p>
      <w:pPr>
        <w:pStyle w:val="Heading3"/>
      </w:pPr>
      <w:bookmarkStart w:id="64" w:name="X5ebbc4f8e88ebc1b8f4d83b8914187f45d6c32a"/>
      <w:r>
        <w:t xml:space="preserve">A5-P02 - Regression testing cho Digital IP</w:t>
      </w:r>
      <w:bookmarkEnd w:id="64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Regression Testing for a Digital IP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Automate repeated simulation and failure reporting.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A5-P01 + scripting.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A5-P01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Regression script; test set; summary report; reproducible run.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CI integration.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Git/GitHub; shell/Python; Icarus/Verilator; Yosys; LibreLane/Nix; CI phù hợp.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Verification/EDA infrastructure; DevOps cho phần cứng.</w:t>
      </w:r>
    </w:p>
    <w:p>
      <w:pPr>
        <w:pStyle w:val="Heading3"/>
      </w:pPr>
      <w:bookmarkStart w:id="65" w:name="Xcb04127b2c6a24421c5f757f12fc2b55e0b2a19"/>
      <w:r>
        <w:t xml:space="preserve">A5-I01 - Xây dựng Git workflow cho dự án RTL</w:t>
      </w:r>
      <w:bookmarkEnd w:id="65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Git Workflow for RTL Projects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Practice reproducible collaboration on a small RTL project.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Git basics desirable.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Repo structure; branches/issues; README; test scripts; contribution guide.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Pull-request checks.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Git/GitHub; shell/Python; Icarus/Verilator; Yosys; LibreLane/Nix; CI phù hợp.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Verification/EDA infrastructure; DevOps cho phần cứng.</w:t>
      </w:r>
    </w:p>
    <w:p>
      <w:pPr>
        <w:pStyle w:val="Heading3"/>
      </w:pPr>
      <w:bookmarkStart w:id="66" w:name="X673c23fe8ca0e86e1e3d131d2bbf5ad4e08b964"/>
      <w:r>
        <w:t xml:space="preserve">A5-T01 - Xây dựng quy trình ASIC tái lập sử dụng LibreLane + Nix</w:t>
      </w:r>
      <w:bookmarkEnd w:id="66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Reproducible ASIC Workflow Using LibreLane and Nix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Reproducibility is the thesis object, not software installation alone.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Linux + Git + A4 basics.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A4-P01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Pinned environment; 3 reference designs; repeatability evidence; docs; troubleshooting.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Repository môi trường; Automated scripts; 3 benchmark designs; Reproducibility checklist; Installation/use guide; Báo cáo đánh giá workflow.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Docker fallback/CI comparison if needed.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WSL/Linux, Git, Nix, LibreLane/OpenROAD, Yosys, simulators.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Verification/EDA infrastructure; DevOps cho phần cứng.</w:t>
      </w:r>
    </w:p>
    <w:p>
      <w:pPr>
        <w:pStyle w:val="Heading3"/>
      </w:pPr>
      <w:bookmarkStart w:id="67" w:name="X8111b3a326eb6f274fb93815191cb531167aff9"/>
      <w:r>
        <w:t xml:space="preserve">A5-T02 - Continuous Integration cho dự án RTL/ASIC</w:t>
      </w:r>
      <w:bookmarkEnd w:id="67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Continuous Integration for RTL/ASIC Projects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Automated quality gates for hardware repository.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Git/GitHub; scripting; simulation; synthesis basics.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A5-P02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CI pipeline; lint/sim/regression/synthesis reports; failure examples; docs.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CI-enabled repository; Automated test pipeline; Artifacts/reports; Regression demonstration; Developer guide.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ASIC smoke/PPA regression.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GitHub Actions, shell/Python, Verilator/Icarus, Yosys, tùy chọn LibreLane/Nix/Docker.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Verification/EDA infrastructure; DevOps cho phần cứng.</w:t>
      </w:r>
    </w:p>
    <w:p>
      <w:pPr>
        <w:pStyle w:val="Heading3"/>
      </w:pPr>
      <w:bookmarkStart w:id="68" w:name="Xe3c31df85c109ebac33edb04e54dbbda829366b"/>
      <w:r>
        <w:t xml:space="preserve">A5-R01 - Automated PPA regression cho Digital IC</w:t>
      </w:r>
      <w:bookmarkEnd w:id="68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Automated PPA Regression for Digital IC Development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Detect timing/area/power degradation and relate to source changes.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A5-T02 + stable ASIC flow.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A5-T02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Dataset of commits/configurations; regression thresholds; analysis; research report.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Statistical anomaly detection if justified.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Git/GitHub; shell/Python; Icarus/Verilator; Yosys; LibreLane/Nix; CI phù hợp.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Verification/EDA infrastructure; DevOps cho phần cứng.</w:t>
      </w:r>
    </w:p>
    <w:p>
      <w:pPr>
        <w:pStyle w:val="Heading2"/>
      </w:pPr>
      <w:bookmarkStart w:id="69" w:name="a6---embedded-systems-soc-integration"/>
      <w:r>
        <w:t xml:space="preserve">A6 - Embedded Systems &amp; SoC Integration</w:t>
      </w:r>
      <w:bookmarkEnd w:id="69"/>
    </w:p>
    <w:p>
      <w:pPr>
        <w:pStyle w:val="FirstParagraph"/>
      </w:pPr>
      <w:r>
        <w:rPr>
          <w:b/>
        </w:rPr>
        <w:t xml:space="preserve">Mục tiêu:</w:t>
      </w:r>
      <w:r>
        <w:t xml:space="preserve"> </w:t>
      </w:r>
      <w:r>
        <w:t xml:space="preserve">Xây dựng hệ thống nhúng chắc tay — firmware, RTOS, driver — và tích hợp phần cứng-phần mềm trên SoC FPGA để hiểu ranh giới HW/SW: việc gì nên nằm ở phần mềm, việc gì đáng đưa xuống phần cứng.</w:t>
      </w:r>
    </w:p>
    <w:p>
      <w:pPr>
        <w:pStyle w:val="BodyText"/>
      </w:pPr>
      <w:r>
        <w:rPr>
          <w:b/>
        </w:rPr>
        <w:t xml:space="preserve">Điều kiện nền:</w:t>
      </w:r>
      <w:r>
        <w:t xml:space="preserve"> </w:t>
      </w:r>
      <w:r>
        <w:t xml:space="preserve">C cơ bản; vi điều khiển nhập môn; Linux cơ bản. Đề tài SoC cần thêm nền RTL (A1).</w:t>
      </w:r>
    </w:p>
    <w:p>
      <w:pPr>
        <w:pStyle w:val="BodyText"/>
      </w:pPr>
      <w:r>
        <w:rPr>
          <w:b/>
        </w:rPr>
        <w:t xml:space="preserve">Công cụ gợi ý:</w:t>
      </w:r>
      <w:r>
        <w:t xml:space="preserve"> </w:t>
      </w:r>
      <w:r>
        <w:t xml:space="preserve">C/C++; STM32/ESP32 hoặc MCU tương đương; FreeRTOS/Zephyr; Zynq/PYNQ hoặc SoC FPGA tương đương; logic analyzer; Git.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A6-P01</w:t>
            </w:r>
          </w:p>
        </w:tc>
        <w:tc>
          <w:p>
            <w:pPr>
              <w:pStyle w:val="Compact"/>
              <w:jc w:val="left"/>
            </w:pPr>
            <w:r>
              <w:t xml:space="preserve">Lập trình firmware bare-metal điều khiển ngoại vi vi điều khiển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L1 - Beginner Engineer</w:t>
            </w:r>
          </w:p>
        </w:tc>
        <w:tc>
          <w:p>
            <w:pPr>
              <w:pStyle w:val="Compact"/>
              <w:jc w:val="left"/>
            </w:pPr>
            <w:r>
              <w:t xml:space="preserve">C cơ bản; đọc datasheet; Git nhập môn.</w:t>
            </w:r>
          </w:p>
        </w:tc>
        <w:tc>
          <w:p>
            <w:pPr>
              <w:pStyle w:val="Compact"/>
              <w:jc w:val="left"/>
            </w:pPr>
            <w:r>
              <w:t xml:space="preserve">Driver UART/I2C/SPI tự viết (không dùng HAL sinh sẵn cho phần lõi); firmware demo; đo kiểm bằng logic analyzer; README.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A6-P02</w:t>
            </w:r>
          </w:p>
        </w:tc>
        <w:tc>
          <w:p>
            <w:pPr>
              <w:pStyle w:val="Compact"/>
              <w:jc w:val="left"/>
            </w:pPr>
            <w:r>
              <w:t xml:space="preserve">Ứng dụng đa nhiệm thời gian thực với RTOS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L1 - Beginner Engineer</w:t>
            </w:r>
          </w:p>
        </w:tc>
        <w:tc>
          <w:p>
            <w:pPr>
              <w:pStyle w:val="Compact"/>
              <w:jc w:val="left"/>
            </w:pPr>
            <w:r>
              <w:t xml:space="preserve">A6-P01 hoặc firmware tương đương có evidence.</w:t>
            </w:r>
          </w:p>
        </w:tc>
        <w:tc>
          <w:p>
            <w:pPr>
              <w:pStyle w:val="Compact"/>
              <w:jc w:val="left"/>
            </w:pPr>
            <w:r>
              <w:t xml:space="preserve">Ứng dụng FreeRTOS/Zephyr &gt;=3 task; phân tích ưu tiên/deadline; đo jitter/latency; báo cáo so sánh với bản super-loop.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A6-P03</w:t>
            </w:r>
          </w:p>
        </w:tc>
        <w:tc>
          <w:p>
            <w:pPr>
              <w:pStyle w:val="Compact"/>
              <w:jc w:val="left"/>
            </w:pPr>
            <w:r>
              <w:t xml:space="preserve">Giao tiếp phần cứng-phần mềm trên SoC FPGA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p>
            <w:pPr>
              <w:pStyle w:val="Compact"/>
              <w:jc w:val="left"/>
            </w:pPr>
            <w:r>
              <w:t xml:space="preserve">RTL cơ bản (A1) + firmware cơ bản (A6-P01).</w:t>
            </w:r>
          </w:p>
        </w:tc>
        <w:tc>
          <w:p>
            <w:pPr>
              <w:pStyle w:val="Compact"/>
              <w:jc w:val="left"/>
            </w:pPr>
            <w:r>
              <w:t xml:space="preserve">IP memory-mapped đơn giản (thanh ghi điều khiển/trạng thái); driver C phía processor; test đọc-ghi qua bus; README.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A6-P04</w:t>
            </w:r>
          </w:p>
        </w:tc>
        <w:tc>
          <w:p>
            <w:pPr>
              <w:pStyle w:val="Compact"/>
              <w:jc w:val="left"/>
            </w:pPr>
            <w:r>
              <w:t xml:space="preserve">Dựng Linux nhúng trên SoC FPGA và viết driver đơn giản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p>
            <w:pPr>
              <w:pStyle w:val="Compact"/>
              <w:jc w:val="left"/>
            </w:pPr>
            <w:r>
              <w:t xml:space="preserve">Linux cơ bản; A6-P01; biết khái niệm kernel/user space.</w:t>
            </w:r>
          </w:p>
        </w:tc>
        <w:tc>
          <w:p>
            <w:pPr>
              <w:pStyle w:val="Compact"/>
              <w:jc w:val="left"/>
            </w:pPr>
            <w:r>
              <w:t xml:space="preserve">Ảnh Linux boot được trên board; driver ký tự hoặc UIO nói chuyện với một IP; log kiểm chứng; hướng dẫn dựng lại từ đầu.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A6-I01</w:t>
            </w:r>
          </w:p>
        </w:tc>
        <w:tc>
          <w:p>
            <w:pPr>
              <w:pStyle w:val="Compact"/>
              <w:jc w:val="left"/>
            </w:pPr>
            <w:r>
              <w:t xml:space="preserve">Thực tập phát triển sản phẩm nhúng theo quy trình kỹ sư</w:t>
            </w:r>
          </w:p>
        </w:tc>
        <w:tc>
          <w:p>
            <w:pPr>
              <w:pStyle w:val="Compact"/>
              <w:jc w:val="left"/>
            </w:pPr>
            <w:r>
              <w:t xml:space="preserve">Thực tập</w:t>
            </w:r>
          </w:p>
        </w:tc>
        <w:tc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p>
            <w:pPr>
              <w:pStyle w:val="Compact"/>
              <w:jc w:val="left"/>
            </w:pPr>
            <w:r>
              <w:t xml:space="preserve">A6-P01 + một trong A6-P02/P03; cam kết giờ/tuần.</w:t>
            </w:r>
          </w:p>
        </w:tc>
        <w:tc>
          <w:p>
            <w:pPr>
              <w:pStyle w:val="Compact"/>
              <w:jc w:val="left"/>
            </w:pPr>
            <w:r>
              <w:t xml:space="preserve">Sản phẩm nhúng nhỏ đi trọn quy trình: yêu cầu -&gt; thiết kế -&gt; firmware -&gt; kiểm thử -&gt; tài liệu; nhật ký tuần; repo Git kỷ luật.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A6-T01</w:t>
            </w:r>
          </w:p>
        </w:tc>
        <w:tc>
          <w:p>
            <w:pPr>
              <w:pStyle w:val="Compact"/>
              <w:jc w:val="left"/>
            </w:pPr>
            <w:r>
              <w:t xml:space="preserve">Thiết kế hệ thống nhúng điều khiển và thu thập dữ liệu hoàn chỉnh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p>
            <w:pPr>
              <w:pStyle w:val="Compact"/>
              <w:jc w:val="left"/>
            </w:pPr>
            <w:r>
              <w:t xml:space="preserve">A6-P01 + A6-P02 hoặc tương đương có evidence.</w:t>
            </w:r>
          </w:p>
        </w:tc>
        <w:tc>
          <w:p>
            <w:pPr>
              <w:pStyle w:val="Compact"/>
              <w:jc w:val="left"/>
            </w:pPr>
            <w:r>
              <w:t xml:space="preserve">Hệ thống nhúng chạy thật (&gt;=2 ngoại vi, RTOS hoặc kiến trúc phần mềm rõ); kiểm thử hệ thống; đo hiệu năng/độ tin cậy; khóa luận; repo tái lập.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A6-T02</w:t>
            </w:r>
          </w:p>
        </w:tc>
        <w:tc>
          <w:p>
            <w:pPr>
              <w:pStyle w:val="Compact"/>
              <w:jc w:val="left"/>
            </w:pPr>
            <w:r>
              <w:t xml:space="preserve">Tích hợp bộ tăng tốc phần cứng tùy biến vào SoC FPGA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L3 - Research-Ready Undergraduate</w:t>
            </w:r>
          </w:p>
        </w:tc>
        <w:tc>
          <w:p>
            <w:pPr>
              <w:pStyle w:val="Compact"/>
              <w:jc w:val="left"/>
            </w:pPr>
            <w:r>
              <w:t xml:space="preserve">A6-P03 + nền FPGA (A3-P* hoặc tương đương).</w:t>
            </w:r>
          </w:p>
        </w:tc>
        <w:tc>
          <w:p>
            <w:pPr>
              <w:pStyle w:val="Compact"/>
              <w:jc w:val="left"/>
            </w:pPr>
            <w:r>
              <w:t xml:space="preserve">Baseline phần mềm có profile; IP accelerator RTL; driver + tích hợp; benchmark speedup; phân tích trade-off tài nguyên/độ trễ; khóa luận; repo.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A6-R01</w:t>
            </w:r>
          </w:p>
        </w:tc>
        <w:tc>
          <w:p>
            <w:pPr>
              <w:pStyle w:val="Compact"/>
              <w:jc w:val="left"/>
            </w:pPr>
            <w:r>
              <w:t xml:space="preserve">Nghiên cứu phân hoạch phần cứng/phần mềm cho ứng dụng nhúng</w:t>
            </w:r>
          </w:p>
        </w:tc>
        <w:tc>
          <w:p>
            <w:pPr>
              <w:pStyle w:val="Compact"/>
              <w:jc w:val="left"/>
            </w:pPr>
            <w:r>
              <w:t xml:space="preserve">Nghiên cứu khoa học</w:t>
            </w:r>
          </w:p>
        </w:tc>
        <w:tc>
          <w:p>
            <w:pPr>
              <w:pStyle w:val="Compact"/>
              <w:jc w:val="left"/>
            </w:pPr>
            <w:r>
              <w:t xml:space="preserve">L4 - Undergraduate Researcher</w:t>
            </w:r>
          </w:p>
        </w:tc>
        <w:tc>
          <w:p>
            <w:pPr>
              <w:pStyle w:val="Compact"/>
              <w:jc w:val="left"/>
            </w:pPr>
            <w:r>
              <w:t xml:space="preserve">A6-T02 hoặc tương đương; tư duy thí nghiệm có kiểm soát.</w:t>
            </w:r>
          </w:p>
        </w:tc>
        <w:tc>
          <w:p>
            <w:pPr>
              <w:pStyle w:val="Compact"/>
              <w:jc w:val="left"/>
            </w:pPr>
            <w:r>
              <w:t xml:space="preserve">Research question rõ; phương pháp phân hoạch + tiêu chí; &gt;=2 phương án phân hoạch đo trên cùng benchmark; phân tích PPA/latency/energy; báo cáo nghiên cứu.</w:t>
            </w:r>
          </w:p>
        </w:tc>
      </w:tr>
    </w:tbl>
    <w:p>
      <w:pPr>
        <w:pStyle w:val="Heading3"/>
      </w:pPr>
      <w:bookmarkStart w:id="70" w:name="Xf2bfd526b9c986b03d52542bdbf4dbc57feb767"/>
      <w:r>
        <w:t xml:space="preserve">A6-P01 - Lập trình firmware bare-metal điều khiển ngoại vi vi điều khiển</w:t>
      </w:r>
      <w:bookmarkEnd w:id="70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Bare-Metal Peripheral Firmware for a Microcontroller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Datasheet -&gt; cấu hình thanh ghi -&gt; driver -&gt; kiểm chứng tín hiệu thật -&gt; tài liệu hóa.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C cơ bản; đọc datasheet; Git nhập môn.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Driver UART/I2C/SPI tự viết (không dùng HAL sinh sẵn cho phần lõi); firmware demo; đo kiểm bằng logic analyzer; README.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Thêm DMA hoặc chế độ tiết kiệm năng lượng, đo chênh lệch dòng tiêu thụ.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C; STM32/ESP32; logic analyzer; đồng hồ số; Git.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Embedded firmware engineer; nền cho mọi đề tài A6/A7.</w:t>
      </w:r>
    </w:p>
    <w:p>
      <w:pPr>
        <w:pStyle w:val="Heading3"/>
      </w:pPr>
      <w:bookmarkStart w:id="71" w:name="X6b991c19032c9bea86eed34d897cd20e176dc9f"/>
      <w:r>
        <w:t xml:space="preserve">A6-P02 - Ứng dụng đa nhiệm thời gian thực với RTOS</w:t>
      </w:r>
      <w:bookmarkEnd w:id="71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Real-Time Multitasking Application with an RTOS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Task design -&gt; queue/semaphore -&gt; đo đáp ứng thời gian thực -&gt; phân tích.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A6-P01 hoặc firmware tương đương có evidence.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A6-P01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Ứng dụng FreeRTOS/Zephyr &gt;=3 task; phân tích ưu tiên/deadline; đo jitter/latency; báo cáo so sánh với bản super-loop.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Thêm watchdog + xử lý lỗi phục hồi được; stress test.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C; FreeRTOS hoặc Zephyr; MCU bất kỳ; logic analyzer; Git.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Embedded/RTOS engineer; automotive &amp; industrial firmware.</w:t>
      </w:r>
    </w:p>
    <w:p>
      <w:pPr>
        <w:pStyle w:val="Heading3"/>
      </w:pPr>
      <w:bookmarkStart w:id="72" w:name="X03fc97807ab4c99bec3d4eb8f82e75e05251293"/>
      <w:r>
        <w:t xml:space="preserve">A6-P03 - Giao tiếp phần cứng-phần mềm trên SoC FPGA</w:t>
      </w:r>
      <w:bookmarkEnd w:id="72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Memory-Mapped Hardware-Software Communication on a SoC FPGA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IP RTL -&gt; kết nối bus (AXI-lite hoặc tương đương) -&gt; driver -&gt; kiểm chứng end-to-end.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RTL cơ bản (A1) + firmware cơ bản (A6-P01).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A1-P*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A6-P01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IP memory-mapped đơn giản (thanh ghi điều khiển/trạng thái); driver C phía processor; test đọc-ghi qua bus; README.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Thêm interrupt thay vì polling, đo chênh lệch độ trễ.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Verilog; Vivado/Quartus hoặc toolchain SoC FPGA tương đương; Zynq/PYNQ; C/Python; Git.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SoC integration; bước đệm bắt buộc cho HW/SW co-design.</w:t>
      </w:r>
    </w:p>
    <w:p>
      <w:pPr>
        <w:pStyle w:val="Heading3"/>
      </w:pPr>
      <w:bookmarkStart w:id="73" w:name="X3bc8997db64ff937f34b2f12cddbbdd00151dd9"/>
      <w:r>
        <w:t xml:space="preserve">A6-P04 - Dựng Linux nhúng trên SoC FPGA và viết driver đơn giản</w:t>
      </w:r>
      <w:bookmarkEnd w:id="73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Embedded Linux Bring-Up on a SoC FPGA with a Simple Driver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Toolchain/BSP -&gt; boot -&gt; device tree -&gt; driver tối giản -&gt; kiểm chứng.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Linux cơ bản; A6-P01; biết khái niệm kernel/user space.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A6-P01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Ảnh Linux boot được trên board; driver ký tự hoặc UIO nói chuyện với một IP; log kiểm chứng; hướng dẫn dựng lại từ đầu.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Đóng gói bằng Buildroot/Yocto để build tái lập một lệnh.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Linux; Buildroot hoặc PetaLinux/Yocto; Zynq/PYNQ; C; Git.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Embedded Linux/BSP engineer — mảng tuyển dụng lớn của nghề nhúng.</w:t>
      </w:r>
    </w:p>
    <w:p>
      <w:pPr>
        <w:pStyle w:val="Heading3"/>
      </w:pPr>
      <w:bookmarkStart w:id="74" w:name="X710383716724470b6f1f52dc4b705803ea0ad5a"/>
      <w:r>
        <w:t xml:space="preserve">A6-I01 - Thực tập phát triển sản phẩm nhúng theo quy trình kỹ sư</w:t>
      </w:r>
      <w:bookmarkEnd w:id="74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Embedded Product Development Internship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Trọng tâm là tác phong: issue tracker, code review, test trước khi merge, báo cáo tuần.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A6-P01 + một trong A6-P02/P03; cam kết giờ/tuần.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A6-P01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Sản phẩm nhúng nhỏ đi trọn quy trình: yêu cầu -&gt; thiết kế -&gt; firmware -&gt; kiểm thử -&gt; tài liệu; nhật ký tuần; repo Git kỷ luật.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Thêm CI chạy unit test firmware trên mỗi commit.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C; MCU tự chọn; GitHub/GitLab + CI; framework test (Unity/Ceedling hoặc tương đương).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Chuẩn bị trực tiếp cho vị trí embedded engineer.</w:t>
      </w:r>
    </w:p>
    <w:p>
      <w:pPr>
        <w:pStyle w:val="Heading3"/>
      </w:pPr>
      <w:bookmarkStart w:id="75" w:name="Xb4c1a1e4ad84058222680cd5984cf0377e8cb27"/>
      <w:r>
        <w:t xml:space="preserve">A6-T01 - Thiết kế hệ thống nhúng điều khiển và thu thập dữ liệu hoàn chỉnh</w:t>
      </w:r>
      <w:bookmarkEnd w:id="75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Design of a Complete Embedded Control and Data-Acquisition System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Bài toán điều khiển-thu thập dữ liệu cụ thể do mentor chốt; đi trọn từ yêu cầu đến đánh giá định lượng.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A6-P01 + A6-P02 hoặc tương đương có evidence.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A6-P01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A6-P02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Hệ thống nhúng chạy thật (&gt;=2 ngoại vi, RTOS hoặc kiến trúc phần mềm rõ); kiểm thử hệ thống; đo hiệu năng/độ tin cậy; khóa luận; repo tái lập.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Specification + kiến trúc phần mềm; firmware đầy đủ chức năng lõi; driver &gt;=2 ngoại vi tự viết hoặc hiểu sâu; kế hoạch + kết quả kiểm thử hệ thống; số liệu hiệu năng (đáp ứng, độ tin cậy); repository có README và hướng dẫn tái lập.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Chỉ mở sau baseline: low-power mode hoặc failsafe + phân tích định lượng.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C; MCU + RTOS; logic analyzer; thiết bị đo phù hợp; Git.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Embedded systems engineer.</w:t>
      </w:r>
    </w:p>
    <w:p>
      <w:pPr>
        <w:pStyle w:val="Heading3"/>
      </w:pPr>
      <w:bookmarkStart w:id="76" w:name="Xb1bc191c08f2467c24c45874745836c777efc79"/>
      <w:r>
        <w:t xml:space="preserve">A6-T02 - Tích hợp bộ tăng tốc phần cứng tùy biến vào SoC FPGA</w:t>
      </w:r>
      <w:bookmarkEnd w:id="76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Integrating a Custom Hardware Accelerator into a SoC FPGA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HW/SW co-design nhập môn: chọn hàm nặng -&gt; offload xuống phần cứng -&gt; đo bằng cùng một benchmark.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A6-P03 + nền FPGA (A3-P* hoặc tương đương).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A6-P03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A3-P*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Baseline phần mềm có profile; IP accelerator RTL; driver + tích hợp; benchmark speedup; phân tích trade-off tài nguyên/độ trễ; khóa luận; repo.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Baseline phần mềm + số liệu profile; RTL accelerator + testbench; tích hợp bus + driver chạy đúng; bảng speedup và tài nguyên so với baseline; phân tích điểm nghẽn; repository tái lập.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So sánh hai kiến trúc accelerator hoặc thêm DMA, chỉ sau baseline sign-off.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Verilog; Zynq/PYNQ; C/Python; profiler; Git.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SoC/FPGA engineer; nền tảng cho hướng luận án co-design.</w:t>
      </w:r>
    </w:p>
    <w:p>
      <w:pPr>
        <w:pStyle w:val="Heading3"/>
      </w:pPr>
      <w:bookmarkStart w:id="77" w:name="X8a112d6437e15181c4b0d163562c5ec480a7d91"/>
      <w:r>
        <w:t xml:space="preserve">A6-R01 - Nghiên cứu phân hoạch phần cứng/phần mềm cho ứng dụng nhúng</w:t>
      </w:r>
      <w:bookmarkEnd w:id="77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Hardware/Software Partitioning Study for an Embedded Application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Trả lời: với một lớp ứng dụng cụ thể, ranh giới HW/SW đặt ở đâu thì tối ưu theo tiêu chí nào?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A6-T02 hoặc tương đương; tư duy thí nghiệm có kiểm soát.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A6-T02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Research question rõ; phương pháp phân hoạch + tiêu chí; &gt;=2 phương án phân hoạch đo trên cùng benchmark; phân tích PPA/latency/energy; báo cáo nghiên cứu.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Đề xuất heuristic phân hoạch và kiểm chứng trên ứng dụng thứ hai.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Zynq/PYNQ; profiler; RTL; đo năng lượng; Python phân tích.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Hướng nghiên cứu hệ thống nhúng/co-design; chấp nhận kết quả phủ định.</w:t>
      </w:r>
    </w:p>
    <w:p>
      <w:pPr>
        <w:pStyle w:val="Heading2"/>
      </w:pPr>
      <w:bookmarkStart w:id="78" w:name="a7---iot-systems-edge-intelligence"/>
      <w:r>
        <w:t xml:space="preserve">A7 - IoT Systems &amp; Edge Intelligence</w:t>
      </w:r>
      <w:bookmarkEnd w:id="78"/>
    </w:p>
    <w:p>
      <w:pPr>
        <w:pStyle w:val="FirstParagraph"/>
      </w:pPr>
      <w:r>
        <w:rPr>
          <w:b/>
        </w:rPr>
        <w:t xml:space="preserve">Mục tiêu:</w:t>
      </w:r>
      <w:r>
        <w:t xml:space="preserve"> </w:t>
      </w:r>
      <w:r>
        <w:t xml:space="preserve">Kết nối thiết bị nhúng thành hệ thống IoT hoàn chỉnh — cảm biến, giao thức, ngân sách năng lượng — và chạy suy luận AI gọn nhẹ ngay tại thiết bị biên dưới ràng buộc tài nguyên thật.</w:t>
      </w:r>
    </w:p>
    <w:p>
      <w:pPr>
        <w:pStyle w:val="BodyText"/>
      </w:pPr>
      <w:r>
        <w:rPr>
          <w:b/>
        </w:rPr>
        <w:t xml:space="preserve">Điều kiện nền:</w:t>
      </w:r>
      <w:r>
        <w:t xml:space="preserve"> </w:t>
      </w:r>
      <w:r>
        <w:t xml:space="preserve">Firmware cơ bản (A6 hoặc tương đương); Python; mạng cơ bản. Đề tài edge AI cần thêm ML nhập môn.</w:t>
      </w:r>
    </w:p>
    <w:p>
      <w:pPr>
        <w:pStyle w:val="BodyText"/>
      </w:pPr>
      <w:r>
        <w:rPr>
          <w:b/>
        </w:rPr>
        <w:t xml:space="preserve">Công cụ gợi ý:</w:t>
      </w:r>
      <w:r>
        <w:t xml:space="preserve"> </w:t>
      </w:r>
      <w:r>
        <w:t xml:space="preserve">ESP32/STM32; MQTT/CoAP/BLE/LoRa; broker + dashboard nhẹ; TensorFlow Lite Micro/CMSIS-NN; thiết bị đo dòng; Git.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A7-P01</w:t>
            </w:r>
          </w:p>
        </w:tc>
        <w:tc>
          <w:p>
            <w:pPr>
              <w:pStyle w:val="Compact"/>
              <w:jc w:val="left"/>
            </w:pPr>
            <w:r>
              <w:t xml:space="preserve">Nút cảm biến IoT truyền dữ liệu qua MQTT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L1 - Beginner Engineer</w:t>
            </w:r>
          </w:p>
        </w:tc>
        <w:tc>
          <w:p>
            <w:pPr>
              <w:pStyle w:val="Compact"/>
              <w:jc w:val="left"/>
            </w:pPr>
            <w:r>
              <w:t xml:space="preserve">A6-P01 hoặc firmware tương đương; mạng cơ bản.</w:t>
            </w:r>
          </w:p>
        </w:tc>
        <w:tc>
          <w:p>
            <w:pPr>
              <w:pStyle w:val="Compact"/>
              <w:jc w:val="left"/>
            </w:pPr>
            <w:r>
              <w:t xml:space="preserve">Node ESP32/STM32 đọc cảm biến thật, publish MQTT có xử lý mất kết nối; broker + dashboard tối giản; log chạy &gt;=48h; README.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A7-P02</w:t>
            </w:r>
          </w:p>
        </w:tc>
        <w:tc>
          <w:p>
            <w:pPr>
              <w:pStyle w:val="Compact"/>
              <w:jc w:val="left"/>
            </w:pPr>
            <w:r>
              <w:t xml:space="preserve">Đo và tối ưu năng lượng cho nút IoT chạy pin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p>
            <w:pPr>
              <w:pStyle w:val="Compact"/>
              <w:jc w:val="left"/>
            </w:pPr>
            <w:r>
              <w:t xml:space="preserve">A7-P01; đọc hiểu datasheet phần nguồn.</w:t>
            </w:r>
          </w:p>
        </w:tc>
        <w:tc>
          <w:p>
            <w:pPr>
              <w:pStyle w:val="Compact"/>
              <w:jc w:val="left"/>
            </w:pPr>
            <w:r>
              <w:t xml:space="preserve">Current profile từng trạng thái (active/tx/sleep); chiến lược duty-cycle; bảng ước tính thời gian sống pin trước/sau tối ưu; báo cáo đo.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A7-P03</w:t>
            </w:r>
          </w:p>
        </w:tc>
        <w:tc>
          <w:p>
            <w:pPr>
              <w:pStyle w:val="Compact"/>
              <w:jc w:val="left"/>
            </w:pPr>
            <w:r>
              <w:t xml:space="preserve">Suy luận TinyML trên vi điều khiển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p>
            <w:pPr>
              <w:pStyle w:val="Compact"/>
              <w:jc w:val="left"/>
            </w:pPr>
            <w:r>
              <w:t xml:space="preserve">A6-P01; Python + ML nhập môn.</w:t>
            </w:r>
          </w:p>
        </w:tc>
        <w:tc>
          <w:p>
            <w:pPr>
              <w:pStyle w:val="Compact"/>
              <w:jc w:val="left"/>
            </w:pPr>
            <w:r>
              <w:t xml:space="preserve">Mô hình nhỏ (keyword spotting/gesture) huấn luyện + quantize INT8; chạy trên MCU; bảng accuracy/latency/RAM-Flash; demo; README.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A7-P04</w:t>
            </w:r>
          </w:p>
        </w:tc>
        <w:tc>
          <w:p>
            <w:pPr>
              <w:pStyle w:val="Compact"/>
              <w:jc w:val="left"/>
            </w:pPr>
            <w:r>
              <w:t xml:space="preserve">Đánh giá kết nối không dây tầm ngắn/tầm xa cho IoT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L1 - Beginner Engineer</w:t>
            </w:r>
          </w:p>
        </w:tc>
        <w:tc>
          <w:p>
            <w:pPr>
              <w:pStyle w:val="Compact"/>
              <w:jc w:val="left"/>
            </w:pPr>
            <w:r>
              <w:t xml:space="preserve">A6-P01 hoặc tương đương.</w:t>
            </w:r>
          </w:p>
        </w:tc>
        <w:tc>
          <w:p>
            <w:pPr>
              <w:pStyle w:val="Compact"/>
              <w:jc w:val="left"/>
            </w:pPr>
            <w:r>
              <w:t xml:space="preserve">Thí nghiệm BLE và LoRa (hoặc 2 công nghệ được duyệt): tầm phủ, tỉ lệ mất gói, năng lượng/gói theo khoảng cách; báo cáo so sánh có số liệu.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A7-I01</w:t>
            </w:r>
          </w:p>
        </w:tc>
        <w:tc>
          <w:p>
            <w:pPr>
              <w:pStyle w:val="Compact"/>
              <w:jc w:val="left"/>
            </w:pPr>
            <w:r>
              <w:t xml:space="preserve">Thực tập xây dựng hệ thống IoT đầu-cuối</w:t>
            </w:r>
          </w:p>
        </w:tc>
        <w:tc>
          <w:p>
            <w:pPr>
              <w:pStyle w:val="Compact"/>
              <w:jc w:val="left"/>
            </w:pPr>
            <w:r>
              <w:t xml:space="preserve">Thực tập</w:t>
            </w:r>
          </w:p>
        </w:tc>
        <w:tc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p>
            <w:pPr>
              <w:pStyle w:val="Compact"/>
              <w:jc w:val="left"/>
            </w:pPr>
            <w:r>
              <w:t xml:space="preserve">A7-P01; cam kết giờ/tuần.</w:t>
            </w:r>
          </w:p>
        </w:tc>
        <w:tc>
          <w:p>
            <w:pPr>
              <w:pStyle w:val="Compact"/>
              <w:jc w:val="left"/>
            </w:pPr>
            <w:r>
              <w:t xml:space="preserve">Hệ thống node -&gt; gateway -&gt; lưu trữ -&gt; dashboard vận hành liên tục &gt;=2 tuần; số liệu uptime/mất gói; nhật ký sự cố và cách xử lý; tài liệu vận hành.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A7-T01</w:t>
            </w:r>
          </w:p>
        </w:tc>
        <w:tc>
          <w:p>
            <w:pPr>
              <w:pStyle w:val="Compact"/>
              <w:jc w:val="left"/>
            </w:pPr>
            <w:r>
              <w:t xml:space="preserve">Thiết kế và đánh giá hệ thống giám sát IoT đa nút hoàn chỉnh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p>
            <w:pPr>
              <w:pStyle w:val="Compact"/>
              <w:jc w:val="left"/>
            </w:pPr>
            <w:r>
              <w:t xml:space="preserve">A7-P01 + A7-P02 hoặc tương đương.</w:t>
            </w:r>
          </w:p>
        </w:tc>
        <w:tc>
          <w:p>
            <w:pPr>
              <w:pStyle w:val="Compact"/>
              <w:jc w:val="left"/>
            </w:pPr>
            <w:r>
              <w:t xml:space="preserve">Hệ thống &gt;=3 node chạy pin + gateway + dashboard; đánh giá định lượng: uptime, mất gói, thời gian sống pin; khóa luận; repo + tài liệu triển khai.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A7-T02</w:t>
            </w:r>
          </w:p>
        </w:tc>
        <w:tc>
          <w:p>
            <w:pPr>
              <w:pStyle w:val="Compact"/>
              <w:jc w:val="left"/>
            </w:pPr>
            <w:r>
              <w:t xml:space="preserve">Triển khai và tối ưu mô hình AI gọn nhẹ trên thiết bị biên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L3 - Research-Ready Undergraduate</w:t>
            </w:r>
          </w:p>
        </w:tc>
        <w:tc>
          <w:p>
            <w:pPr>
              <w:pStyle w:val="Compact"/>
              <w:jc w:val="left"/>
            </w:pPr>
            <w:r>
              <w:t xml:space="preserve">A7-P03 hoặc tương đương.</w:t>
            </w:r>
          </w:p>
        </w:tc>
        <w:tc>
          <w:p>
            <w:pPr>
              <w:pStyle w:val="Compact"/>
              <w:jc w:val="left"/>
            </w:pPr>
            <w:r>
              <w:t xml:space="preserve">Pipeline train-&gt;quantize-&gt;deploy tái lập; so sánh có hệ thống float/INT8 (accuracy, latency, RAM/Flash, năng lượng/suy luận); khóa luận; repo.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A7-R01</w:t>
            </w:r>
          </w:p>
        </w:tc>
        <w:tc>
          <w:p>
            <w:pPr>
              <w:pStyle w:val="Compact"/>
              <w:jc w:val="left"/>
            </w:pPr>
            <w:r>
              <w:t xml:space="preserve">Nghiên cứu đánh đổi độ chính xác – năng lượng – độ trễ cho suy luận tại biên</w:t>
            </w:r>
          </w:p>
        </w:tc>
        <w:tc>
          <w:p>
            <w:pPr>
              <w:pStyle w:val="Compact"/>
              <w:jc w:val="left"/>
            </w:pPr>
            <w:r>
              <w:t xml:space="preserve">Nghiên cứu khoa học</w:t>
            </w:r>
          </w:p>
        </w:tc>
        <w:tc>
          <w:p>
            <w:pPr>
              <w:pStyle w:val="Compact"/>
              <w:jc w:val="left"/>
            </w:pPr>
            <w:r>
              <w:t xml:space="preserve">L4 - Undergraduate Researcher</w:t>
            </w:r>
          </w:p>
        </w:tc>
        <w:tc>
          <w:p>
            <w:pPr>
              <w:pStyle w:val="Compact"/>
              <w:jc w:val="left"/>
            </w:pPr>
            <w:r>
              <w:t xml:space="preserve">A7-T02 hoặc tương đương; kỷ luật thí nghiệm.</w:t>
            </w:r>
          </w:p>
        </w:tc>
        <w:tc>
          <w:p>
            <w:pPr>
              <w:pStyle w:val="Compact"/>
              <w:jc w:val="left"/>
            </w:pPr>
            <w:r>
              <w:t xml:space="preserve">Research question + giả thuyết; ma trận thí nghiệm (mô hình × mức quantize × tần số/điện áp nếu có); đường cong trade-off; phân tích và khuyến nghị thiết kế; báo cáo nghiên cứu.</w:t>
            </w:r>
          </w:p>
        </w:tc>
      </w:tr>
    </w:tbl>
    <w:p>
      <w:pPr>
        <w:pStyle w:val="Heading3"/>
      </w:pPr>
      <w:bookmarkStart w:id="79" w:name="X797d601908dfbc12d4b0e5b1c3fcb734d56aa6e"/>
      <w:r>
        <w:t xml:space="preserve">A7-P01 - Nút cảm biến IoT truyền dữ liệu qua MQTT</w:t>
      </w:r>
      <w:bookmarkEnd w:id="79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IoT Sensor Node Publishing Data over MQTT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Cảm biến -&gt; firmware -&gt; Wi-Fi/MQTT -&gt; hiển thị; trọng tâm là chạy ổn định, không phải demo một lần.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A6-P01 hoặc firmware tương đương; mạng cơ bản.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A6-P01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Node ESP32/STM32 đọc cảm biến thật, publish MQTT có xử lý mất kết nối; broker + dashboard tối giản; log chạy &gt;=48h; README.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Thêm OTA update hoặc TLS cơ bản.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ESP32 hoặc tương đương; C/MicroPython; Mosquitto; Node-RED/Grafana; Git.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IoT engineer; cửa vào của trục IoT.</w:t>
      </w:r>
    </w:p>
    <w:p>
      <w:pPr>
        <w:pStyle w:val="Heading3"/>
      </w:pPr>
      <w:bookmarkStart w:id="80" w:name="Xd82b83abccd1af4854537306756e368e8b8daa9"/>
      <w:r>
        <w:t xml:space="preserve">A7-P02 - Đo và tối ưu năng lượng cho nút IoT chạy pin</w:t>
      </w:r>
      <w:bookmarkEnd w:id="80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Energy Measurement and Optimization for a Battery-Powered IoT Node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Đo thật bằng thiết bị đo dòng, không ước lượng chay từ datasheet.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A7-P01; đọc hiểu datasheet phần nguồn.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A7-P01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Current profile từng trạng thái (active/tx/sleep); chiến lược duty-cycle; bảng ước tính thời gian sống pin trước/sau tối ưu; báo cáo đo.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So sánh hai giao thức hoặc hai chế độ sleep về năng lượng/gói tin.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Thiết bị đo dòng (INA219/Power Profiler hoặc tương đương); ESP32/STM32; Python phân tích.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Low-power design — kỹ năng đắt giá nhất của nghề IoT.</w:t>
      </w:r>
    </w:p>
    <w:p>
      <w:pPr>
        <w:pStyle w:val="BodyText"/>
      </w:pPr>
      <w:r>
        <w:rPr>
          <w:b/>
        </w:rPr>
        <w:t xml:space="preserve">Điều kiện cứng:</w:t>
      </w:r>
      <w:r>
        <w:t xml:space="preserve"> </w:t>
      </w:r>
      <w:r>
        <w:t xml:space="preserve">Dùng pin/nguồn đúng quy tắc an toàn (không sạc LiPo không giám sát, có bảo vệ quá dòng); số liệu năng lượng phải đo thật.</w:t>
      </w:r>
    </w:p>
    <w:p>
      <w:pPr>
        <w:pStyle w:val="Heading3"/>
      </w:pPr>
      <w:bookmarkStart w:id="81" w:name="Xbd9b5054b36af747e1e1007a1950bb4c34a267c"/>
      <w:r>
        <w:t xml:space="preserve">A7-P03 - Suy luận TinyML trên vi điều khiển</w:t>
      </w:r>
      <w:bookmarkEnd w:id="81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TinyML Inference on a Microcontroller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Train -&gt; convert (TFLite Micro/CMSIS-NN) -&gt; deploy -&gt; đo trên thiết bị thật.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A6-P01; Python + ML nhập môn.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A6-P01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Mô hình nhỏ (keyword spotting/gesture) huấn luyện + quantize INT8; chạy trên MCU; bảng accuracy/latency/RAM-Flash; demo; README.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So sánh hai kích thước mô hình về accuracy/latency/bộ nhớ.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Python/TensorFlow; TFLite Micro hoặc CMSIS-NN; STM32/ESP32; Git.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Edge AI engineer; cửa vào cho hướng AI biên.</w:t>
      </w:r>
    </w:p>
    <w:p>
      <w:pPr>
        <w:pStyle w:val="Heading3"/>
      </w:pPr>
      <w:bookmarkStart w:id="82" w:name="X041f18f70084a19720609935d3cb81ad4d91793"/>
      <w:r>
        <w:t xml:space="preserve">A7-P04 - Đánh giá kết nối không dây tầm ngắn/tầm xa cho IoT</w:t>
      </w:r>
      <w:bookmarkEnd w:id="82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Evaluating Short- and Long-Range Wireless Links for IoT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Thiết kế thí nghiệm đo sóng thực địa có kiểm soát — học kỷ luật đo đạc.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A6-P01 hoặc tương đương.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A6-P01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Thí nghiệm BLE và LoRa (hoặc 2 công nghệ được duyệt): tầm phủ, tỉ lệ mất gói, năng lượng/gói theo khoảng cách; báo cáo so sánh có số liệu.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Thêm mô hình suy hao đơn giản khớp với số liệu đo.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Module BLE + LoRa; ESP32/STM32; Python phân tích; GPS/thước đo khoảng cách.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Wireless/IoT connectivity engineer.</w:t>
      </w:r>
    </w:p>
    <w:p>
      <w:pPr>
        <w:pStyle w:val="Heading3"/>
      </w:pPr>
      <w:bookmarkStart w:id="83" w:name="Xb2ba6ff659b63c7d3bf06eea1753e00507afdf2"/>
      <w:r>
        <w:t xml:space="preserve">A7-I01 - Thực tập xây dựng hệ thống IoT đầu-cuối</w:t>
      </w:r>
      <w:bookmarkEnd w:id="83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End-to-End IoT System Internship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Trọng tâm là vận hành tin cậy và tài liệu hóa, đúng tác phong kỹ sư hệ thống.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A7-P01; cam kết giờ/tuần.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A7-P01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Hệ thống node -&gt; gateway -&gt; lưu trữ -&gt; dashboard vận hành liên tục &gt;=2 tuần; số liệu uptime/mất gói; nhật ký sự cố và cách xử lý; tài liệu vận hành.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Cảnh báo tự động khi node mất kết nối.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ESP32; MQTT; InfluxDB/SQLite + Grafana hoặc tương đương; Git.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IoT/DevOps cho thiết bị.</w:t>
      </w:r>
    </w:p>
    <w:p>
      <w:pPr>
        <w:pStyle w:val="Heading3"/>
      </w:pPr>
      <w:bookmarkStart w:id="84" w:name="X8c88899f9ba741310db5abf4661d0de5425ba28"/>
      <w:r>
        <w:t xml:space="preserve">A7-T01 - Thiết kế và đánh giá hệ thống giám sát IoT đa nút hoàn chỉnh</w:t>
      </w:r>
      <w:bookmarkEnd w:id="84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Design and Evaluation of a Complete Multi-Node IoT Monitoring System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Bài toán giám sát cụ thể do mentor chốt (môi trường/năng lượng/nông nghiệp…); chạy thật nhiều ngày, số liệu thật.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A7-P01 + A7-P02 hoặc tương đương.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A7-P01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A7-P02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Hệ thống &gt;=3 node chạy pin + gateway + dashboard; đánh giá định lượng: uptime, mất gói, thời gian sống pin; khóa luận; repo + tài liệu triển khai.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Kiến trúc hệ thống + spec; &gt;=3 node chạy pin hoạt động; gateway + lưu trữ + dashboard; số liệu vận hành &gt;=7 ngày (uptime, mất gói, năng lượng); phân tích điểm yếu; repository và tài liệu triển khai tái lập.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Chỉ mở sau baseline: tối ưu năng lượng có so sánh, hoặc dự đoán bất thường đơn giản tại gateway.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ESP32/STM32; MQTT/LoRa tùy bài; thiết bị đo dòng; backend + dashboard; Git.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IoT solution engineer.</w:t>
      </w:r>
    </w:p>
    <w:p>
      <w:pPr>
        <w:pStyle w:val="Heading3"/>
      </w:pPr>
      <w:bookmarkStart w:id="85" w:name="X7e67e9d03c60614e5025a68776306db13d05156"/>
      <w:r>
        <w:t xml:space="preserve">A7-T02 - Triển khai và tối ưu mô hình AI gọn nhẹ trên thiết bị biên</w:t>
      </w:r>
      <w:bookmarkEnd w:id="85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Deploying and Optimizing a Lightweight AI Model on an Edge Device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Một bài toán suy luận cụ thể trên MCU hoặc SoC FPGA; đánh giá trên thiết bị thật, không chỉ trên máy tính.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A7-P03 hoặc tương đương.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A7-P03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Pipeline train-&gt;quantize-&gt;deploy tái lập; so sánh có hệ thống float/INT8 (accuracy, latency, RAM/Flash, năng lượng/suy luận); khóa luận; repo.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Baseline float trên máy + trên thiết bị; bản INT8 chạy trên thiết bị; bảng accuracy/latency/bộ nhớ/năng lượng cho từng bản; phân tích trade-off; pipeline tái lập một lệnh; repository có README.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Chỉ mở sau baseline: pruning/kiến trúc thay thế, hoặc chuyển một lớp nặng xuống phần cứng (nối sang AB-T05).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Python/TensorFlow; TFLite Micro/CMSIS-NN; MCU hoặc Zynq; thiết bị đo dòng; Git.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Edge AI/embedded ML engineer.</w:t>
      </w:r>
    </w:p>
    <w:p>
      <w:pPr>
        <w:pStyle w:val="Heading3"/>
      </w:pPr>
      <w:bookmarkStart w:id="86" w:name="X284a35afe980f7da20cdd45473ac408bf2a804e"/>
      <w:r>
        <w:t xml:space="preserve">A7-R01 - Nghiên cứu đánh đổi độ chính xác – năng lượng – độ trễ cho suy luận tại biên</w:t>
      </w:r>
      <w:bookmarkEnd w:id="86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Accuracy-Energy-Latency Trade-offs for On-Device Inference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Trả lời: với ngân sách năng lượng cho trước của thiết bị biên, cấu hình suy luận nào tối ưu và vì sao?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A7-T02 hoặc tương đương; kỷ luật thí nghiệm.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A7-T02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Research question + giả thuyết; ma trận thí nghiệm (mô hình × mức quantize × tần số/điện áp nếu có); đường cong trade-off; phân tích và khuyến nghị thiết kế; báo cáo nghiên cứu.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Kiểm chứng khuyến nghị trên bài toán thứ hai khác phân phối dữ liệu.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TFLite Micro; MCU/SoC FPGA; thiết bị đo dòng; Python phân tích.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Hướng nghiên cứu edge AI hardware-aware; chấp nhận kết quả phủ định.</w:t>
      </w:r>
    </w:p>
    <w:p>
      <w:pPr>
        <w:pStyle w:val="Heading2"/>
      </w:pPr>
      <w:bookmarkStart w:id="87" w:name="X7c0473348600bb6a6b68f5bef3d3b546014760c"/>
      <w:r>
        <w:t xml:space="preserve">B0 - Polar Fundamentals &amp; Software Baseline</w:t>
      </w:r>
      <w:bookmarkEnd w:id="87"/>
    </w:p>
    <w:p>
      <w:pPr>
        <w:pStyle w:val="FirstParagraph"/>
      </w:pPr>
      <w:r>
        <w:rPr>
          <w:b/>
        </w:rPr>
        <w:t xml:space="preserve">Mục tiêu:</w:t>
      </w:r>
      <w:r>
        <w:t xml:space="preserve"> </w:t>
      </w:r>
      <w:r>
        <w:t xml:space="preserve">Xây mô hình tham chiếu đúng và tái lập cho Polar coding trước khi làm hardware hoặc nghiên cứu nâng cao.</w:t>
      </w:r>
    </w:p>
    <w:p>
      <w:pPr>
        <w:pStyle w:val="BodyText"/>
      </w:pPr>
      <w:r>
        <w:rPr>
          <w:b/>
        </w:rPr>
        <w:t xml:space="preserve">Điều kiện nền:</w:t>
      </w:r>
      <w:r>
        <w:t xml:space="preserve"> </w:t>
      </w:r>
      <w:r>
        <w:t xml:space="preserve">Python/MATLAB; truyền thông số cơ bản; xác suất cơ bản.</w:t>
      </w:r>
    </w:p>
    <w:p>
      <w:pPr>
        <w:pStyle w:val="BodyText"/>
      </w:pPr>
      <w:r>
        <w:rPr>
          <w:b/>
        </w:rPr>
        <w:t xml:space="preserve">Công cụ gợi ý:</w:t>
      </w:r>
      <w:r>
        <w:t xml:space="preserve"> </w:t>
      </w:r>
      <w:r>
        <w:t xml:space="preserve">Python hoặc MATLAB; NumPy/SciPy tương đương; plotting; Git.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B0-P01</w:t>
            </w:r>
          </w:p>
        </w:tc>
        <w:tc>
          <w:p>
            <w:pPr>
              <w:pStyle w:val="Compact"/>
              <w:jc w:val="left"/>
            </w:pPr>
            <w:r>
              <w:t xml:space="preserve">Mô phỏng Polar Encoder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L0 - Explorer</w:t>
            </w:r>
          </w:p>
        </w:tc>
        <w:tc>
          <w:p>
            <w:pPr>
              <w:pStyle w:val="Compact"/>
              <w:jc w:val="left"/>
            </w:pPr>
            <w:r>
              <w:t xml:space="preserve">Python/MATLAB basics; binary operations.</w:t>
            </w:r>
          </w:p>
        </w:tc>
        <w:tc>
          <w:p>
            <w:pPr>
              <w:pStyle w:val="Compact"/>
              <w:jc w:val="left"/>
            </w:pPr>
            <w:r>
              <w:t xml:space="preserve">Encoder implementation; known-vector validation; report.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B0-P02</w:t>
            </w:r>
          </w:p>
        </w:tc>
        <w:tc>
          <w:p>
            <w:pPr>
              <w:pStyle w:val="Compact"/>
              <w:jc w:val="left"/>
            </w:pPr>
            <w:r>
              <w:t xml:space="preserve">Mô phỏng BPSK/AWGN và tính LLR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L0 - Explorer</w:t>
            </w:r>
          </w:p>
        </w:tc>
        <w:tc>
          <w:p>
            <w:pPr>
              <w:pStyle w:val="Compact"/>
              <w:jc w:val="left"/>
            </w:pPr>
            <w:r>
              <w:t xml:space="preserve">Digital comm basics.</w:t>
            </w:r>
          </w:p>
        </w:tc>
        <w:tc>
          <w:p>
            <w:pPr>
              <w:pStyle w:val="Compact"/>
              <w:jc w:val="left"/>
            </w:pPr>
            <w:r>
              <w:t xml:space="preserve">Channel simulation; LLR sanity checks; plots.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B0-P03</w:t>
            </w:r>
          </w:p>
        </w:tc>
        <w:tc>
          <w:p>
            <w:pPr>
              <w:pStyle w:val="Compact"/>
              <w:jc w:val="left"/>
            </w:pPr>
            <w:r>
              <w:t xml:space="preserve">Xây dựng SC decoder cơ bản bằng MATLAB/Python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L1 - Beginner Engineer</w:t>
            </w:r>
          </w:p>
        </w:tc>
        <w:tc>
          <w:p>
            <w:pPr>
              <w:pStyle w:val="Compact"/>
              <w:jc w:val="left"/>
            </w:pPr>
            <w:r>
              <w:t xml:space="preserve">B0-P01/P02 or equivalent.</w:t>
            </w:r>
          </w:p>
        </w:tc>
        <w:tc>
          <w:p>
            <w:pPr>
              <w:pStyle w:val="Compact"/>
              <w:jc w:val="left"/>
            </w:pPr>
            <w:r>
              <w:t xml:space="preserve">SC decoder; unit tests; small BER/BLER result.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B0-I01</w:t>
            </w:r>
          </w:p>
        </w:tc>
        <w:tc>
          <w:p>
            <w:pPr>
              <w:pStyle w:val="Compact"/>
              <w:jc w:val="left"/>
            </w:pPr>
            <w:r>
              <w:t xml:space="preserve">Xây dựng bộ mô phỏng Polar Code có khả năng tái lập</w:t>
            </w:r>
          </w:p>
        </w:tc>
        <w:tc>
          <w:p>
            <w:pPr>
              <w:pStyle w:val="Compact"/>
              <w:jc w:val="left"/>
            </w:pPr>
            <w:r>
              <w:t xml:space="preserve">Thực tập</w:t>
            </w:r>
          </w:p>
        </w:tc>
        <w:tc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p>
            <w:pPr>
              <w:pStyle w:val="Compact"/>
              <w:jc w:val="left"/>
            </w:pPr>
            <w:r>
              <w:t xml:space="preserve">Python/MATLAB; SC basics; Git.</w:t>
            </w:r>
          </w:p>
        </w:tc>
        <w:tc>
          <w:p>
            <w:pPr>
              <w:pStyle w:val="Compact"/>
              <w:jc w:val="left"/>
            </w:pPr>
            <w:r>
              <w:t xml:space="preserve">Configurable N/K/EbN0; seeded runs; BER/BLER; README; scripts.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B0-T01</w:t>
            </w:r>
          </w:p>
        </w:tc>
        <w:tc>
          <w:p>
            <w:pPr>
              <w:pStyle w:val="Compact"/>
              <w:jc w:val="left"/>
            </w:pPr>
            <w:r>
              <w:t xml:space="preserve">Xây dựng và đánh giá hệ thống Polar Code sử dụng SC decoding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p>
            <w:pPr>
              <w:pStyle w:val="Compact"/>
              <w:jc w:val="left"/>
            </w:pPr>
            <w:r>
              <w:t xml:space="preserve">Digital comm + Python/MATLAB.</w:t>
            </w:r>
          </w:p>
        </w:tc>
        <w:tc>
          <w:p>
            <w:pPr>
              <w:pStyle w:val="Compact"/>
              <w:jc w:val="left"/>
            </w:pPr>
            <w:r>
              <w:t xml:space="preserve">Full encode-channel-decode chain; validation; BER/BLER sweeps; complexity discussion; legacy package.</w:t>
            </w:r>
          </w:p>
        </w:tc>
      </w:tr>
    </w:tbl>
    <w:p>
      <w:pPr>
        <w:pStyle w:val="Heading3"/>
      </w:pPr>
      <w:bookmarkStart w:id="88" w:name="b0-p01---mô-phỏng-polar-encoder"/>
      <w:r>
        <w:t xml:space="preserve">B0-P01 - Mô phỏng Polar Encoder</w:t>
      </w:r>
      <w:bookmarkEnd w:id="88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Simulation of a Polar Encoder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Implement polar transform and validate on small N.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Python/MATLAB basics; binary operations.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Encoder implementation; known-vector validation; report.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Parameterize N/K.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 hoặc MATLAB; NumPy/SciPy tương đương; plotting; Git.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Thuật toán truyền thông; nền nghiên cứu coding theory.</w:t>
      </w:r>
    </w:p>
    <w:p>
      <w:pPr>
        <w:pStyle w:val="Heading3"/>
      </w:pPr>
      <w:bookmarkStart w:id="89" w:name="b0-p02---mô-phỏng-bpskawgn-và-tính-llr"/>
      <w:r>
        <w:t xml:space="preserve">B0-P02 - Mô phỏng BPSK/AWGN và tính LLR</w:t>
      </w:r>
      <w:bookmarkEnd w:id="89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BPSK/AWGN Simulation and LLR Computation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Build verified channel/LLR block for later decoder work.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Digital comm basics.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Channel simulation; LLR sanity checks; plots.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Compare exact/approximate LLR when relevant.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 hoặc MATLAB; NumPy/SciPy tương đương; plotting; Git.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Thuật toán truyền thông; nền nghiên cứu coding theory.</w:t>
      </w:r>
    </w:p>
    <w:p>
      <w:pPr>
        <w:pStyle w:val="Heading3"/>
      </w:pPr>
      <w:bookmarkStart w:id="90" w:name="X8a44f1048df7fe5aff85915ba581c36d9e2f7c5"/>
      <w:r>
        <w:t xml:space="preserve">B0-P03 - Xây dựng SC decoder cơ bản bằng MATLAB/Python</w:t>
      </w:r>
      <w:bookmarkEnd w:id="90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Basic SC Decoder in MATLAB/Python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Correct recursive/iterative SC baseline.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B0-P01/P02 or equivalent.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B0-P01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B0-P02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SC decoder; unit tests; small BER/BLER result.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Complexity profiling.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 hoặc MATLAB; NumPy/SciPy tương đương; plotting; Git.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Thuật toán truyền thông; nền nghiên cứu coding theory.</w:t>
      </w:r>
    </w:p>
    <w:p>
      <w:pPr>
        <w:pStyle w:val="Heading3"/>
      </w:pPr>
      <w:bookmarkStart w:id="91" w:name="X8e55132f9b318e8dd27188412953376a5da28b1"/>
      <w:r>
        <w:t xml:space="preserve">B0-I01 - Xây dựng bộ mô phỏng Polar Code có khả năng tái lập</w:t>
      </w:r>
      <w:bookmarkEnd w:id="91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Reproducible Polar Code Simulation Framework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One-command repeatable baseline framework.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Python/MATLAB; SC basics; Git.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B0-P03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Configurable N/K/EbN0; seeded runs; BER/BLER; README; scripts.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Automated sweeps and result archival.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 hoặc MATLAB; NumPy/SciPy tương đương; plotting; Git.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Thuật toán truyền thông; nền nghiên cứu coding theory.</w:t>
      </w:r>
    </w:p>
    <w:p>
      <w:pPr>
        <w:pStyle w:val="Heading3"/>
      </w:pPr>
      <w:bookmarkStart w:id="92" w:name="X9109e0c01404e24ed7b2d670f0dc79b5eb9efe3"/>
      <w:r>
        <w:t xml:space="preserve">B0-T01 - Xây dựng và đánh giá hệ thống Polar Code sử dụng SC decoding</w:t>
      </w:r>
      <w:bookmarkEnd w:id="92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Software Modeling and Performance Evaluation of Polar Codes with SC Decoding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Foundation thesis for students not yet ready for RTL.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Digital comm + Python/MATLAB.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Full encode-channel-decode chain; validation; BER/BLER sweeps; complexity discussion; legacy package.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Reusable simulator; BER/BLER curves; Unit tests/golden vectors; Technical note về SC flow; Dataset/test vectors cho hardware track.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Add quantization or controlled SC improvement.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 hoặc MATLAB, Git.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Thuật toán truyền thông; nền nghiên cứu coding theory.</w:t>
      </w:r>
    </w:p>
    <w:p>
      <w:pPr>
        <w:pStyle w:val="Heading2"/>
      </w:pPr>
      <w:bookmarkStart w:id="93" w:name="b1---polar-hardware-building-blocks"/>
      <w:r>
        <w:t xml:space="preserve">B1 - Polar Hardware Building Blocks</w:t>
      </w:r>
      <w:bookmarkEnd w:id="93"/>
    </w:p>
    <w:p>
      <w:pPr>
        <w:pStyle w:val="FirstParagraph"/>
      </w:pPr>
      <w:r>
        <w:rPr>
          <w:b/>
        </w:rPr>
        <w:t xml:space="preserve">Mục tiêu:</w:t>
      </w:r>
      <w:r>
        <w:t xml:space="preserve"> </w:t>
      </w:r>
      <w:r>
        <w:t xml:space="preserve">Chuyển các phép toán và cấu trúc Polar thành module RTL nhỏ có thể kiểm chứng độc lập.</w:t>
      </w:r>
    </w:p>
    <w:p>
      <w:pPr>
        <w:pStyle w:val="BodyText"/>
      </w:pPr>
      <w:r>
        <w:rPr>
          <w:b/>
        </w:rPr>
        <w:t xml:space="preserve">Điều kiện nền:</w:t>
      </w:r>
      <w:r>
        <w:t xml:space="preserve"> </w:t>
      </w:r>
      <w:r>
        <w:t xml:space="preserve">B0 ở mức hiểu; logic số; RTL.</w:t>
      </w:r>
    </w:p>
    <w:p>
      <w:pPr>
        <w:pStyle w:val="BodyText"/>
      </w:pPr>
      <w:r>
        <w:rPr>
          <w:b/>
        </w:rPr>
        <w:t xml:space="preserve">Công cụ gợi ý:</w:t>
      </w:r>
      <w:r>
        <w:t xml:space="preserve"> </w:t>
      </w:r>
      <w:r>
        <w:t xml:space="preserve">Python/MATLAB golden model; Verilog/SystemVerilog; simulator; FPGA toolchain.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B1-P01</w:t>
            </w:r>
          </w:p>
        </w:tc>
        <w:tc>
          <w:p>
            <w:pPr>
              <w:pStyle w:val="Compact"/>
              <w:jc w:val="left"/>
            </w:pPr>
            <w:r>
              <w:t xml:space="preserve">Thiết kế Polar Encoder RTL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L1 - Beginner Engineer</w:t>
            </w:r>
          </w:p>
        </w:tc>
        <w:tc>
          <w:p>
            <w:pPr>
              <w:pStyle w:val="Compact"/>
              <w:jc w:val="left"/>
            </w:pPr>
            <w:r>
              <w:t xml:space="preserve">B0 encoder + RTL.</w:t>
            </w:r>
          </w:p>
        </w:tc>
        <w:tc>
          <w:p>
            <w:pPr>
              <w:pStyle w:val="Compact"/>
              <w:jc w:val="left"/>
            </w:pPr>
            <w:r>
              <w:t xml:space="preserve">RTL encoder; golden vectors; testbench; synthesis.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B1-P02</w:t>
            </w:r>
          </w:p>
        </w:tc>
        <w:tc>
          <w:p>
            <w:pPr>
              <w:pStyle w:val="Compact"/>
              <w:jc w:val="left"/>
            </w:pPr>
            <w:r>
              <w:t xml:space="preserve">Thiết kế f Processing Element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L1 - Beginner Engineer</w:t>
            </w:r>
          </w:p>
        </w:tc>
        <w:tc>
          <w:p>
            <w:pPr>
              <w:pStyle w:val="Compact"/>
              <w:jc w:val="left"/>
            </w:pPr>
            <w:r>
              <w:t xml:space="preserve">SC f-function understanding + fixed-point basics.</w:t>
            </w:r>
          </w:p>
        </w:tc>
        <w:tc>
          <w:p>
            <w:pPr>
              <w:pStyle w:val="Compact"/>
              <w:jc w:val="left"/>
            </w:pPr>
            <w:r>
              <w:t xml:space="preserve">Reference f; RTL; exhaustive/random tests; synthesis.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B1-P03</w:t>
            </w:r>
          </w:p>
        </w:tc>
        <w:tc>
          <w:p>
            <w:pPr>
              <w:pStyle w:val="Compact"/>
              <w:jc w:val="left"/>
            </w:pPr>
            <w:r>
              <w:t xml:space="preserve">Thiết kế g Processing Element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L1 - Beginner Engineer</w:t>
            </w:r>
          </w:p>
        </w:tc>
        <w:tc>
          <w:p>
            <w:pPr>
              <w:pStyle w:val="Compact"/>
              <w:jc w:val="left"/>
            </w:pPr>
            <w:r>
              <w:t xml:space="preserve">SC g-function + fixed-point.</w:t>
            </w:r>
          </w:p>
        </w:tc>
        <w:tc>
          <w:p>
            <w:pPr>
              <w:pStyle w:val="Compact"/>
              <w:jc w:val="left"/>
            </w:pPr>
            <w:r>
              <w:t xml:space="preserve">Reference g; RTL; tests; synthesis.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B1-P04</w:t>
            </w:r>
          </w:p>
        </w:tc>
        <w:tc>
          <w:p>
            <w:pPr>
              <w:pStyle w:val="Compact"/>
              <w:jc w:val="left"/>
            </w:pPr>
            <w:r>
              <w:t xml:space="preserve">Thiết kế Partial-Sum Unit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p>
            <w:pPr>
              <w:pStyle w:val="Compact"/>
              <w:jc w:val="left"/>
            </w:pPr>
            <w:r>
              <w:t xml:space="preserve">SC graph/partial sums + RTL.</w:t>
            </w:r>
          </w:p>
        </w:tc>
        <w:tc>
          <w:p>
            <w:pPr>
              <w:pStyle w:val="Compact"/>
              <w:jc w:val="left"/>
            </w:pPr>
            <w:r>
              <w:t xml:space="preserve">Architecture; RTL; tests; synthesis.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B1-I01</w:t>
            </w:r>
          </w:p>
        </w:tc>
        <w:tc>
          <w:p>
            <w:pPr>
              <w:pStyle w:val="Compact"/>
              <w:jc w:val="left"/>
            </w:pPr>
            <w:r>
              <w:t xml:space="preserve">Thiết kế và kiểm chứng f/g Processing Elements trên FPGA</w:t>
            </w:r>
          </w:p>
        </w:tc>
        <w:tc>
          <w:p>
            <w:pPr>
              <w:pStyle w:val="Compact"/>
              <w:jc w:val="left"/>
            </w:pPr>
            <w:r>
              <w:t xml:space="preserve">Thực tập</w:t>
            </w:r>
          </w:p>
        </w:tc>
        <w:tc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p>
            <w:pPr>
              <w:pStyle w:val="Compact"/>
              <w:jc w:val="left"/>
            </w:pPr>
            <w:r>
              <w:t xml:space="preserve">B1-P + FPGA.</w:t>
            </w:r>
          </w:p>
        </w:tc>
        <w:tc>
          <w:p>
            <w:pPr>
              <w:pStyle w:val="Compact"/>
              <w:jc w:val="left"/>
            </w:pPr>
            <w:r>
              <w:t xml:space="preserve">Golden co-verification; FPGA synthesis; resource/Fmax; report.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B1-T01</w:t>
            </w:r>
          </w:p>
        </w:tc>
        <w:tc>
          <w:p>
            <w:pPr>
              <w:pStyle w:val="Compact"/>
              <w:jc w:val="left"/>
            </w:pPr>
            <w:r>
              <w:t xml:space="preserve">Thiết kế Polar Encoder trên FPGA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p>
            <w:pPr>
              <w:pStyle w:val="Compact"/>
              <w:jc w:val="left"/>
            </w:pPr>
            <w:r>
              <w:t xml:space="preserve">B0 + RTL + FPGA.</w:t>
            </w:r>
          </w:p>
        </w:tc>
        <w:tc>
          <w:p>
            <w:pPr>
              <w:pStyle w:val="Compact"/>
              <w:jc w:val="left"/>
            </w:pPr>
            <w:r>
              <w:t xml:space="preserve">Architecture; RTL; verification; FPGA; resource/Fmax/latency/throughput.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B1-T02</w:t>
            </w:r>
          </w:p>
        </w:tc>
        <w:tc>
          <w:p>
            <w:pPr>
              <w:pStyle w:val="Compact"/>
              <w:jc w:val="left"/>
            </w:pPr>
            <w:r>
              <w:t xml:space="preserve">Thiết kế và đánh giá f/g Processing Elements cho Polar Decoder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p>
            <w:pPr>
              <w:pStyle w:val="Compact"/>
              <w:jc w:val="left"/>
            </w:pPr>
            <w:r>
              <w:t xml:space="preserve">B0 SC + fixed-point + RTL.</w:t>
            </w:r>
          </w:p>
        </w:tc>
        <w:tc>
          <w:p>
            <w:pPr>
              <w:pStyle w:val="Compact"/>
              <w:jc w:val="left"/>
            </w:pPr>
            <w:r>
              <w:t xml:space="preserve">Exact/min-sum/reference; fixed-point RTL; timing/area/resource; BLER impact via model.</w:t>
            </w:r>
          </w:p>
        </w:tc>
      </w:tr>
    </w:tbl>
    <w:p>
      <w:pPr>
        <w:pStyle w:val="Heading3"/>
      </w:pPr>
      <w:bookmarkStart w:id="94" w:name="b1-p01---thiết-kế-polar-encoder-rtl"/>
      <w:r>
        <w:t xml:space="preserve">B1-P01 - Thiết kế Polar Encoder RTL</w:t>
      </w:r>
      <w:bookmarkEnd w:id="94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RTL Design of a Polar Encoder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Translate polar transform to hardware.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B0 encoder + RTL.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B0-P01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RTL encoder; golden vectors; testbench; synthesis.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Pipeline/resource sharing.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Python/MATLAB golden model; Verilog/SystemVerilog; simulator; FPGA toolchain.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Hardware architecture cho coding; RTL cho khối giải mã.</w:t>
      </w:r>
    </w:p>
    <w:p>
      <w:pPr>
        <w:pStyle w:val="Heading3"/>
      </w:pPr>
      <w:bookmarkStart w:id="95" w:name="b1-p02---thiết-kế-f-processing-element"/>
      <w:r>
        <w:t xml:space="preserve">B1-P02 - Thiết kế f Processing Element</w:t>
      </w:r>
      <w:bookmarkEnd w:id="95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RTL Design of the Polar f Processing Element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Implement exact/min-sum form appropriate to scope.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SC f-function understanding + fixed-point basics.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B0-P03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Reference f; RTL; exhaustive/random tests; synthesis.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Pipeline/precision variants.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Python/MATLAB golden model; Verilog/SystemVerilog; simulator; FPGA toolchain.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Hardware architecture cho coding; RTL cho khối giải mã.</w:t>
      </w:r>
    </w:p>
    <w:p>
      <w:pPr>
        <w:pStyle w:val="Heading3"/>
      </w:pPr>
      <w:bookmarkStart w:id="96" w:name="b1-p03---thiết-kế-g-processing-element"/>
      <w:r>
        <w:t xml:space="preserve">B1-P03 - Thiết kế g Processing Element</w:t>
      </w:r>
      <w:bookmarkEnd w:id="96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RTL Design of the Polar g Processing Element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Handle partial sum/control input correctly.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SC g-function + fixed-point.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B0-P03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Reference g; RTL; tests; synthesis.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Precision variants.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Python/MATLAB golden model; Verilog/SystemVerilog; simulator; FPGA toolchain.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Hardware architecture cho coding; RTL cho khối giải mã.</w:t>
      </w:r>
    </w:p>
    <w:p>
      <w:pPr>
        <w:pStyle w:val="Heading3"/>
      </w:pPr>
      <w:bookmarkStart w:id="97" w:name="b1-p04---thiết-kế-partial-sum-unit"/>
      <w:r>
        <w:t xml:space="preserve">B1-P04 - Thiết kế Partial-Sum Unit</w:t>
      </w:r>
      <w:bookmarkEnd w:id="97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RTL Design of a Partial-Sum Unit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Create correct partial-sum update module.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SC graph/partial sums + RTL.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B0-P03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Architecture; RTL; tests; synthesis.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Memory/control optimization.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Python/MATLAB golden model; Verilog/SystemVerilog; simulator; FPGA toolchain.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Hardware architecture cho coding; RTL cho khối giải mã.</w:t>
      </w:r>
    </w:p>
    <w:p>
      <w:pPr>
        <w:pStyle w:val="Heading3"/>
      </w:pPr>
      <w:bookmarkStart w:id="98" w:name="X53df3f772cb6bf8467f95ff3fd3818e9015c392"/>
      <w:r>
        <w:t xml:space="preserve">B1-I01 - Thiết kế và kiểm chứng f/g Processing Elements trên FPGA</w:t>
      </w:r>
      <w:bookmarkEnd w:id="98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Design and Verification of Polar f/g Processing Elements on FPGA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Implement and validate hardware PEs.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B1-P + FPGA.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B1-P*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Golden co-verification; FPGA synthesis; resource/Fmax; report.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Compare exact vs min-sum or precisions.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Python/MATLAB golden model; Verilog/SystemVerilog; simulator; FPGA toolchain.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Hardware architecture cho coding; RTL cho khối giải mã.</w:t>
      </w:r>
    </w:p>
    <w:p>
      <w:pPr>
        <w:pStyle w:val="Heading3"/>
      </w:pPr>
      <w:bookmarkStart w:id="99" w:name="X7ca2853190e15b0414208be4e193b7a0afcb5ec"/>
      <w:r>
        <w:t xml:space="preserve">B1-T01 - Thiết kế Polar Encoder trên FPGA</w:t>
      </w:r>
      <w:bookmarkEnd w:id="99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FPGA Design and Verification of a Polar Encoder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Compare at least one architectural decision where feasible.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B0 + RTL + FPGA.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B0-P01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Architecture; RTL; verification; FPGA; resource/Fmax/latency/throughput.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Golden encoder; RTL + testbench; FPGA resource/Fmax/latency; Architecture explanation; Demo hoặc co-simulation.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ASIC feasibility or pipelining.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Python/MATLAB, Verilog, simulator, FPGA tool.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Hardware architecture cho coding; RTL cho khối giải mã.</w:t>
      </w:r>
    </w:p>
    <w:p>
      <w:pPr>
        <w:pStyle w:val="Heading3"/>
      </w:pPr>
      <w:bookmarkStart w:id="100" w:name="X9ac02d3ed291d36cd7f3a13f4eeefdf47e16c0d"/>
      <w:r>
        <w:t xml:space="preserve">B1-T02 - Thiết kế và đánh giá f/g Processing Elements cho Polar Decoder</w:t>
      </w:r>
      <w:bookmarkEnd w:id="100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Design and Evaluation of Processing Elements for Polar Decoders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Connect numerical approximation to hardware cost.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B0 SC + fixed-point + RTL.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B0-P03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Exact/min-sum/reference; fixed-point RTL; timing/area/resource; BLER impact via model.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PE RTL; Verification suite; Error statistics; PPA/timing comparison; BLER impact analysis.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ASIC PPA or broader bit-width sweep.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Python/MATLAB, Verilog, simulator, synthesis/STA.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Hardware architecture cho coding; RTL cho khối giải mã.</w:t>
      </w:r>
    </w:p>
    <w:p>
      <w:pPr>
        <w:pStyle w:val="Heading2"/>
      </w:pPr>
      <w:bookmarkStart w:id="101" w:name="b2---sc-polar-decoder-hardware"/>
      <w:r>
        <w:t xml:space="preserve">B2 - SC Polar Decoder Hardware</w:t>
      </w:r>
      <w:bookmarkEnd w:id="101"/>
    </w:p>
    <w:p>
      <w:pPr>
        <w:pStyle w:val="FirstParagraph"/>
      </w:pPr>
      <w:r>
        <w:rPr>
          <w:b/>
        </w:rPr>
        <w:t xml:space="preserve">Mục tiêu:</w:t>
      </w:r>
      <w:r>
        <w:t xml:space="preserve"> </w:t>
      </w:r>
      <w:r>
        <w:t xml:space="preserve">Tích hợp golden model, fixed-point, processing element, partial sum và control thành SC decoder hướng FPGA.</w:t>
      </w:r>
    </w:p>
    <w:p>
      <w:pPr>
        <w:pStyle w:val="BodyText"/>
      </w:pPr>
      <w:r>
        <w:rPr>
          <w:b/>
        </w:rPr>
        <w:t xml:space="preserve">Điều kiện nền:</w:t>
      </w:r>
      <w:r>
        <w:t xml:space="preserve"> </w:t>
      </w:r>
      <w:r>
        <w:t xml:space="preserve">B0 + B1; RTL khá; debugging; fixed-point cơ bản.</w:t>
      </w:r>
    </w:p>
    <w:p>
      <w:pPr>
        <w:pStyle w:val="BodyText"/>
      </w:pPr>
      <w:r>
        <w:rPr>
          <w:b/>
        </w:rPr>
        <w:t xml:space="preserve">Công cụ gợi ý:</w:t>
      </w:r>
      <w:r>
        <w:t xml:space="preserve"> </w:t>
      </w:r>
      <w:r>
        <w:t xml:space="preserve">Python/MATLAB; Verilog/SystemVerilog; simulator; FPGA tools; Git.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B2-I01</w:t>
            </w:r>
          </w:p>
        </w:tc>
        <w:tc>
          <w:p>
            <w:pPr>
              <w:pStyle w:val="Compact"/>
              <w:jc w:val="left"/>
            </w:pPr>
            <w:r>
              <w:t xml:space="preserve">Xây dựng kiến trúc SC decoder theo từng module</w:t>
            </w:r>
          </w:p>
        </w:tc>
        <w:tc>
          <w:p>
            <w:pPr>
              <w:pStyle w:val="Compact"/>
              <w:jc w:val="left"/>
            </w:pPr>
            <w:r>
              <w:t xml:space="preserve">Thực tập</w:t>
            </w:r>
          </w:p>
        </w:tc>
        <w:tc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p>
            <w:pPr>
              <w:pStyle w:val="Compact"/>
              <w:jc w:val="left"/>
            </w:pPr>
            <w:r>
              <w:t xml:space="preserve">B0 + B1.</w:t>
            </w:r>
          </w:p>
        </w:tc>
        <w:tc>
          <w:p>
            <w:pPr>
              <w:pStyle w:val="Compact"/>
              <w:jc w:val="left"/>
            </w:pPr>
            <w:r>
              <w:t xml:space="preserve">Module interfaces; f/g/partial-sum/control integration tests; documentation.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B2-T01</w:t>
            </w:r>
          </w:p>
        </w:tc>
        <w:tc>
          <w:p>
            <w:pPr>
              <w:pStyle w:val="Compact"/>
              <w:jc w:val="left"/>
            </w:pPr>
            <w:r>
              <w:t xml:space="preserve">Thiết kế bộ giải mã SC Polar trên FPGA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L3 - Research-Ready Undergraduate</w:t>
            </w:r>
          </w:p>
        </w:tc>
        <w:tc>
          <w:p>
            <w:pPr>
              <w:pStyle w:val="Compact"/>
              <w:jc w:val="left"/>
            </w:pPr>
            <w:r>
              <w:t xml:space="preserve">Correct SC software baseline; B1; strong RTL.</w:t>
            </w:r>
          </w:p>
        </w:tc>
        <w:tc>
          <w:p>
            <w:pPr>
              <w:pStyle w:val="Compact"/>
              <w:jc w:val="left"/>
            </w:pPr>
            <w:r>
              <w:t xml:space="preserve">Golden model; fixed-point; RTL decoder; co-verification; FPGA; BER/BLER + resource/Fmax/latency/throughput.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B2-T02</w:t>
            </w:r>
          </w:p>
        </w:tc>
        <w:tc>
          <w:p>
            <w:pPr>
              <w:pStyle w:val="Compact"/>
              <w:jc w:val="left"/>
            </w:pPr>
            <w:r>
              <w:t xml:space="preserve">Software-RTL co-verification cho SC Polar decoder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L3 - Research-Ready Undergraduate</w:t>
            </w:r>
          </w:p>
        </w:tc>
        <w:tc>
          <w:p>
            <w:pPr>
              <w:pStyle w:val="Compact"/>
              <w:jc w:val="left"/>
            </w:pPr>
            <w:r>
              <w:t xml:space="preserve">SC model + RTL modules + scripting.</w:t>
            </w:r>
          </w:p>
        </w:tc>
        <w:tc>
          <w:p>
            <w:pPr>
              <w:pStyle w:val="Compact"/>
              <w:jc w:val="left"/>
            </w:pPr>
            <w:r>
              <w:t xml:space="preserve">Automated vector generation; RTL comparison; regression; mismatch diagnosis; report.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B2-R01</w:t>
            </w:r>
          </w:p>
        </w:tc>
        <w:tc>
          <w:p>
            <w:pPr>
              <w:pStyle w:val="Compact"/>
              <w:jc w:val="left"/>
            </w:pPr>
            <w:r>
              <w:t xml:space="preserve">Architecture optimization cho SC decoder</w:t>
            </w:r>
          </w:p>
        </w:tc>
        <w:tc>
          <w:p>
            <w:pPr>
              <w:pStyle w:val="Compact"/>
              <w:jc w:val="left"/>
            </w:pPr>
            <w:r>
              <w:t xml:space="preserve">Nghiên cứu khoa học</w:t>
            </w:r>
          </w:p>
        </w:tc>
        <w:tc>
          <w:p>
            <w:pPr>
              <w:pStyle w:val="Compact"/>
              <w:jc w:val="left"/>
            </w:pPr>
            <w:r>
              <w:t xml:space="preserve">L4 - Undergraduate Researcher</w:t>
            </w:r>
          </w:p>
        </w:tc>
        <w:tc>
          <w:p>
            <w:pPr>
              <w:pStyle w:val="Compact"/>
              <w:jc w:val="left"/>
            </w:pPr>
            <w:r>
              <w:t xml:space="preserve">Stable B2-T01-like baseline.</w:t>
            </w:r>
          </w:p>
        </w:tc>
        <w:tc>
          <w:p>
            <w:pPr>
              <w:pStyle w:val="Compact"/>
              <w:jc w:val="left"/>
            </w:pPr>
            <w:r>
              <w:t xml:space="preserve">2+ architectures or parallelism/resource-sharing configurations; controlled evaluation.</w:t>
            </w:r>
          </w:p>
        </w:tc>
      </w:tr>
    </w:tbl>
    <w:p>
      <w:pPr>
        <w:pStyle w:val="Heading3"/>
      </w:pPr>
      <w:bookmarkStart w:id="102" w:name="X1a7722cbc8dff12a6a43d316c711a54d1c51394"/>
      <w:r>
        <w:t xml:space="preserve">B2-I01 - Xây dựng kiến trúc SC decoder theo từng module</w:t>
      </w:r>
      <w:bookmarkEnd w:id="102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Modular Construction of an SC Polar Decoder Architecture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Assemble decoder incrementally, not monolithically.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B0 + B1.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B0-P03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B1-P*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Module interfaces; f/g/partial-sum/control integration tests; documentation.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Automation of vector tests.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Python/MATLAB; Verilog/SystemVerilog; simulator; FPGA tools; Git.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Decoder hardware architecture trên FPGA.</w:t>
      </w:r>
    </w:p>
    <w:p>
      <w:pPr>
        <w:pStyle w:val="Heading3"/>
      </w:pPr>
      <w:bookmarkStart w:id="103" w:name="X87f44726832524cc45430f1ead4dad91a4c3339"/>
      <w:r>
        <w:t xml:space="preserve">B2-T01 - Thiết kế bộ giải mã SC Polar trên FPGA</w:t>
      </w:r>
      <w:bookmarkEnd w:id="103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FPGA Architecture and Implementation of an SC Polar Decoder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Complete hardware-oriented SC decoder at manageable N/K.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Correct SC software baseline; B1; strong RTL.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B0-P03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B1-P*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Golden model; fixed-point; RTL decoder; co-verification; FPGA; BER/BLER + resource/Fmax/latency/throughput.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SC golden model; RTL decoder hoặc subsystem đủ lớn; Test vectors + co-verification; Resource/Fmax/latency/throughput; Architecture report.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Optimization only after correctness.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Python/MATLAB, Verilog/SystemVerilog, simulator, FPGA tool.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Decoder hardware architecture trên FPGA.</w:t>
      </w:r>
    </w:p>
    <w:p>
      <w:pPr>
        <w:pStyle w:val="Heading3"/>
      </w:pPr>
      <w:bookmarkStart w:id="104" w:name="Xcdd804f933253e16e624373be3d124039fc4ef5"/>
      <w:r>
        <w:t xml:space="preserve">B2-T02 - Software-RTL co-verification cho SC Polar decoder</w:t>
      </w:r>
      <w:bookmarkEnd w:id="104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Software-RTL Co-Verification for an SC Polar Decoder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Focus on verification methodology and reproducibility.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SC model + RTL modules + scripting.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B0-P03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Automated vector generation; RTL comparison; regression; mismatch diagnosis; report.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Khung co-verification tự động SC software ↔ RTL với regression cho tối thiểu các module f/g/partial-sum và một cấu hình decoder nhỏ.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CI regression.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Python/MATLAB; Verilog/SystemVerilog; simulator; FPGA tools; Git.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Decoder hardware architecture trên FPGA.</w:t>
      </w:r>
    </w:p>
    <w:p>
      <w:pPr>
        <w:pStyle w:val="Heading3"/>
      </w:pPr>
      <w:bookmarkStart w:id="105" w:name="Xea1eb145008e463074104ae9b30756576e1f71f"/>
      <w:r>
        <w:t xml:space="preserve">B2-R01 - Architecture optimization cho SC decoder</w:t>
      </w:r>
      <w:bookmarkEnd w:id="105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Architecture Optimization for an SC Polar Decoder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Quantify area-latency-throughput trade-offs.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Stable B2-T01-like baseline.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B2-T01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2+ architectures or parallelism/resource-sharing configurations; controlled evaluation.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Design-space search.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Python/MATLAB; Verilog/SystemVerilog; simulator; FPGA tools; Git.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Decoder hardware architecture trên FPGA.</w:t>
      </w:r>
    </w:p>
    <w:p>
      <w:pPr>
        <w:pStyle w:val="Heading2"/>
      </w:pPr>
      <w:bookmarkStart w:id="106" w:name="X009adb36c1cafc56f93d232e8a5698fbe73765c"/>
      <w:r>
        <w:t xml:space="preserve">B3 - Hardware-Aware Quantization &amp; Optimization</w:t>
      </w:r>
      <w:bookmarkEnd w:id="106"/>
    </w:p>
    <w:p>
      <w:pPr>
        <w:pStyle w:val="FirstParagraph"/>
      </w:pPr>
      <w:r>
        <w:rPr>
          <w:b/>
        </w:rPr>
        <w:t xml:space="preserve">Mục tiêu:</w:t>
      </w:r>
      <w:r>
        <w:t xml:space="preserve"> </w:t>
      </w:r>
      <w:r>
        <w:t xml:space="preserve">Nghiên cứu trade-off BLER/BER với bit width, saturation, clipping, area/resource và latency.</w:t>
      </w:r>
    </w:p>
    <w:p>
      <w:pPr>
        <w:pStyle w:val="BodyText"/>
      </w:pPr>
      <w:r>
        <w:rPr>
          <w:b/>
        </w:rPr>
        <w:t xml:space="preserve">Điều kiện nền:</w:t>
      </w:r>
      <w:r>
        <w:t xml:space="preserve"> </w:t>
      </w:r>
      <w:r>
        <w:t xml:space="preserve">B0; numerical analysis; Python/MATLAB; hardware awareness cho đề tài T/R.</w:t>
      </w:r>
    </w:p>
    <w:p>
      <w:pPr>
        <w:pStyle w:val="BodyText"/>
      </w:pPr>
      <w:r>
        <w:rPr>
          <w:b/>
        </w:rPr>
        <w:t xml:space="preserve">Công cụ gợi ý:</w:t>
      </w:r>
      <w:r>
        <w:t xml:space="preserve"> </w:t>
      </w:r>
      <w:r>
        <w:t xml:space="preserve">Python/MATLAB; RTL/FPGA tools khi cần; scripts sweep và plotting.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B3-P01</w:t>
            </w:r>
          </w:p>
        </w:tc>
        <w:tc>
          <w:p>
            <w:pPr>
              <w:pStyle w:val="Compact"/>
              <w:jc w:val="left"/>
            </w:pPr>
            <w:r>
              <w:t xml:space="preserve">Khảo sát quantization của LLR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L1 - Beginner Engineer</w:t>
            </w:r>
          </w:p>
        </w:tc>
        <w:tc>
          <w:p>
            <w:pPr>
              <w:pStyle w:val="Compact"/>
              <w:jc w:val="left"/>
            </w:pPr>
            <w:r>
              <w:t xml:space="preserve">SC software baseline.</w:t>
            </w:r>
          </w:p>
        </w:tc>
        <w:tc>
          <w:p>
            <w:pPr>
              <w:pStyle w:val="Compact"/>
              <w:jc w:val="left"/>
            </w:pPr>
            <w:r>
              <w:t xml:space="preserve">Floating vs 3/4/5/6-bit results; plots; explanation.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B3-I01</w:t>
            </w:r>
          </w:p>
        </w:tc>
        <w:tc>
          <w:p>
            <w:pPr>
              <w:pStyle w:val="Compact"/>
              <w:jc w:val="left"/>
            </w:pPr>
            <w:r>
              <w:t xml:space="preserve">Fixed-point implementation của Polar processing elements</w:t>
            </w:r>
          </w:p>
        </w:tc>
        <w:tc>
          <w:p>
            <w:pPr>
              <w:pStyle w:val="Compact"/>
              <w:jc w:val="left"/>
            </w:pPr>
            <w:r>
              <w:t xml:space="preserve">Thực tập</w:t>
            </w:r>
          </w:p>
        </w:tc>
        <w:tc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p>
            <w:pPr>
              <w:pStyle w:val="Compact"/>
              <w:jc w:val="left"/>
            </w:pPr>
            <w:r>
              <w:t xml:space="preserve">B1 + numerical analysis.</w:t>
            </w:r>
          </w:p>
        </w:tc>
        <w:tc>
          <w:p>
            <w:pPr>
              <w:pStyle w:val="Compact"/>
              <w:jc w:val="left"/>
            </w:pPr>
            <w:r>
              <w:t xml:space="preserve">Fixed-point reference; RTL or synthesizable model; error tests; resource.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B3-T01</w:t>
            </w:r>
          </w:p>
        </w:tc>
        <w:tc>
          <w:p>
            <w:pPr>
              <w:pStyle w:val="Compact"/>
              <w:jc w:val="left"/>
            </w:pPr>
            <w:r>
              <w:t xml:space="preserve">Phân tích lượng tử hóa LLR cho hardware-efficient Polar decoding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L3 - Research-Ready Undergraduate</w:t>
            </w:r>
          </w:p>
        </w:tc>
        <w:tc>
          <w:p>
            <w:pPr>
              <w:pStyle w:val="Compact"/>
              <w:jc w:val="left"/>
            </w:pPr>
            <w:r>
              <w:t xml:space="preserve">Correct SC baseline; scripted experiments.</w:t>
            </w:r>
          </w:p>
        </w:tc>
        <w:tc>
          <w:p>
            <w:pPr>
              <w:pStyle w:val="Compact"/>
              <w:jc w:val="left"/>
            </w:pPr>
            <w:r>
              <w:t xml:space="preserve">BLER/BER vs bit-width; complexity/hardware proxy; controlled analysis; thesis.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B3-T02</w:t>
            </w:r>
          </w:p>
        </w:tc>
        <w:tc>
          <w:p>
            <w:pPr>
              <w:pStyle w:val="Compact"/>
              <w:jc w:val="left"/>
            </w:pPr>
            <w:r>
              <w:t xml:space="preserve">Tối ưu fixed-point cho SC Polar decoder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L3 - Research-Ready Undergraduate</w:t>
            </w:r>
          </w:p>
        </w:tc>
        <w:tc>
          <w:p>
            <w:pPr>
              <w:pStyle w:val="Compact"/>
              <w:jc w:val="left"/>
            </w:pPr>
            <w:r>
              <w:t xml:space="preserve">B2 or equivalent decoder + B3 basics.</w:t>
            </w:r>
          </w:p>
        </w:tc>
        <w:tc>
          <w:p>
            <w:pPr>
              <w:pStyle w:val="Compact"/>
              <w:jc w:val="left"/>
            </w:pPr>
            <w:r>
              <w:t xml:space="preserve">LLR/intermediate widths; saturation/clipping; BLER; resource/timing estimates.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B3-R01</w:t>
            </w:r>
          </w:p>
        </w:tc>
        <w:tc>
          <w:p>
            <w:pPr>
              <w:pStyle w:val="Compact"/>
              <w:jc w:val="left"/>
            </w:pPr>
            <w:r>
              <w:t xml:space="preserve">Adaptive-precision Polar decoding</w:t>
            </w:r>
          </w:p>
        </w:tc>
        <w:tc>
          <w:p>
            <w:pPr>
              <w:pStyle w:val="Compact"/>
              <w:jc w:val="left"/>
            </w:pPr>
            <w:r>
              <w:t xml:space="preserve">Nghiên cứu khoa học</w:t>
            </w:r>
          </w:p>
        </w:tc>
        <w:tc>
          <w:p>
            <w:pPr>
              <w:pStyle w:val="Compact"/>
              <w:jc w:val="left"/>
            </w:pPr>
            <w:r>
              <w:t xml:space="preserve">L4 - Undergraduate Researcher</w:t>
            </w:r>
          </w:p>
        </w:tc>
        <w:tc>
          <w:p>
            <w:pPr>
              <w:pStyle w:val="Compact"/>
              <w:jc w:val="left"/>
            </w:pPr>
            <w:r>
              <w:t xml:space="preserve">Strong B3-T baseline; research readiness.</w:t>
            </w:r>
          </w:p>
        </w:tc>
        <w:tc>
          <w:p>
            <w:pPr>
              <w:pStyle w:val="Compact"/>
              <w:jc w:val="left"/>
            </w:pPr>
            <w:r>
              <w:t xml:space="preserve">Baseline fixed precision; adaptation rule; BLER/average-cost analysis; reproducible experiments.</w:t>
            </w:r>
          </w:p>
        </w:tc>
      </w:tr>
    </w:tbl>
    <w:p>
      <w:pPr>
        <w:pStyle w:val="Heading3"/>
      </w:pPr>
      <w:bookmarkStart w:id="107" w:name="b3-p01---khảo-sát-quantization-của-llr"/>
      <w:r>
        <w:t xml:space="preserve">B3-P01 - Khảo sát quantization của LLR</w:t>
      </w:r>
      <w:bookmarkEnd w:id="107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LLR Quantization Study for Polar Decoding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Sweep precision/saturation and observe BER/BLER.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SC software baseline.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B0-P03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Floating vs 3/4/5/6-bit results; plots; explanation.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Optimize clipping range.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Python/MATLAB; RTL/FPGA tools khi cần; scripts sweep và plotting.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Hardware-aware algorithm engineering; fixed-point optimization.</w:t>
      </w:r>
    </w:p>
    <w:p>
      <w:pPr>
        <w:pStyle w:val="Heading3"/>
      </w:pPr>
      <w:bookmarkStart w:id="108" w:name="Xa6c4899d0cc32df8814aa0ef51892a06303eec3"/>
      <w:r>
        <w:t xml:space="preserve">B3-I01 - Fixed-point implementation của Polar processing elements</w:t>
      </w:r>
      <w:bookmarkEnd w:id="108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Fixed-Point Implementation of Polar Processing Elements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Translate quantization decisions to implementation.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B1 + numerical analysis.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B1-P*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Fixed-point reference; RTL or synthesizable model; error tests; resource.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Multiple Q-formats.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Python/MATLAB; RTL/FPGA tools khi cần; scripts sweep và plotting.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Hardware-aware algorithm engineering; fixed-point optimization.</w:t>
      </w:r>
    </w:p>
    <w:p>
      <w:pPr>
        <w:pStyle w:val="Heading3"/>
      </w:pPr>
      <w:bookmarkStart w:id="109" w:name="X5b92a8bd4e72628e6437a9684908768a19f0e8e"/>
      <w:r>
        <w:t xml:space="preserve">B3-T01 - Phân tích lượng tử hóa LLR cho hardware-efficient Polar decoding</w:t>
      </w:r>
      <w:bookmarkEnd w:id="109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Fixed-Point LLR Quantization Analysis for Hardware-Efficient Polar Decoding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Find minimum practical precision under defined performance loss.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Correct SC baseline; scripted experiments.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B0-P03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BLER/BER vs bit-width; complexity/hardware proxy; controlled analysis; thesis.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Quantization framework; BLER curves theo bit-width; Hardware-cost proxy hoặc synthesis; Recommendation bit-width/range.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RTL/FPGA validation of selected points.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Python/MATLAB, tùy chọn Verilog/Yosys/FPGA.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Hardware-aware algorithm engineering; fixed-point optimization.</w:t>
      </w:r>
    </w:p>
    <w:p>
      <w:pPr>
        <w:pStyle w:val="Heading3"/>
      </w:pPr>
      <w:bookmarkStart w:id="110" w:name="Xf13d2a084785aba2e9e9667c8fe3edaef590dcc"/>
      <w:r>
        <w:t xml:space="preserve">B3-T02 - Tối ưu fixed-point cho SC Polar decoder</w:t>
      </w:r>
      <w:bookmarkEnd w:id="110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Fixed-Point Optimization of an SC Polar Decoder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Jointly tune multiple numerical formats without changing decoder logic.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B2 or equivalent decoder + B3 basics.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B2-T01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LLR/intermediate widths; saturation/clipping; BLER; resource/timing estimates.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Cấu hình fixed-point (LLR + intermediate) cho SC decoder chạy đúng, kèm bảng BLER và ước lượng resource cho tối thiểu 3 cấu hình.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Automated search/Pareto analysis.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Python/MATLAB; RTL/FPGA tools khi cần; scripts sweep và plotting.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Hardware-aware algorithm engineering; fixed-point optimization.</w:t>
      </w:r>
    </w:p>
    <w:p>
      <w:pPr>
        <w:pStyle w:val="Heading3"/>
      </w:pPr>
      <w:bookmarkStart w:id="111" w:name="X184a76b3a4fb2b75d11d3d1df7206c5a5a298e3"/>
      <w:r>
        <w:t xml:space="preserve">B3-R01 - Adaptive-precision Polar decoding</w:t>
      </w:r>
      <w:bookmarkEnd w:id="111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Adaptive-Precision Polar Decoding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Ask whether all frames/channel states need the same precision.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Strong B3-T baseline; research readiness.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B3-T*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Baseline fixed precision; adaptation rule; BLER/average-cost analysis; reproducible experiments.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Hardware-aware implementation if evidence supports it.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Python/MATLAB; RTL/FPGA tools khi cần; scripts sweep và plotting.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Hardware-aware algorithm engineering; fixed-point optimization.</w:t>
      </w:r>
    </w:p>
    <w:p>
      <w:pPr>
        <w:pStyle w:val="Heading2"/>
      </w:pPr>
      <w:bookmarkStart w:id="112" w:name="b4---sc-flip-reliability-aware-decoding"/>
      <w:r>
        <w:t xml:space="preserve">B4 - SC-Flip &amp; Reliability-Aware Decoding</w:t>
      </w:r>
      <w:bookmarkEnd w:id="112"/>
    </w:p>
    <w:p>
      <w:pPr>
        <w:pStyle w:val="FirstParagraph"/>
      </w:pPr>
      <w:r>
        <w:rPr>
          <w:b/>
        </w:rPr>
        <w:t xml:space="preserve">Mục tiêu:</w:t>
      </w:r>
      <w:r>
        <w:t xml:space="preserve"> </w:t>
      </w:r>
      <w:r>
        <w:t xml:space="preserve">Phân tích failure của SC, xây reliability metric/candidate ranking và đánh giá BLER-complexity trade-off.</w:t>
      </w:r>
    </w:p>
    <w:p>
      <w:pPr>
        <w:pStyle w:val="BodyText"/>
      </w:pPr>
      <w:r>
        <w:rPr>
          <w:b/>
        </w:rPr>
        <w:t xml:space="preserve">Điều kiện nền:</w:t>
      </w:r>
      <w:r>
        <w:t xml:space="preserve"> </w:t>
      </w:r>
      <w:r>
        <w:t xml:space="preserve">SC decoder chạy đúng; Python/MATLAB; experimental design.</w:t>
      </w:r>
    </w:p>
    <w:p>
      <w:pPr>
        <w:pStyle w:val="BodyText"/>
      </w:pPr>
      <w:r>
        <w:rPr>
          <w:b/>
        </w:rPr>
        <w:t xml:space="preserve">Công cụ gợi ý:</w:t>
      </w:r>
      <w:r>
        <w:t xml:space="preserve"> </w:t>
      </w:r>
      <w:r>
        <w:t xml:space="preserve">Python/MATLAB; Git; plotting; RTL/FPGA tùy scope.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B4-P01</w:t>
            </w:r>
          </w:p>
        </w:tc>
        <w:tc>
          <w:p>
            <w:pPr>
              <w:pStyle w:val="Compact"/>
              <w:jc w:val="left"/>
            </w:pPr>
            <w:r>
              <w:t xml:space="preserve">Phân tích các lỗi SC decoding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p>
            <w:pPr>
              <w:pStyle w:val="Compact"/>
              <w:jc w:val="left"/>
            </w:pPr>
            <w:r>
              <w:t xml:space="preserve">Correct SC baseline.</w:t>
            </w:r>
          </w:p>
        </w:tc>
        <w:tc>
          <w:p>
            <w:pPr>
              <w:pStyle w:val="Compact"/>
              <w:jc w:val="left"/>
            </w:pPr>
            <w:r>
              <w:t xml:space="preserve">Failure cases; reliability traces; categorized analysis.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B4-P02</w:t>
            </w:r>
          </w:p>
        </w:tc>
        <w:tc>
          <w:p>
            <w:pPr>
              <w:pStyle w:val="Compact"/>
              <w:jc w:val="left"/>
            </w:pPr>
            <w:r>
              <w:t xml:space="preserve">Reliability ranking dựa trên trị tuyệt đối LLR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p>
            <w:pPr>
              <w:pStyle w:val="Compact"/>
              <w:jc w:val="left"/>
            </w:pPr>
            <w:r>
              <w:t xml:space="preserve">SC baseline + basic statistics.</w:t>
            </w:r>
          </w:p>
        </w:tc>
        <w:tc>
          <w:p>
            <w:pPr>
              <w:pStyle w:val="Compact"/>
              <w:jc w:val="left"/>
            </w:pPr>
            <w:r>
              <w:t xml:space="preserve">Candidate ranking; Top-k metrics; plots.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B4-I01</w:t>
            </w:r>
          </w:p>
        </w:tc>
        <w:tc>
          <w:p>
            <w:pPr>
              <w:pStyle w:val="Compact"/>
              <w:jc w:val="left"/>
            </w:pPr>
            <w:r>
              <w:t xml:space="preserve">Xây dựng SC-Flip software decoder</w:t>
            </w:r>
          </w:p>
        </w:tc>
        <w:tc>
          <w:p>
            <w:pPr>
              <w:pStyle w:val="Compact"/>
              <w:jc w:val="left"/>
            </w:pPr>
            <w:r>
              <w:t xml:space="preserve">Thực tập</w:t>
            </w:r>
          </w:p>
        </w:tc>
        <w:tc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p>
            <w:pPr>
              <w:pStyle w:val="Compact"/>
              <w:jc w:val="left"/>
            </w:pPr>
            <w:r>
              <w:t xml:space="preserve">SC baseline; candidate ranking.</w:t>
            </w:r>
          </w:p>
        </w:tc>
        <w:tc>
          <w:p>
            <w:pPr>
              <w:pStyle w:val="Compact"/>
              <w:jc w:val="left"/>
            </w:pPr>
            <w:r>
              <w:t xml:space="preserve">SCF code; validation; BLER/attempts; reproducible scripts.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B4-T01</w:t>
            </w:r>
          </w:p>
        </w:tc>
        <w:tc>
          <w:p>
            <w:pPr>
              <w:pStyle w:val="Compact"/>
              <w:jc w:val="left"/>
            </w:pPr>
            <w:r>
              <w:t xml:space="preserve">Thiết kế và đánh giá SC-Flip Polar decoder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L3 - Research-Ready Undergraduate</w:t>
            </w:r>
          </w:p>
        </w:tc>
        <w:tc>
          <w:p>
            <w:pPr>
              <w:pStyle w:val="Compact"/>
              <w:jc w:val="left"/>
            </w:pPr>
            <w:r>
              <w:t xml:space="preserve">B4-I01-level baseline; experimental discipline.</w:t>
            </w:r>
          </w:p>
        </w:tc>
        <w:tc>
          <w:p>
            <w:pPr>
              <w:pStyle w:val="Compact"/>
              <w:jc w:val="left"/>
            </w:pPr>
            <w:r>
              <w:t xml:space="preserve">SC vs SCF; BLER; attempts; latency/complexity proxy; analysis.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B4-T02</w:t>
            </w:r>
          </w:p>
        </w:tc>
        <w:tc>
          <w:p>
            <w:pPr>
              <w:pStyle w:val="Compact"/>
              <w:jc w:val="left"/>
            </w:pPr>
            <w:r>
              <w:t xml:space="preserve">Reliability-based candidate ranking cho SC-Flip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L3 - Research-Ready Undergraduate</w:t>
            </w:r>
          </w:p>
        </w:tc>
        <w:tc>
          <w:p>
            <w:pPr>
              <w:pStyle w:val="Compact"/>
              <w:jc w:val="left"/>
            </w:pPr>
            <w:r>
              <w:t xml:space="preserve">Stable SCF framework.</w:t>
            </w:r>
          </w:p>
        </w:tc>
        <w:tc>
          <w:p>
            <w:pPr>
              <w:pStyle w:val="Compact"/>
              <w:jc w:val="left"/>
            </w:pPr>
            <w:r>
              <w:t xml:space="preserve">Top-1/Top-k ranking; BLER; attempts; baselines; thesis.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B4-R01</w:t>
            </w:r>
          </w:p>
        </w:tc>
        <w:tc>
          <w:p>
            <w:pPr>
              <w:pStyle w:val="Compact"/>
              <w:jc w:val="left"/>
            </w:pPr>
            <w:r>
              <w:t xml:space="preserve">Improved reliability metric cho SCF</w:t>
            </w:r>
          </w:p>
        </w:tc>
        <w:tc>
          <w:p>
            <w:pPr>
              <w:pStyle w:val="Compact"/>
              <w:jc w:val="left"/>
            </w:pPr>
            <w:r>
              <w:t xml:space="preserve">Nghiên cứu khoa học</w:t>
            </w:r>
          </w:p>
        </w:tc>
        <w:tc>
          <w:p>
            <w:pPr>
              <w:pStyle w:val="Compact"/>
              <w:jc w:val="left"/>
            </w:pPr>
            <w:r>
              <w:t xml:space="preserve">L4 - Undergraduate Researcher</w:t>
            </w:r>
          </w:p>
        </w:tc>
        <w:tc>
          <w:p>
            <w:pPr>
              <w:pStyle w:val="Compact"/>
              <w:jc w:val="left"/>
            </w:pPr>
            <w:r>
              <w:t xml:space="preserve">B4-T-level baseline + literature skill.</w:t>
            </w:r>
          </w:p>
        </w:tc>
        <w:tc>
          <w:p>
            <w:pPr>
              <w:pStyle w:val="Compact"/>
              <w:jc w:val="left"/>
            </w:pPr>
            <w:r>
              <w:t xml:space="preserve">New/combined metric; ablation; statistical evaluation; paper-ready figures.</w:t>
            </w:r>
          </w:p>
        </w:tc>
      </w:tr>
    </w:tbl>
    <w:p>
      <w:pPr>
        <w:pStyle w:val="Heading3"/>
      </w:pPr>
      <w:bookmarkStart w:id="113" w:name="b4-p01---phân-tích-các-lỗi-sc-decoding"/>
      <w:r>
        <w:t xml:space="preserve">B4-P01 - Phân tích các lỗi SC decoding</w:t>
      </w:r>
      <w:bookmarkEnd w:id="113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Failure Analysis of SC Polar Decoding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Identify where/when first decision errors occur.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Correct SC baseline.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B0-P03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Failure cases; reliability traces; categorized analysis.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Correlate with channel/reliability features.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Python/MATLAB; Git; plotting; RTL/FPGA tùy scope.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Nghiên cứu thuật toán decoding (SC-Flip/reliability).</w:t>
      </w:r>
    </w:p>
    <w:p>
      <w:pPr>
        <w:pStyle w:val="Heading3"/>
      </w:pPr>
      <w:bookmarkStart w:id="114" w:name="X588692ce5cb22a2f2da7ee7b17b09b5049dd388"/>
      <w:r>
        <w:t xml:space="preserve">B4-P02 - Reliability ranking dựa trên trị tuyệt đối LLR</w:t>
      </w:r>
      <w:bookmarkEnd w:id="114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Reliability Ranking Based on LLR Magnitude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Build transparent heuristic baseline.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SC baseline + basic statistics.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B0-P03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Candidate ranking; Top-k metrics; plots.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Alternative reliability metrics.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Python/MATLAB; Git; plotting; RTL/FPGA tùy scope.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Nghiên cứu thuật toán decoding (SC-Flip/reliability).</w:t>
      </w:r>
    </w:p>
    <w:p>
      <w:pPr>
        <w:pStyle w:val="Heading3"/>
      </w:pPr>
      <w:bookmarkStart w:id="115" w:name="X23eb92cdabc6dfd66f44b09e8b3758c8a60cfe2"/>
      <w:r>
        <w:t xml:space="preserve">B4-I01 - Xây dựng SC-Flip software decoder</w:t>
      </w:r>
      <w:bookmarkEnd w:id="115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Software Implementation of an SC-Flip Polar Decoder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SC -&gt; candidate -&gt; flip -&gt; re-decode.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SC baseline; candidate ranking.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B4-P02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SCF code; validation; BLER/attempts; reproducible scripts.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CRC-assisted variant if scope allows.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Python/MATLAB; Git; plotting; RTL/FPGA tùy scope.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Nghiên cứu thuật toán decoding (SC-Flip/reliability).</w:t>
      </w:r>
    </w:p>
    <w:p>
      <w:pPr>
        <w:pStyle w:val="Heading3"/>
      </w:pPr>
      <w:bookmarkStart w:id="116" w:name="Xcf713fcd3a01cb8ebc3c25916e4b2c14bd616f1"/>
      <w:r>
        <w:t xml:space="preserve">B4-T01 - Thiết kế và đánh giá SC-Flip Polar decoder</w:t>
      </w:r>
      <w:bookmarkEnd w:id="116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Design and Performance Evaluation of SC-Flip Polar Decoding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Evaluate reliability-based re-decoding under controlled settings.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B4-I01-level baseline; experimental discipline.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B4-I01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SC vs SCF; BLER; attempts; latency/complexity proxy; analysis.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SCF simulator; Candidate-ranking analysis; BLER/complexity plots; Average attempts/latency proxy; Conclusion về reliability metric.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Hardware mapping or improved metric.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Python/MATLAB, Git.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Nghiên cứu thuật toán decoding (SC-Flip/reliability).</w:t>
      </w:r>
    </w:p>
    <w:p>
      <w:pPr>
        <w:pStyle w:val="Heading3"/>
      </w:pPr>
      <w:bookmarkStart w:id="117" w:name="Xc239af3743bb9ffbe1940de58fceb3429cf6581"/>
      <w:r>
        <w:t xml:space="preserve">B4-T02 - Reliability-based candidate ranking cho SC-Flip</w:t>
      </w:r>
      <w:bookmarkEnd w:id="117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Reliability-Based Candidate Ranking for SC-Flip Polar Decoding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Compare transparent ranking metrics.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Stable SCF framework.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B4-I01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Top-1/Top-k ranking; BLER; attempts; baselines; thesis.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Ranking dataset; Baseline + proposed/simple metrics; Top-k results; BLER vs attempts; Complexity discussion.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Lightweight ML only after strong heuristic baselines.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Python/MATLAB.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Nghiên cứu thuật toán decoding (SC-Flip/reliability).</w:t>
      </w:r>
    </w:p>
    <w:p>
      <w:pPr>
        <w:pStyle w:val="Heading3"/>
      </w:pPr>
      <w:bookmarkStart w:id="118" w:name="Xbc1e9cb395a00cee108260f870fe1b4a0238e2b"/>
      <w:r>
        <w:t xml:space="preserve">B4-R01 - Improved reliability metric cho SCF</w:t>
      </w:r>
      <w:bookmarkEnd w:id="118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Improved Reliability Metrics for SC-Flip Decoding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Use LLR/path/CRC/other valid decoder-state information.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B4-T-level baseline + literature skill.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B4-T*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New/combined metric; ablation; statistical evaluation; paper-ready figures.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Hardware-cost-aware metric.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Python/MATLAB; Git; plotting; RTL/FPGA tùy scope.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Nghiên cứu thuật toán decoding (SC-Flip/reliability).</w:t>
      </w:r>
    </w:p>
    <w:p>
      <w:pPr>
        <w:pStyle w:val="Heading2"/>
      </w:pPr>
      <w:bookmarkStart w:id="119" w:name="b5---adaptive-polar-decoding"/>
      <w:r>
        <w:t xml:space="preserve">B5 - Adaptive Polar Decoding</w:t>
      </w:r>
      <w:bookmarkEnd w:id="119"/>
    </w:p>
    <w:p>
      <w:pPr>
        <w:pStyle w:val="FirstParagraph"/>
      </w:pPr>
      <w:r>
        <w:rPr>
          <w:b/>
        </w:rPr>
        <w:t xml:space="preserve">Mục tiêu:</w:t>
      </w:r>
      <w:r>
        <w:t xml:space="preserve"> </w:t>
      </w:r>
      <w:r>
        <w:t xml:space="preserve">Chỉ kích hoạt xử lý tăng cường khi frame khó nhằm cân bằng BLER với average complexity/latency/hardware cost.</w:t>
      </w:r>
    </w:p>
    <w:p>
      <w:pPr>
        <w:pStyle w:val="BodyText"/>
      </w:pPr>
      <w:r>
        <w:rPr>
          <w:b/>
        </w:rPr>
        <w:t xml:space="preserve">Điều kiện nền:</w:t>
      </w:r>
      <w:r>
        <w:t xml:space="preserve"> </w:t>
      </w:r>
      <w:r>
        <w:t xml:space="preserve">SC/SCF baseline ổn định; reliability analysis; research readiness khá.</w:t>
      </w:r>
    </w:p>
    <w:p>
      <w:pPr>
        <w:pStyle w:val="BodyText"/>
      </w:pPr>
      <w:r>
        <w:rPr>
          <w:b/>
        </w:rPr>
        <w:t xml:space="preserve">Công cụ gợi ý:</w:t>
      </w:r>
      <w:r>
        <w:t xml:space="preserve"> </w:t>
      </w:r>
      <w:r>
        <w:t xml:space="preserve">Python/MATLAB; experiment scripts; RTL/FPGA model tùy scope.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B5-P01</w:t>
            </w:r>
          </w:p>
        </w:tc>
        <w:tc>
          <w:p>
            <w:pPr>
              <w:pStyle w:val="Compact"/>
              <w:jc w:val="left"/>
            </w:pPr>
            <w:r>
              <w:t xml:space="preserve">Thiết kế unreliable-frame detector dựa trên threshold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p>
            <w:pPr>
              <w:pStyle w:val="Compact"/>
              <w:jc w:val="left"/>
            </w:pPr>
            <w:r>
              <w:t xml:space="preserve">SC baseline; reliability features.</w:t>
            </w:r>
          </w:p>
        </w:tc>
        <w:tc>
          <w:p>
            <w:pPr>
              <w:pStyle w:val="Compact"/>
              <w:jc w:val="left"/>
            </w:pPr>
            <w:r>
              <w:t xml:space="preserve">Detector; ROC/trigger metrics or suitable classification metrics; plots.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B5-I01</w:t>
            </w:r>
          </w:p>
        </w:tc>
        <w:tc>
          <w:p>
            <w:pPr>
              <w:pStyle w:val="Compact"/>
              <w:jc w:val="left"/>
            </w:pPr>
            <w:r>
              <w:t xml:space="preserve">Xây dựng adaptive SC/SCF simulation framework</w:t>
            </w:r>
          </w:p>
        </w:tc>
        <w:tc>
          <w:p>
            <w:pPr>
              <w:pStyle w:val="Compact"/>
              <w:jc w:val="left"/>
            </w:pPr>
            <w:r>
              <w:t xml:space="preserve">Thực tập</w:t>
            </w:r>
          </w:p>
        </w:tc>
        <w:tc>
          <w:p>
            <w:pPr>
              <w:pStyle w:val="Compact"/>
              <w:jc w:val="left"/>
            </w:pPr>
            <w:r>
              <w:t xml:space="preserve">L3 - Research-Ready Undergraduate</w:t>
            </w:r>
          </w:p>
        </w:tc>
        <w:tc>
          <w:p>
            <w:pPr>
              <w:pStyle w:val="Compact"/>
              <w:jc w:val="left"/>
            </w:pPr>
            <w:r>
              <w:t xml:space="preserve">SC + SCF stable.</w:t>
            </w:r>
          </w:p>
        </w:tc>
        <w:tc>
          <w:p>
            <w:pPr>
              <w:pStyle w:val="Compact"/>
              <w:jc w:val="left"/>
            </w:pPr>
            <w:r>
              <w:t xml:space="preserve">Reliable/unreliable branch framework; seeded experiments; activation statistics; docs.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B5-T01</w:t>
            </w:r>
          </w:p>
        </w:tc>
        <w:tc>
          <w:p>
            <w:pPr>
              <w:pStyle w:val="Compact"/>
              <w:jc w:val="left"/>
            </w:pPr>
            <w:r>
              <w:t xml:space="preserve">Phát hiện frame không tin cậy cho adaptive Polar decoding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L3 - Research-Ready Undergraduate</w:t>
            </w:r>
          </w:p>
        </w:tc>
        <w:tc>
          <w:p>
            <w:pPr>
              <w:pStyle w:val="Compact"/>
              <w:jc w:val="left"/>
            </w:pPr>
            <w:r>
              <w:t xml:space="preserve">B5-P/I baseline; controlled experiments.</w:t>
            </w:r>
          </w:p>
        </w:tc>
        <w:tc>
          <w:p>
            <w:pPr>
              <w:pStyle w:val="Compact"/>
              <w:jc w:val="left"/>
            </w:pPr>
            <w:r>
              <w:t xml:space="preserve">Feature study; threshold/logistic baseline; detection/false trigger/missed trigger/activation/BLER.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B5-T02</w:t>
            </w:r>
          </w:p>
        </w:tc>
        <w:tc>
          <w:p>
            <w:pPr>
              <w:pStyle w:val="Compact"/>
              <w:jc w:val="left"/>
            </w:pPr>
            <w:r>
              <w:t xml:space="preserve">Adaptive decoder chỉ kích hoạt enhanced processing trên frame khó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L3 - Research-Ready Undergraduate</w:t>
            </w:r>
          </w:p>
        </w:tc>
        <w:tc>
          <w:p>
            <w:pPr>
              <w:pStyle w:val="Compact"/>
              <w:jc w:val="left"/>
            </w:pPr>
            <w:r>
              <w:t xml:space="preserve">SC/SCF + reliable detector.</w:t>
            </w:r>
          </w:p>
        </w:tc>
        <w:tc>
          <w:p>
            <w:pPr>
              <w:pStyle w:val="Compact"/>
              <w:jc w:val="left"/>
            </w:pPr>
            <w:r>
              <w:t xml:space="preserve">End-to-end adaptive framework; BLER; activation rate; avg attempts/latency/complexity.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B5-T03</w:t>
            </w:r>
          </w:p>
        </w:tc>
        <w:tc>
          <w:p>
            <w:pPr>
              <w:pStyle w:val="Compact"/>
              <w:jc w:val="left"/>
            </w:pPr>
            <w:r>
              <w:t xml:space="preserve">Đồng thiết kế thuật toán - phần cứng cho bộ giải mã Polar thích ứng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L4 - Undergraduate Researcher</w:t>
            </w:r>
          </w:p>
        </w:tc>
        <w:tc>
          <w:p>
            <w:pPr>
              <w:pStyle w:val="Compact"/>
              <w:jc w:val="left"/>
            </w:pPr>
            <w:r>
              <w:t xml:space="preserve">Adaptive decoder baseline (B5); fixed-point; RTL/synthesis; Python.</w:t>
            </w:r>
          </w:p>
        </w:tc>
        <w:tc>
          <w:p>
            <w:pPr>
              <w:pStyle w:val="Compact"/>
              <w:jc w:val="left"/>
            </w:pPr>
            <w:r>
              <w:t xml:space="preserve">Algorithm baseline; operation/memory model; fixed-point/quantization; RTL các critical block; Pareto analysis reliability-cost; co-design recommendations.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B5-R01</w:t>
            </w:r>
          </w:p>
        </w:tc>
        <w:tc>
          <w:p>
            <w:pPr>
              <w:pStyle w:val="Compact"/>
              <w:jc w:val="left"/>
            </w:pPr>
            <w:r>
              <w:t xml:space="preserve">Adaptive Polar decoding dưới ràng buộc hardware</w:t>
            </w:r>
          </w:p>
        </w:tc>
        <w:tc>
          <w:p>
            <w:pPr>
              <w:pStyle w:val="Compact"/>
              <w:jc w:val="left"/>
            </w:pPr>
            <w:r>
              <w:t xml:space="preserve">Nghiên cứu khoa học</w:t>
            </w:r>
          </w:p>
        </w:tc>
        <w:tc>
          <w:p>
            <w:pPr>
              <w:pStyle w:val="Compact"/>
              <w:jc w:val="left"/>
            </w:pPr>
            <w:r>
              <w:t xml:space="preserve">L4 - Undergraduate Researcher</w:t>
            </w:r>
          </w:p>
        </w:tc>
        <w:tc>
          <w:p>
            <w:pPr>
              <w:pStyle w:val="Compact"/>
              <w:jc w:val="left"/>
            </w:pPr>
            <w:r>
              <w:t xml:space="preserve">Strong B5-T baseline + hardware awareness.</w:t>
            </w:r>
          </w:p>
        </w:tc>
        <w:tc>
          <w:p>
            <w:pPr>
              <w:pStyle w:val="Compact"/>
              <w:jc w:val="left"/>
            </w:pPr>
            <w:r>
              <w:t xml:space="preserve">Research hypothesis; reproducible baselines; latency/resource/energy proxy; paper-ready analysis.</w:t>
            </w:r>
          </w:p>
        </w:tc>
      </w:tr>
    </w:tbl>
    <w:p>
      <w:pPr>
        <w:pStyle w:val="Heading3"/>
      </w:pPr>
      <w:bookmarkStart w:id="120" w:name="X151689e7e7948d08cbb83833d1351f1b3e2a395"/>
      <w:r>
        <w:t xml:space="preserve">B5-P01 - Thiết kế unreliable-frame detector dựa trên threshold</w:t>
      </w:r>
      <w:bookmarkEnd w:id="120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Threshold-Based Unreliable-Frame Detection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Start with transparent threshold baseline.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SC baseline; reliability features.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B0-P03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Detector; ROC/trigger metrics or suitable classification metrics; plots.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Multi-feature logistic regression.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Python/MATLAB; experiment scripts; RTL/FPGA model tùy scope.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Adaptive decoding research; cân bằng thuật toán-phần cứng.</w:t>
      </w:r>
    </w:p>
    <w:p>
      <w:pPr>
        <w:pStyle w:val="Heading3"/>
      </w:pPr>
      <w:bookmarkStart w:id="121" w:name="X3925bb43d880d97c68d0e852bab7159a2a5e5aa"/>
      <w:r>
        <w:t xml:space="preserve">B5-I01 - Xây dựng adaptive SC/SCF simulation framework</w:t>
      </w:r>
      <w:bookmarkEnd w:id="121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Adaptive SC/SCF Simulation Framework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Infrastructure for selective enhanced decoding.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SC + SCF stable.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B4-I01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Reliable/unreliable branch framework; seeded experiments; activation statistics; docs.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Hardware-cost accounting.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Python/MATLAB; experiment scripts; RTL/FPGA model tùy scope.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Adaptive decoding research; cân bằng thuật toán-phần cứng.</w:t>
      </w:r>
    </w:p>
    <w:p>
      <w:pPr>
        <w:pStyle w:val="Heading3"/>
      </w:pPr>
      <w:bookmarkStart w:id="122" w:name="Xa4b46d61f14cf0a2dec5162a4377f46a5aa8e87"/>
      <w:r>
        <w:t xml:space="preserve">B5-T01 - Phát hiện frame không tin cậy cho adaptive Polar decoding</w:t>
      </w:r>
      <w:bookmarkEnd w:id="122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Unreliable-Frame Detection for Adaptive Polar Decoding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Predict whether stronger decoding is worth invoking.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B5-P/I baseline; controlled experiments.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B5-P01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Feature study; threshold/logistic baseline; detection/false trigger/missed trigger/activation/BLER.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Dataset/features; Detector baseline; ROC/F1 hoặc metric phù hợp; Activation rate + BLER + average cost; Adaptive policy report.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Lightweight NN if justified.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Python/MATLAB; scikit-learn hoặc mô hình nhẹ tương đương.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Adaptive decoding research; cân bằng thuật toán-phần cứng.</w:t>
      </w:r>
    </w:p>
    <w:p>
      <w:pPr>
        <w:pStyle w:val="Heading3"/>
      </w:pPr>
      <w:bookmarkStart w:id="123" w:name="Xe62dd92400976dd89c3786812ea978f03588608"/>
      <w:r>
        <w:t xml:space="preserve">B5-T02 - Adaptive decoder chỉ kích hoạt enhanced processing trên frame khó</w:t>
      </w:r>
      <w:bookmarkEnd w:id="123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Adaptive Polar Decoding with Selective Enhanced Processing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Compare fixed strong decoder vs selective processing.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SC/SCF + reliable detector.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B5-T01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End-to-end adaptive framework; BLER; activation rate; avg attempts/latency/complexity.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Adaptive decoder simulator; Threshold/policy study; BLER/activation/cost curves; Comparison với SC và always-enhanced.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Hardware-aware energy/resource model.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Python/MATLAB; tùy chọn RTL cost model.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Adaptive decoding research; cân bằng thuật toán-phần cứng.</w:t>
      </w:r>
    </w:p>
    <w:p>
      <w:pPr>
        <w:pStyle w:val="Heading3"/>
      </w:pPr>
      <w:bookmarkStart w:id="124" w:name="X5aff2929472520c5ceef576cafaca0ecbd58a16"/>
      <w:r>
        <w:t xml:space="preserve">B5-T03 - Đồng thiết kế thuật toán - phần cứng cho bộ giải mã Polar thích ứng</w:t>
      </w:r>
      <w:bookmarkEnd w:id="124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Algorithm-Hardware Co-Design of an Adaptive Polar Decoder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Đánh giá thuật toán adaptive không chỉ bằng BLER mà đồng thời bằng latency, operations, memory và hardware cost; synthesis các critical block hoặc subsystem.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Adaptive decoder baseline (B5); fixed-point; RTL/synthesis; Python.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B5-T02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Algorithm baseline; operation/memory model; fixed-point/quantization; RTL các critical block; Pareto analysis reliability-cost; co-design recommendations.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Algorithm baseline; Hardware cost model; Critical-block RTL; Pareto results; Co-design recommendations.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FPGA prototype một subsystem.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Python/MATLAB, Verilog, synthesis/FPGA/ASIC tools.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Adaptive decoding research; cân bằng thuật toán-phần cứng.</w:t>
      </w:r>
    </w:p>
    <w:p>
      <w:pPr>
        <w:pStyle w:val="Heading3"/>
      </w:pPr>
      <w:bookmarkStart w:id="125" w:name="Xa73f1b6845c04453e97db538d7c52a327d6df5f"/>
      <w:r>
        <w:t xml:space="preserve">B5-R01 - Adaptive Polar decoding dưới ràng buộc hardware</w:t>
      </w:r>
      <w:bookmarkEnd w:id="125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Hardware-Constrained Adaptive Polar Decoding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Improve BLER while controlling average hardware-related cost.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Strong B5-T baseline + hardware awareness.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B5-T*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Research hypothesis; reproducible baselines; latency/resource/energy proxy; paper-ready analysis.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FPGA prototype or joint precision/adaptation.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Python/MATLAB; experiment scripts; RTL/FPGA model tùy scope.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Adaptive decoding research; cân bằng thuật toán-phần cứng.</w:t>
      </w:r>
    </w:p>
    <w:p>
      <w:pPr>
        <w:pStyle w:val="Heading2"/>
      </w:pPr>
      <w:bookmarkStart w:id="126" w:name="b6---neural-assisted-polar-decoding"/>
      <w:r>
        <w:t xml:space="preserve">B6 - Neural-Assisted Polar Decoding</w:t>
      </w:r>
      <w:bookmarkEnd w:id="126"/>
    </w:p>
    <w:p>
      <w:pPr>
        <w:pStyle w:val="FirstParagraph"/>
      </w:pPr>
      <w:r>
        <w:rPr>
          <w:b/>
        </w:rPr>
        <w:t xml:space="preserve">Mục tiêu:</w:t>
      </w:r>
      <w:r>
        <w:t xml:space="preserve"> </w:t>
      </w:r>
      <w:r>
        <w:t xml:space="preserve">Dùng ML/NN gọn nhẹ để hỗ trợ một tác vụ cụ thể (detection/ranking), không thay toàn bộ decoder, và đánh giá theo ràng buộc hardware.</w:t>
      </w:r>
    </w:p>
    <w:p>
      <w:pPr>
        <w:pStyle w:val="BodyText"/>
      </w:pPr>
      <w:r>
        <w:rPr>
          <w:b/>
        </w:rPr>
        <w:t xml:space="preserve">Điều kiện nền:</w:t>
      </w:r>
      <w:r>
        <w:t xml:space="preserve"> </w:t>
      </w:r>
      <w:r>
        <w:t xml:space="preserve">B5 hoặc baseline tương đương; ML cơ bản; experimental discipline; strong working readiness.</w:t>
      </w:r>
    </w:p>
    <w:p>
      <w:pPr>
        <w:pStyle w:val="BodyText"/>
      </w:pPr>
      <w:r>
        <w:rPr>
          <w:b/>
        </w:rPr>
        <w:t xml:space="preserve">Công cụ gợi ý:</w:t>
      </w:r>
      <w:r>
        <w:t xml:space="preserve"> </w:t>
      </w:r>
      <w:r>
        <w:t xml:space="preserve">Python; PyTorch/TensorFlow tương đương; baseline scripts; hardware-cost estimation/FPGA tools khi phù hợp.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B6-I01</w:t>
            </w:r>
          </w:p>
        </w:tc>
        <w:tc>
          <w:p>
            <w:pPr>
              <w:pStyle w:val="Compact"/>
              <w:jc w:val="left"/>
            </w:pPr>
            <w:r>
              <w:t xml:space="preserve">Lightweight ML classifier cho unreliable-frame detection</w:t>
            </w:r>
          </w:p>
        </w:tc>
        <w:tc>
          <w:p>
            <w:pPr>
              <w:pStyle w:val="Compact"/>
              <w:jc w:val="left"/>
            </w:pPr>
            <w:r>
              <w:t xml:space="preserve">Thực tập</w:t>
            </w:r>
          </w:p>
        </w:tc>
        <w:tc>
          <w:p>
            <w:pPr>
              <w:pStyle w:val="Compact"/>
              <w:jc w:val="left"/>
            </w:pPr>
            <w:r>
              <w:t xml:space="preserve">L3 - Research-Ready Undergraduate</w:t>
            </w:r>
          </w:p>
        </w:tc>
        <w:tc>
          <w:p>
            <w:pPr>
              <w:pStyle w:val="Compact"/>
              <w:jc w:val="left"/>
            </w:pPr>
            <w:r>
              <w:t xml:space="preserve">B5 threshold baseline + ML basics.</w:t>
            </w:r>
          </w:p>
        </w:tc>
        <w:tc>
          <w:p>
            <w:pPr>
              <w:pStyle w:val="Compact"/>
              <w:jc w:val="left"/>
            </w:pPr>
            <w:r>
              <w:t xml:space="preserve">Train/val/test split; logistic/simple ML/MLP comparisons; reproducible model; metrics.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B6-T01</w:t>
            </w:r>
          </w:p>
        </w:tc>
        <w:tc>
          <w:p>
            <w:pPr>
              <w:pStyle w:val="Compact"/>
              <w:jc w:val="left"/>
            </w:pPr>
            <w:r>
              <w:t xml:space="preserve">Lightweight neural-assisted unreliable-frame detector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L4 - Undergraduate Researcher</w:t>
            </w:r>
          </w:p>
        </w:tc>
        <w:tc>
          <w:p>
            <w:pPr>
              <w:pStyle w:val="Compact"/>
              <w:jc w:val="left"/>
            </w:pPr>
            <w:r>
              <w:t xml:space="preserve">B5-T-level baseline + ML + data hygiene.</w:t>
            </w:r>
          </w:p>
        </w:tc>
        <w:tc>
          <w:p>
            <w:pPr>
              <w:pStyle w:val="Compact"/>
              <w:jc w:val="left"/>
            </w:pPr>
            <w:r>
              <w:t xml:space="preserve">Heuristic + classical ML + lightweight NN; BLER/activation/model size/inference cost.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B6-T02</w:t>
            </w:r>
          </w:p>
        </w:tc>
        <w:tc>
          <w:p>
            <w:pPr>
              <w:pStyle w:val="Compact"/>
              <w:jc w:val="left"/>
            </w:pPr>
            <w:r>
              <w:t xml:space="preserve">Neural-assisted candidate ranking cho SC-Flip Polar decoder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L4 - Undergraduate Researcher</w:t>
            </w:r>
          </w:p>
        </w:tc>
        <w:tc>
          <w:p>
            <w:pPr>
              <w:pStyle w:val="Compact"/>
              <w:jc w:val="left"/>
            </w:pPr>
            <w:r>
              <w:t xml:space="preserve">B4 stable + ML basics + research readiness.</w:t>
            </w:r>
          </w:p>
        </w:tc>
        <w:tc>
          <w:p>
            <w:pPr>
              <w:pStyle w:val="Compact"/>
              <w:jc w:val="left"/>
            </w:pPr>
            <w:r>
              <w:t xml:space="preserve">SC/SCF baselines; Top-k; BLER; attempts; model parameters/ops; thesis.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B6-R01</w:t>
            </w:r>
          </w:p>
        </w:tc>
        <w:tc>
          <w:p>
            <w:pPr>
              <w:pStyle w:val="Compact"/>
              <w:jc w:val="left"/>
            </w:pPr>
            <w:r>
              <w:t xml:space="preserve">Hardware-aware neural-assisted adaptive Polar decoder</w:t>
            </w:r>
          </w:p>
        </w:tc>
        <w:tc>
          <w:p>
            <w:pPr>
              <w:pStyle w:val="Compact"/>
              <w:jc w:val="left"/>
            </w:pPr>
            <w:r>
              <w:t xml:space="preserve">Nghiên cứu khoa học</w:t>
            </w:r>
          </w:p>
        </w:tc>
        <w:tc>
          <w:p>
            <w:pPr>
              <w:pStyle w:val="Compact"/>
              <w:jc w:val="left"/>
            </w:pPr>
            <w:r>
              <w:t xml:space="preserve">L5 - Advanced Research Student</w:t>
            </w:r>
          </w:p>
        </w:tc>
        <w:tc>
          <w:p>
            <w:pPr>
              <w:pStyle w:val="Compact"/>
              <w:jc w:val="left"/>
            </w:pPr>
            <w:r>
              <w:t xml:space="preserve">B5/B6 baseline; strong research ownership; hardware awareness.</w:t>
            </w:r>
          </w:p>
        </w:tc>
        <w:tc>
          <w:p>
            <w:pPr>
              <w:pStyle w:val="Compact"/>
              <w:jc w:val="left"/>
            </w:pPr>
            <w:r>
              <w:t xml:space="preserve">Research-grade ablation; BLER; activation; latency/ops/memory/resource/energy proxy; reproducibility.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B6-R02</w:t>
            </w:r>
          </w:p>
        </w:tc>
        <w:tc>
          <w:p>
            <w:pPr>
              <w:pStyle w:val="Compact"/>
              <w:jc w:val="left"/>
            </w:pPr>
            <w:r>
              <w:t xml:space="preserve">Algorithm-hardware co-design của neural-assisted Polar decoder</w:t>
            </w:r>
          </w:p>
        </w:tc>
        <w:tc>
          <w:p>
            <w:pPr>
              <w:pStyle w:val="Compact"/>
              <w:jc w:val="left"/>
            </w:pPr>
            <w:r>
              <w:t xml:space="preserve">Nghiên cứu khoa học</w:t>
            </w:r>
          </w:p>
        </w:tc>
        <w:tc>
          <w:p>
            <w:pPr>
              <w:pStyle w:val="Compact"/>
              <w:jc w:val="left"/>
            </w:pPr>
            <w:r>
              <w:t xml:space="preserve">L5 - Advanced Research Student</w:t>
            </w:r>
          </w:p>
        </w:tc>
        <w:tc>
          <w:p>
            <w:pPr>
              <w:pStyle w:val="Compact"/>
              <w:jc w:val="left"/>
            </w:pPr>
            <w:r>
              <w:t xml:space="preserve">B6-R01-like maturity + RTL/FPGA capability.</w:t>
            </w:r>
          </w:p>
        </w:tc>
        <w:tc>
          <w:p>
            <w:pPr>
              <w:pStyle w:val="Compact"/>
              <w:jc w:val="left"/>
            </w:pPr>
            <w:r>
              <w:t xml:space="preserve">Joint algorithm/hardware design space; hardware-aware model selection; implementation evidence.</w:t>
            </w:r>
          </w:p>
        </w:tc>
      </w:tr>
    </w:tbl>
    <w:p>
      <w:pPr>
        <w:pStyle w:val="Heading3"/>
      </w:pPr>
      <w:bookmarkStart w:id="127" w:name="Xa18e9a4285533ff4d876dfa1eca9e737b533700"/>
      <w:r>
        <w:t xml:space="preserve">B6-I01 - Lightweight ML classifier cho unreliable-frame detection</w:t>
      </w:r>
      <w:bookmarkEnd w:id="127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Lightweight ML Classifier for Unreliable-Frame Detection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ML supports a narrow task; no end-to-end decoder replacement.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B5 threshold baseline + ML basics.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B5-P01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Train/val/test split; logistic/simple ML/MLP comparisons; reproducible model; metrics.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Quantization/model compression.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Python; PyTorch/TensorFlow tương đương; baseline scripts; hardware-cost estimation/FPGA tools khi phù hợp.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ML-assisted communications; hardware-aware ML.</w:t>
      </w:r>
    </w:p>
    <w:p>
      <w:pPr>
        <w:pStyle w:val="Heading3"/>
      </w:pPr>
      <w:bookmarkStart w:id="128" w:name="X26c20bc63b5b81030f67eed7c8f5e93c737644c"/>
      <w:r>
        <w:t xml:space="preserve">B6-T01 - Lightweight neural-assisted unreliable-frame detector</w:t>
      </w:r>
      <w:bookmarkEnd w:id="128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Lightweight Neural-Assisted Unreliable-Frame Detector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Demonstrate benefit beyond transparent baselines.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B5-T-level baseline + ML + data hygiene.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B5-T01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Heuristic + classical ML + lightweight NN; BLER/activation/model size/inference cost.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Detector heuristic + classical ML baseline hoàn chỉnh, so sánh công bằng trên cùng dữ liệu/seed; NN nhẹ chỉ thêm sau khi baseline chốt.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FPGA inference feasibility.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Python; PyTorch/TensorFlow tương đương; baseline scripts; hardware-cost estimation/FPGA tools khi phù hợp.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ML-assisted communications; hardware-aware ML.</w:t>
      </w:r>
    </w:p>
    <w:p>
      <w:pPr>
        <w:pStyle w:val="Heading3"/>
      </w:pPr>
      <w:bookmarkStart w:id="129" w:name="X2845709d8e0162caa2f0d22d9118bb59e18246f"/>
      <w:r>
        <w:t xml:space="preserve">B6-T02 - Neural-assisted candidate ranking cho SC-Flip Polar decoder</w:t>
      </w:r>
      <w:bookmarkEnd w:id="129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Lightweight Neural-Assisted Candidate Ranking for SC-Flip Polar Decoding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NN ranks candidates only.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B4 stable + ML basics + research readiness.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B4-I01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SC/SCF baselines; Top-k; BLER; attempts; model parameters/ops; thesis.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Reproducible dataset split; Heuristic baseline; Lightweight model; Top-k/BLER/complexity comparison; Hardware-feasibility note.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Quantized model/hardware implementation.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Python, PyTorch, NumPy; tùy chọn synthesis model.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ML-assisted communications; hardware-aware ML.</w:t>
      </w:r>
    </w:p>
    <w:p>
      <w:pPr>
        <w:pStyle w:val="Heading3"/>
      </w:pPr>
      <w:bookmarkStart w:id="130" w:name="Xaf0198cd5da92bd9c7b8b37e7b708913c2d6f5d"/>
      <w:r>
        <w:t xml:space="preserve">B6-R01 - Hardware-aware neural-assisted adaptive Polar decoder</w:t>
      </w:r>
      <w:bookmarkEnd w:id="130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Hardware-Aware Neural-Assisted Adaptive Polar Decoder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Selective lightweight neural assistance under hardware constraints.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B5/B6 baseline; strong research ownership; hardware awareness.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B5-T02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Research-grade ablation; BLER; activation; latency/ops/memory/resource/energy proxy; reproducibility.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FPGA prototype if feasible.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Python; PyTorch/TensorFlow tương đương; baseline scripts; hardware-cost estimation/FPGA tools khi phù hợp.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ML-assisted communications; hardware-aware ML.</w:t>
      </w:r>
    </w:p>
    <w:p>
      <w:pPr>
        <w:pStyle w:val="Heading3"/>
      </w:pPr>
      <w:bookmarkStart w:id="131" w:name="Xb1a4d3e69d28b2ee0cdde7d631a0a8b21bc72d0"/>
      <w:r>
        <w:t xml:space="preserve">B6-R02 - Algorithm-hardware co-design của neural-assisted Polar decoder</w:t>
      </w:r>
      <w:bookmarkEnd w:id="131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Algorithm-Hardware Co-Design of a Neural-Assisted Polar Decoder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Treat network and decoder architecture as co-designed components.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B6-R01-like maturity + RTL/FPGA capability.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B6-R01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Joint algorithm/hardware design space; hardware-aware model selection; implementation evidence.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ASIC feasibility.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Python; PyTorch/TensorFlow tương đương; baseline scripts; hardware-cost estimation/FPGA tools khi phù hợp.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ML-assisted communications; hardware-aware ML.</w:t>
      </w:r>
    </w:p>
    <w:p>
      <w:pPr>
        <w:pStyle w:val="Heading2"/>
      </w:pPr>
      <w:bookmarkStart w:id="132" w:name="ab---digital-ic-x-polar"/>
      <w:r>
        <w:t xml:space="preserve">AB - Digital IC x Polar</w:t>
      </w:r>
      <w:bookmarkEnd w:id="132"/>
    </w:p>
    <w:p>
      <w:pPr>
        <w:pStyle w:val="FirstParagraph"/>
      </w:pPr>
      <w:r>
        <w:rPr>
          <w:b/>
        </w:rPr>
        <w:t xml:space="preserve">Mục tiêu:</w:t>
      </w:r>
      <w:r>
        <w:t xml:space="preserve"> </w:t>
      </w:r>
      <w:r>
        <w:t xml:space="preserve">Kết nối thuật toán (Polar, edge AI) với FPGA/ASIC implementation và PPA để tạo hardware-aware research thật sự; mở rộng sang ràng buộc hệ thống nhúng/IoT — năng lượng, độ trễ, tài nguyên biên — theo định hướng nghiên cứu algorithm-hardware co-design.</w:t>
      </w:r>
    </w:p>
    <w:p>
      <w:pPr>
        <w:pStyle w:val="BodyText"/>
      </w:pPr>
      <w:r>
        <w:rPr>
          <w:b/>
        </w:rPr>
        <w:t xml:space="preserve">Điều kiện nền:</w:t>
      </w:r>
      <w:r>
        <w:t xml:space="preserve"> </w:t>
      </w:r>
      <w:r>
        <w:t xml:space="preserve">Nền A (RTL/FPGA/ASIC) + nền B (Polar baseline) tương ứng với scope.</w:t>
      </w:r>
    </w:p>
    <w:p>
      <w:pPr>
        <w:pStyle w:val="BodyText"/>
      </w:pPr>
      <w:r>
        <w:rPr>
          <w:b/>
        </w:rPr>
        <w:t xml:space="preserve">Công cụ gợi ý:</w:t>
      </w:r>
      <w:r>
        <w:t xml:space="preserve"> </w:t>
      </w:r>
      <w:r>
        <w:t xml:space="preserve">Python/MATLAB; RTL; FPGA/SoC FPGA; Yosys; LibreLane/OpenROAD; KLayout; TFLite Micro khi có edge AI; thiết bị đo dòng.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AB-P01</w:t>
            </w:r>
          </w:p>
        </w:tc>
        <w:tc>
          <w:p>
            <w:pPr>
              <w:pStyle w:val="Compact"/>
              <w:jc w:val="left"/>
            </w:pPr>
            <w:r>
              <w:t xml:space="preserve">Đo chi phí một thuật toán trên ba nền tảng: MCU, FPGA, ASIC ước lượng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p>
            <w:pPr>
              <w:pStyle w:val="Compact"/>
              <w:jc w:val="left"/>
            </w:pPr>
            <w:r>
              <w:t xml:space="preserve">A1-P* + A6-P01; một khối xử lý đã hiểu rõ (FIR hoặc f/g PE).</w:t>
            </w:r>
          </w:p>
        </w:tc>
        <w:tc>
          <w:p>
            <w:pPr>
              <w:pStyle w:val="Compact"/>
              <w:jc w:val="left"/>
            </w:pPr>
            <w:r>
              <w:t xml:space="preserve">Cùng một khối xử lý đo trên MCU (cycle/năng lượng), FPGA (tài nguyên/Fmax) và ASIC ước lượng qua synthesis (area/timing); bảng so sánh ba cột + phân tích.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AB-T01</w:t>
            </w:r>
          </w:p>
        </w:tc>
        <w:tc>
          <w:p>
            <w:pPr>
              <w:pStyle w:val="Compact"/>
              <w:jc w:val="left"/>
            </w:pPr>
            <w:r>
              <w:t xml:space="preserve">ASIC feasibility study cho Polar Processing Element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L3 - Research-Ready Undergraduate</w:t>
            </w:r>
          </w:p>
        </w:tc>
        <w:tc>
          <w:p>
            <w:pPr>
              <w:pStyle w:val="Compact"/>
              <w:jc w:val="left"/>
            </w:pPr>
            <w:r>
              <w:t xml:space="preserve">B1 PE + A4 flow.</w:t>
            </w:r>
          </w:p>
        </w:tc>
        <w:tc>
          <w:p>
            <w:pPr>
              <w:pStyle w:val="Compact"/>
              <w:jc w:val="left"/>
            </w:pPr>
            <w:r>
              <w:t xml:space="preserve">Verified PE; synthesis; STA; physical implementation; PPA; analysis.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AB-T02</w:t>
            </w:r>
          </w:p>
        </w:tc>
        <w:tc>
          <w:p>
            <w:pPr>
              <w:pStyle w:val="Compact"/>
              <w:jc w:val="left"/>
            </w:pPr>
            <w:r>
              <w:t xml:space="preserve">FPGA-to-ASIC evaluation của Polar Encoder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L3 - Research-Ready Undergraduate</w:t>
            </w:r>
          </w:p>
        </w:tc>
        <w:tc>
          <w:p>
            <w:pPr>
              <w:pStyle w:val="Compact"/>
              <w:jc w:val="left"/>
            </w:pPr>
            <w:r>
              <w:t xml:space="preserve">B1-T01 + A4 basics.</w:t>
            </w:r>
          </w:p>
        </w:tc>
        <w:tc>
          <w:p>
            <w:pPr>
              <w:pStyle w:val="Compact"/>
              <w:jc w:val="left"/>
            </w:pPr>
            <w:r>
              <w:t xml:space="preserve">FPGA metrics + ASIC PPA; methodology comparison; report.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AB-T03</w:t>
            </w:r>
          </w:p>
        </w:tc>
        <w:tc>
          <w:p>
            <w:pPr>
              <w:pStyle w:val="Compact"/>
              <w:jc w:val="left"/>
            </w:pPr>
            <w:r>
              <w:t xml:space="preserve">FPGA-to-ASIC evaluation của SC Polar Decoder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L4 - Undergraduate Researcher</w:t>
            </w:r>
          </w:p>
        </w:tc>
        <w:tc>
          <w:p>
            <w:pPr>
              <w:pStyle w:val="Compact"/>
              <w:jc w:val="left"/>
            </w:pPr>
            <w:r>
              <w:t xml:space="preserve">B2-T01 + A4; scope control essential.</w:t>
            </w:r>
          </w:p>
        </w:tc>
        <w:tc>
          <w:p>
            <w:pPr>
              <w:pStyle w:val="Compact"/>
              <w:jc w:val="left"/>
            </w:pPr>
            <w:r>
              <w:t xml:space="preserve">Selected decoder/core; FPGA and ASIC evidence; trade-off analysis.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AB-T04</w:t>
            </w:r>
          </w:p>
        </w:tc>
        <w:tc>
          <w:p>
            <w:pPr>
              <w:pStyle w:val="Compact"/>
              <w:jc w:val="left"/>
            </w:pPr>
            <w:r>
              <w:t xml:space="preserve">PPA optimization cho fixed-point Polar Processing Element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L4 - Undergraduate Researcher</w:t>
            </w:r>
          </w:p>
        </w:tc>
        <w:tc>
          <w:p>
            <w:pPr>
              <w:pStyle w:val="Compact"/>
              <w:jc w:val="left"/>
            </w:pPr>
            <w:r>
              <w:t xml:space="preserve">B3 + A4.</w:t>
            </w:r>
          </w:p>
        </w:tc>
        <w:tc>
          <w:p>
            <w:pPr>
              <w:pStyle w:val="Compact"/>
              <w:jc w:val="left"/>
            </w:pPr>
            <w:r>
              <w:t xml:space="preserve">Bit-width/pipeline configurations; BLER or numerical impact; ASIC PPA; Pareto analysis.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AB-R01</w:t>
            </w:r>
          </w:p>
        </w:tc>
        <w:tc>
          <w:p>
            <w:pPr>
              <w:pStyle w:val="Compact"/>
              <w:jc w:val="left"/>
            </w:pPr>
            <w:r>
              <w:t xml:space="preserve">Hardware-aware design-space exploration cho Polar Decoder</w:t>
            </w:r>
          </w:p>
        </w:tc>
        <w:tc>
          <w:p>
            <w:pPr>
              <w:pStyle w:val="Compact"/>
              <w:jc w:val="left"/>
            </w:pPr>
            <w:r>
              <w:t xml:space="preserve">Nghiên cứu khoa học</w:t>
            </w:r>
          </w:p>
        </w:tc>
        <w:tc>
          <w:p>
            <w:pPr>
              <w:pStyle w:val="Compact"/>
              <w:jc w:val="left"/>
            </w:pPr>
            <w:r>
              <w:t xml:space="preserve">L5 - Advanced Research Student</w:t>
            </w:r>
          </w:p>
        </w:tc>
        <w:tc>
          <w:p>
            <w:pPr>
              <w:pStyle w:val="Compact"/>
              <w:jc w:val="left"/>
            </w:pPr>
            <w:r>
              <w:t xml:space="preserve">Strong B + A4/A5; research ownership.</w:t>
            </w:r>
          </w:p>
        </w:tc>
        <w:tc>
          <w:p>
            <w:pPr>
              <w:pStyle w:val="Compact"/>
              <w:jc w:val="left"/>
            </w:pPr>
            <w:r>
              <w:t xml:space="preserve">Reproducible multi-objective experiments; BLER-area-latency-throughput-energy analysis; research manuscript assets.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AB-T05</w:t>
            </w:r>
          </w:p>
        </w:tc>
        <w:tc>
          <w:p>
            <w:pPr>
              <w:pStyle w:val="Compact"/>
              <w:jc w:val="left"/>
            </w:pPr>
            <w:r>
              <w:t xml:space="preserve">Tăng tốc phần cứng cho suy luận AI biên trên SoC FPGA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L3 - Research-Ready Undergraduate</w:t>
            </w:r>
          </w:p>
        </w:tc>
        <w:tc>
          <w:p>
            <w:pPr>
              <w:pStyle w:val="Compact"/>
              <w:jc w:val="left"/>
            </w:pPr>
            <w:r>
              <w:t xml:space="preserve">A6-T02 hoặc (A3-T* + A7-P03).</w:t>
            </w:r>
          </w:p>
        </w:tc>
        <w:tc>
          <w:p>
            <w:pPr>
              <w:pStyle w:val="Compact"/>
              <w:jc w:val="left"/>
            </w:pPr>
            <w:r>
              <w:t xml:space="preserve">Baseline suy luận CPU-only trên SoC; accelerator cho lớp/khối nặng nhất; đo end-to-end: latency, năng lượng/suy luận, tài nguyên; khóa luận; repo.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AB-T06</w:t>
            </w:r>
          </w:p>
        </w:tc>
        <w:tc>
          <w:p>
            <w:pPr>
              <w:pStyle w:val="Compact"/>
              <w:jc w:val="left"/>
            </w:pPr>
            <w:r>
              <w:t xml:space="preserve">Bộ giải mã SC Polar tiết kiệm năng lượng cho liên kết IoT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L3 - Research-Ready Undergraduate</w:t>
            </w:r>
          </w:p>
        </w:tc>
        <w:tc>
          <w:p>
            <w:pPr>
              <w:pStyle w:val="Compact"/>
              <w:jc w:val="left"/>
            </w:pPr>
            <w:r>
              <w:t xml:space="preserve">B1-T02 hoặc B2-T01 hoặc B3-T01; hiểu ngân sách năng lượng thiết bị biên.</w:t>
            </w:r>
          </w:p>
        </w:tc>
        <w:tc>
          <w:p>
            <w:pPr>
              <w:pStyle w:val="Compact"/>
              <w:jc w:val="left"/>
            </w:pPr>
            <w:r>
              <w:t xml:space="preserve">SC decoder fixed-point đặt trong ngữ cảnh IoT (block length/ném SNR do mentor chốt); đánh giá BLER kèm năng lượng/bit và độ trễ trên FPGA; so &gt;=2 cấu hình; khóa luận; repo.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AB-R02</w:t>
            </w:r>
          </w:p>
        </w:tc>
        <w:tc>
          <w:p>
            <w:pPr>
              <w:pStyle w:val="Compact"/>
              <w:jc w:val="left"/>
            </w:pPr>
            <w:r>
              <w:t xml:space="preserve">Co-design thuật toán – phần cứng cho truyền thông tin cậy ở thiết bị biên</w:t>
            </w:r>
          </w:p>
        </w:tc>
        <w:tc>
          <w:p>
            <w:pPr>
              <w:pStyle w:val="Compact"/>
              <w:jc w:val="left"/>
            </w:pPr>
            <w:r>
              <w:t xml:space="preserve">Nghiên cứu khoa học</w:t>
            </w:r>
          </w:p>
        </w:tc>
        <w:tc>
          <w:p>
            <w:pPr>
              <w:pStyle w:val="Compact"/>
              <w:jc w:val="left"/>
            </w:pPr>
            <w:r>
              <w:t xml:space="preserve">L4 - Undergraduate Researcher</w:t>
            </w:r>
          </w:p>
        </w:tc>
        <w:tc>
          <w:p>
            <w:pPr>
              <w:pStyle w:val="Compact"/>
              <w:jc w:val="left"/>
            </w:pPr>
            <w:r>
              <w:t xml:space="preserve">AB-T06 hoặc B5-T* hoặc tương đương; nền tảng thí nghiệm vững.</w:t>
            </w:r>
          </w:p>
        </w:tc>
        <w:tc>
          <w:p>
            <w:pPr>
              <w:pStyle w:val="Compact"/>
              <w:jc w:val="left"/>
            </w:pPr>
            <w:r>
              <w:t xml:space="preserve">Research question về điểm gặp giữa adaptive Polar decoding và ngân sách năng lượng biên; framework thí nghiệm; &gt;=2 chiến lược so trên cùng ràng buộc; phân tích BLER-năng lượng-độ trễ; báo cáo nghiên cứu.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AB-R03</w:t>
            </w:r>
          </w:p>
        </w:tc>
        <w:tc>
          <w:p>
            <w:pPr>
              <w:pStyle w:val="Compact"/>
              <w:jc w:val="left"/>
            </w:pPr>
            <w:r>
              <w:t xml:space="preserve">Nền tảng biên tích hợp: truyền thông và suy luận chia sẻ tài nguyên phần cứng</w:t>
            </w:r>
          </w:p>
        </w:tc>
        <w:tc>
          <w:p>
            <w:pPr>
              <w:pStyle w:val="Compact"/>
              <w:jc w:val="left"/>
            </w:pPr>
            <w:r>
              <w:t xml:space="preserve">Nghiên cứu khoa học</w:t>
            </w:r>
          </w:p>
        </w:tc>
        <w:tc>
          <w:p>
            <w:pPr>
              <w:pStyle w:val="Compact"/>
              <w:jc w:val="left"/>
            </w:pPr>
            <w:r>
              <w:t xml:space="preserve">L5 - Advanced Research Student</w:t>
            </w:r>
          </w:p>
        </w:tc>
        <w:tc>
          <w:p>
            <w:pPr>
              <w:pStyle w:val="Compact"/>
              <w:jc w:val="left"/>
            </w:pPr>
            <w:r>
              <w:t xml:space="preserve">AB-T05 hoặc AB-T06 + nền nghiên cứu (một đề tài R hoặc extension đã sign-off).</w:t>
            </w:r>
          </w:p>
        </w:tc>
        <w:tc>
          <w:p>
            <w:pPr>
              <w:pStyle w:val="Compact"/>
              <w:jc w:val="left"/>
            </w:pPr>
            <w:r>
              <w:t xml:space="preserve">Feasibility study có số liệu: decoder Polar + suy luận edge AI trên cùng SoC/FPGA — chia sẻ tài nguyên, lập lịch, ngân sách năng lượng chung; phân tích kiến trúc; báo cáo nghiên cứu định hướng dài hạn.</w:t>
            </w:r>
          </w:p>
        </w:tc>
      </w:tr>
    </w:tbl>
    <w:p>
      <w:pPr>
        <w:pStyle w:val="Heading3"/>
      </w:pPr>
      <w:bookmarkStart w:id="133" w:name="Xe81b25f0947b8aca030082efc7809959015b467"/>
      <w:r>
        <w:t xml:space="preserve">AB-P01 - Đo chi phí một thuật toán trên ba nền tảng: MCU, FPGA, ASIC ước lượng</w:t>
      </w:r>
      <w:bookmarkEnd w:id="133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Cost of One Algorithm on Three Platforms: MCU, FPGA, and ASIC Estimate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Bài nhập môn co-design: cảm nhận bằng số liệu tại sao cùng một thuật toán có chi phí khác nhau trên từng nền tảng.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A1-P* + A6-P01; một khối xử lý đã hiểu rõ (FIR hoặc f/g PE).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A1-P*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A6-P01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Cùng một khối xử lý đo trên MCU (cycle/năng lượng), FPGA (tài nguyên/Fmax) và ASIC ước lượng qua synthesis (area/timing); bảng so sánh ba cột + phân tích.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Thêm một điểm thiết kế thứ hai (bit width khác) và so lại cả ba nền tảng.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C; MCU; Verilog; FPGA toolchain; Yosys + thư viện chuẩn; Python.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Tư duy platform-aware — nền của mọi đề tài co-design phía sau.</w:t>
      </w:r>
    </w:p>
    <w:p>
      <w:pPr>
        <w:pStyle w:val="Heading3"/>
      </w:pPr>
      <w:bookmarkStart w:id="134" w:name="Xaa14247d47f91942067d00f4798aa84899b553a"/>
      <w:r>
        <w:t xml:space="preserve">AB-T01 - ASIC feasibility study cho Polar Processing Element</w:t>
      </w:r>
      <w:bookmarkEnd w:id="134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ASIC Feasibility Study of a Polar Processing Element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Take f/g/partial-sum block through ASIC flow.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B1 PE + A4 flow.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B1-P02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B1-P03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A4-P01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Verified PE; synthesis; STA; physical implementation; PPA; analysis.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Verified Polar RTL block; Synthesis/STA reports; Physical layout/GDSII nếu đạt; PPA analysis; ASIC feasibility conclusion.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Precision/pipeline comparison.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Python/MATLAB, Verilog, Yosys, LibreLane/OpenROAD, KLayout.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Algorithm-hardware co-design; Digital IC x communications research.</w:t>
      </w:r>
    </w:p>
    <w:p>
      <w:pPr>
        <w:pStyle w:val="Heading3"/>
      </w:pPr>
      <w:bookmarkStart w:id="135" w:name="X08ef1dc0b6376e5c1ea358365037e1579ad3b9d"/>
      <w:r>
        <w:t xml:space="preserve">AB-T02 - FPGA-to-ASIC evaluation của Polar Encoder</w:t>
      </w:r>
      <w:bookmarkEnd w:id="135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FPGA-to-ASIC Evaluation of a Polar Encoder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Same functional design evaluated on FPGA and ASIC flow.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B1-T01 + A4 basics.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B1-T01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A4-P01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FPGA metrics + ASIC PPA; methodology comparison; report.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Encoder đã verify + số liệu FPGA + ASIC synthesis/STA cho một cấu hình; bảng so sánh phương pháp đo hai flow.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Architecture variants.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Python/MATLAB; RTL; FPGA; Yosys; LibreLane/OpenROAD; KLayout.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Algorithm-hardware co-design; Digital IC x communications research.</w:t>
      </w:r>
    </w:p>
    <w:p>
      <w:pPr>
        <w:pStyle w:val="Heading3"/>
      </w:pPr>
      <w:bookmarkStart w:id="136" w:name="Xd844c5f33d321119a1bfa1e6659862a38cb095f"/>
      <w:r>
        <w:t xml:space="preserve">AB-T03 - FPGA-to-ASIC evaluation của SC Polar Decoder</w:t>
      </w:r>
      <w:bookmarkEnd w:id="136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FPGA-to-ASIC Evaluation of an SC Polar Decoder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May use reduced N or core subsystem to fit 15 weeks.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B2-T01 + A4; scope control essential.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B2-T01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A4-T01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Selected decoder/core; FPGA and ASIC evidence; trade-off analysis.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Một decoder/core subsystem (cho phép N thu gọn) qua cả FPGA và ASIC flow với evidence PPA hai phía.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Optimization after reproducible baseline.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Python/MATLAB; RTL; FPGA; Yosys; LibreLane/OpenROAD; KLayout.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Algorithm-hardware co-design; Digital IC x communications research.</w:t>
      </w:r>
    </w:p>
    <w:p>
      <w:pPr>
        <w:pStyle w:val="Heading3"/>
      </w:pPr>
      <w:bookmarkStart w:id="137" w:name="Xe047f0dd62d49c66a055d32d9330bf7710f7170"/>
      <w:r>
        <w:t xml:space="preserve">AB-T04 - PPA optimization cho fixed-point Polar Processing Element</w:t>
      </w:r>
      <w:bookmarkEnd w:id="137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PPA Optimization of a Fixed-Point Polar Processing Element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Connect numerical precision to physical cost.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B3 + A4.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B3-T01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A4-P01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Bit-width/pipeline configurations; BLER or numerical impact; ASIC PPA; Pareto analysis.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Tối thiểu 2 cấu hình bit-width/pipeline của PE qua ASIC flow, kèm bảng PPA và phân tích tác động số học.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Automated DSE.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Python/MATLAB; RTL; FPGA; Yosys; LibreLane/OpenROAD; KLayout.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Algorithm-hardware co-design; Digital IC x communications research.</w:t>
      </w:r>
    </w:p>
    <w:p>
      <w:pPr>
        <w:pStyle w:val="Heading3"/>
      </w:pPr>
      <w:bookmarkStart w:id="138" w:name="X8fd42033b6b8859594c1a95aae2161f99a6319e"/>
      <w:r>
        <w:t xml:space="preserve">AB-R01 - Hardware-aware design-space exploration cho Polar Decoder</w:t>
      </w:r>
      <w:bookmarkEnd w:id="138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Hardware-Aware Design-Space Exploration for Polar Decoding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Optimize across algorithmic and hardware parameters.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Strong B + A4/A5; research ownership.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AB-T*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Reproducible multi-objective experiments; BLER-area-latency-throughput-energy analysis; research manuscript assets.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Neural-assisted branch if evidence justifies it.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Python/MATLAB; RTL; FPGA; Yosys; LibreLane/OpenROAD; KLayout.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Algorithm-hardware co-design; Digital IC x communications research.</w:t>
      </w:r>
    </w:p>
    <w:p>
      <w:pPr>
        <w:pStyle w:val="Heading3"/>
      </w:pPr>
      <w:bookmarkStart w:id="139" w:name="X314c2b659a658b7ccd6ef44d9204aa6eb801aca"/>
      <w:r>
        <w:t xml:space="preserve">AB-T05 - Tăng tốc phần cứng cho suy luận AI biên trên SoC FPGA</w:t>
      </w:r>
      <w:bookmarkEnd w:id="139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Hardware Acceleration of an Edge-AI Workload on a SoC FPGA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Co-design vi mạch × edge AI: cùng một mô hình, so phần mềm thuần với bản có accelerator trên cùng board.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A6-T02 hoặc (A3-T* + A7-P03).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A6-P03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A7-P03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Baseline suy luận CPU-only trên SoC; accelerator cho lớp/khối nặng nhất; đo end-to-end: latency, năng lượng/suy luận, tài nguyên; khóa luận; repo.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Baseline CPU-only có số liệu; accelerator RTL + testbench; tích hợp driver chạy đúng mô hình thật; bảng latency/năng lượng/tài nguyên so với baseline; phân tích điểm nghẽn; repository tái lập.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Chỉ mở sau baseline: quét bit width của accelerator và vẽ đường accuracy/PPA.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Zynq/PYNQ; Verilog/HLS được duyệt; TFLite; profiler; thiết bị đo dòng; Git.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Edge-AI hardware engineer; đúng mạch nghiên cứu accelerator hiện nay.</w:t>
      </w:r>
    </w:p>
    <w:p>
      <w:pPr>
        <w:pStyle w:val="Heading3"/>
      </w:pPr>
      <w:bookmarkStart w:id="140" w:name="Xcafdf113080269022ee20126a8e9476ab7fa2c3"/>
      <w:r>
        <w:t xml:space="preserve">AB-T06 - Bộ giải mã SC Polar tiết kiệm năng lượng cho liên kết IoT</w:t>
      </w:r>
      <w:bookmarkEnd w:id="140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Energy-Efficient SC Polar Decoder for an IoT Link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Co-design Polar × IoT: câu hỏi không phải</w:t>
      </w:r>
      <w:r>
        <w:t xml:space="preserve"> </w:t>
      </w:r>
      <w:r>
        <w:t xml:space="preserve">‘</w:t>
      </w:r>
      <w:r>
        <w:t xml:space="preserve">decoder chạy chưa</w:t>
      </w:r>
      <w:r>
        <w:t xml:space="preserve">’</w:t>
      </w:r>
      <w:r>
        <w:t xml:space="preserve"> </w:t>
      </w:r>
      <w:r>
        <w:t xml:space="preserve">mà</w:t>
      </w:r>
      <w:r>
        <w:t xml:space="preserve"> </w:t>
      </w:r>
      <w:r>
        <w:t xml:space="preserve">‘</w:t>
      </w:r>
      <w:r>
        <w:t xml:space="preserve">tốn bao nhiêu năng lượng cho một bit tin cậy</w:t>
      </w:r>
      <w:r>
        <w:t xml:space="preserve">’</w:t>
      </w:r>
      <w:r>
        <w:t xml:space="preserve">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B1-T02 hoặc B2-T01 hoặc B3-T01; hiểu ngân sách năng lượng thiết bị biên.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B1-T*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B3-P01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SC decoder fixed-point đặt trong ngữ cảnh IoT (block length/ném SNR do mentor chốt); đánh giá BLER kèm năng lượng/bit và độ trễ trên FPGA; so &gt;=2 cấu hình; khóa luận; repo.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Golden model đối chiếu; decoder fixed-point trên FPGA khớp golden; đường BLER; bảng năng lượng/bit + độ trễ cho &gt;=2 cấu hình; phân tích trade-off; repository tái lập.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Chỉ mở sau baseline: adaptive scheme (nối B5) hoặc ước lượng ASIC (nối AB-T01).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Python/MATLAB golden model; Verilog; FPGA; thiết bị đo/ước lượng năng lượng; Git.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Baseband/hardware engineer cho truyền thông IoT; trực tiếp phục vụ hướng luận án.</w:t>
      </w:r>
    </w:p>
    <w:p>
      <w:pPr>
        <w:pStyle w:val="Heading3"/>
      </w:pPr>
      <w:bookmarkStart w:id="141" w:name="X99c706003d4ee175e53c4577cc722f75b9759ec"/>
      <w:r>
        <w:t xml:space="preserve">AB-R02 - Co-design thuật toán – phần cứng cho truyền thông tin cậy ở thiết bị biên</w:t>
      </w:r>
      <w:bookmarkEnd w:id="141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Algorithm-Hardware Co-Design for Reliable Communication at the Edge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Đúng lõi định hướng luận án: quyết định thuật toán (khi nào giải mạnh) và quyết định phần cứng (đầu tư diện tích vào đâu) được tối ưu cùng nhau, không tách rời.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AB-T06 hoặc B5-T* hoặc tương đương; nền tảng thí nghiệm vững.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B5-T*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Research question về điểm gặp giữa adaptive Polar decoding và ngân sách năng lượng biên; framework thí nghiệm; &gt;=2 chiến lược so trên cùng ràng buộc; phân tích BLER-năng lượng-độ trễ; báo cáo nghiên cứu.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Ánh xạ một chiến lược xuống RTL và kiểm chứng chi phí thật.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Python/MATLAB; Verilog; FPGA; mô hình năng lượng; Git.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Hạt nhân bài báo hội nghị/tạp chí; hướng luận án của mentor.</w:t>
      </w:r>
    </w:p>
    <w:p>
      <w:pPr>
        <w:pStyle w:val="Heading3"/>
      </w:pPr>
      <w:bookmarkStart w:id="142" w:name="X1d62ffcaf37e5842b4bfb74a740bc84ec5b38bc"/>
      <w:r>
        <w:t xml:space="preserve">AB-R03 - Nền tảng biên tích hợp: truyền thông và suy luận chia sẻ tài nguyên phần cứng</w:t>
      </w:r>
      <w:bookmarkEnd w:id="142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Integrated Edge Platform: Communication and Inference Sharing Hardware Resources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Câu hỏi mở nhiều học kỳ: thiết bị biên tương lai vừa truyền tin cậy vừa suy luận tại chỗ — kiến trúc chung tối ưu trông như thế nào?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AB-T05 hoặc AB-T06 + nền nghiên cứu (một đề tài R hoặc extension đã sign-off).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AB-T05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Feasibility study có số liệu: decoder Polar + suy luận edge AI trên cùng SoC/FPGA — chia sẻ tài nguyên, lập lịch, ngân sách năng lượng chung; phân tích kiến trúc; báo cáo nghiên cứu định hướng dài hạn.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Prototype một cấu hình chia sẻ và đo xung đột tài nguyên thật.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Zynq/SoC FPGA; Verilog; TFLite; golden model Polar; Python phân tích.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Chương trình nghiên cứu dài hạn của lab; đề tài cấp luận án.</w:t>
      </w:r>
    </w:p>
    <w:p>
      <w:pPr>
        <w:pStyle w:val="Heading2"/>
      </w:pPr>
      <w:bookmarkStart w:id="143" w:name="điều-kiện-chung-theo-level"/>
      <w:r>
        <w:t xml:space="preserve">Điều kiện chung theo level</w:t>
      </w:r>
      <w:bookmarkEnd w:id="14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Ý nghĩa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Gợi ý hoạt động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L0</w:t>
            </w:r>
          </w:p>
        </w:tc>
        <w:tc>
          <w:p>
            <w:pPr>
              <w:pStyle w:val="Compact"/>
              <w:jc w:val="left"/>
            </w:pPr>
            <w:r>
              <w:t xml:space="preserve">Explorer</w:t>
            </w:r>
          </w:p>
        </w:tc>
        <w:tc>
          <w:p>
            <w:pPr>
              <w:pStyle w:val="Compact"/>
              <w:jc w:val="left"/>
            </w:pPr>
            <w:r>
              <w:t xml:space="preserve">A0/A1/B0 course project nhỏ.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p>
            <w:pPr>
              <w:pStyle w:val="Compact"/>
              <w:jc w:val="left"/>
            </w:pPr>
            <w:r>
              <w:t xml:space="preserve">Beginner Engineer</w:t>
            </w:r>
          </w:p>
        </w:tc>
        <w:tc>
          <w:p>
            <w:pPr>
              <w:pStyle w:val="Compact"/>
              <w:jc w:val="left"/>
            </w:pPr>
            <w:r>
              <w:t xml:space="preserve">Project/Internship có cấu trúc.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p>
            <w:pPr>
              <w:pStyle w:val="Compact"/>
              <w:jc w:val="left"/>
            </w:pPr>
            <w:r>
              <w:t xml:space="preserve">Independent Engineering Student</w:t>
            </w:r>
          </w:p>
        </w:tc>
        <w:tc>
          <w:p>
            <w:pPr>
              <w:pStyle w:val="Compact"/>
              <w:jc w:val="left"/>
            </w:pPr>
            <w:r>
              <w:t xml:space="preserve">Engineering thesis và system integration.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p>
            <w:pPr>
              <w:pStyle w:val="Compact"/>
              <w:jc w:val="left"/>
            </w:pPr>
            <w:r>
              <w:t xml:space="preserve">Research-Ready Undergraduate</w:t>
            </w:r>
          </w:p>
        </w:tc>
        <w:tc>
          <w:p>
            <w:pPr>
              <w:pStyle w:val="Compact"/>
              <w:jc w:val="left"/>
            </w:pPr>
            <w:r>
              <w:t xml:space="preserve">DATN có experiment/research orientation.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p>
            <w:pPr>
              <w:pStyle w:val="Compact"/>
              <w:jc w:val="left"/>
            </w:pPr>
            <w:r>
              <w:t xml:space="preserve">Undergraduate Researcher</w:t>
            </w:r>
          </w:p>
        </w:tc>
        <w:tc>
          <w:p>
            <w:pPr>
              <w:pStyle w:val="Compact"/>
              <w:jc w:val="left"/>
            </w:pPr>
            <w:r>
              <w:t xml:space="preserve">NCKH có research question; một số DATN advanced (B6/AB) cũng yêu cầu L4.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p>
            <w:pPr>
              <w:pStyle w:val="Compact"/>
              <w:jc w:val="left"/>
            </w:pPr>
            <w:r>
              <w:t xml:space="preserve">Advanced Research Student</w:t>
            </w:r>
          </w:p>
        </w:tc>
        <w:tc>
          <w:p>
            <w:pPr>
              <w:pStyle w:val="Compact"/>
              <w:jc w:val="left"/>
            </w:pPr>
            <w:r>
              <w:t xml:space="preserve">B6/AB co-design/advanced research.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2026-08-27T10:54:44Z</dcterms:created>
  <dcterms:modified xsi:type="dcterms:W3CDTF">2026-08-27T10:54:44Z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