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F070" w14:textId="2C84FFBF" w:rsidR="004E6CEC" w:rsidRPr="00960AB2" w:rsidRDefault="00705B41" w:rsidP="00CC2AC7">
      <w:pPr>
        <w:spacing w:line="360" w:lineRule="auto"/>
        <w:jc w:val="center"/>
        <w:rPr>
          <w:rFonts w:cs="Times New Roman"/>
          <w:sz w:val="52"/>
          <w:szCs w:val="52"/>
        </w:rPr>
      </w:pPr>
      <w:r w:rsidRPr="00960AB2">
        <w:rPr>
          <w:rFonts w:cs="Times New Roman"/>
          <w:noProof/>
          <w:sz w:val="52"/>
          <w:szCs w:val="52"/>
        </w:rPr>
        <w:drawing>
          <wp:inline distT="0" distB="0" distL="0" distR="0" wp14:anchorId="42092C2D" wp14:editId="4C2CCA36">
            <wp:extent cx="3810000" cy="1143000"/>
            <wp:effectExtent l="0" t="0" r="0" b="0"/>
            <wp:docPr id="289449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49615" name="Picture 2894496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0D5D" w14:textId="0B8A043F" w:rsidR="001C2792" w:rsidRPr="00960AB2" w:rsidRDefault="00013F41" w:rsidP="00CC2AC7">
      <w:pPr>
        <w:pBdr>
          <w:top w:val="single" w:sz="4" w:space="1" w:color="auto"/>
          <w:bottom w:val="single" w:sz="4" w:space="1" w:color="auto"/>
        </w:pBdr>
        <w:spacing w:line="360" w:lineRule="auto"/>
        <w:jc w:val="center"/>
        <w:rPr>
          <w:rFonts w:cs="Times New Roman"/>
          <w:sz w:val="52"/>
          <w:szCs w:val="52"/>
        </w:rPr>
      </w:pPr>
      <w:r w:rsidRPr="00960AB2">
        <w:rPr>
          <w:rFonts w:cs="Times New Roman"/>
          <w:sz w:val="52"/>
          <w:szCs w:val="52"/>
        </w:rPr>
        <w:t>Requirements Specification &amp; Design Document</w:t>
      </w:r>
    </w:p>
    <w:p w14:paraId="4D636B40" w14:textId="77777777" w:rsidR="00234939" w:rsidRPr="00960AB2" w:rsidRDefault="00234939" w:rsidP="00CC2AC7">
      <w:pPr>
        <w:spacing w:line="360" w:lineRule="auto"/>
        <w:rPr>
          <w:rFonts w:cs="Times New Roman"/>
          <w:sz w:val="52"/>
          <w:szCs w:val="52"/>
        </w:rPr>
      </w:pPr>
    </w:p>
    <w:p w14:paraId="47167C7D" w14:textId="42EC3930" w:rsidR="00234939" w:rsidRPr="00960AB2" w:rsidRDefault="004E6CEC" w:rsidP="00CC2AC7">
      <w:pPr>
        <w:spacing w:line="360" w:lineRule="auto"/>
        <w:jc w:val="center"/>
        <w:rPr>
          <w:rFonts w:cs="Times New Roman"/>
          <w:sz w:val="32"/>
          <w:szCs w:val="32"/>
        </w:rPr>
      </w:pPr>
      <w:r w:rsidRPr="00960AB2">
        <w:rPr>
          <w:rFonts w:cs="Times New Roman"/>
          <w:sz w:val="32"/>
          <w:szCs w:val="32"/>
        </w:rPr>
        <w:t>Prepared By:</w:t>
      </w:r>
      <w:r w:rsidR="00CC2AC7">
        <w:rPr>
          <w:rFonts w:cs="Times New Roman"/>
          <w:sz w:val="32"/>
          <w:szCs w:val="32"/>
        </w:rPr>
        <w:t xml:space="preserve"> Group Clovers</w:t>
      </w:r>
    </w:p>
    <w:p w14:paraId="15D91E5B" w14:textId="12348348" w:rsidR="004E6CEC" w:rsidRPr="00960AB2" w:rsidRDefault="004E6CEC" w:rsidP="00CC2AC7">
      <w:pPr>
        <w:spacing w:line="360" w:lineRule="auto"/>
        <w:jc w:val="center"/>
        <w:rPr>
          <w:rFonts w:cs="Times New Roman"/>
          <w:sz w:val="32"/>
          <w:szCs w:val="32"/>
        </w:rPr>
      </w:pPr>
      <w:r w:rsidRPr="00960AB2">
        <w:rPr>
          <w:rFonts w:cs="Times New Roman"/>
          <w:sz w:val="32"/>
          <w:szCs w:val="32"/>
        </w:rPr>
        <w:t>Nikhil Rana (E2400001)</w:t>
      </w:r>
    </w:p>
    <w:p w14:paraId="3B3347C6" w14:textId="2035FD9B" w:rsidR="004E6CEC" w:rsidRPr="00960AB2" w:rsidRDefault="004E6CEC" w:rsidP="00CC2AC7">
      <w:pPr>
        <w:spacing w:line="360" w:lineRule="auto"/>
        <w:jc w:val="center"/>
        <w:rPr>
          <w:rFonts w:cs="Times New Roman"/>
          <w:sz w:val="32"/>
          <w:szCs w:val="32"/>
        </w:rPr>
      </w:pPr>
      <w:r w:rsidRPr="00960AB2">
        <w:rPr>
          <w:rFonts w:cs="Times New Roman"/>
          <w:sz w:val="32"/>
          <w:szCs w:val="32"/>
        </w:rPr>
        <w:t>Aaditya Kumar Jaiswal (E2300549)</w:t>
      </w:r>
    </w:p>
    <w:p w14:paraId="39BA3ED7" w14:textId="5624ECC2" w:rsidR="002F59B1" w:rsidRPr="00960AB2" w:rsidRDefault="004E6CEC" w:rsidP="00CC2AC7">
      <w:pPr>
        <w:spacing w:line="360" w:lineRule="auto"/>
        <w:jc w:val="center"/>
        <w:rPr>
          <w:rFonts w:cs="Times New Roman"/>
          <w:sz w:val="32"/>
          <w:szCs w:val="32"/>
        </w:rPr>
      </w:pPr>
      <w:r w:rsidRPr="00960AB2">
        <w:rPr>
          <w:rFonts w:cs="Times New Roman"/>
          <w:sz w:val="32"/>
          <w:szCs w:val="32"/>
        </w:rPr>
        <w:t>Semon Chakradhar (</w:t>
      </w:r>
      <w:r w:rsidR="002E78CE" w:rsidRPr="002E78CE">
        <w:rPr>
          <w:rFonts w:cs="Times New Roman"/>
          <w:sz w:val="32"/>
          <w:szCs w:val="32"/>
        </w:rPr>
        <w:t>E2300152</w:t>
      </w:r>
      <w:r w:rsidRPr="00960AB2">
        <w:rPr>
          <w:rFonts w:cs="Times New Roman"/>
          <w:sz w:val="32"/>
          <w:szCs w:val="32"/>
        </w:rPr>
        <w:t>)</w:t>
      </w:r>
    </w:p>
    <w:p w14:paraId="75855196" w14:textId="2B9E54A6" w:rsidR="005A3548" w:rsidRPr="00960AB2" w:rsidRDefault="005A3548" w:rsidP="00CC2AC7">
      <w:pPr>
        <w:spacing w:line="360" w:lineRule="auto"/>
        <w:jc w:val="left"/>
        <w:rPr>
          <w:rFonts w:cs="Times New Roman"/>
          <w:sz w:val="32"/>
          <w:szCs w:val="32"/>
        </w:rPr>
      </w:pPr>
      <w:r w:rsidRPr="00960AB2">
        <w:rPr>
          <w:rFonts w:cs="Times New Roman"/>
        </w:rPr>
        <w:br w:type="page"/>
      </w:r>
    </w:p>
    <w:p w14:paraId="1289D97E" w14:textId="69F12D81" w:rsidR="00441487" w:rsidRPr="00960AB2" w:rsidRDefault="00367D21" w:rsidP="00CC2AC7">
      <w:pPr>
        <w:pStyle w:val="Heading1"/>
        <w:spacing w:line="360" w:lineRule="auto"/>
        <w:rPr>
          <w:rFonts w:cs="Times New Roman"/>
        </w:rPr>
      </w:pPr>
      <w:bookmarkStart w:id="0" w:name="_Toc233355022"/>
      <w:r w:rsidRPr="00960AB2">
        <w:rPr>
          <w:rFonts w:cs="Times New Roman"/>
        </w:rPr>
        <w:lastRenderedPageBreak/>
        <w:t>B. Design Specification Document (Group Work)</w:t>
      </w:r>
      <w:bookmarkEnd w:id="0"/>
    </w:p>
    <w:p w14:paraId="5F3D2583" w14:textId="07758C2B" w:rsidR="00367D21" w:rsidRPr="00960AB2" w:rsidRDefault="00367D21" w:rsidP="00CC2AC7">
      <w:pPr>
        <w:pStyle w:val="Heading2"/>
        <w:spacing w:line="360" w:lineRule="auto"/>
        <w:rPr>
          <w:rFonts w:cs="Times New Roman"/>
        </w:rPr>
      </w:pPr>
      <w:bookmarkStart w:id="1" w:name="_Toc233355023"/>
      <w:r w:rsidRPr="00960AB2">
        <w:rPr>
          <w:rFonts w:cs="Times New Roman"/>
        </w:rPr>
        <w:t>1.  Architectural Design — Deployment View</w:t>
      </w:r>
      <w:bookmarkEnd w:id="1"/>
    </w:p>
    <w:p w14:paraId="531E2877" w14:textId="5F83B8FF" w:rsidR="001A6D30" w:rsidRPr="00960AB2" w:rsidRDefault="005A3548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drawing>
          <wp:inline distT="0" distB="0" distL="0" distR="0" wp14:anchorId="5B5CF789" wp14:editId="024F4E26">
            <wp:extent cx="5943600" cy="3660140"/>
            <wp:effectExtent l="0" t="0" r="0" b="0"/>
            <wp:docPr id="56152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25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9FBA" w14:textId="1D0FC904" w:rsidR="00AE64F9" w:rsidRPr="00960AB2" w:rsidRDefault="001A6D30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1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 xml:space="preserve">: Deployment Diagram of </w:t>
      </w:r>
      <w:proofErr w:type="spellStart"/>
      <w:r w:rsidRPr="00960AB2">
        <w:rPr>
          <w:rFonts w:cs="Times New Roman"/>
        </w:rPr>
        <w:t>FoodNest</w:t>
      </w:r>
      <w:proofErr w:type="spellEnd"/>
    </w:p>
    <w:p w14:paraId="61F2F930" w14:textId="48AD3F07" w:rsidR="00367D21" w:rsidRPr="00960AB2" w:rsidRDefault="00B85563" w:rsidP="00CC2AC7">
      <w:pPr>
        <w:pStyle w:val="Heading2"/>
        <w:spacing w:line="360" w:lineRule="auto"/>
        <w:rPr>
          <w:rFonts w:cs="Times New Roman"/>
        </w:rPr>
      </w:pPr>
      <w:bookmarkStart w:id="2" w:name="_Toc233355024"/>
      <w:r w:rsidRPr="00960AB2">
        <w:rPr>
          <w:rFonts w:cs="Times New Roman"/>
        </w:rPr>
        <w:lastRenderedPageBreak/>
        <w:t>2. Entity Relationship Diagram (Conceptual)</w:t>
      </w:r>
      <w:bookmarkEnd w:id="2"/>
    </w:p>
    <w:p w14:paraId="76F338E5" w14:textId="231ED096" w:rsidR="00781561" w:rsidRPr="00960AB2" w:rsidRDefault="0071424C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drawing>
          <wp:inline distT="0" distB="0" distL="0" distR="0" wp14:anchorId="7034DBC9" wp14:editId="1F3DF85D">
            <wp:extent cx="5943600" cy="3560445"/>
            <wp:effectExtent l="0" t="0" r="0" b="1905"/>
            <wp:docPr id="189821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12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C38A" w14:textId="001DA021" w:rsidR="005C3D46" w:rsidRPr="00960AB2" w:rsidRDefault="00781561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2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ERD Diagram of Food Nest</w:t>
      </w:r>
    </w:p>
    <w:p w14:paraId="18CFB6B7" w14:textId="335D9371" w:rsidR="00B85563" w:rsidRPr="00960AB2" w:rsidRDefault="00450509" w:rsidP="00CC2AC7">
      <w:pPr>
        <w:pStyle w:val="Heading2"/>
        <w:spacing w:line="360" w:lineRule="auto"/>
        <w:rPr>
          <w:rFonts w:cs="Times New Roman"/>
        </w:rPr>
      </w:pPr>
      <w:bookmarkStart w:id="3" w:name="_Toc233355025"/>
      <w:r w:rsidRPr="00960AB2">
        <w:rPr>
          <w:rFonts w:cs="Times New Roman"/>
        </w:rPr>
        <w:t>3. Site Map (Hierarchy)</w:t>
      </w:r>
      <w:bookmarkEnd w:id="3"/>
    </w:p>
    <w:p w14:paraId="69201DB0" w14:textId="77777777" w:rsidR="005A3548" w:rsidRPr="00960AB2" w:rsidRDefault="005A3548" w:rsidP="00CC2AC7">
      <w:pPr>
        <w:spacing w:line="360" w:lineRule="auto"/>
        <w:rPr>
          <w:rFonts w:cs="Times New Roman"/>
        </w:rPr>
      </w:pPr>
    </w:p>
    <w:p w14:paraId="79D2BD1C" w14:textId="0ED1FFAC" w:rsidR="00C25332" w:rsidRPr="00960AB2" w:rsidRDefault="00325C44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drawing>
          <wp:inline distT="0" distB="0" distL="0" distR="0" wp14:anchorId="294A1B04" wp14:editId="54028D1B">
            <wp:extent cx="6551746" cy="2797791"/>
            <wp:effectExtent l="0" t="0" r="1905" b="3175"/>
            <wp:docPr id="2420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5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5894" cy="281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8EBE" w14:textId="5195C494" w:rsidR="00911DDC" w:rsidRPr="00960AB2" w:rsidRDefault="00C25332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3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 xml:space="preserve">: </w:t>
      </w:r>
      <w:proofErr w:type="spellStart"/>
      <w:r w:rsidRPr="00960AB2">
        <w:rPr>
          <w:rFonts w:cs="Times New Roman"/>
        </w:rPr>
        <w:t>SiteMap</w:t>
      </w:r>
      <w:proofErr w:type="spellEnd"/>
      <w:r w:rsidRPr="00960AB2">
        <w:rPr>
          <w:rFonts w:cs="Times New Roman"/>
        </w:rPr>
        <w:t xml:space="preserve"> of </w:t>
      </w:r>
      <w:proofErr w:type="spellStart"/>
      <w:r w:rsidRPr="00960AB2">
        <w:rPr>
          <w:rFonts w:cs="Times New Roman"/>
        </w:rPr>
        <w:t>FoodNest</w:t>
      </w:r>
      <w:proofErr w:type="spellEnd"/>
    </w:p>
    <w:p w14:paraId="52A9E64C" w14:textId="77777777" w:rsidR="00911DDC" w:rsidRPr="00960AB2" w:rsidRDefault="00911DDC" w:rsidP="00CC2AC7">
      <w:pPr>
        <w:spacing w:line="360" w:lineRule="auto"/>
        <w:rPr>
          <w:rFonts w:cs="Times New Roman"/>
        </w:rPr>
      </w:pPr>
    </w:p>
    <w:p w14:paraId="44AFA56B" w14:textId="5C98C2B8" w:rsidR="00450509" w:rsidRPr="00960AB2" w:rsidRDefault="005A3548" w:rsidP="00CC2AC7">
      <w:pPr>
        <w:pStyle w:val="Heading2"/>
        <w:spacing w:line="360" w:lineRule="auto"/>
        <w:rPr>
          <w:rFonts w:cs="Times New Roman"/>
        </w:rPr>
      </w:pPr>
      <w:bookmarkStart w:id="4" w:name="_Toc233355026"/>
      <w:r w:rsidRPr="00960AB2">
        <w:rPr>
          <w:rFonts w:cs="Times New Roman"/>
        </w:rPr>
        <w:t xml:space="preserve">4. </w:t>
      </w:r>
      <w:r w:rsidR="00450509" w:rsidRPr="00960AB2">
        <w:rPr>
          <w:rFonts w:cs="Times New Roman"/>
        </w:rPr>
        <w:t>Wireframes (Low-Fidelity UX)</w:t>
      </w:r>
      <w:bookmarkEnd w:id="4"/>
    </w:p>
    <w:p w14:paraId="5C32FE44" w14:textId="77777777" w:rsidR="00C25332" w:rsidRPr="00960AB2" w:rsidRDefault="0020593D" w:rsidP="00CC2AC7">
      <w:pPr>
        <w:keepNext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  <w:noProof/>
        </w:rPr>
        <w:drawing>
          <wp:inline distT="0" distB="0" distL="0" distR="0" wp14:anchorId="76D2B594" wp14:editId="775C5A3B">
            <wp:extent cx="5943600" cy="4731385"/>
            <wp:effectExtent l="0" t="0" r="0" b="0"/>
            <wp:docPr id="11106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71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B883" w14:textId="34206B2A" w:rsidR="00D960FC" w:rsidRPr="00960AB2" w:rsidRDefault="00C25332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4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Login page Design</w:t>
      </w:r>
    </w:p>
    <w:p w14:paraId="3B520B34" w14:textId="77777777" w:rsidR="0020593D" w:rsidRPr="00960AB2" w:rsidRDefault="0020593D" w:rsidP="00CC2AC7">
      <w:pPr>
        <w:spacing w:line="360" w:lineRule="auto"/>
        <w:jc w:val="center"/>
        <w:rPr>
          <w:rFonts w:cs="Times New Roman"/>
        </w:rPr>
      </w:pPr>
    </w:p>
    <w:p w14:paraId="3B2EACE0" w14:textId="77777777" w:rsidR="00FE687B" w:rsidRPr="00960AB2" w:rsidRDefault="008432B5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lastRenderedPageBreak/>
        <w:drawing>
          <wp:inline distT="0" distB="0" distL="0" distR="0" wp14:anchorId="358342D4" wp14:editId="7CD939BC">
            <wp:extent cx="5943600" cy="6144895"/>
            <wp:effectExtent l="0" t="0" r="0" b="8255"/>
            <wp:docPr id="11649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0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5D98" w14:textId="144C5909" w:rsidR="00D960FC" w:rsidRPr="00960AB2" w:rsidRDefault="00FE687B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5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Inventory Management Design</w:t>
      </w:r>
    </w:p>
    <w:p w14:paraId="0450A574" w14:textId="77777777" w:rsidR="008432B5" w:rsidRPr="00960AB2" w:rsidRDefault="008432B5" w:rsidP="00CC2AC7">
      <w:pPr>
        <w:spacing w:line="360" w:lineRule="auto"/>
        <w:rPr>
          <w:rFonts w:cs="Times New Roman"/>
        </w:rPr>
      </w:pPr>
    </w:p>
    <w:p w14:paraId="7AA0E6C9" w14:textId="77777777" w:rsidR="00FE687B" w:rsidRPr="00960AB2" w:rsidRDefault="00121172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lastRenderedPageBreak/>
        <w:drawing>
          <wp:inline distT="0" distB="0" distL="0" distR="0" wp14:anchorId="0C3BC63E" wp14:editId="11667896">
            <wp:extent cx="5943600" cy="5406390"/>
            <wp:effectExtent l="0" t="0" r="0" b="3810"/>
            <wp:docPr id="53103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356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2251" w14:textId="6DCA3FF6" w:rsidR="0020593D" w:rsidRPr="00960AB2" w:rsidRDefault="00FE687B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="000861FF" w:rsidRPr="00960AB2">
        <w:rPr>
          <w:rFonts w:cs="Times New Roman"/>
          <w:noProof/>
        </w:rPr>
        <w:t>6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Meal Planning</w:t>
      </w:r>
    </w:p>
    <w:p w14:paraId="06495D11" w14:textId="77777777" w:rsidR="00121172" w:rsidRPr="00960AB2" w:rsidRDefault="00121172" w:rsidP="00CC2AC7">
      <w:pPr>
        <w:spacing w:line="360" w:lineRule="auto"/>
        <w:rPr>
          <w:rFonts w:cs="Times New Roman"/>
        </w:rPr>
      </w:pPr>
    </w:p>
    <w:p w14:paraId="7AE16D00" w14:textId="77777777" w:rsidR="000861FF" w:rsidRPr="00960AB2" w:rsidRDefault="003B5ADF" w:rsidP="00CC2AC7">
      <w:pPr>
        <w:keepNext/>
        <w:spacing w:line="360" w:lineRule="auto"/>
        <w:rPr>
          <w:rFonts w:cs="Times New Roman"/>
        </w:rPr>
      </w:pPr>
      <w:r w:rsidRPr="00960AB2">
        <w:rPr>
          <w:rFonts w:cs="Times New Roman"/>
          <w:noProof/>
        </w:rPr>
        <w:lastRenderedPageBreak/>
        <w:drawing>
          <wp:inline distT="0" distB="0" distL="0" distR="0" wp14:anchorId="12D9E6EA" wp14:editId="4C7C5016">
            <wp:extent cx="5334744" cy="6315956"/>
            <wp:effectExtent l="0" t="0" r="0" b="8890"/>
            <wp:docPr id="1131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D03D" w14:textId="7872D98C" w:rsidR="003B5ADF" w:rsidRPr="00960AB2" w:rsidRDefault="000861FF" w:rsidP="00CC2AC7">
      <w:pPr>
        <w:pStyle w:val="Caption"/>
        <w:spacing w:line="360" w:lineRule="auto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Pr="00960AB2">
        <w:rPr>
          <w:rFonts w:cs="Times New Roman"/>
          <w:noProof/>
        </w:rPr>
        <w:t>7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Analytics Overview Design</w:t>
      </w:r>
    </w:p>
    <w:p w14:paraId="5A0D9FBB" w14:textId="77777777" w:rsidR="003B5ADF" w:rsidRPr="00960AB2" w:rsidRDefault="003B5ADF" w:rsidP="00CC2AC7">
      <w:pPr>
        <w:spacing w:line="360" w:lineRule="auto"/>
        <w:rPr>
          <w:rFonts w:cs="Times New Roman"/>
        </w:rPr>
      </w:pPr>
    </w:p>
    <w:p w14:paraId="62456AD6" w14:textId="77777777" w:rsidR="000861FF" w:rsidRPr="00960AB2" w:rsidRDefault="001A6D30" w:rsidP="00CC2AC7">
      <w:pPr>
        <w:keepNext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  <w:noProof/>
        </w:rPr>
        <w:lastRenderedPageBreak/>
        <w:drawing>
          <wp:inline distT="0" distB="0" distL="0" distR="0" wp14:anchorId="20D7053C" wp14:editId="73F09860">
            <wp:extent cx="4744112" cy="6735115"/>
            <wp:effectExtent l="0" t="0" r="0" b="8890"/>
            <wp:docPr id="108265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54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53D8" w14:textId="5802C115" w:rsidR="00D960FC" w:rsidRPr="00960AB2" w:rsidRDefault="000861FF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Pr="00960AB2">
        <w:rPr>
          <w:rFonts w:cs="Times New Roman"/>
          <w:noProof/>
        </w:rPr>
        <w:t>8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Donation Listing Design</w:t>
      </w:r>
    </w:p>
    <w:p w14:paraId="113689A9" w14:textId="77777777" w:rsidR="001A6D30" w:rsidRPr="00960AB2" w:rsidRDefault="001A6D30" w:rsidP="00CC2AC7">
      <w:pPr>
        <w:spacing w:line="360" w:lineRule="auto"/>
        <w:rPr>
          <w:rFonts w:cs="Times New Roman"/>
        </w:rPr>
      </w:pPr>
    </w:p>
    <w:p w14:paraId="1F0C2E7D" w14:textId="77777777" w:rsidR="000861FF" w:rsidRPr="00960AB2" w:rsidRDefault="001A6D30" w:rsidP="00CC2AC7">
      <w:pPr>
        <w:keepNext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  <w:noProof/>
        </w:rPr>
        <w:lastRenderedPageBreak/>
        <w:drawing>
          <wp:inline distT="0" distB="0" distL="0" distR="0" wp14:anchorId="492E2B8D" wp14:editId="0B49A6E1">
            <wp:extent cx="4734586" cy="5620534"/>
            <wp:effectExtent l="0" t="0" r="8890" b="0"/>
            <wp:docPr id="187722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9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4B77" w14:textId="7FB22ECF" w:rsidR="001A6D30" w:rsidRPr="00960AB2" w:rsidRDefault="000861FF" w:rsidP="00CC2AC7">
      <w:pPr>
        <w:pStyle w:val="Caption"/>
        <w:spacing w:line="360" w:lineRule="auto"/>
        <w:jc w:val="center"/>
        <w:rPr>
          <w:rFonts w:cs="Times New Roman"/>
        </w:rPr>
      </w:pPr>
      <w:r w:rsidRPr="00960AB2">
        <w:rPr>
          <w:rFonts w:cs="Times New Roman"/>
        </w:rPr>
        <w:t xml:space="preserve">Figure </w:t>
      </w:r>
      <w:r w:rsidRPr="00960AB2">
        <w:rPr>
          <w:rFonts w:cs="Times New Roman"/>
        </w:rPr>
        <w:fldChar w:fldCharType="begin"/>
      </w:r>
      <w:r w:rsidRPr="00960AB2">
        <w:rPr>
          <w:rFonts w:cs="Times New Roman"/>
        </w:rPr>
        <w:instrText xml:space="preserve"> SEQ Figure \* ARABIC </w:instrText>
      </w:r>
      <w:r w:rsidRPr="00960AB2">
        <w:rPr>
          <w:rFonts w:cs="Times New Roman"/>
        </w:rPr>
        <w:fldChar w:fldCharType="separate"/>
      </w:r>
      <w:r w:rsidRPr="00960AB2">
        <w:rPr>
          <w:rFonts w:cs="Times New Roman"/>
          <w:noProof/>
        </w:rPr>
        <w:t>9</w:t>
      </w:r>
      <w:r w:rsidRPr="00960AB2">
        <w:rPr>
          <w:rFonts w:cs="Times New Roman"/>
        </w:rPr>
        <w:fldChar w:fldCharType="end"/>
      </w:r>
      <w:r w:rsidRPr="00960AB2">
        <w:rPr>
          <w:rFonts w:cs="Times New Roman"/>
        </w:rPr>
        <w:t>: Dashboard Design</w:t>
      </w:r>
    </w:p>
    <w:p w14:paraId="79E6C297" w14:textId="5AF4D629" w:rsidR="00911DDC" w:rsidRPr="00960AB2" w:rsidRDefault="00911DDC" w:rsidP="00CC2AC7">
      <w:pPr>
        <w:spacing w:line="360" w:lineRule="auto"/>
        <w:jc w:val="left"/>
        <w:rPr>
          <w:rFonts w:cs="Times New Roman"/>
        </w:rPr>
      </w:pPr>
      <w:r w:rsidRPr="00960AB2">
        <w:rPr>
          <w:rFonts w:cs="Times New Roman"/>
        </w:rPr>
        <w:br w:type="page"/>
      </w:r>
    </w:p>
    <w:p w14:paraId="35F4913F" w14:textId="1572A286" w:rsidR="00450509" w:rsidRPr="00960AB2" w:rsidRDefault="00FA4782" w:rsidP="00CC2AC7">
      <w:pPr>
        <w:pStyle w:val="Heading1"/>
        <w:spacing w:line="360" w:lineRule="auto"/>
        <w:rPr>
          <w:rFonts w:cs="Times New Roman"/>
        </w:rPr>
      </w:pPr>
      <w:bookmarkStart w:id="5" w:name="_Toc233355027"/>
      <w:r w:rsidRPr="00960AB2">
        <w:rPr>
          <w:rFonts w:cs="Times New Roman"/>
        </w:rPr>
        <w:lastRenderedPageBreak/>
        <w:t xml:space="preserve">C. </w:t>
      </w:r>
      <w:r w:rsidR="00450509" w:rsidRPr="00960AB2">
        <w:rPr>
          <w:rFonts w:cs="Times New Roman"/>
        </w:rPr>
        <w:t xml:space="preserve"> </w:t>
      </w:r>
      <w:r w:rsidR="00450509" w:rsidRPr="00960AB2">
        <w:rPr>
          <w:rStyle w:val="Heading2Char"/>
          <w:rFonts w:cs="Times New Roman"/>
        </w:rPr>
        <w:t>Database Design — Data Dictionary</w:t>
      </w:r>
      <w:bookmarkEnd w:id="5"/>
    </w:p>
    <w:p w14:paraId="11B8B292" w14:textId="77777777" w:rsidR="00D960FC" w:rsidRPr="00960AB2" w:rsidRDefault="00D960FC" w:rsidP="00CC2AC7">
      <w:pPr>
        <w:pStyle w:val="Heading2"/>
        <w:spacing w:line="360" w:lineRule="auto"/>
        <w:rPr>
          <w:rFonts w:cs="Times New Roman"/>
        </w:rPr>
      </w:pPr>
      <w:bookmarkStart w:id="6" w:name="_Toc233355028"/>
      <w:r w:rsidRPr="00960AB2">
        <w:rPr>
          <w:rFonts w:cs="Times New Roman"/>
        </w:rPr>
        <w:t>Table: Users</w:t>
      </w:r>
      <w:bookmarkEnd w:id="6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466"/>
        <w:gridCol w:w="2283"/>
        <w:gridCol w:w="1302"/>
      </w:tblGrid>
      <w:tr w:rsidR="00D960FC" w:rsidRPr="00960AB2" w14:paraId="13CEBAE7" w14:textId="77777777" w:rsidTr="00D960FC">
        <w:trPr>
          <w:tblHeader/>
          <w:tblCellSpacing w:w="15" w:type="dxa"/>
        </w:trPr>
        <w:tc>
          <w:tcPr>
            <w:tcW w:w="5" w:type="dxa"/>
            <w:vAlign w:val="center"/>
            <w:hideMark/>
          </w:tcPr>
          <w:p w14:paraId="75A74F4C" w14:textId="77777777" w:rsidR="00D960FC" w:rsidRPr="00960AB2" w:rsidRDefault="00D960FC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20" w:type="dxa"/>
            <w:vAlign w:val="center"/>
            <w:hideMark/>
          </w:tcPr>
          <w:p w14:paraId="2E9A02A8" w14:textId="77777777" w:rsidR="00D960FC" w:rsidRPr="00960AB2" w:rsidRDefault="00D960FC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20" w:type="dxa"/>
            <w:vAlign w:val="center"/>
            <w:hideMark/>
          </w:tcPr>
          <w:p w14:paraId="6564BE2C" w14:textId="77777777" w:rsidR="00D960FC" w:rsidRPr="00960AB2" w:rsidRDefault="00D960FC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5" w:type="dxa"/>
            <w:vAlign w:val="center"/>
            <w:hideMark/>
          </w:tcPr>
          <w:p w14:paraId="64E08156" w14:textId="77777777" w:rsidR="00D960FC" w:rsidRPr="00960AB2" w:rsidRDefault="00D960FC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D960FC" w:rsidRPr="00960AB2" w14:paraId="494DC93A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7CE4F0A7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20" w:type="dxa"/>
            <w:vAlign w:val="center"/>
            <w:hideMark/>
          </w:tcPr>
          <w:p w14:paraId="75F13478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20" w:type="dxa"/>
            <w:vAlign w:val="center"/>
            <w:hideMark/>
          </w:tcPr>
          <w:p w14:paraId="4176DEE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5" w:type="dxa"/>
            <w:vAlign w:val="center"/>
            <w:hideMark/>
          </w:tcPr>
          <w:p w14:paraId="0851E869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user identifier</w:t>
            </w:r>
          </w:p>
        </w:tc>
      </w:tr>
      <w:tr w:rsidR="00D960FC" w:rsidRPr="00960AB2" w14:paraId="70192237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482DA20B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full_name</w:t>
            </w:r>
            <w:proofErr w:type="spellEnd"/>
          </w:p>
        </w:tc>
        <w:tc>
          <w:tcPr>
            <w:tcW w:w="20" w:type="dxa"/>
            <w:vAlign w:val="center"/>
            <w:hideMark/>
          </w:tcPr>
          <w:p w14:paraId="19AE500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100)</w:t>
            </w:r>
          </w:p>
        </w:tc>
        <w:tc>
          <w:tcPr>
            <w:tcW w:w="20" w:type="dxa"/>
            <w:vAlign w:val="center"/>
            <w:hideMark/>
          </w:tcPr>
          <w:p w14:paraId="4F40A95B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5" w:type="dxa"/>
            <w:vAlign w:val="center"/>
            <w:hideMark/>
          </w:tcPr>
          <w:p w14:paraId="7EADE438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User's display name</w:t>
            </w:r>
          </w:p>
        </w:tc>
      </w:tr>
      <w:tr w:rsidR="00D960FC" w:rsidRPr="00960AB2" w14:paraId="68476424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0F428B2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email</w:t>
            </w:r>
          </w:p>
        </w:tc>
        <w:tc>
          <w:tcPr>
            <w:tcW w:w="20" w:type="dxa"/>
            <w:vAlign w:val="center"/>
            <w:hideMark/>
          </w:tcPr>
          <w:p w14:paraId="06E0EB54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100)</w:t>
            </w:r>
          </w:p>
        </w:tc>
        <w:tc>
          <w:tcPr>
            <w:tcW w:w="20" w:type="dxa"/>
            <w:vAlign w:val="center"/>
            <w:hideMark/>
          </w:tcPr>
          <w:p w14:paraId="7DB0A3AB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UNIQUE, NOT NULL</w:t>
            </w:r>
          </w:p>
        </w:tc>
        <w:tc>
          <w:tcPr>
            <w:tcW w:w="5" w:type="dxa"/>
            <w:vAlign w:val="center"/>
            <w:hideMark/>
          </w:tcPr>
          <w:p w14:paraId="7C83D320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Login email</w:t>
            </w:r>
          </w:p>
        </w:tc>
      </w:tr>
      <w:tr w:rsidR="00D960FC" w:rsidRPr="00960AB2" w14:paraId="584290FA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15D99A1D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password_hash</w:t>
            </w:r>
            <w:proofErr w:type="spellEnd"/>
          </w:p>
        </w:tc>
        <w:tc>
          <w:tcPr>
            <w:tcW w:w="20" w:type="dxa"/>
            <w:vAlign w:val="center"/>
            <w:hideMark/>
          </w:tcPr>
          <w:p w14:paraId="57FA06A0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255)</w:t>
            </w:r>
          </w:p>
        </w:tc>
        <w:tc>
          <w:tcPr>
            <w:tcW w:w="20" w:type="dxa"/>
            <w:vAlign w:val="center"/>
            <w:hideMark/>
          </w:tcPr>
          <w:p w14:paraId="2DDD1BE4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5" w:type="dxa"/>
            <w:vAlign w:val="center"/>
            <w:hideMark/>
          </w:tcPr>
          <w:p w14:paraId="1683C5A9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bcrypt</w:t>
            </w:r>
            <w:proofErr w:type="spellEnd"/>
            <w:r w:rsidRPr="00960AB2">
              <w:rPr>
                <w:rFonts w:cs="Times New Roman"/>
              </w:rPr>
              <w:t xml:space="preserve"> hashed password</w:t>
            </w:r>
          </w:p>
        </w:tc>
      </w:tr>
      <w:tr w:rsidR="00D960FC" w:rsidRPr="00960AB2" w14:paraId="4E5C4710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0CC0A39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is_2fa_enabled</w:t>
            </w:r>
          </w:p>
        </w:tc>
        <w:tc>
          <w:tcPr>
            <w:tcW w:w="20" w:type="dxa"/>
            <w:vAlign w:val="center"/>
            <w:hideMark/>
          </w:tcPr>
          <w:p w14:paraId="5550600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BOOLEAN</w:t>
            </w:r>
          </w:p>
        </w:tc>
        <w:tc>
          <w:tcPr>
            <w:tcW w:w="20" w:type="dxa"/>
            <w:vAlign w:val="center"/>
            <w:hideMark/>
          </w:tcPr>
          <w:p w14:paraId="0780984E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DEFAULT FALSE</w:t>
            </w:r>
          </w:p>
        </w:tc>
        <w:tc>
          <w:tcPr>
            <w:tcW w:w="5" w:type="dxa"/>
            <w:vAlign w:val="center"/>
            <w:hideMark/>
          </w:tcPr>
          <w:p w14:paraId="6B5F9ECE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2FA status</w:t>
            </w:r>
          </w:p>
        </w:tc>
      </w:tr>
      <w:tr w:rsidR="00D960FC" w:rsidRPr="00960AB2" w14:paraId="5251F479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451EFEF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privacy_level</w:t>
            </w:r>
            <w:proofErr w:type="spellEnd"/>
          </w:p>
        </w:tc>
        <w:tc>
          <w:tcPr>
            <w:tcW w:w="20" w:type="dxa"/>
            <w:vAlign w:val="center"/>
            <w:hideMark/>
          </w:tcPr>
          <w:p w14:paraId="51280E84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</w:t>
            </w:r>
            <w:proofErr w:type="spellStart"/>
            <w:r w:rsidRPr="00960AB2">
              <w:rPr>
                <w:rFonts w:cs="Times New Roman"/>
              </w:rPr>
              <w:t>public','private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20" w:type="dxa"/>
            <w:vAlign w:val="center"/>
            <w:hideMark/>
          </w:tcPr>
          <w:p w14:paraId="08C1AE0E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DEFAULT 'private'</w:t>
            </w:r>
          </w:p>
        </w:tc>
        <w:tc>
          <w:tcPr>
            <w:tcW w:w="5" w:type="dxa"/>
            <w:vAlign w:val="center"/>
            <w:hideMark/>
          </w:tcPr>
          <w:p w14:paraId="093F093C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Profile visibility on donation listings</w:t>
            </w:r>
          </w:p>
        </w:tc>
      </w:tr>
      <w:tr w:rsidR="00D960FC" w:rsidRPr="00960AB2" w14:paraId="24161622" w14:textId="77777777" w:rsidTr="00D960FC">
        <w:trPr>
          <w:tblCellSpacing w:w="15" w:type="dxa"/>
        </w:trPr>
        <w:tc>
          <w:tcPr>
            <w:tcW w:w="5" w:type="dxa"/>
            <w:vAlign w:val="center"/>
            <w:hideMark/>
          </w:tcPr>
          <w:p w14:paraId="2D1CB035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20" w:type="dxa"/>
            <w:vAlign w:val="center"/>
            <w:hideMark/>
          </w:tcPr>
          <w:p w14:paraId="40A0AA76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20" w:type="dxa"/>
            <w:vAlign w:val="center"/>
            <w:hideMark/>
          </w:tcPr>
          <w:p w14:paraId="6EB83619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5" w:type="dxa"/>
            <w:vAlign w:val="center"/>
            <w:hideMark/>
          </w:tcPr>
          <w:p w14:paraId="2C0056FE" w14:textId="77777777" w:rsidR="00D960FC" w:rsidRPr="00960AB2" w:rsidRDefault="00D960FC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Account creation date</w:t>
            </w:r>
          </w:p>
        </w:tc>
      </w:tr>
    </w:tbl>
    <w:p w14:paraId="2ED87F5C" w14:textId="77777777" w:rsidR="005C3D46" w:rsidRPr="00960AB2" w:rsidRDefault="005C3D46" w:rsidP="00CC2AC7">
      <w:pPr>
        <w:spacing w:line="360" w:lineRule="auto"/>
        <w:rPr>
          <w:rFonts w:cs="Times New Roman"/>
        </w:rPr>
      </w:pPr>
    </w:p>
    <w:p w14:paraId="2EE9B141" w14:textId="77777777" w:rsidR="0049120B" w:rsidRPr="00960AB2" w:rsidRDefault="0049120B" w:rsidP="00CC2AC7">
      <w:pPr>
        <w:spacing w:line="360" w:lineRule="auto"/>
        <w:jc w:val="left"/>
        <w:rPr>
          <w:rFonts w:cs="Times New Roman"/>
          <w:b/>
          <w:bCs/>
        </w:rPr>
      </w:pPr>
      <w:r w:rsidRPr="00960AB2">
        <w:rPr>
          <w:rFonts w:cs="Times New Roman"/>
          <w:b/>
          <w:bCs/>
        </w:rPr>
        <w:br w:type="page"/>
      </w:r>
    </w:p>
    <w:p w14:paraId="76438A7B" w14:textId="333FBAB0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7" w:name="_Toc233355029"/>
      <w:r w:rsidRPr="00960AB2">
        <w:rPr>
          <w:rFonts w:cs="Times New Roman"/>
        </w:rPr>
        <w:lastRenderedPageBreak/>
        <w:t xml:space="preserve">Table: </w:t>
      </w:r>
      <w:proofErr w:type="spellStart"/>
      <w:r w:rsidRPr="00960AB2">
        <w:rPr>
          <w:rFonts w:cs="Times New Roman"/>
        </w:rPr>
        <w:t>FoodItems</w:t>
      </w:r>
      <w:bookmarkEnd w:id="7"/>
      <w:proofErr w:type="spellEnd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198"/>
        <w:gridCol w:w="2501"/>
        <w:gridCol w:w="1939"/>
      </w:tblGrid>
      <w:tr w:rsidR="0049120B" w:rsidRPr="00960AB2" w14:paraId="45B07591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48666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44B851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5FDD49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FB8F58A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1929EEC2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0BA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9CBB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A84BF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B766C6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item identifier</w:t>
            </w:r>
          </w:p>
        </w:tc>
      </w:tr>
      <w:tr w:rsidR="0049120B" w:rsidRPr="00960AB2" w14:paraId="1C3E1123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508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44DB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37837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B0F1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Owner of the item</w:t>
            </w:r>
          </w:p>
        </w:tc>
      </w:tr>
      <w:tr w:rsidR="0049120B" w:rsidRPr="00960AB2" w14:paraId="45E68EA2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3F4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9BB51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980408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839365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Item name</w:t>
            </w:r>
          </w:p>
        </w:tc>
      </w:tr>
      <w:tr w:rsidR="0049120B" w:rsidRPr="00960AB2" w14:paraId="153C5A73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AD6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DB060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482606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8B93BEB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e.g. dairy, produce, grain</w:t>
            </w:r>
          </w:p>
        </w:tc>
      </w:tr>
      <w:tr w:rsidR="0049120B" w:rsidRPr="00960AB2" w14:paraId="45E6962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AA7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storage_location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69C6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</w:t>
            </w:r>
            <w:proofErr w:type="spellStart"/>
            <w:r w:rsidRPr="00960AB2">
              <w:rPr>
                <w:rFonts w:cs="Times New Roman"/>
              </w:rPr>
              <w:t>fridge','pantry','freezer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3ACA067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366B2C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Where item is stored</w:t>
            </w:r>
          </w:p>
        </w:tc>
      </w:tr>
      <w:tr w:rsidR="0049120B" w:rsidRPr="00960AB2" w14:paraId="1A6196A1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1FD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DA0AA5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DECIMAL(</w:t>
            </w:r>
            <w:proofErr w:type="gramEnd"/>
            <w:r w:rsidRPr="00960AB2">
              <w:rPr>
                <w:rFonts w:cs="Times New Roman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57B3600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7790FD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Quantity on hand</w:t>
            </w:r>
          </w:p>
        </w:tc>
      </w:tr>
      <w:tr w:rsidR="0049120B" w:rsidRPr="00960AB2" w14:paraId="74076F09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6B1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F04371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FC1D42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9F5C15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e.g. pcs, kg, </w:t>
            </w:r>
            <w:proofErr w:type="spellStart"/>
            <w:r w:rsidRPr="00960AB2">
              <w:rPr>
                <w:rFonts w:cs="Times New Roman"/>
              </w:rPr>
              <w:t>litre</w:t>
            </w:r>
            <w:proofErr w:type="spellEnd"/>
          </w:p>
        </w:tc>
      </w:tr>
      <w:tr w:rsidR="0049120B" w:rsidRPr="00960AB2" w14:paraId="1FDF3899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A83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0972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CA378D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6601A5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Expiry date</w:t>
            </w:r>
          </w:p>
        </w:tc>
      </w:tr>
      <w:tr w:rsidR="0049120B" w:rsidRPr="00960AB2" w14:paraId="058F2891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19E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C8D7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F7C58C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06609B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 item was logged</w:t>
            </w:r>
          </w:p>
        </w:tc>
      </w:tr>
    </w:tbl>
    <w:p w14:paraId="6DA98436" w14:textId="77777777" w:rsidR="0049120B" w:rsidRPr="00960AB2" w:rsidRDefault="0049120B" w:rsidP="00CC2AC7">
      <w:pPr>
        <w:spacing w:line="360" w:lineRule="auto"/>
        <w:rPr>
          <w:rFonts w:cs="Times New Roman"/>
          <w:b/>
          <w:bCs/>
        </w:rPr>
      </w:pPr>
    </w:p>
    <w:p w14:paraId="4F846C58" w14:textId="77777777" w:rsidR="0049120B" w:rsidRPr="00960AB2" w:rsidRDefault="0049120B" w:rsidP="00CC2AC7">
      <w:pPr>
        <w:spacing w:line="360" w:lineRule="auto"/>
        <w:jc w:val="left"/>
        <w:rPr>
          <w:rFonts w:cs="Times New Roman"/>
          <w:b/>
          <w:bCs/>
        </w:rPr>
      </w:pPr>
      <w:r w:rsidRPr="00960AB2">
        <w:rPr>
          <w:rFonts w:cs="Times New Roman"/>
          <w:b/>
          <w:bCs/>
        </w:rPr>
        <w:br w:type="page"/>
      </w:r>
    </w:p>
    <w:p w14:paraId="601404E9" w14:textId="1B4209F3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8" w:name="_Toc233355030"/>
      <w:r w:rsidRPr="00960AB2">
        <w:rPr>
          <w:rFonts w:cs="Times New Roman"/>
        </w:rPr>
        <w:lastRenderedPageBreak/>
        <w:t xml:space="preserve">Table: </w:t>
      </w:r>
      <w:proofErr w:type="spellStart"/>
      <w:r w:rsidRPr="00960AB2">
        <w:rPr>
          <w:rFonts w:cs="Times New Roman"/>
        </w:rPr>
        <w:t>DonationListings</w:t>
      </w:r>
      <w:bookmarkEnd w:id="8"/>
      <w:proofErr w:type="spellEnd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692"/>
        <w:gridCol w:w="2422"/>
        <w:gridCol w:w="1515"/>
      </w:tblGrid>
      <w:tr w:rsidR="0049120B" w:rsidRPr="00960AB2" w14:paraId="415BCB76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D4E5C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8418F5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BE3A76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2D570F9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6E8B87C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40E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listing_id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B283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21D70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042678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listing identifier</w:t>
            </w:r>
          </w:p>
        </w:tc>
      </w:tr>
      <w:tr w:rsidR="0049120B" w:rsidRPr="00960AB2" w14:paraId="3445379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CB4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7A23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F7B53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FoodItems.item_id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085A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Food </w:t>
            </w:r>
            <w:proofErr w:type="gramStart"/>
            <w:r w:rsidRPr="00960AB2">
              <w:rPr>
                <w:rFonts w:cs="Times New Roman"/>
              </w:rPr>
              <w:t>item</w:t>
            </w:r>
            <w:proofErr w:type="gramEnd"/>
            <w:r w:rsidRPr="00960AB2">
              <w:rPr>
                <w:rFonts w:cs="Times New Roman"/>
              </w:rPr>
              <w:t xml:space="preserve"> being donated</w:t>
            </w:r>
          </w:p>
        </w:tc>
      </w:tr>
      <w:tr w:rsidR="0049120B" w:rsidRPr="00960AB2" w14:paraId="428386BE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158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donor_id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D4B7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15A86B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AD89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User who posted the donation</w:t>
            </w:r>
          </w:p>
        </w:tc>
      </w:tr>
      <w:tr w:rsidR="0049120B" w:rsidRPr="00960AB2" w14:paraId="0E2DF205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FAB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claimant_id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33A8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0A785B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  <w:r w:rsidRPr="00960AB2">
              <w:rPr>
                <w:rFonts w:cs="Times New Roman"/>
              </w:rPr>
              <w:t>, NULLABLE</w:t>
            </w:r>
          </w:p>
        </w:tc>
        <w:tc>
          <w:tcPr>
            <w:tcW w:w="0" w:type="auto"/>
            <w:vAlign w:val="center"/>
            <w:hideMark/>
          </w:tcPr>
          <w:p w14:paraId="38B8374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User who claimed the donation</w:t>
            </w:r>
          </w:p>
        </w:tc>
      </w:tr>
      <w:tr w:rsidR="0049120B" w:rsidRPr="00960AB2" w14:paraId="2946FF6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5F0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quantity_offered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BF4F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DECIMAL(</w:t>
            </w:r>
            <w:proofErr w:type="gramEnd"/>
            <w:r w:rsidRPr="00960AB2">
              <w:rPr>
                <w:rFonts w:cs="Times New Roman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07C0AF4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60FDAB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Quantity offered for donation</w:t>
            </w:r>
          </w:p>
        </w:tc>
      </w:tr>
      <w:tr w:rsidR="0049120B" w:rsidRPr="00960AB2" w14:paraId="55EAC961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6A4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17581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</w:t>
            </w:r>
            <w:proofErr w:type="spellStart"/>
            <w:r w:rsidRPr="00960AB2">
              <w:rPr>
                <w:rFonts w:cs="Times New Roman"/>
              </w:rPr>
              <w:t>available','claimed','expired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709C82C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DEFAULT 'available'</w:t>
            </w:r>
          </w:p>
        </w:tc>
        <w:tc>
          <w:tcPr>
            <w:tcW w:w="0" w:type="auto"/>
            <w:vAlign w:val="center"/>
            <w:hideMark/>
          </w:tcPr>
          <w:p w14:paraId="3F525DF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Listing status</w:t>
            </w:r>
          </w:p>
        </w:tc>
      </w:tr>
      <w:tr w:rsidR="0049120B" w:rsidRPr="00960AB2" w14:paraId="64E0DE5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7E7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posted_at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D124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842B5E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248909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When the listing was posted</w:t>
            </w:r>
          </w:p>
        </w:tc>
      </w:tr>
      <w:tr w:rsidR="0049120B" w:rsidRPr="00960AB2" w14:paraId="133E8755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24B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claimed_at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FA02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FDEAED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CE61EF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When the listing was claimed</w:t>
            </w:r>
          </w:p>
        </w:tc>
      </w:tr>
    </w:tbl>
    <w:p w14:paraId="17E2856B" w14:textId="77777777" w:rsidR="0049120B" w:rsidRPr="00960AB2" w:rsidRDefault="0049120B" w:rsidP="00CC2AC7">
      <w:pPr>
        <w:spacing w:line="360" w:lineRule="auto"/>
        <w:rPr>
          <w:rFonts w:cs="Times New Roman"/>
          <w:b/>
          <w:bCs/>
        </w:rPr>
      </w:pPr>
    </w:p>
    <w:p w14:paraId="7030447E" w14:textId="77777777" w:rsidR="0049120B" w:rsidRPr="00960AB2" w:rsidRDefault="0049120B" w:rsidP="00CC2AC7">
      <w:pPr>
        <w:spacing w:line="360" w:lineRule="auto"/>
        <w:jc w:val="left"/>
        <w:rPr>
          <w:rFonts w:cs="Times New Roman"/>
          <w:b/>
          <w:bCs/>
        </w:rPr>
      </w:pPr>
      <w:r w:rsidRPr="00960AB2">
        <w:rPr>
          <w:rFonts w:cs="Times New Roman"/>
          <w:b/>
          <w:bCs/>
        </w:rPr>
        <w:br w:type="page"/>
      </w:r>
    </w:p>
    <w:p w14:paraId="60DA71B0" w14:textId="68250B52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9" w:name="_Toc233355031"/>
      <w:r w:rsidRPr="00960AB2">
        <w:rPr>
          <w:rFonts w:cs="Times New Roman"/>
        </w:rPr>
        <w:lastRenderedPageBreak/>
        <w:t xml:space="preserve">Table: </w:t>
      </w:r>
      <w:proofErr w:type="spellStart"/>
      <w:r w:rsidRPr="00960AB2">
        <w:rPr>
          <w:rFonts w:cs="Times New Roman"/>
        </w:rPr>
        <w:t>MealPlans</w:t>
      </w:r>
      <w:bookmarkEnd w:id="9"/>
      <w:proofErr w:type="spellEnd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300"/>
        <w:gridCol w:w="2696"/>
        <w:gridCol w:w="3028"/>
      </w:tblGrid>
      <w:tr w:rsidR="0049120B" w:rsidRPr="00960AB2" w14:paraId="718C2530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546A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DB3A6D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5D5239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4281A77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01E07AB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9A1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38E1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FE0BF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B1E3B9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meal plan identifier</w:t>
            </w:r>
          </w:p>
        </w:tc>
      </w:tr>
      <w:tr w:rsidR="0049120B" w:rsidRPr="00960AB2" w14:paraId="4348A18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030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D9B4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EBCA9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6DE3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Owner of the meal plan</w:t>
            </w:r>
          </w:p>
        </w:tc>
      </w:tr>
      <w:tr w:rsidR="0049120B" w:rsidRPr="00960AB2" w14:paraId="22E008F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89F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week_start_date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DAA7B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E218E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DE26F9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Start date of the planned week</w:t>
            </w:r>
          </w:p>
        </w:tc>
      </w:tr>
      <w:tr w:rsidR="0049120B" w:rsidRPr="00960AB2" w14:paraId="43D2848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B13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E66E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C4DF43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59FF04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When the plan was created</w:t>
            </w:r>
          </w:p>
        </w:tc>
      </w:tr>
    </w:tbl>
    <w:p w14:paraId="1F3B443F" w14:textId="77777777" w:rsidR="0049120B" w:rsidRPr="00960AB2" w:rsidRDefault="0049120B" w:rsidP="00CC2AC7">
      <w:pPr>
        <w:spacing w:line="360" w:lineRule="auto"/>
        <w:rPr>
          <w:rFonts w:cs="Times New Roman"/>
          <w:b/>
          <w:bCs/>
        </w:rPr>
      </w:pPr>
    </w:p>
    <w:p w14:paraId="7E32FE9D" w14:textId="3F0E3605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10" w:name="_Toc233355032"/>
      <w:r w:rsidRPr="00960AB2">
        <w:rPr>
          <w:rFonts w:cs="Times New Roman"/>
        </w:rPr>
        <w:t xml:space="preserve">Table: </w:t>
      </w:r>
      <w:proofErr w:type="spellStart"/>
      <w:r w:rsidRPr="00960AB2">
        <w:rPr>
          <w:rFonts w:cs="Times New Roman"/>
        </w:rPr>
        <w:t>MealPlanItems</w:t>
      </w:r>
      <w:bookmarkEnd w:id="10"/>
      <w:proofErr w:type="spellEnd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372"/>
        <w:gridCol w:w="2416"/>
        <w:gridCol w:w="2090"/>
      </w:tblGrid>
      <w:tr w:rsidR="0049120B" w:rsidRPr="00960AB2" w14:paraId="5D4FA840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EC97F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64B560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8EEC1B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004A58B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0312B97E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888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plan_item_id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05E6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91D06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1F51AD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meal-plan-item identifier</w:t>
            </w:r>
          </w:p>
        </w:tc>
      </w:tr>
      <w:tr w:rsidR="0049120B" w:rsidRPr="00960AB2" w14:paraId="3ABA21A1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CA0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D2B4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A3727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MealPlans.plan_id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A7FEB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Parent meal plan</w:t>
            </w:r>
          </w:p>
        </w:tc>
      </w:tr>
      <w:tr w:rsidR="0049120B" w:rsidRPr="00960AB2" w14:paraId="09B92234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ED5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6D46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2EBE5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FoodItems.item_id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A054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Inventory item used in the meal</w:t>
            </w:r>
          </w:p>
        </w:tc>
      </w:tr>
      <w:tr w:rsidR="0049120B" w:rsidRPr="00960AB2" w14:paraId="52E3BD76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DB3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39AE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ENUM('Mon'...'Sun')</w:t>
            </w:r>
          </w:p>
        </w:tc>
        <w:tc>
          <w:tcPr>
            <w:tcW w:w="0" w:type="auto"/>
            <w:vAlign w:val="center"/>
            <w:hideMark/>
          </w:tcPr>
          <w:p w14:paraId="0FFA8C8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9EDCD2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Day the meal is planned for</w:t>
            </w:r>
          </w:p>
        </w:tc>
      </w:tr>
      <w:tr w:rsidR="0049120B" w:rsidRPr="00960AB2" w14:paraId="6F8724B6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3A7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meal_type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80F4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</w:t>
            </w:r>
            <w:proofErr w:type="spellStart"/>
            <w:r w:rsidRPr="00960AB2">
              <w:rPr>
                <w:rFonts w:cs="Times New Roman"/>
              </w:rPr>
              <w:t>breakfast','lunch','dinner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6B0F9A3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9B43D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Meal slot</w:t>
            </w:r>
          </w:p>
        </w:tc>
      </w:tr>
      <w:tr w:rsidR="0049120B" w:rsidRPr="00960AB2" w14:paraId="5163C895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597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quantity_used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E2EE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DECIMAL(</w:t>
            </w:r>
            <w:proofErr w:type="gramEnd"/>
            <w:r w:rsidRPr="00960AB2">
              <w:rPr>
                <w:rFonts w:cs="Times New Roman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2649747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B059CF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Quantity of </w:t>
            </w:r>
            <w:proofErr w:type="gramStart"/>
            <w:r w:rsidRPr="00960AB2">
              <w:rPr>
                <w:rFonts w:cs="Times New Roman"/>
              </w:rPr>
              <w:t>item</w:t>
            </w:r>
            <w:proofErr w:type="gramEnd"/>
            <w:r w:rsidRPr="00960AB2">
              <w:rPr>
                <w:rFonts w:cs="Times New Roman"/>
              </w:rPr>
              <w:t xml:space="preserve"> allocated to the meal</w:t>
            </w:r>
          </w:p>
        </w:tc>
      </w:tr>
    </w:tbl>
    <w:p w14:paraId="3FF7C569" w14:textId="77777777" w:rsidR="0049120B" w:rsidRPr="00960AB2" w:rsidRDefault="0049120B" w:rsidP="00CC2AC7">
      <w:pPr>
        <w:spacing w:line="360" w:lineRule="auto"/>
        <w:rPr>
          <w:rFonts w:cs="Times New Roman"/>
          <w:b/>
          <w:bCs/>
        </w:rPr>
      </w:pPr>
    </w:p>
    <w:p w14:paraId="559EACD8" w14:textId="77777777" w:rsidR="0049120B" w:rsidRPr="00960AB2" w:rsidRDefault="0049120B" w:rsidP="00CC2AC7">
      <w:pPr>
        <w:spacing w:line="360" w:lineRule="auto"/>
        <w:jc w:val="left"/>
        <w:rPr>
          <w:rFonts w:cs="Times New Roman"/>
          <w:b/>
          <w:bCs/>
        </w:rPr>
      </w:pPr>
      <w:r w:rsidRPr="00960AB2">
        <w:rPr>
          <w:rFonts w:cs="Times New Roman"/>
          <w:b/>
          <w:bCs/>
        </w:rPr>
        <w:br w:type="page"/>
      </w:r>
    </w:p>
    <w:p w14:paraId="7C12EAF2" w14:textId="1F5D33F3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11" w:name="_Toc233355033"/>
      <w:r w:rsidRPr="00960AB2">
        <w:rPr>
          <w:rFonts w:cs="Times New Roman"/>
        </w:rPr>
        <w:lastRenderedPageBreak/>
        <w:t>Table: Notifications</w:t>
      </w:r>
      <w:bookmarkEnd w:id="11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4848"/>
        <w:gridCol w:w="1999"/>
        <w:gridCol w:w="1148"/>
      </w:tblGrid>
      <w:tr w:rsidR="0049120B" w:rsidRPr="00960AB2" w14:paraId="1B3663B3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C388D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1A27621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9AA20A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7470924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50AA47C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97A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5C26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CFB001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F9FCDE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notification identifier</w:t>
            </w:r>
          </w:p>
        </w:tc>
      </w:tr>
      <w:tr w:rsidR="0049120B" w:rsidRPr="00960AB2" w14:paraId="3D82D68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17C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A0FB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4B062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7D21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Recipient</w:t>
            </w:r>
          </w:p>
        </w:tc>
      </w:tr>
      <w:tr w:rsidR="0049120B" w:rsidRPr="00960AB2" w14:paraId="4CABEE5C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D8A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C04FD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ENUM('expiry_alert','donation_update','</w:t>
            </w:r>
            <w:proofErr w:type="spellStart"/>
            <w:r w:rsidRPr="00960AB2">
              <w:rPr>
                <w:rFonts w:cs="Times New Roman"/>
              </w:rPr>
              <w:t>meal_reminder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5C2D3E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E4809C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Notification category</w:t>
            </w:r>
          </w:p>
        </w:tc>
      </w:tr>
      <w:tr w:rsidR="0049120B" w:rsidRPr="00960AB2" w14:paraId="2DF37DF2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1BC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C0BAC9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VARCHAR(</w:t>
            </w:r>
            <w:proofErr w:type="gramEnd"/>
            <w:r w:rsidRPr="00960AB2">
              <w:rPr>
                <w:rFonts w:cs="Times New Roman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6E9E9C4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6B9B8C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Notification text</w:t>
            </w:r>
          </w:p>
        </w:tc>
      </w:tr>
      <w:tr w:rsidR="0049120B" w:rsidRPr="00960AB2" w14:paraId="43170472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6ED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0750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706E45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4E73948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Read status</w:t>
            </w:r>
          </w:p>
        </w:tc>
      </w:tr>
      <w:tr w:rsidR="0049120B" w:rsidRPr="00960AB2" w14:paraId="7C809A2E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62BA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2673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31D92A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090C27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When the notification was generated</w:t>
            </w:r>
          </w:p>
        </w:tc>
      </w:tr>
    </w:tbl>
    <w:p w14:paraId="28FC6103" w14:textId="77777777" w:rsidR="0049120B" w:rsidRPr="00960AB2" w:rsidRDefault="0049120B" w:rsidP="00CC2AC7">
      <w:pPr>
        <w:spacing w:line="360" w:lineRule="auto"/>
        <w:rPr>
          <w:rFonts w:cs="Times New Roman"/>
          <w:b/>
          <w:bCs/>
        </w:rPr>
      </w:pPr>
    </w:p>
    <w:p w14:paraId="4926603A" w14:textId="77777777" w:rsidR="0049120B" w:rsidRPr="00960AB2" w:rsidRDefault="0049120B" w:rsidP="00CC2AC7">
      <w:pPr>
        <w:spacing w:line="360" w:lineRule="auto"/>
        <w:jc w:val="left"/>
        <w:rPr>
          <w:rFonts w:cs="Times New Roman"/>
          <w:b/>
          <w:bCs/>
        </w:rPr>
      </w:pPr>
      <w:r w:rsidRPr="00960AB2">
        <w:rPr>
          <w:rFonts w:cs="Times New Roman"/>
          <w:b/>
          <w:bCs/>
        </w:rPr>
        <w:br w:type="page"/>
      </w:r>
    </w:p>
    <w:p w14:paraId="6CA7BFD5" w14:textId="75228A73" w:rsidR="0049120B" w:rsidRPr="00960AB2" w:rsidRDefault="0049120B" w:rsidP="00CC2AC7">
      <w:pPr>
        <w:pStyle w:val="Heading2"/>
        <w:spacing w:line="360" w:lineRule="auto"/>
        <w:rPr>
          <w:rFonts w:cs="Times New Roman"/>
        </w:rPr>
      </w:pPr>
      <w:bookmarkStart w:id="12" w:name="_Toc233355034"/>
      <w:r w:rsidRPr="00960AB2">
        <w:rPr>
          <w:rFonts w:cs="Times New Roman"/>
        </w:rPr>
        <w:lastRenderedPageBreak/>
        <w:t xml:space="preserve">Table: </w:t>
      </w:r>
      <w:proofErr w:type="spellStart"/>
      <w:r w:rsidRPr="00960AB2">
        <w:rPr>
          <w:rFonts w:cs="Times New Roman"/>
        </w:rPr>
        <w:t>WasteRecords</w:t>
      </w:r>
      <w:bookmarkEnd w:id="12"/>
      <w:proofErr w:type="spellEnd"/>
    </w:p>
    <w:tbl>
      <w:tblPr>
        <w:tblW w:w="0" w:type="auto"/>
        <w:tblCellSpacing w:w="15" w:type="dxa"/>
        <w:tbl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746"/>
        <w:gridCol w:w="2560"/>
        <w:gridCol w:w="1786"/>
      </w:tblGrid>
      <w:tr w:rsidR="0049120B" w:rsidRPr="00960AB2" w14:paraId="10C8D5EB" w14:textId="77777777" w:rsidTr="00491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74895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288639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B2098E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725660E" w14:textId="77777777" w:rsidR="0049120B" w:rsidRPr="00960AB2" w:rsidRDefault="0049120B" w:rsidP="00CC2AC7">
            <w:pPr>
              <w:spacing w:line="360" w:lineRule="auto"/>
              <w:rPr>
                <w:rFonts w:cs="Times New Roman"/>
                <w:b/>
                <w:bCs/>
              </w:rPr>
            </w:pPr>
            <w:r w:rsidRPr="00960AB2">
              <w:rPr>
                <w:rFonts w:cs="Times New Roman"/>
                <w:b/>
                <w:bCs/>
              </w:rPr>
              <w:t>Description</w:t>
            </w:r>
          </w:p>
        </w:tc>
      </w:tr>
      <w:tr w:rsidR="0049120B" w:rsidRPr="00960AB2" w14:paraId="7CF197DB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600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6D2B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0E93D8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34A858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Unique record identifier</w:t>
            </w:r>
          </w:p>
        </w:tc>
      </w:tr>
      <w:tr w:rsidR="0049120B" w:rsidRPr="00960AB2" w14:paraId="1701E208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AA8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94A7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9AA02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DF737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User the record belongs to</w:t>
            </w:r>
          </w:p>
        </w:tc>
      </w:tr>
      <w:tr w:rsidR="0049120B" w:rsidRPr="00960AB2" w14:paraId="06B16794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19B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C159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8402D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 xml:space="preserve">FK → </w:t>
            </w:r>
            <w:proofErr w:type="spellStart"/>
            <w:r w:rsidRPr="00960AB2">
              <w:rPr>
                <w:rFonts w:cs="Times New Roman"/>
              </w:rPr>
              <w:t>FoodItems.item_id</w:t>
            </w:r>
            <w:proofErr w:type="spellEnd"/>
            <w:r w:rsidRPr="00960AB2">
              <w:rPr>
                <w:rFonts w:cs="Times New Roman"/>
              </w:rPr>
              <w:t>, NULLABLE</w:t>
            </w:r>
          </w:p>
        </w:tc>
        <w:tc>
          <w:tcPr>
            <w:tcW w:w="0" w:type="auto"/>
            <w:vAlign w:val="center"/>
            <w:hideMark/>
          </w:tcPr>
          <w:p w14:paraId="596EB20C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Related item (nullable if item later deleted)</w:t>
            </w:r>
          </w:p>
        </w:tc>
      </w:tr>
      <w:tr w:rsidR="0049120B" w:rsidRPr="00960AB2" w14:paraId="78B43307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5DD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A2039CE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ENUM('</w:t>
            </w:r>
            <w:proofErr w:type="spellStart"/>
            <w:r w:rsidRPr="00960AB2">
              <w:rPr>
                <w:rFonts w:cs="Times New Roman"/>
              </w:rPr>
              <w:t>consumed','wasted','donated</w:t>
            </w:r>
            <w:proofErr w:type="spellEnd"/>
            <w:r w:rsidRPr="00960AB2">
              <w:rPr>
                <w:rFonts w:cs="Times New Roman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15663DD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A41C875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Outcome of the item</w:t>
            </w:r>
          </w:p>
        </w:tc>
      </w:tr>
      <w:tr w:rsidR="0049120B" w:rsidRPr="00960AB2" w14:paraId="41136A88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88E2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F8E0AF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gramStart"/>
            <w:r w:rsidRPr="00960AB2">
              <w:rPr>
                <w:rFonts w:cs="Times New Roman"/>
              </w:rPr>
              <w:t>DECIMAL(</w:t>
            </w:r>
            <w:proofErr w:type="gramEnd"/>
            <w:r w:rsidRPr="00960AB2">
              <w:rPr>
                <w:rFonts w:cs="Times New Roman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6747566F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6CBBCB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Quantity affected</w:t>
            </w:r>
          </w:p>
        </w:tc>
      </w:tr>
      <w:tr w:rsidR="0049120B" w:rsidRPr="00960AB2" w14:paraId="158DDB9A" w14:textId="77777777" w:rsidTr="00491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CA23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proofErr w:type="spellStart"/>
            <w:r w:rsidRPr="00960AB2">
              <w:rPr>
                <w:rFonts w:cs="Times New Roman"/>
              </w:rPr>
              <w:t>recorded_at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95550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02ACB89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4CF08B6" w14:textId="77777777" w:rsidR="0049120B" w:rsidRPr="00960AB2" w:rsidRDefault="0049120B" w:rsidP="00CC2AC7">
            <w:pPr>
              <w:spacing w:line="360" w:lineRule="auto"/>
              <w:rPr>
                <w:rFonts w:cs="Times New Roman"/>
              </w:rPr>
            </w:pPr>
            <w:r w:rsidRPr="00960AB2">
              <w:rPr>
                <w:rFonts w:cs="Times New Roman"/>
              </w:rPr>
              <w:t>When the outcome was logged</w:t>
            </w:r>
          </w:p>
        </w:tc>
      </w:tr>
    </w:tbl>
    <w:p w14:paraId="117FE983" w14:textId="001F4E52" w:rsidR="00960AB2" w:rsidRDefault="00960AB2" w:rsidP="00CC2AC7">
      <w:pPr>
        <w:spacing w:line="360" w:lineRule="auto"/>
        <w:rPr>
          <w:rFonts w:cs="Times New Roman"/>
        </w:rPr>
      </w:pPr>
    </w:p>
    <w:p w14:paraId="4C0C5E94" w14:textId="77777777" w:rsidR="00960AB2" w:rsidRDefault="00960AB2" w:rsidP="00CC2AC7">
      <w:pPr>
        <w:spacing w:line="36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2A4B7B4" w14:textId="77777777" w:rsidR="00A81642" w:rsidRPr="005427A8" w:rsidRDefault="00A81642" w:rsidP="00CC2AC7">
      <w:pPr>
        <w:pStyle w:val="Heading1"/>
        <w:spacing w:line="360" w:lineRule="auto"/>
        <w:rPr>
          <w:sz w:val="28"/>
          <w:szCs w:val="28"/>
        </w:rPr>
      </w:pPr>
      <w:bookmarkStart w:id="13" w:name="_Toc233355035"/>
      <w:r w:rsidRPr="005427A8">
        <w:rPr>
          <w:sz w:val="28"/>
          <w:szCs w:val="28"/>
        </w:rPr>
        <w:lastRenderedPageBreak/>
        <w:t>Conclusion</w:t>
      </w:r>
      <w:bookmarkEnd w:id="13"/>
      <w:r w:rsidRPr="005427A8">
        <w:rPr>
          <w:sz w:val="28"/>
          <w:szCs w:val="28"/>
        </w:rPr>
        <w:t xml:space="preserve"> </w:t>
      </w:r>
    </w:p>
    <w:p w14:paraId="4D097D78" w14:textId="0B72B5B3" w:rsidR="00D960FC" w:rsidRDefault="00BE0FA6" w:rsidP="00CC2AC7">
      <w:pPr>
        <w:spacing w:line="360" w:lineRule="auto"/>
      </w:pPr>
      <w:r>
        <w:t xml:space="preserve"> </w:t>
      </w:r>
      <w:r w:rsidR="00A81642">
        <w:t xml:space="preserve">The requirement specification and Design Document has presented a comprehensive and </w:t>
      </w:r>
      <w:r w:rsidR="0038447D">
        <w:t>structured</w:t>
      </w:r>
      <w:r w:rsidR="00A81642">
        <w:t xml:space="preserve"> foundation for the development of Food-Nest, a smart food waste reduction web application that is fully buil</w:t>
      </w:r>
      <w:r w:rsidR="0038447D">
        <w:t>d</w:t>
      </w:r>
      <w:r w:rsidR="00A81642">
        <w:t xml:space="preserve"> in the response </w:t>
      </w:r>
      <w:r w:rsidR="0038447D">
        <w:t>to</w:t>
      </w:r>
      <w:r w:rsidR="00A81642">
        <w:t xml:space="preserve"> the Save Plate case study provided by university/ This document has successfully fulfilled all of the requirements of Assignment 1, Task 2 by clearly defining functional and </w:t>
      </w:r>
      <w:r w:rsidR="0038447D">
        <w:t>non-functional</w:t>
      </w:r>
      <w:r w:rsidR="00A81642">
        <w:t xml:space="preserve"> requirements of the system and modelling them properly with well structured epics, user story, acceptance criteria, </w:t>
      </w:r>
      <w:proofErr w:type="spellStart"/>
      <w:r w:rsidR="0038447D">
        <w:t>MoSCow</w:t>
      </w:r>
      <w:proofErr w:type="spellEnd"/>
      <w:r w:rsidR="0038447D">
        <w:t xml:space="preserve"> prioritization and development task for the each of the assigned use case. </w:t>
      </w:r>
    </w:p>
    <w:p w14:paraId="43652F91" w14:textId="09D4BCBF" w:rsidR="0038447D" w:rsidRPr="00960AB2" w:rsidRDefault="0038447D" w:rsidP="00CC2AC7">
      <w:pPr>
        <w:spacing w:line="360" w:lineRule="auto"/>
      </w:pPr>
      <w:r>
        <w:t xml:space="preserve">The design specification shows the further strength for the foundation by providing the group with the shared architectural vision through the deployment diagram, entity relationship diagram, site map, low-fidelity wireframes and a detailed data directory. This helps to ensure that all the three team members have a clear and consistent understanding of the system before the development phase </w:t>
      </w:r>
      <w:r w:rsidR="00CC2AC7">
        <w:t>starts</w:t>
      </w:r>
      <w:r>
        <w:t xml:space="preserve">. </w:t>
      </w:r>
    </w:p>
    <w:sectPr w:rsidR="0038447D" w:rsidRPr="00960AB2" w:rsidSect="00960AB2">
      <w:footerReference w:type="default" r:id="rId21"/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8E005" w14:textId="77777777" w:rsidR="002C4AEC" w:rsidRDefault="002C4AEC" w:rsidP="00960AB2">
      <w:pPr>
        <w:spacing w:after="0" w:line="240" w:lineRule="auto"/>
      </w:pPr>
      <w:r>
        <w:separator/>
      </w:r>
    </w:p>
  </w:endnote>
  <w:endnote w:type="continuationSeparator" w:id="0">
    <w:p w14:paraId="7B3FCCD6" w14:textId="77777777" w:rsidR="002C4AEC" w:rsidRDefault="002C4AEC" w:rsidP="00960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53234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F8F4F9" w14:textId="7BC845E0" w:rsidR="00960AB2" w:rsidRDefault="00960A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8B5A62" w14:textId="77777777" w:rsidR="00960AB2" w:rsidRDefault="00960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02ABE" w14:textId="77777777" w:rsidR="002C4AEC" w:rsidRDefault="002C4AEC" w:rsidP="00960AB2">
      <w:pPr>
        <w:spacing w:after="0" w:line="240" w:lineRule="auto"/>
      </w:pPr>
      <w:r>
        <w:separator/>
      </w:r>
    </w:p>
  </w:footnote>
  <w:footnote w:type="continuationSeparator" w:id="0">
    <w:p w14:paraId="007BC4B4" w14:textId="77777777" w:rsidR="002C4AEC" w:rsidRDefault="002C4AEC" w:rsidP="00960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FED"/>
    <w:multiLevelType w:val="hybridMultilevel"/>
    <w:tmpl w:val="CF7C7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05D24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54A08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30391"/>
    <w:multiLevelType w:val="hybridMultilevel"/>
    <w:tmpl w:val="E6FC068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0A1F4B"/>
    <w:multiLevelType w:val="hybridMultilevel"/>
    <w:tmpl w:val="C3CAA2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91342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E13CE"/>
    <w:multiLevelType w:val="hybridMultilevel"/>
    <w:tmpl w:val="F8CC4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70F42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64A7C"/>
    <w:multiLevelType w:val="hybridMultilevel"/>
    <w:tmpl w:val="274AB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A5171"/>
    <w:multiLevelType w:val="hybridMultilevel"/>
    <w:tmpl w:val="39AE52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A38B2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F22D7"/>
    <w:multiLevelType w:val="hybridMultilevel"/>
    <w:tmpl w:val="7332A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05B13"/>
    <w:multiLevelType w:val="hybridMultilevel"/>
    <w:tmpl w:val="2CB6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0507B"/>
    <w:multiLevelType w:val="hybridMultilevel"/>
    <w:tmpl w:val="6972C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FB6A83"/>
    <w:multiLevelType w:val="hybridMultilevel"/>
    <w:tmpl w:val="CF7C7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672397">
    <w:abstractNumId w:val="8"/>
  </w:num>
  <w:num w:numId="2" w16cid:durableId="693112746">
    <w:abstractNumId w:val="12"/>
  </w:num>
  <w:num w:numId="3" w16cid:durableId="381637098">
    <w:abstractNumId w:val="11"/>
  </w:num>
  <w:num w:numId="4" w16cid:durableId="1447967738">
    <w:abstractNumId w:val="6"/>
  </w:num>
  <w:num w:numId="5" w16cid:durableId="662465505">
    <w:abstractNumId w:val="0"/>
  </w:num>
  <w:num w:numId="6" w16cid:durableId="1757171822">
    <w:abstractNumId w:val="2"/>
  </w:num>
  <w:num w:numId="7" w16cid:durableId="1019162469">
    <w:abstractNumId w:val="10"/>
  </w:num>
  <w:num w:numId="8" w16cid:durableId="229267099">
    <w:abstractNumId w:val="13"/>
  </w:num>
  <w:num w:numId="9" w16cid:durableId="153687311">
    <w:abstractNumId w:val="5"/>
  </w:num>
  <w:num w:numId="10" w16cid:durableId="1751122927">
    <w:abstractNumId w:val="1"/>
  </w:num>
  <w:num w:numId="11" w16cid:durableId="36054054">
    <w:abstractNumId w:val="7"/>
  </w:num>
  <w:num w:numId="12" w16cid:durableId="1730689059">
    <w:abstractNumId w:val="14"/>
  </w:num>
  <w:num w:numId="13" w16cid:durableId="1198422505">
    <w:abstractNumId w:val="4"/>
  </w:num>
  <w:num w:numId="14" w16cid:durableId="479538880">
    <w:abstractNumId w:val="9"/>
  </w:num>
  <w:num w:numId="15" w16cid:durableId="1569417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CE"/>
    <w:rsid w:val="00007F58"/>
    <w:rsid w:val="00013F41"/>
    <w:rsid w:val="00025ABA"/>
    <w:rsid w:val="00030788"/>
    <w:rsid w:val="00032767"/>
    <w:rsid w:val="00062291"/>
    <w:rsid w:val="00062FE2"/>
    <w:rsid w:val="000861FF"/>
    <w:rsid w:val="000924F4"/>
    <w:rsid w:val="000A48BF"/>
    <w:rsid w:val="000D34EB"/>
    <w:rsid w:val="000E5F63"/>
    <w:rsid w:val="00112D5A"/>
    <w:rsid w:val="00115EE6"/>
    <w:rsid w:val="00120861"/>
    <w:rsid w:val="00121172"/>
    <w:rsid w:val="00123922"/>
    <w:rsid w:val="00174CED"/>
    <w:rsid w:val="00181361"/>
    <w:rsid w:val="00181DE2"/>
    <w:rsid w:val="00183582"/>
    <w:rsid w:val="001A6D30"/>
    <w:rsid w:val="001C2792"/>
    <w:rsid w:val="001F025D"/>
    <w:rsid w:val="0020593D"/>
    <w:rsid w:val="00217502"/>
    <w:rsid w:val="00234939"/>
    <w:rsid w:val="00237077"/>
    <w:rsid w:val="002C4AEC"/>
    <w:rsid w:val="002D74FB"/>
    <w:rsid w:val="002E78CE"/>
    <w:rsid w:val="002F59B1"/>
    <w:rsid w:val="00325C44"/>
    <w:rsid w:val="00367D21"/>
    <w:rsid w:val="0038447D"/>
    <w:rsid w:val="003946A4"/>
    <w:rsid w:val="00395672"/>
    <w:rsid w:val="003B5ADF"/>
    <w:rsid w:val="004010B1"/>
    <w:rsid w:val="00403ACF"/>
    <w:rsid w:val="00414351"/>
    <w:rsid w:val="00417565"/>
    <w:rsid w:val="00432AA0"/>
    <w:rsid w:val="00441487"/>
    <w:rsid w:val="00450083"/>
    <w:rsid w:val="00450509"/>
    <w:rsid w:val="00453265"/>
    <w:rsid w:val="00455B93"/>
    <w:rsid w:val="00473F09"/>
    <w:rsid w:val="00477595"/>
    <w:rsid w:val="0049120B"/>
    <w:rsid w:val="004A6E3D"/>
    <w:rsid w:val="004C3959"/>
    <w:rsid w:val="004E6CEC"/>
    <w:rsid w:val="004F73CC"/>
    <w:rsid w:val="005145A1"/>
    <w:rsid w:val="00532A70"/>
    <w:rsid w:val="00533CD8"/>
    <w:rsid w:val="005427A8"/>
    <w:rsid w:val="005749B1"/>
    <w:rsid w:val="005762DA"/>
    <w:rsid w:val="00593116"/>
    <w:rsid w:val="005A3548"/>
    <w:rsid w:val="005C3D46"/>
    <w:rsid w:val="00636698"/>
    <w:rsid w:val="00654374"/>
    <w:rsid w:val="00663B7D"/>
    <w:rsid w:val="00664BA7"/>
    <w:rsid w:val="006C5A31"/>
    <w:rsid w:val="00705B41"/>
    <w:rsid w:val="0071424C"/>
    <w:rsid w:val="00723095"/>
    <w:rsid w:val="00741F48"/>
    <w:rsid w:val="00761DFF"/>
    <w:rsid w:val="00766247"/>
    <w:rsid w:val="00781561"/>
    <w:rsid w:val="007B34E2"/>
    <w:rsid w:val="007F78B5"/>
    <w:rsid w:val="008155D9"/>
    <w:rsid w:val="00823C4E"/>
    <w:rsid w:val="008432B5"/>
    <w:rsid w:val="008474A7"/>
    <w:rsid w:val="008B0072"/>
    <w:rsid w:val="008B792A"/>
    <w:rsid w:val="008C3B5E"/>
    <w:rsid w:val="008D068A"/>
    <w:rsid w:val="008D1B35"/>
    <w:rsid w:val="008E60E5"/>
    <w:rsid w:val="00911DDC"/>
    <w:rsid w:val="009205CE"/>
    <w:rsid w:val="009237B3"/>
    <w:rsid w:val="00955D06"/>
    <w:rsid w:val="00960AB2"/>
    <w:rsid w:val="00966636"/>
    <w:rsid w:val="00967460"/>
    <w:rsid w:val="00976992"/>
    <w:rsid w:val="009C450A"/>
    <w:rsid w:val="009C6C6E"/>
    <w:rsid w:val="009E6FAD"/>
    <w:rsid w:val="00A16707"/>
    <w:rsid w:val="00A304E8"/>
    <w:rsid w:val="00A631EF"/>
    <w:rsid w:val="00A81642"/>
    <w:rsid w:val="00A94CFD"/>
    <w:rsid w:val="00AC1BFB"/>
    <w:rsid w:val="00AE64F9"/>
    <w:rsid w:val="00B107BC"/>
    <w:rsid w:val="00B32C1C"/>
    <w:rsid w:val="00B6370C"/>
    <w:rsid w:val="00B6527A"/>
    <w:rsid w:val="00B85563"/>
    <w:rsid w:val="00BB0732"/>
    <w:rsid w:val="00BC1290"/>
    <w:rsid w:val="00BC613A"/>
    <w:rsid w:val="00BE0FA6"/>
    <w:rsid w:val="00C03F85"/>
    <w:rsid w:val="00C05A4D"/>
    <w:rsid w:val="00C25332"/>
    <w:rsid w:val="00C539E8"/>
    <w:rsid w:val="00C6361E"/>
    <w:rsid w:val="00CB149D"/>
    <w:rsid w:val="00CC2AC7"/>
    <w:rsid w:val="00CD3893"/>
    <w:rsid w:val="00D216D1"/>
    <w:rsid w:val="00D2538B"/>
    <w:rsid w:val="00D879A2"/>
    <w:rsid w:val="00D94C8E"/>
    <w:rsid w:val="00D960FC"/>
    <w:rsid w:val="00DD69CA"/>
    <w:rsid w:val="00E011AF"/>
    <w:rsid w:val="00E046D2"/>
    <w:rsid w:val="00E05AD3"/>
    <w:rsid w:val="00E109BA"/>
    <w:rsid w:val="00E87954"/>
    <w:rsid w:val="00EA1EA8"/>
    <w:rsid w:val="00ED14B9"/>
    <w:rsid w:val="00F00EAF"/>
    <w:rsid w:val="00F03B21"/>
    <w:rsid w:val="00F32970"/>
    <w:rsid w:val="00F448CC"/>
    <w:rsid w:val="00F541BB"/>
    <w:rsid w:val="00F67417"/>
    <w:rsid w:val="00F73D69"/>
    <w:rsid w:val="00F86ED5"/>
    <w:rsid w:val="00F92642"/>
    <w:rsid w:val="00F92CBA"/>
    <w:rsid w:val="00FA43CF"/>
    <w:rsid w:val="00FA4782"/>
    <w:rsid w:val="00FC5AA6"/>
    <w:rsid w:val="00FC605A"/>
    <w:rsid w:val="00FC7B97"/>
    <w:rsid w:val="00FD485E"/>
    <w:rsid w:val="00FE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152C"/>
  <w15:chartTrackingRefBased/>
  <w15:docId w15:val="{8BFE261F-E10F-4225-B3B0-0953A880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31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A3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A31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3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A31"/>
    <w:rPr>
      <w:rFonts w:ascii="Times New Roman" w:eastAsiaTheme="majorEastAsia" w:hAnsi="Times New Roman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0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5C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A6D3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D6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A354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35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354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A354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A354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0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AB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60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AB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4ca28d-554d-4c99-aa57-2cf1768f496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59FE4A1BDC204CAF9FAFFD8682F08C" ma:contentTypeVersion="10" ma:contentTypeDescription="Create a new document." ma:contentTypeScope="" ma:versionID="75fc75cac514827ef0e67d1ad4ab0b1b">
  <xsd:schema xmlns:xsd="http://www.w3.org/2001/XMLSchema" xmlns:xs="http://www.w3.org/2001/XMLSchema" xmlns:p="http://schemas.microsoft.com/office/2006/metadata/properties" xmlns:ns3="c34ca28d-554d-4c99-aa57-2cf1768f4969" targetNamespace="http://schemas.microsoft.com/office/2006/metadata/properties" ma:root="true" ma:fieldsID="f6b704619846d63020189433cd3c1c2c" ns3:_="">
    <xsd:import namespace="c34ca28d-554d-4c99-aa57-2cf1768f49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ca28d-554d-4c99-aa57-2cf1768f49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0D47AD-F5FC-414E-A884-FD86CCAE98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389191-C333-47CA-AF41-6224B375308A}">
  <ds:schemaRefs>
    <ds:schemaRef ds:uri="http://schemas.microsoft.com/office/2006/metadata/properties"/>
    <ds:schemaRef ds:uri="http://schemas.microsoft.com/office/infopath/2007/PartnerControls"/>
    <ds:schemaRef ds:uri="c34ca28d-554d-4c99-aa57-2cf1768f4969"/>
  </ds:schemaRefs>
</ds:datastoreItem>
</file>

<file path=customXml/itemProps3.xml><?xml version="1.0" encoding="utf-8"?>
<ds:datastoreItem xmlns:ds="http://schemas.openxmlformats.org/officeDocument/2006/customXml" ds:itemID="{1EA05226-AFE3-48CF-BF12-F195D07506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8A8A7C-F48A-4DB9-8F62-CC27FFF913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4ca28d-554d-4c99-aa57-2cf1768f49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KUMAR JAISWAL</dc:creator>
  <cp:keywords/>
  <dc:description/>
  <cp:lastModifiedBy>NIKHIL RANA</cp:lastModifiedBy>
  <cp:revision>2</cp:revision>
  <dcterms:created xsi:type="dcterms:W3CDTF">2026-06-30T07:49:00Z</dcterms:created>
  <dcterms:modified xsi:type="dcterms:W3CDTF">2026-06-30T07:49:00Z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0x010100E659FE4A1BDC204CAF9FAFFD8682F08C</vt:lpwstr>
  </property>
</Properties>
</file>