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6E4C" w14:textId="77777777" w:rsidR="005D0A6A" w:rsidRPr="00F53D2C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5364249D" w14:textId="77777777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ΕΝΗΛΙΚΕΣ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43DD6E0E" w14:textId="178C9522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</w:p>
    <w:p w14:paraId="20D3F2D1" w14:textId="77777777" w:rsidR="005D0A6A" w:rsidRPr="00C80FA4" w:rsidRDefault="005D0A6A" w:rsidP="005D0A6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41A3D79" w14:textId="77777777" w:rsidR="00231529" w:rsidRDefault="00FF5EC1" w:rsidP="00FF5EC1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231529">
        <w:rPr>
          <w:rFonts w:ascii="Arial" w:eastAsia="Arial" w:hAnsi="Arial" w:cs="Arial"/>
          <w:color w:val="0000FF"/>
          <w:sz w:val="36"/>
          <w:szCs w:val="36"/>
        </w:rPr>
        <w:t>3</w:t>
      </w:r>
    </w:p>
    <w:p w14:paraId="7E170CB2" w14:textId="2DB52DB7" w:rsidR="00FF5EC1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>Adult Self-Report Baseline Form</w:t>
      </w:r>
    </w:p>
    <w:p w14:paraId="554F0186" w14:textId="77777777" w:rsidR="00FF5EC1" w:rsidRPr="00C80FA4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52FA4B11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671EBFC3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21AF8DF5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FC5DAC"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FC5DAC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FC5DAC">
        <w:rPr>
          <w:rFonts w:ascii="Arial" w:eastAsia="Arial" w:hAnsi="Arial" w:cs="Arial"/>
          <w:sz w:val="22"/>
          <w:szCs w:val="22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/4.0/</w:t>
        </w:r>
      </w:hyperlink>
      <w:r w:rsidRPr="00FC5DAC">
        <w:rPr>
          <w:rFonts w:ascii="Arial" w:eastAsia="Arial" w:hAnsi="Arial" w:cs="Arial"/>
          <w:sz w:val="22"/>
          <w:szCs w:val="22"/>
        </w:rPr>
        <w:t>)</w:t>
      </w:r>
    </w:p>
    <w:p w14:paraId="66E5BBFB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16696D12" w14:textId="155C0945" w:rsidR="005D0A6A" w:rsidRPr="00FC5DAC" w:rsidRDefault="005D0A6A" w:rsidP="005D0A6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FC5DAC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συνερ</w:t>
      </w:r>
      <w:r w:rsidR="0080594A">
        <w:rPr>
          <w:rFonts w:ascii="Arial" w:eastAsia="Arial" w:hAnsi="Arial" w:cs="Arial"/>
          <w:sz w:val="22"/>
          <w:szCs w:val="22"/>
          <w:lang w:val="el-GR"/>
        </w:rPr>
        <w:t>γασίας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4C3E48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4C3E48">
        <w:rPr>
          <w:rFonts w:ascii="Arial" w:eastAsia="Arial" w:hAnsi="Arial" w:cs="Arial"/>
          <w:sz w:val="22"/>
          <w:szCs w:val="22"/>
          <w:lang w:val="el-GR"/>
        </w:rPr>
        <w:t>τ</w:t>
      </w:r>
      <w:r w:rsidR="0080594A">
        <w:rPr>
          <w:rFonts w:ascii="Arial" w:eastAsia="Arial" w:hAnsi="Arial" w:cs="Arial"/>
          <w:sz w:val="22"/>
          <w:szCs w:val="22"/>
          <w:lang w:val="el-GR"/>
        </w:rPr>
        <w:t>ων</w:t>
      </w:r>
      <w:r w:rsidR="0080594A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4C3E48">
        <w:rPr>
          <w:rFonts w:ascii="Arial" w:eastAsia="Arial" w:hAnsi="Arial" w:cs="Arial"/>
          <w:sz w:val="22"/>
          <w:szCs w:val="22"/>
        </w:rPr>
        <w:t>H</w:t>
      </w:r>
      <w:r w:rsidR="004C3E48">
        <w:rPr>
          <w:rFonts w:ascii="Arial" w:eastAsia="Arial" w:hAnsi="Arial" w:cs="Arial"/>
          <w:sz w:val="22"/>
          <w:szCs w:val="22"/>
          <w:lang w:val="el-GR"/>
        </w:rPr>
        <w:t>ΠΑ</w:t>
      </w:r>
      <w:r w:rsidR="004C3E48" w:rsidRPr="00FC5DAC">
        <w:rPr>
          <w:rFonts w:ascii="Arial" w:eastAsia="Arial" w:hAnsi="Arial" w:cs="Arial"/>
          <w:sz w:val="22"/>
          <w:szCs w:val="22"/>
        </w:rPr>
        <w:t xml:space="preserve"> (</w:t>
      </w:r>
      <w:r w:rsidR="00251D7B">
        <w:rPr>
          <w:rFonts w:ascii="Arial" w:eastAsia="Arial" w:hAnsi="Arial" w:cs="Arial"/>
          <w:sz w:val="22"/>
          <w:szCs w:val="22"/>
        </w:rPr>
        <w:t>National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Institute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of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Mental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Health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Intramural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Research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Program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Mood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Spectrum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Collaboration</w:t>
      </w:r>
      <w:r w:rsidR="00251D7B" w:rsidRPr="00FC5DAC">
        <w:rPr>
          <w:rFonts w:ascii="Arial" w:eastAsia="Arial" w:hAnsi="Arial" w:cs="Arial"/>
          <w:sz w:val="22"/>
          <w:szCs w:val="22"/>
        </w:rPr>
        <w:t>)</w:t>
      </w:r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FC5DAC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FC5DAC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FC5DAC">
        <w:rPr>
          <w:rFonts w:ascii="Arial" w:eastAsia="Arial" w:hAnsi="Arial" w:cs="Arial"/>
          <w:sz w:val="22"/>
          <w:szCs w:val="22"/>
        </w:rPr>
        <w:t>.</w:t>
      </w:r>
    </w:p>
    <w:p w14:paraId="6589F9B1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  <w:r w:rsidRPr="00FC5DAC">
        <w:rPr>
          <w:rFonts w:ascii="Arial" w:eastAsia="Arial" w:hAnsi="Arial" w:cs="Arial"/>
          <w:sz w:val="22"/>
          <w:szCs w:val="22"/>
        </w:rPr>
        <w:t xml:space="preserve"> </w:t>
      </w:r>
    </w:p>
    <w:p w14:paraId="793CF74E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FC5DAC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FC5DAC">
        <w:rPr>
          <w:rFonts w:ascii="Arial" w:eastAsia="Arial" w:hAnsi="Arial" w:cs="Arial"/>
          <w:b/>
          <w:sz w:val="22"/>
          <w:szCs w:val="22"/>
        </w:rPr>
        <w:t>: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Georgiadis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32E85CC7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173C186F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51D7B">
        <w:rPr>
          <w:rFonts w:ascii="Arial" w:eastAsia="Arial" w:hAnsi="Arial" w:cs="Arial"/>
          <w:b/>
          <w:sz w:val="22"/>
          <w:szCs w:val="22"/>
        </w:rPr>
        <w:t>: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51D7B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77822181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564C4121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6B8526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25DFEDCE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AB2BA00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96546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0330314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7718EA9E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8747EF6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ADE7BE7" w14:textId="77777777" w:rsidR="005D0A6A" w:rsidRDefault="005D0A6A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CB579D2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90F5836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C749C7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8776BF">
        <w:rPr>
          <w:rFonts w:ascii="Arial" w:eastAsia="Arial" w:hAnsi="Arial" w:cs="Arial"/>
          <w:b/>
          <w:sz w:val="22"/>
          <w:szCs w:val="22"/>
          <w:lang w:val="el-GR"/>
        </w:rPr>
        <w:t>Μετάφραση και Επιμέλεια της Ελληνικής Έκδοσης:</w:t>
      </w:r>
    </w:p>
    <w:p w14:paraId="79664E20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D0251F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Ηλίας Βλάχος1, Ιωάννα Δούκα2, </w:t>
      </w:r>
      <w:proofErr w:type="spellStart"/>
      <w:r w:rsidRPr="008776BF">
        <w:rPr>
          <w:rFonts w:ascii="Arial" w:eastAsia="Arial" w:hAnsi="Arial" w:cs="Arial"/>
          <w:sz w:val="22"/>
          <w:szCs w:val="22"/>
          <w:lang w:val="el-GR"/>
        </w:rPr>
        <w:t>Νένη</w:t>
      </w:r>
      <w:proofErr w:type="spellEnd"/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 Περβανίδου1, Αργύρης Στριγγάρης2</w:t>
      </w:r>
    </w:p>
    <w:p w14:paraId="202D0E13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</w:p>
    <w:p w14:paraId="39CBB78E" w14:textId="0104498C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>1. Ιατρική Σχολή Εθνικού και Καπο</w:t>
      </w:r>
      <w:r>
        <w:rPr>
          <w:rFonts w:ascii="Arial" w:eastAsia="Arial" w:hAnsi="Arial" w:cs="Arial"/>
          <w:sz w:val="22"/>
          <w:szCs w:val="22"/>
          <w:lang w:val="el-GR"/>
        </w:rPr>
        <w:t>διστριακού Πανεπιστημίου Αθηνών</w:t>
      </w:r>
    </w:p>
    <w:p w14:paraId="1CB7F12D" w14:textId="574D8D4A" w:rsidR="008776BF" w:rsidRPr="008B1472" w:rsidRDefault="008776BF" w:rsidP="008776BF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</w:p>
    <w:p w14:paraId="57AC11DB" w14:textId="77777777" w:rsidR="008776BF" w:rsidRPr="008B1472" w:rsidRDefault="008776BF" w:rsidP="005D0A6A">
      <w:pPr>
        <w:rPr>
          <w:rFonts w:ascii="Arial" w:eastAsia="Arial" w:hAnsi="Arial" w:cs="Arial"/>
          <w:sz w:val="22"/>
          <w:szCs w:val="22"/>
        </w:rPr>
      </w:pPr>
    </w:p>
    <w:p w14:paraId="08268662" w14:textId="77777777" w:rsidR="006D7971" w:rsidRDefault="006D7971" w:rsidP="00801050"/>
    <w:p w14:paraId="1B22C39B" w14:textId="77777777" w:rsidR="00DB4391" w:rsidRDefault="00DB4391" w:rsidP="00801050"/>
    <w:p w14:paraId="76C8A1FE" w14:textId="5ADB4FDC" w:rsidR="00F51FB1" w:rsidRPr="008B1472" w:rsidRDefault="00F51FB1" w:rsidP="00801050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Αρ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ιθμός</w:t>
      </w:r>
      <w:r w:rsidR="005D0A6A"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09FB7BF2" w14:textId="77777777" w:rsidR="002403CB" w:rsidRPr="008B1472" w:rsidRDefault="002403CB" w:rsidP="002403CB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CEB155" w14:textId="77777777" w:rsidR="002403CB" w:rsidRPr="00801050" w:rsidRDefault="002403CB" w:rsidP="002403CB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0775C91F" w14:textId="77777777" w:rsidR="00F51FB1" w:rsidRPr="00801050" w:rsidRDefault="005D0A6A" w:rsidP="00F51FB1">
      <w:pPr>
        <w:spacing w:before="164"/>
        <w:ind w:right="604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Περιφέρεια/</w:t>
      </w:r>
      <w:r w:rsidR="00F51FB1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Νομός</w:t>
      </w:r>
      <w:r w:rsidR="002403CB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</w:p>
    <w:p w14:paraId="4CB1696D" w14:textId="77777777" w:rsidR="00F51FB1" w:rsidRPr="00801050" w:rsidRDefault="00F51FB1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D265928" w14:textId="77777777" w:rsidR="00343320" w:rsidRPr="00801050" w:rsidRDefault="002403CB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53373636" w14:textId="77777777" w:rsidR="00F51FB1" w:rsidRPr="001079F8" w:rsidRDefault="00F51FB1" w:rsidP="00F51FB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71FC1E8F" w14:textId="40D11662" w:rsidR="00C80FA4" w:rsidRPr="00C80FA4" w:rsidRDefault="00C80FA4" w:rsidP="00801050">
      <w:pPr>
        <w:pStyle w:val="Heading2"/>
        <w:rPr>
          <w:rFonts w:ascii="Arial" w:hAnsi="Arial" w:cs="Arial"/>
          <w:b/>
          <w:bCs/>
          <w:color w:val="0D0D0D" w:themeColor="text1" w:themeTint="F2"/>
          <w:sz w:val="28"/>
          <w:szCs w:val="28"/>
          <w:highlight w:val="green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 xml:space="preserve">  ΒΑΣΙΚΕΣ ΠΛΗΡΟΦΟΡΙΕΣ</w:t>
      </w:r>
    </w:p>
    <w:p w14:paraId="417D50BB" w14:textId="35E28B77" w:rsidR="002403CB" w:rsidRPr="00801050" w:rsidRDefault="00C80FA4" w:rsidP="00801050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80FA4">
        <w:rPr>
          <w:rFonts w:ascii="Arial" w:eastAsia="Times New Roman" w:hAnsi="Arial" w:cs="Arial"/>
          <w:b/>
          <w:bCs/>
          <w:color w:val="0D0D0D" w:themeColor="text1" w:themeTint="F2"/>
          <w:sz w:val="22"/>
          <w:szCs w:val="22"/>
          <w:lang w:val="el-GR"/>
        </w:rPr>
        <w:t>Αρχικά, πριν ξεκινήσουμε με τις κυρίως ερωτήσεις</w:t>
      </w:r>
      <w:r w:rsidRPr="00C80F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θα θέλαμε κάποιες βασικές πληροφορίες για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εσά</w:t>
      </w:r>
      <w:r w:rsidR="0080105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ς: </w:t>
      </w:r>
    </w:p>
    <w:p w14:paraId="290FF66C" w14:textId="6E055460" w:rsidR="00EB0224" w:rsidRPr="00251D7B" w:rsidRDefault="002403CB" w:rsidP="0087757E">
      <w:pPr>
        <w:pStyle w:val="ListParagraph"/>
        <w:numPr>
          <w:ilvl w:val="0"/>
          <w:numId w:val="61"/>
        </w:numPr>
        <w:spacing w:before="240"/>
        <w:rPr>
          <w:sz w:val="22"/>
          <w:szCs w:val="22"/>
          <w:lang w:val="el-GR"/>
        </w:rPr>
      </w:pPr>
      <w:r w:rsidRPr="00281D4C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προσδιορίστε το φύλο σας: </w:t>
      </w:r>
    </w:p>
    <w:p w14:paraId="646D6054" w14:textId="63E78F8A" w:rsidR="00EB0224" w:rsidRPr="00727B23" w:rsidRDefault="002403CB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Άνδρας</w:t>
      </w:r>
    </w:p>
    <w:p w14:paraId="53156136" w14:textId="08D4BCB9" w:rsidR="00E963F0" w:rsidRPr="00727B23" w:rsidRDefault="00727B23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Γυναίκα</w:t>
      </w:r>
    </w:p>
    <w:p w14:paraId="763F47A1" w14:textId="3DD3DF2A" w:rsidR="00E963F0" w:rsidRPr="00727B23" w:rsidRDefault="00727B23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Άλλο:</w:t>
      </w:r>
      <w:r w:rsidR="00E963F0" w:rsidRPr="00727B23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______</w:t>
      </w:r>
    </w:p>
    <w:p w14:paraId="7DE7EDEC" w14:textId="77777777" w:rsidR="00801050" w:rsidRPr="002403CB" w:rsidRDefault="00801050" w:rsidP="00EB0224">
      <w:pPr>
        <w:ind w:left="72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762B7AE5" w14:textId="7FF20863" w:rsidR="00801050" w:rsidRPr="00801050" w:rsidRDefault="001079F8" w:rsidP="00801050">
      <w:pPr>
        <w:ind w:left="360"/>
        <w:rPr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</w:t>
      </w:r>
      <w:r w:rsidR="00801050" w:rsidRPr="00801050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2. </w:t>
      </w:r>
      <w:r w:rsidR="00030151" w:rsidRPr="00030151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  </w:t>
      </w:r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σας, </w:t>
      </w:r>
      <w:proofErr w:type="spellStart"/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>ποιό</w:t>
      </w:r>
      <w:proofErr w:type="spellEnd"/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πρόγονοί σας (π.χ. οι προ-, προ- παππούδες σας); Μπορείτε να σημειώσετε όσες επιλογές χρειάζονται.  </w:t>
      </w:r>
    </w:p>
    <w:p w14:paraId="4BC3CC9F" w14:textId="77777777" w:rsidR="00600348" w:rsidRPr="00251D7B" w:rsidRDefault="00600348" w:rsidP="0087757E">
      <w:pPr>
        <w:pStyle w:val="ListParagraph"/>
        <w:numPr>
          <w:ilvl w:val="1"/>
          <w:numId w:val="59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  <w:r>
        <w:rPr>
          <w:lang w:val="el-GR"/>
        </w:rPr>
        <w:t xml:space="preserve"> </w:t>
      </w:r>
    </w:p>
    <w:p w14:paraId="770803F4" w14:textId="77777777" w:rsidR="00251D7B" w:rsidRPr="00B11568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98CA41A" w14:textId="77777777" w:rsidR="00251D7B" w:rsidRPr="007A5D61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738021AE" w14:textId="77777777" w:rsidR="00251D7B" w:rsidRPr="00600348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600348"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7D16995A" w14:textId="603AD32A" w:rsidR="00801050" w:rsidRPr="00447670" w:rsidRDefault="00801050" w:rsidP="0087757E">
      <w:pPr>
        <w:pStyle w:val="ListParagraph"/>
        <w:numPr>
          <w:ilvl w:val="1"/>
          <w:numId w:val="59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6705FCC4" w14:textId="77777777" w:rsidR="00801050" w:rsidRPr="00AF270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νησιά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BBEDAC5" w14:textId="77777777" w:rsidR="00801050" w:rsidRPr="00AF270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13DBA32B" w14:textId="77777777" w:rsidR="00801050" w:rsidRPr="00F079C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6C0F55CD" w14:textId="77777777" w:rsidR="00801050" w:rsidRPr="009F089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καταγωγής Μαορί</w:t>
      </w:r>
    </w:p>
    <w:p w14:paraId="663F407D" w14:textId="77777777" w:rsidR="00801050" w:rsidRPr="00491EF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2399D853" w14:textId="77777777" w:rsidR="00801050" w:rsidRPr="00491EF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600CA49E" w14:textId="77777777" w:rsidR="00801050" w:rsidRPr="00452D4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01431A4" w14:textId="77777777" w:rsidR="00801050" w:rsidRPr="009B55E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01C13E2B" w14:textId="77777777" w:rsidR="00801050" w:rsidRPr="002F072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21F9A6B3" w14:textId="77777777" w:rsidR="00030151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</w:p>
    <w:p w14:paraId="27DD87BF" w14:textId="017CF6E6" w:rsidR="00030151" w:rsidRPr="00B375BE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03015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– όχι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8AD77A2" w14:textId="77777777" w:rsidR="00030151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-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1D38C78" w14:textId="77777777" w:rsidR="00030151" w:rsidRPr="00251D7B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251D7B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251D7B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251D7B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1BC0B2EF" w14:textId="77777777" w:rsidR="00030151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4A9D3E69" w14:textId="77777777" w:rsidR="00030151" w:rsidRPr="00B375BE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lastRenderedPageBreak/>
        <w:t>Άλλη</w:t>
      </w:r>
    </w:p>
    <w:p w14:paraId="73957EA0" w14:textId="77777777" w:rsidR="00030151" w:rsidRPr="00030151" w:rsidRDefault="00030151" w:rsidP="00251D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927BBE8" w14:textId="77777777" w:rsidR="00030151" w:rsidRDefault="00030151" w:rsidP="0080105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</w:rPr>
      </w:pPr>
    </w:p>
    <w:p w14:paraId="65987C81" w14:textId="6BAEFE60" w:rsidR="00030151" w:rsidRPr="00251D7B" w:rsidRDefault="000974BC" w:rsidP="0087757E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251D7B">
        <w:rPr>
          <w:rFonts w:ascii="Arial" w:eastAsia="Arial" w:hAnsi="Arial" w:cs="Arial"/>
          <w:b/>
          <w:sz w:val="22"/>
          <w:szCs w:val="22"/>
          <w:lang w:val="el-GR"/>
        </w:rPr>
        <w:t xml:space="preserve">Είστε </w:t>
      </w:r>
      <w:r w:rsidR="00030151" w:rsidRPr="00251D7B">
        <w:rPr>
          <w:rFonts w:ascii="Arial" w:eastAsia="Arial" w:hAnsi="Arial" w:cs="Arial"/>
          <w:b/>
          <w:sz w:val="22"/>
          <w:szCs w:val="22"/>
          <w:lang w:val="el-GR"/>
        </w:rPr>
        <w:t xml:space="preserve"> Ελληνικής Καταγωγής;</w:t>
      </w:r>
    </w:p>
    <w:p w14:paraId="25ED474B" w14:textId="77777777" w:rsidR="00030151" w:rsidRPr="000D1936" w:rsidRDefault="00030151" w:rsidP="0087757E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74ABE4B8" w14:textId="4EEF9A16" w:rsidR="00E963F0" w:rsidRPr="00030151" w:rsidRDefault="00030151" w:rsidP="0087757E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Οχι</w:t>
      </w:r>
      <w:proofErr w:type="spellEnd"/>
    </w:p>
    <w:p w14:paraId="1C528FD5" w14:textId="71D15F3F" w:rsidR="00EB0224" w:rsidRPr="000D4F94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Το διάστημα αυτό εργάζεστε</w:t>
      </w:r>
      <w:r w:rsidR="00E963F0"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ή σπουδάζετε</w:t>
      </w: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:</w:t>
      </w:r>
    </w:p>
    <w:p w14:paraId="09621ADB" w14:textId="77777777" w:rsidR="00DB4391" w:rsidRDefault="001079F8" w:rsidP="00DB4391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Εργάζομαι με αμοιβή</w:t>
      </w:r>
    </w:p>
    <w:p w14:paraId="2D87A470" w14:textId="77777777" w:rsidR="00DB4391" w:rsidRDefault="001079F8" w:rsidP="00DB4391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DB439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Είμαι σε άδεια</w:t>
      </w:r>
    </w:p>
    <w:p w14:paraId="1354064A" w14:textId="47BC3AA6" w:rsidR="007203DB" w:rsidRPr="00DB4391" w:rsidRDefault="007203DB" w:rsidP="00DB4391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DB439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Απολυμένος/η ή έχασα τη δουλειά μου</w:t>
      </w:r>
    </w:p>
    <w:p w14:paraId="0A0A10A9" w14:textId="0EEDB2E7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Άνεργος/η και ψάχνω για εργασία</w:t>
      </w:r>
    </w:p>
    <w:p w14:paraId="3F2DE99A" w14:textId="225BA6ED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Συνταξιούχος</w:t>
      </w:r>
    </w:p>
    <w:p w14:paraId="5F679A5A" w14:textId="1930314F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Οικιακά</w:t>
      </w:r>
    </w:p>
    <w:p w14:paraId="24994DA2" w14:textId="26E051B3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Ανάπηρος</w:t>
      </w:r>
    </w:p>
    <w:p w14:paraId="52A6C601" w14:textId="29740293" w:rsidR="001079F8" w:rsidRDefault="00E963F0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Εγγεγραμμένος/η σε σχολείο, ΙΕΚ, κολλέγιο,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πανεπιστήμιο</w:t>
      </w:r>
    </w:p>
    <w:p w14:paraId="62937DCB" w14:textId="77777777" w:rsidR="00251D7B" w:rsidRPr="002877B8" w:rsidRDefault="00251D7B" w:rsidP="00251D7B">
      <w:pPr>
        <w:pStyle w:val="ListParagraph"/>
        <w:tabs>
          <w:tab w:val="left" w:pos="126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1E00DAA4" w14:textId="75CB96FA" w:rsidR="001079F8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Ποι</w:t>
      </w:r>
      <w:r w:rsidR="006C1D02"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ο είναι το </w:t>
      </w: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επάγγελμά σας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;___________________</w:t>
      </w:r>
    </w:p>
    <w:p w14:paraId="13223AA9" w14:textId="77777777" w:rsidR="00281D4C" w:rsidRPr="00281D4C" w:rsidRDefault="00281D4C" w:rsidP="00281D4C">
      <w:pPr>
        <w:pStyle w:val="ListParagraph"/>
        <w:spacing w:before="164"/>
        <w:ind w:right="604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566A7820" w14:textId="48370D6B" w:rsidR="00F06086" w:rsidRPr="000974BC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Έχετε υπηρετήσει στρατιωτική θητεία;</w:t>
      </w:r>
    </w:p>
    <w:p w14:paraId="774C811F" w14:textId="0442E42E" w:rsidR="00DB4391" w:rsidRPr="002877B8" w:rsidRDefault="00E963F0" w:rsidP="00DB4391">
      <w:pPr>
        <w:pStyle w:val="ListParagraph"/>
        <w:numPr>
          <w:ilvl w:val="0"/>
          <w:numId w:val="71"/>
        </w:numPr>
        <w:tabs>
          <w:tab w:val="left" w:pos="1080"/>
        </w:tabs>
        <w:ind w:right="607" w:hanging="9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</w:t>
      </w:r>
    </w:p>
    <w:p w14:paraId="588BE08F" w14:textId="15386106" w:rsidR="005D23D4" w:rsidRPr="002877B8" w:rsidRDefault="00DB4391" w:rsidP="00DB4391">
      <w:pPr>
        <w:pStyle w:val="ListParagraph"/>
        <w:numPr>
          <w:ilvl w:val="0"/>
          <w:numId w:val="71"/>
        </w:numPr>
        <w:tabs>
          <w:tab w:val="left" w:pos="1080"/>
        </w:tabs>
        <w:ind w:right="607" w:hanging="9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Όχ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ι</w:t>
      </w:r>
    </w:p>
    <w:p w14:paraId="48CA38B3" w14:textId="77777777" w:rsidR="00FE4499" w:rsidRPr="00FE4499" w:rsidRDefault="00FE4499" w:rsidP="003A5EB2">
      <w:pPr>
        <w:ind w:right="607" w:hanging="18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786C72C8" w14:textId="77777777" w:rsidR="00285AAE" w:rsidRDefault="00EB0224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Τι από τα παρακάτω περιγράφει καλύτερα την περιοχή στην οποία διαμένετε: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</w:t>
      </w:r>
    </w:p>
    <w:p w14:paraId="1CC35D65" w14:textId="77777777" w:rsidR="00285AAE" w:rsidRPr="002877B8" w:rsidRDefault="00EB0224" w:rsidP="00285AA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285AAE"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Μεγάλη πόλη</w:t>
      </w:r>
    </w:p>
    <w:p w14:paraId="0DE2A41E" w14:textId="77777777" w:rsidR="00285AAE" w:rsidRPr="002877B8" w:rsidRDefault="00285AAE" w:rsidP="00285AA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Προάστεια μεγάλης πόλης</w:t>
      </w:r>
    </w:p>
    <w:p w14:paraId="4ABEBDC2" w14:textId="77777777" w:rsidR="00285AAE" w:rsidRPr="002877B8" w:rsidRDefault="00285AAE" w:rsidP="00285AA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Μικρή πόλη</w:t>
      </w:r>
    </w:p>
    <w:p w14:paraId="1282916C" w14:textId="77777777" w:rsidR="00285AAE" w:rsidRPr="002877B8" w:rsidRDefault="00285AAE" w:rsidP="00285AA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Κωμόπολη</w:t>
      </w:r>
      <w:r w:rsidRPr="00251D7B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/</w:t>
      </w: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χωριό  </w:t>
      </w:r>
    </w:p>
    <w:p w14:paraId="36119CD3" w14:textId="77777777" w:rsidR="00285AAE" w:rsidRPr="002877B8" w:rsidRDefault="00285AAE" w:rsidP="00285AA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Αγροτική περιοχή</w:t>
      </w:r>
    </w:p>
    <w:p w14:paraId="350E918B" w14:textId="02AFA94A" w:rsidR="00285AAE" w:rsidRPr="00285AAE" w:rsidRDefault="00285AAE" w:rsidP="00285AAE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Νησί</w:t>
      </w:r>
    </w:p>
    <w:p w14:paraId="0EF1808E" w14:textId="77777777" w:rsidR="00285AAE" w:rsidRDefault="00285AAE" w:rsidP="00285AAE">
      <w:pPr>
        <w:pStyle w:val="ListParagrap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65065980" w14:textId="77777777" w:rsidR="00285AAE" w:rsidRPr="000974BC" w:rsidRDefault="00EB0224" w:rsidP="00285AA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285AAE" w:rsidRPr="00FE449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Ποιο είναι το υψηλότερο επίπεδο εκπαίδευσης που ο ΙΔΙΟΣ έχετε         ολοκληρώσει;</w:t>
      </w:r>
    </w:p>
    <w:p w14:paraId="3FA47731" w14:textId="77777777" w:rsidR="00285AAE" w:rsidRPr="00395AA1" w:rsidRDefault="00285AAE" w:rsidP="00285AA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Δημοτικό Σχολείο</w:t>
      </w:r>
    </w:p>
    <w:p w14:paraId="237D57A9" w14:textId="77777777" w:rsidR="00285AAE" w:rsidRPr="00395AA1" w:rsidRDefault="00285AAE" w:rsidP="00285AA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Γυμνάσιο</w:t>
      </w:r>
    </w:p>
    <w:p w14:paraId="1A98C577" w14:textId="77777777" w:rsidR="00285AAE" w:rsidRPr="00395AA1" w:rsidRDefault="00285AAE" w:rsidP="00285AA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Απολυτήριο Λυκείου</w:t>
      </w:r>
    </w:p>
    <w:p w14:paraId="71DC1C40" w14:textId="77777777" w:rsidR="00285AAE" w:rsidRPr="00395AA1" w:rsidRDefault="00285AAE" w:rsidP="00285AA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Διετές ΙΕΚ</w:t>
      </w:r>
    </w:p>
    <w:p w14:paraId="2434C208" w14:textId="77777777" w:rsidR="00285AAE" w:rsidRPr="00395AA1" w:rsidRDefault="00285AAE" w:rsidP="00285AA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Πτυχίο ΑΕΙ/ΤΕΙ</w:t>
      </w:r>
    </w:p>
    <w:p w14:paraId="17046D46" w14:textId="77777777" w:rsidR="00285AAE" w:rsidRPr="00395AA1" w:rsidRDefault="00285AAE" w:rsidP="00285AA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Μεταπτυχιακού Τίτλου</w:t>
      </w:r>
    </w:p>
    <w:p w14:paraId="6AC0F9DD" w14:textId="40C43D45" w:rsidR="00CF29C0" w:rsidRDefault="00285AAE" w:rsidP="00285AAE">
      <w:pPr>
        <w:pStyle w:val="ListParagraph"/>
        <w:numPr>
          <w:ilvl w:val="1"/>
          <w:numId w:val="62"/>
        </w:numPr>
        <w:tabs>
          <w:tab w:val="left" w:pos="90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395AA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Διδακτορικού Τίτλου</w:t>
      </w:r>
    </w:p>
    <w:p w14:paraId="436F545C" w14:textId="77777777" w:rsidR="00285AAE" w:rsidRPr="00285AAE" w:rsidRDefault="00285AAE" w:rsidP="00285AAE">
      <w:pPr>
        <w:pStyle w:val="ListParagraph"/>
        <w:tabs>
          <w:tab w:val="left" w:pos="90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01A3B5E5" w14:textId="3804130B" w:rsidR="001079F8" w:rsidRPr="00CF29C0" w:rsidRDefault="005B5C0E" w:rsidP="0087757E">
      <w:pPr>
        <w:pStyle w:val="ListParagraph"/>
        <w:numPr>
          <w:ilvl w:val="0"/>
          <w:numId w:val="62"/>
        </w:numPr>
        <w:ind w:right="607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Πόσοι άνθρωποι μένουν στο σπίτι σας αυτό το διάστημα (εκτός από εσάς); </w:t>
      </w:r>
      <w:r w:rsidR="004A1AB0" w:rsidRPr="00CF29C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______</w:t>
      </w:r>
    </w:p>
    <w:p w14:paraId="45F3CE44" w14:textId="467614D7" w:rsidR="005D23D4" w:rsidRDefault="005D23D4" w:rsidP="001079F8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</w:p>
    <w:p w14:paraId="185A279A" w14:textId="03CAACF8" w:rsidR="004A1AB0" w:rsidRDefault="004A1AB0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Παρακαλώ προσδιορίστε τη σχέση με τα άτομα που μένουν στο σπίτι </w:t>
      </w:r>
      <w:r w:rsid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σας </w:t>
      </w:r>
      <w:r w:rsidRP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(σημειώστε </w:t>
      </w:r>
      <w:r w:rsid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όλα όσα ταιριάζουν</w:t>
      </w:r>
      <w:r w:rsidRPr="00251D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)</w:t>
      </w:r>
    </w:p>
    <w:p w14:paraId="58262941" w14:textId="77777777" w:rsidR="00EF7E60" w:rsidRPr="00EF7E60" w:rsidRDefault="00EF7E60" w:rsidP="00E31EC4">
      <w:pPr>
        <w:pStyle w:val="ListParagraph"/>
        <w:ind w:left="540" w:firstLine="45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α</w:t>
      </w:r>
      <w:r w:rsidRPr="00EF7E6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Pr="00EF7E6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ab/>
      </w: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Σύντροφος/Σύζυγος</w:t>
      </w:r>
    </w:p>
    <w:p w14:paraId="4B099601" w14:textId="77777777" w:rsidR="00EF7E60" w:rsidRPr="00EF7E60" w:rsidRDefault="00EF7E60" w:rsidP="00E31EC4">
      <w:pPr>
        <w:pStyle w:val="ListParagraph"/>
        <w:ind w:left="540" w:firstLine="45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β. </w:t>
      </w: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ab/>
        <w:t>Γονέας/ Γονείς</w:t>
      </w:r>
    </w:p>
    <w:p w14:paraId="49CC73B6" w14:textId="77777777" w:rsidR="00EF7E60" w:rsidRPr="00EF7E60" w:rsidRDefault="00EF7E60" w:rsidP="00E31EC4">
      <w:pPr>
        <w:pStyle w:val="ListParagraph"/>
        <w:ind w:left="540" w:firstLine="45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γ. </w:t>
      </w: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ab/>
        <w:t>Γιαγιά/Παππούς</w:t>
      </w:r>
    </w:p>
    <w:p w14:paraId="0DA8D68A" w14:textId="28CF117F" w:rsidR="00F1003B" w:rsidRPr="00F1003B" w:rsidRDefault="00EF7E60" w:rsidP="00E31EC4">
      <w:pPr>
        <w:pStyle w:val="ListParagraph"/>
        <w:ind w:left="540" w:firstLine="45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δ. </w:t>
      </w: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ab/>
        <w:t>Αδέρφια</w:t>
      </w:r>
    </w:p>
    <w:p w14:paraId="1EDA1F03" w14:textId="77777777" w:rsidR="00EF7E60" w:rsidRPr="00EF7E60" w:rsidRDefault="00EF7E60" w:rsidP="00E31EC4">
      <w:pPr>
        <w:pStyle w:val="ListParagraph"/>
        <w:ind w:left="540" w:firstLine="45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ε. </w:t>
      </w: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ab/>
        <w:t xml:space="preserve">Παιδιά      </w:t>
      </w:r>
    </w:p>
    <w:p w14:paraId="30E4763B" w14:textId="77777777" w:rsidR="00EF7E60" w:rsidRPr="00EF7E60" w:rsidRDefault="00EF7E60" w:rsidP="00E31EC4">
      <w:pPr>
        <w:pStyle w:val="ListParagraph"/>
        <w:ind w:left="540" w:firstLine="45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proofErr w:type="spellStart"/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στ</w:t>
      </w:r>
      <w:proofErr w:type="spellEnd"/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. </w:t>
      </w: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ab/>
        <w:t>Άλλοι συγγενείς</w:t>
      </w:r>
    </w:p>
    <w:p w14:paraId="415B8ACB" w14:textId="1B61A7E9" w:rsidR="00E31EC4" w:rsidRPr="00285AAE" w:rsidRDefault="00EF7E60" w:rsidP="00285AAE">
      <w:pPr>
        <w:pStyle w:val="ListParagraph"/>
        <w:ind w:left="540" w:firstLine="45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ζ. </w:t>
      </w:r>
      <w:r w:rsidRPr="00EF7E60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ab/>
        <w:t>Μη συγγενικό πρόσωπο</w:t>
      </w:r>
    </w:p>
    <w:p w14:paraId="6FE86389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9E9133C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2651E26D" w14:textId="6058A2E7" w:rsidR="00EF7E60" w:rsidRDefault="00FC5DAC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Ανήκει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κάποιος από τους ενήλικες που ζουν</w:t>
      </w:r>
      <w:r w:rsidR="00EF7E6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στο σπίτι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στις παρακάτω επαγγελματικές κατηγορίες που συνεχίζουν να εργάζονται στη διάρκεια της κρίσης του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κορωνοιού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COVID</w:t>
      </w:r>
      <w:r w:rsidRPr="00FC5DA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-19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:</w:t>
      </w:r>
      <w:r w:rsidR="007203D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υγειονομικό προσωπικό</w:t>
      </w:r>
      <w:r w:rsidR="007F07D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εργαζόμενος σε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delivery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, σε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κατάστημα τροφίμων(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σουπερ</w:t>
      </w:r>
      <w:r w:rsidRPr="00FC5DA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μάρκετ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)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/φαρμακείο</w:t>
      </w:r>
      <w:r w:rsidR="007203D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σε σώματα</w:t>
      </w:r>
      <w:r w:rsidR="007F07D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ασφαλείας,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την καθαριότητα, άλλη</w:t>
      </w:r>
      <w:r w:rsidR="007203D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7F07D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) Ν/Ο</w:t>
      </w:r>
    </w:p>
    <w:p w14:paraId="2ADF0A8E" w14:textId="2C1018F0" w:rsidR="00F1003B" w:rsidRPr="00EB7398" w:rsidRDefault="00F1003B" w:rsidP="00E31EC4">
      <w:pPr>
        <w:pStyle w:val="ListParagraph"/>
        <w:numPr>
          <w:ilvl w:val="0"/>
          <w:numId w:val="92"/>
        </w:numPr>
        <w:ind w:left="135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Αν ναι,</w:t>
      </w:r>
    </w:p>
    <w:p w14:paraId="1D24E91F" w14:textId="5B210788" w:rsidR="00F1003B" w:rsidRPr="00EB7398" w:rsidRDefault="00466EF6" w:rsidP="00E31EC4">
      <w:pPr>
        <w:pStyle w:val="ListParagraph"/>
        <w:numPr>
          <w:ilvl w:val="0"/>
          <w:numId w:val="93"/>
        </w:numPr>
        <w:tabs>
          <w:tab w:val="left" w:pos="2520"/>
        </w:tabs>
        <w:ind w:left="3960" w:hanging="171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Επιστρέφει</w:t>
      </w:r>
      <w:r w:rsidR="00624B3C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στο</w:t>
      </w:r>
      <w:r w:rsidR="00F1003B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σπίτι κάθε μέρα;</w:t>
      </w:r>
    </w:p>
    <w:p w14:paraId="3DCCD893" w14:textId="2205E6CC" w:rsidR="00F1003B" w:rsidRDefault="00F1003B" w:rsidP="00E31EC4">
      <w:pPr>
        <w:pStyle w:val="ListParagraph"/>
        <w:numPr>
          <w:ilvl w:val="0"/>
          <w:numId w:val="94"/>
        </w:numPr>
        <w:ind w:left="3060" w:hanging="321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Ναι</w:t>
      </w:r>
    </w:p>
    <w:p w14:paraId="6746CBD0" w14:textId="44ECD40F" w:rsidR="00F1003B" w:rsidRPr="00F1003B" w:rsidRDefault="00F1003B" w:rsidP="00E31EC4">
      <w:pPr>
        <w:pStyle w:val="ListParagraph"/>
        <w:numPr>
          <w:ilvl w:val="0"/>
          <w:numId w:val="94"/>
        </w:numPr>
        <w:ind w:left="3060" w:hanging="321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Όχι, </w:t>
      </w:r>
      <w:r w:rsid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έχει απομακρυνθεί από το σπίτι,</w:t>
      </w:r>
      <w:r w:rsidR="001F356F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λόγω του </w:t>
      </w:r>
      <w:r>
        <w:rPr>
          <w:rFonts w:ascii="Arial" w:eastAsia="Times New Roman" w:hAnsi="Arial" w:cs="Arial"/>
          <w:bCs/>
          <w:color w:val="000000" w:themeColor="text1"/>
          <w:sz w:val="22"/>
          <w:szCs w:val="22"/>
        </w:rPr>
        <w:t>COVID</w:t>
      </w:r>
      <w:r w:rsidRP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-19</w:t>
      </w:r>
    </w:p>
    <w:p w14:paraId="33A01E90" w14:textId="04D413B4" w:rsidR="00F1003B" w:rsidRDefault="00F1003B" w:rsidP="00E31EC4">
      <w:pPr>
        <w:pStyle w:val="ListParagraph"/>
        <w:numPr>
          <w:ilvl w:val="0"/>
          <w:numId w:val="94"/>
        </w:numPr>
        <w:ind w:left="3060" w:hanging="321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Όχι ,</w:t>
      </w:r>
      <w:r w:rsid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έχει απομακρυνθεί από το σπίτι</w:t>
      </w:r>
      <w:r w:rsidR="001F356F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 </w:t>
      </w:r>
      <w:r w:rsid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λόγω άλλης αιτίας</w:t>
      </w:r>
    </w:p>
    <w:p w14:paraId="440AA1B6" w14:textId="77777777" w:rsidR="00914147" w:rsidRDefault="00914147" w:rsidP="00914147">
      <w:pPr>
        <w:pStyle w:val="ListParagraph"/>
        <w:ind w:left="306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</w:p>
    <w:p w14:paraId="62A0D08E" w14:textId="30F92F77" w:rsidR="00EF7E60" w:rsidRPr="00FC5DAC" w:rsidRDefault="00FC5DAC" w:rsidP="00FC5DAC">
      <w:pPr>
        <w:pStyle w:val="ListParagraph"/>
        <w:numPr>
          <w:ilvl w:val="0"/>
          <w:numId w:val="93"/>
        </w:numPr>
        <w:ind w:left="2520" w:hanging="27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Εργάζεται </w:t>
      </w:r>
      <w:r w:rsidR="00E31EC4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στην ΠΡΩΤΗ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ΓΡΑΜΜΗ </w:t>
      </w:r>
      <w:r w:rsidR="00E31EC4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ως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ΕΠΑΓΓΕΛΜΑΤΙΑΣ ΥΓΕΙΑΣ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ή </w:t>
      </w:r>
      <w:r w:rsidR="00914147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ως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ΑΛΛΟΣ ΕΡΓΑΖΟΜΕΝΟΣ,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σε ΚΕΝΤΡΟ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που αντιμετωπίζει </w:t>
      </w:r>
      <w:r w:rsidR="008B078E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τον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κορωνοιό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</w:t>
      </w:r>
      <w:r w:rsidR="007203DB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COVID</w:t>
      </w:r>
      <w:r w:rsidR="007203DB" w:rsidRPr="00FC5DA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-19 </w:t>
      </w:r>
      <w:r w:rsid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Ν/Ο</w:t>
      </w:r>
      <w:r w:rsidR="00882C50" w:rsidRPr="00EB7398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ab/>
      </w:r>
    </w:p>
    <w:p w14:paraId="30E30FF9" w14:textId="77777777" w:rsidR="004A1AB0" w:rsidRDefault="004A1AB0" w:rsidP="00914147">
      <w:pPr>
        <w:ind w:left="1620" w:hanging="360"/>
        <w:jc w:val="center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0ED487C9" w14:textId="2F3A4978" w:rsidR="004621E4" w:rsidRPr="00E6139F" w:rsidRDefault="004A1AB0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Πόσα δωμάτια συνολικά υπάρχουν στο σπίτι σας;______</w:t>
      </w:r>
      <w:bookmarkStart w:id="0" w:name="_GoBack"/>
      <w:bookmarkEnd w:id="0"/>
    </w:p>
    <w:p w14:paraId="0A69EC7C" w14:textId="77777777" w:rsidR="004621E4" w:rsidRDefault="004621E4" w:rsidP="004621E4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</w:p>
    <w:p w14:paraId="0F3DF2B9" w14:textId="66B29563" w:rsidR="004621E4" w:rsidRPr="0073479B" w:rsidRDefault="004621E4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Καλύπτεστε από κάποια ασφάλεια υγείας;</w:t>
      </w:r>
    </w:p>
    <w:p w14:paraId="56956FA2" w14:textId="561C1005" w:rsidR="004621E4" w:rsidRPr="00727B23" w:rsidRDefault="004621E4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</w:t>
      </w:r>
      <w:r w:rsidR="00721C25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Στρατού</w:t>
      </w:r>
    </w:p>
    <w:p w14:paraId="3DE87E2E" w14:textId="37C7A227" w:rsidR="004621E4" w:rsidRPr="00727B23" w:rsidRDefault="004621E4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 </w:t>
      </w:r>
      <w:r w:rsidR="00721C25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ΕΟΠΥΥ</w:t>
      </w:r>
    </w:p>
    <w:p w14:paraId="1B3D8CDF" w14:textId="688353E0" w:rsidR="004621E4" w:rsidRPr="00727B23" w:rsidRDefault="00727B23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4621E4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Ναι, ιδιωτική</w:t>
      </w:r>
    </w:p>
    <w:p w14:paraId="2351F88B" w14:textId="5272F468" w:rsidR="004621E4" w:rsidRPr="00727B23" w:rsidRDefault="004621E4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άλλη</w:t>
      </w:r>
    </w:p>
    <w:p w14:paraId="1AB8A272" w14:textId="3A3718DF" w:rsidR="004621E4" w:rsidRPr="00727B23" w:rsidRDefault="004621E4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΄</w:t>
      </w:r>
      <w:proofErr w:type="spellStart"/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Οχι</w:t>
      </w:r>
      <w:proofErr w:type="spellEnd"/>
      <w:r w:rsidRPr="00727B23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 </w:t>
      </w:r>
    </w:p>
    <w:p w14:paraId="36551609" w14:textId="77777777" w:rsidR="0073479B" w:rsidRDefault="0073479B" w:rsidP="004621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</w:p>
    <w:p w14:paraId="2BC44407" w14:textId="15EE476A" w:rsidR="0073479B" w:rsidRPr="0073479B" w:rsidRDefault="004621E4" w:rsidP="005F6050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Τους τελευταίους 3 μήνες πριν την κρίση του </w:t>
      </w:r>
      <w:proofErr w:type="spellStart"/>
      <w:r w:rsidRPr="00650D52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Κορωνοϊού</w:t>
      </w:r>
      <w:proofErr w:type="spellEnd"/>
      <w:r w:rsidR="007F4CEA" w:rsidRPr="00650D52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</w:t>
      </w:r>
      <w:r w:rsidRPr="00650D52">
        <w:rPr>
          <w:rFonts w:ascii="Arial" w:eastAsia="Arial" w:hAnsi="Arial" w:cs="Arial"/>
          <w:b/>
          <w:sz w:val="22"/>
          <w:szCs w:val="22"/>
        </w:rPr>
        <w:t>COVID</w:t>
      </w:r>
      <w:r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στην περιοχή σας, λ</w:t>
      </w:r>
      <w:r w:rsidR="00D87773" w:rsidRPr="00650D52">
        <w:rPr>
          <w:rFonts w:ascii="Arial" w:eastAsia="Arial" w:hAnsi="Arial" w:cs="Arial"/>
          <w:b/>
          <w:sz w:val="22"/>
          <w:szCs w:val="22"/>
          <w:lang w:val="el-GR"/>
        </w:rPr>
        <w:t>αμβάν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ατε εσείς ή η οικογένειά σας χρήματα από 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κρατικά 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>προγράμματα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βοήθειας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με την μορφή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κοινωνικ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ού</w:t>
      </w:r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proofErr w:type="spellStart"/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>προνοιακ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ού</w:t>
      </w:r>
      <w:proofErr w:type="spellEnd"/>
      <w:r w:rsidR="007F4CEA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επιδόματ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ος</w:t>
      </w:r>
      <w:r w:rsidR="00721C25" w:rsidRPr="00650D5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305A88" w:rsidRPr="00650D52">
        <w:rPr>
          <w:rFonts w:ascii="Arial" w:eastAsia="Arial" w:hAnsi="Arial" w:cs="Arial"/>
          <w:b/>
          <w:sz w:val="22"/>
          <w:szCs w:val="22"/>
          <w:lang w:val="el-GR"/>
        </w:rPr>
        <w:t>ή άλλου βοηθήματος;</w:t>
      </w:r>
    </w:p>
    <w:p w14:paraId="792F8A6F" w14:textId="787868C3" w:rsidR="007F4CEA" w:rsidRDefault="007F4CEA" w:rsidP="00882C50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ind w:left="1350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</w:t>
      </w:r>
    </w:p>
    <w:p w14:paraId="2FDEBCA9" w14:textId="2E4FE461" w:rsidR="007F4CEA" w:rsidRDefault="007F4CEA" w:rsidP="00882C50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ind w:left="1350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Όχι</w:t>
      </w:r>
    </w:p>
    <w:p w14:paraId="06DC5BC2" w14:textId="77777777" w:rsidR="008E17E5" w:rsidRDefault="008E17E5" w:rsidP="007F4C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1455CA7" w14:textId="3E083F53" w:rsidR="00464D32" w:rsidRPr="0073479B" w:rsidRDefault="00464D3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</w:t>
      </w:r>
      <w:r w:rsidR="00305A88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αξιολογούσατε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τη γενική Σωματική σας Υ</w:t>
      </w: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γεία;</w:t>
      </w:r>
      <w:r w:rsidRPr="0073479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    </w:t>
      </w:r>
    </w:p>
    <w:p w14:paraId="7D00276A" w14:textId="28B782B0" w:rsidR="00464D32" w:rsidRPr="00B4709E" w:rsidRDefault="00464D32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09F508EB" w14:textId="775A5417" w:rsidR="00464D32" w:rsidRPr="00B4709E" w:rsidRDefault="00464D32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1863D925" w14:textId="30BC666D" w:rsidR="00464D32" w:rsidRPr="00B4709E" w:rsidRDefault="00464D32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498E15A4" w14:textId="5216443A" w:rsidR="00464D32" w:rsidRPr="00B4709E" w:rsidRDefault="00305A88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Ικανοποιητική</w:t>
      </w:r>
    </w:p>
    <w:p w14:paraId="56BF32DF" w14:textId="53E2D3EC" w:rsidR="00464D32" w:rsidRPr="00B4709E" w:rsidRDefault="00251D7B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000F6BDC" w14:textId="77777777" w:rsidR="00464D32" w:rsidRDefault="00464D32" w:rsidP="00464D3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AA9780A" w14:textId="0E4B81B3" w:rsidR="00552EF7" w:rsidRPr="00650D52" w:rsidRDefault="00464D3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Σάς έχει πει ποτέ κάποιος επαγγελματίας υγείας </w:t>
      </w:r>
      <w:r w:rsidR="006F55F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 εκπαίδευσης</w:t>
      </w:r>
      <w:r w:rsidR="00EC6C3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ότι είχατε οποιοδήποτε </w:t>
      </w:r>
      <w:r w:rsidR="00552EF7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</w:p>
    <w:p w14:paraId="76D63B62" w14:textId="629EBFE5" w:rsidR="00464D32" w:rsidRPr="00464D32" w:rsidRDefault="00552EF7" w:rsidP="00D31B73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</w:t>
      </w:r>
      <w:r w:rsidR="00B4709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από τα 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ακόλουθα προβλήματα υγείας; (σημε</w:t>
      </w:r>
      <w:r w:rsidR="006C1D0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ιώ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</w:t>
      </w:r>
      <w:r w:rsidR="00D87773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ε όσα ταιριάζουν)</w:t>
      </w:r>
    </w:p>
    <w:p w14:paraId="13B10662" w14:textId="35ACE2A2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Εποχικές αλλεργίες</w:t>
      </w:r>
    </w:p>
    <w:p w14:paraId="094E97AD" w14:textId="22BDFB43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Άσθμα ή άλλα αναπνευστικά προβλήματα</w:t>
      </w:r>
    </w:p>
    <w:p w14:paraId="271D728F" w14:textId="2F5BED9F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</w:t>
      </w:r>
      <w:r w:rsidR="00251D7B">
        <w:rPr>
          <w:rFonts w:ascii="Arial" w:eastAsia="Times New Roman" w:hAnsi="Arial" w:cs="Arial"/>
          <w:color w:val="000000"/>
          <w:sz w:val="22"/>
          <w:szCs w:val="22"/>
          <w:lang w:val="el-GR"/>
        </w:rPr>
        <w:t>ακά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2FC09FF5" w14:textId="43E89A71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</w:t>
      </w:r>
      <w:r w:rsidR="00251D7B">
        <w:rPr>
          <w:rFonts w:ascii="Arial" w:eastAsia="Times New Roman" w:hAnsi="Arial" w:cs="Arial"/>
          <w:color w:val="000000"/>
          <w:sz w:val="22"/>
          <w:szCs w:val="22"/>
          <w:lang w:val="el-GR"/>
        </w:rPr>
        <w:t>ικά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0BC542D6" w14:textId="5A3D1E61" w:rsidR="00464D32" w:rsidRPr="00B4709E" w:rsidRDefault="00305A88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Διαταραχές ανοσοποιητικού</w:t>
      </w:r>
    </w:p>
    <w:p w14:paraId="29A1D480" w14:textId="53EB58E2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Διαβήτης ή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υπεργλυκαιμία</w:t>
      </w:r>
    </w:p>
    <w:p w14:paraId="4061F44A" w14:textId="0E2369E6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Καρκίνος</w:t>
      </w:r>
    </w:p>
    <w:p w14:paraId="08E580CB" w14:textId="702879D2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678AB147" w14:textId="05FA9514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ές ή έντονες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κεφαλαλγίες</w:t>
      </w:r>
    </w:p>
    <w:p w14:paraId="4EBFE036" w14:textId="322022A4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 ή σπασμούς</w:t>
      </w:r>
    </w:p>
    <w:p w14:paraId="32095547" w14:textId="764FB4C3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Σοβαρά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γαστρεντερικά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2B196095" w14:textId="5EEACBAE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lastRenderedPageBreak/>
        <w:t>Σοβαρή ακμή ή δερματικά προβλήματα</w:t>
      </w:r>
    </w:p>
    <w:p w14:paraId="079AFB2A" w14:textId="2FF4229A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Συναισθηματικά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ή ψυχικά </w:t>
      </w:r>
      <w:r w:rsidR="00E6139F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όπως κατάθλιψη ή 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γχος</w:t>
      </w:r>
    </w:p>
    <w:p w14:paraId="0816E897" w14:textId="7CDE5551" w:rsidR="00464D32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σχετιζόμενα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με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χρήση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αλκοόλ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-ουσιών</w:t>
      </w:r>
    </w:p>
    <w:p w14:paraId="715AE893" w14:textId="0DDD796D" w:rsidR="00EC6C39" w:rsidRDefault="006F55FB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Νοητική Διαταραχή </w:t>
      </w:r>
    </w:p>
    <w:p w14:paraId="63EDBCEB" w14:textId="1FE1628D" w:rsidR="00EC6C39" w:rsidRDefault="00686863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Διαταραχή Αυτιστικού Φάσματος</w:t>
      </w:r>
    </w:p>
    <w:p w14:paraId="45B89D3A" w14:textId="0502D787" w:rsidR="00EC6C39" w:rsidRPr="00FC5DAC" w:rsidRDefault="00EC6C39" w:rsidP="00FC5DAC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Μαθησιακή δυσκολία </w:t>
      </w:r>
    </w:p>
    <w:p w14:paraId="71E59F40" w14:textId="77777777" w:rsidR="00464D32" w:rsidRPr="00F45E59" w:rsidRDefault="00464D32" w:rsidP="00464D32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111B5583" w14:textId="3556EE3E" w:rsidR="00464D32" w:rsidRPr="00650D52" w:rsidRDefault="00251D7B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color w:val="0000FF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Τι 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ύψος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έχετε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;________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εκατοστά 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(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</w:rPr>
        <w:t>cm</w:t>
      </w:r>
      <w:r w:rsidR="00464D32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60AC2E6C" w14:textId="77777777" w:rsidR="00BE73EB" w:rsidRPr="00BE73EB" w:rsidRDefault="00BE73EB" w:rsidP="00BE73EB">
      <w:pPr>
        <w:pStyle w:val="ListParagraph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87DC90A" w14:textId="356964A0" w:rsidR="00BE73EB" w:rsidRPr="00650D52" w:rsidRDefault="00251D7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Τι βάρος έχετε;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________ 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κιλά (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</w:rPr>
        <w:t>kg</w:t>
      </w:r>
      <w:r w:rsidR="00BE73EB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4F629D40" w14:textId="77777777" w:rsidR="00552EF7" w:rsidRDefault="00552EF7" w:rsidP="00BE73EB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153779F1" w14:textId="1580D9C0" w:rsidR="00552EF7" w:rsidRPr="002B2D5B" w:rsidRDefault="00BE73E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</w:t>
      </w:r>
      <w:r w:rsidR="00305A88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αξιολογούσατε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τη </w:t>
      </w:r>
      <w:r w:rsidR="00305A88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συνολική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Ψ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υχική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/Σ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υναισθηματική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ας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Υ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γεία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="00552EF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</w:p>
    <w:p w14:paraId="0C4DD64A" w14:textId="1869A42F" w:rsidR="00BE73EB" w:rsidRPr="00552EF7" w:rsidRDefault="00552EF7" w:rsidP="00552EF7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πριν την </w:t>
      </w:r>
      <w:r w:rsidR="0080594A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κρίση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του </w:t>
      </w:r>
      <w:proofErr w:type="spellStart"/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Κορωνοϊού</w:t>
      </w:r>
      <w:proofErr w:type="spellEnd"/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/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 στη</w:t>
      </w:r>
      <w:r w:rsidR="00305A8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χώρα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σας</w:t>
      </w:r>
      <w:r w:rsidR="00BE73EB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</w:t>
      </w:r>
      <w:r w:rsidR="00BE73EB" w:rsidRPr="00552EF7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4600F5A5" w14:textId="15B10099" w:rsidR="00BE73EB" w:rsidRPr="00B4709E" w:rsidRDefault="00BE73E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2DDC8DBD" w14:textId="78CDF9D2" w:rsidR="00BE73EB" w:rsidRPr="00B4709E" w:rsidRDefault="00BE73E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01365A7D" w14:textId="10F5E7A6" w:rsidR="00BE73EB" w:rsidRPr="00B4709E" w:rsidRDefault="00BE73E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1D3A242F" w14:textId="28B395FD" w:rsidR="00BE73EB" w:rsidRPr="00B4709E" w:rsidRDefault="00B4709E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Ι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κανοποιητική</w:t>
      </w:r>
    </w:p>
    <w:p w14:paraId="7F6B57C7" w14:textId="2245E7C0" w:rsidR="00715B79" w:rsidRDefault="00251D7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6ED86858" w14:textId="77777777" w:rsidR="00251D7B" w:rsidRPr="00251D7B" w:rsidRDefault="00251D7B" w:rsidP="00251D7B">
      <w:pPr>
        <w:pStyle w:val="ListParagraph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1A74F6C" w14:textId="77777777" w:rsidR="002B2D5B" w:rsidRPr="002B2D5B" w:rsidRDefault="002B2D5B" w:rsidP="002B2D5B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7C95E71B" w14:textId="77777777" w:rsidR="00552EF7" w:rsidRPr="006F685C" w:rsidRDefault="00552EF7" w:rsidP="00552EF7">
      <w:pPr>
        <w:rPr>
          <w:b/>
          <w:bCs/>
          <w:color w:val="0D0D0D" w:themeColor="text1" w:themeTint="F2"/>
          <w:lang w:val="el-GR"/>
        </w:rPr>
      </w:pPr>
    </w:p>
    <w:p w14:paraId="1DD0009B" w14:textId="77777777" w:rsidR="00BE73EB" w:rsidRPr="002B2D5B" w:rsidRDefault="006F685C" w:rsidP="003F77A2">
      <w:pPr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 xml:space="preserve">Κατά τη διάρκεια των </w:t>
      </w:r>
      <w:r w:rsidRPr="002B2D5B">
        <w:rPr>
          <w:rFonts w:ascii="Arial" w:hAnsi="Arial" w:cs="Arial"/>
          <w:b/>
          <w:bCs/>
          <w:sz w:val="22"/>
          <w:szCs w:val="22"/>
          <w:u w:val="single"/>
          <w:lang w:val="el-GR"/>
        </w:rPr>
        <w:t>ΔΥΟ ΤΕΛΕΥΤΑΙΩΝ ΕΒΔΟΜΑΔΩΝ:</w:t>
      </w:r>
    </w:p>
    <w:p w14:paraId="4FB3EF48" w14:textId="77777777" w:rsidR="003F77A2" w:rsidRDefault="003F77A2" w:rsidP="003F77A2">
      <w:pPr>
        <w:rPr>
          <w:b/>
          <w:bCs/>
          <w:u w:val="single"/>
          <w:lang w:val="el-GR"/>
        </w:rPr>
      </w:pPr>
    </w:p>
    <w:p w14:paraId="44EF871B" w14:textId="1BA1AEBB" w:rsidR="00B67816" w:rsidRPr="002B2D5B" w:rsidRDefault="003F77A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κτεθήκατε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ή ήρθατε σε επαφή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μ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ε κάποιον π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ιθανό στο να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έχει </w:t>
      </w:r>
    </w:p>
    <w:p w14:paraId="21172C95" w14:textId="58C4B3B4" w:rsidR="003F77A2" w:rsidRPr="00D84CD4" w:rsidRDefault="00B67816" w:rsidP="00D84CD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9C0D4A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σημειώστε </w:t>
      </w:r>
      <w:r w:rsidR="0060034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>όλα όσα</w:t>
      </w:r>
      <w:r w:rsidRPr="0060034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ταιριάζουν)</w:t>
      </w:r>
    </w:p>
    <w:p w14:paraId="1116222E" w14:textId="7F27EFA0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</w:t>
      </w:r>
      <w:r w:rsidR="00F45E59" w:rsidRPr="00B4709E">
        <w:rPr>
          <w:rFonts w:ascii="Arial" w:hAnsi="Arial" w:cs="Arial"/>
          <w:sz w:val="22"/>
          <w:szCs w:val="22"/>
          <w:lang w:val="el-GR"/>
        </w:rPr>
        <w:t xml:space="preserve"> </w:t>
      </w:r>
      <w:r w:rsidRPr="00B4709E">
        <w:rPr>
          <w:rFonts w:ascii="Arial" w:hAnsi="Arial" w:cs="Arial"/>
          <w:sz w:val="22"/>
          <w:szCs w:val="22"/>
          <w:lang w:val="el-GR"/>
        </w:rPr>
        <w:t>κάποιον με θετικό τεστ</w:t>
      </w:r>
    </w:p>
    <w:p w14:paraId="1929EE38" w14:textId="3A20D07A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 κάποιον με ιατρική διάγνωση</w:t>
      </w:r>
      <w:r w:rsidR="00600348">
        <w:rPr>
          <w:rFonts w:ascii="Arial" w:hAnsi="Arial" w:cs="Arial"/>
          <w:sz w:val="22"/>
          <w:szCs w:val="22"/>
          <w:lang w:val="el-GR"/>
        </w:rPr>
        <w:t xml:space="preserve">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αλλά όχι με θετικό τεστ</w:t>
      </w:r>
    </w:p>
    <w:p w14:paraId="78A493F6" w14:textId="17EA9BD5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 xml:space="preserve">Ναι,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κάποιον μ</w:t>
      </w:r>
      <w:r w:rsidR="00600348">
        <w:rPr>
          <w:rFonts w:ascii="Arial" w:hAnsi="Arial" w:cs="Arial"/>
          <w:sz w:val="22"/>
          <w:szCs w:val="22"/>
          <w:lang w:val="el-GR"/>
        </w:rPr>
        <w:t xml:space="preserve">ε </w:t>
      </w:r>
      <w:r w:rsidR="00135E37" w:rsidRPr="00B4709E">
        <w:rPr>
          <w:rFonts w:ascii="Arial" w:hAnsi="Arial" w:cs="Arial"/>
          <w:sz w:val="22"/>
          <w:szCs w:val="22"/>
          <w:lang w:val="el-GR"/>
        </w:rPr>
        <w:t xml:space="preserve">πιθανά συμπτώματα, </w:t>
      </w:r>
      <w:r w:rsidR="009C0D4A" w:rsidRPr="00B4709E">
        <w:rPr>
          <w:rFonts w:ascii="Arial" w:hAnsi="Arial" w:cs="Arial"/>
          <w:sz w:val="22"/>
          <w:szCs w:val="22"/>
          <w:lang w:val="el-GR"/>
        </w:rPr>
        <w:t>αλλά όχι ιατρική διάγνωση</w:t>
      </w:r>
    </w:p>
    <w:p w14:paraId="46809167" w14:textId="0ADB5141" w:rsidR="00135E37" w:rsidRPr="00B4709E" w:rsidRDefault="002B2D5B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Όχι</w:t>
      </w:r>
      <w:r w:rsidR="00EC6C39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4D56E6BF" w14:textId="77777777" w:rsidR="00135E37" w:rsidRDefault="00135E37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B44432D" w14:textId="77777777" w:rsidR="00B4709E" w:rsidRDefault="002B2D5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σα</w:t>
      </w:r>
      <w:r w:rsidR="002467F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</w:t>
      </w:r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τον 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2EF4C0EB" w14:textId="7606BBE4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7E99C332" w14:textId="3E6A5A42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με ιατρική διάγνωση, αλλά 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όχι με θετικό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τεστ</w:t>
      </w:r>
    </w:p>
    <w:p w14:paraId="6BE24E78" w14:textId="4463F348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έχω 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μερικά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συμπτώματα,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αλλά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όχι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ιατρική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διάγνωση</w:t>
      </w:r>
    </w:p>
    <w:p w14:paraId="63E954CB" w14:textId="2BAB4ADF" w:rsidR="00F45E59" w:rsidRPr="00B4709E" w:rsidRDefault="00834617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Χ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ωρίς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ή σημεία</w:t>
      </w:r>
    </w:p>
    <w:p w14:paraId="7456F68E" w14:textId="77777777" w:rsidR="00F1003B" w:rsidRDefault="00F1003B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FA2695" w14:textId="3EBA62B1" w:rsidR="00D87773" w:rsidRPr="002B2D5B" w:rsidRDefault="00D877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0D4A"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χετε παρουσιάσει  κάποια από τα ακόλουθα συμπτώματα; </w:t>
      </w:r>
      <w:r w:rsidRPr="002B2D5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DA72135" w14:textId="77777777" w:rsidR="00D87773" w:rsidRPr="009520A9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FB1CA7D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12B20E41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53D99C5E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 w:rsidR="009C0D4A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E50AA4C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57A211E1" w14:textId="77777777" w:rsidR="00D87773" w:rsidRPr="006C1D02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7F94D0A2" w14:textId="77777777" w:rsidR="006C1D02" w:rsidRPr="00686863" w:rsidRDefault="006C1D02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1AC8F312" w14:textId="66ABD032" w:rsidR="00EC6C39" w:rsidRPr="009F2E69" w:rsidRDefault="0068686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5984D854" w14:textId="2392D76E" w:rsidR="002801A6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586BF205" w14:textId="77777777" w:rsidR="00D87773" w:rsidRPr="00C80FA4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308C0C" w14:textId="17D4A474" w:rsidR="002801A6" w:rsidRPr="00F3194C" w:rsidRDefault="002801A6" w:rsidP="0087757E">
      <w:pPr>
        <w:pStyle w:val="ListParagraph"/>
        <w:numPr>
          <w:ilvl w:val="0"/>
          <w:numId w:val="63"/>
        </w:num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F3194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60034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</w:t>
      </w:r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οικογένειά σας διαγνωστεί με </w:t>
      </w:r>
      <w:proofErr w:type="spellStart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21798739" w14:textId="77777777" w:rsidR="002801A6" w:rsidRPr="002801A6" w:rsidRDefault="002801A6" w:rsidP="002801A6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4E454789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52D62497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96D3951" w14:textId="4B105D74" w:rsidR="002801A6" w:rsidRPr="00B24520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5E3CAE5E" w14:textId="77777777" w:rsidR="002801A6" w:rsidRDefault="002801A6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6A92A3B" w14:textId="77777777" w:rsidR="00686863" w:rsidRDefault="00686863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2C60316" w14:textId="77777777" w:rsidR="00686863" w:rsidRDefault="00686863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8FA3319" w14:textId="16A65E52" w:rsidR="002801A6" w:rsidRPr="00F3194C" w:rsidRDefault="00F3194C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801A6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118735F4" w14:textId="77777777" w:rsidR="002801A6" w:rsidRPr="005C5353" w:rsidRDefault="002801A6" w:rsidP="0028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0B2D8C63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6D6F7506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67E956D2" w14:textId="413A39CD" w:rsidR="002801A6" w:rsidRPr="00964CD8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 μ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ε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DB4A900" w14:textId="76CB95E1" w:rsidR="002801A6" w:rsidRPr="005C5353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>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ική απομό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νωση (καραντίνα)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16C468BA" w14:textId="0CB1DDC0" w:rsidR="002801A6" w:rsidRPr="00124B5D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EC6C39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ή απόλυση </w:t>
      </w:r>
      <w:r w:rsidR="00686863">
        <w:rPr>
          <w:rFonts w:ascii="Arial" w:eastAsia="Arial" w:hAnsi="Arial" w:cs="Arial"/>
          <w:sz w:val="22"/>
          <w:szCs w:val="22"/>
          <w:highlight w:val="white"/>
          <w:lang w:val="el-GR"/>
        </w:rPr>
        <w:t>από την εργασία</w:t>
      </w:r>
    </w:p>
    <w:p w14:paraId="07F267A3" w14:textId="77777777" w:rsidR="002801A6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0B4AFAE7" w14:textId="2FAB5A27" w:rsidR="00686863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426ECC95" w14:textId="08A431E0" w:rsidR="00686863" w:rsidRPr="00D5364C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Τίποτα από τα παραπάνω</w:t>
      </w:r>
    </w:p>
    <w:p w14:paraId="62A645C2" w14:textId="23082A49" w:rsidR="00476074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1321614A" w14:textId="1FCF0DBA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6859F7">
        <w:rPr>
          <w:rFonts w:ascii="Arial" w:eastAsia="Arial" w:hAnsi="Arial" w:cs="Arial"/>
          <w:lang w:val="el-GR"/>
        </w:rPr>
        <w:t xml:space="preserve">   </w:t>
      </w:r>
      <w:r w:rsidRPr="00B24520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B24520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B24520">
        <w:rPr>
          <w:rFonts w:ascii="Arial" w:eastAsia="Arial" w:hAnsi="Arial" w:cs="Arial"/>
          <w:b/>
          <w:lang w:val="el-GR"/>
        </w:rPr>
        <w:t xml:space="preserve"> πόσο      </w:t>
      </w:r>
    </w:p>
    <w:p w14:paraId="029E1693" w14:textId="77777777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B24520">
        <w:rPr>
          <w:rFonts w:ascii="Arial" w:eastAsia="Arial" w:hAnsi="Arial" w:cs="Arial"/>
          <w:b/>
          <w:lang w:val="el-GR"/>
        </w:rPr>
        <w:t xml:space="preserve">           ανησυχούσατε σχετικά με το:</w:t>
      </w:r>
    </w:p>
    <w:p w14:paraId="05D4B759" w14:textId="77777777" w:rsidR="002801A6" w:rsidRPr="00B24520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</w:p>
    <w:p w14:paraId="4C8A7410" w14:textId="7C610144" w:rsidR="002801A6" w:rsidRPr="00476074" w:rsidRDefault="00476074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αν 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μολυνθεί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6936EC4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D502A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46C91195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AB44F0E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DE54CFA" w14:textId="4663B7AC" w:rsidR="00D80B76" w:rsidRPr="00476074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0C6F235" w14:textId="77777777" w:rsidR="00D80B76" w:rsidRDefault="00D80B76" w:rsidP="00D80B76">
      <w:pPr>
        <w:rPr>
          <w:rFonts w:ascii="Arial" w:eastAsia="Arial" w:hAnsi="Arial" w:cs="Arial"/>
          <w:sz w:val="22"/>
          <w:szCs w:val="22"/>
        </w:rPr>
      </w:pPr>
    </w:p>
    <w:p w14:paraId="0B469780" w14:textId="18BF88EC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476074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2E2EBE7A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4E11E8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1811C4FB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E8089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F89891" w14:textId="4F5CCDF6" w:rsidR="008E17E5" w:rsidRPr="006D7971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A4BCD25" w14:textId="77777777" w:rsidR="00476074" w:rsidRPr="006D7971" w:rsidRDefault="00476074" w:rsidP="006D7971">
      <w:pPr>
        <w:rPr>
          <w:rFonts w:ascii="Arial" w:eastAsia="Arial" w:hAnsi="Arial" w:cs="Arial"/>
          <w:sz w:val="22"/>
          <w:szCs w:val="22"/>
        </w:rPr>
      </w:pPr>
    </w:p>
    <w:p w14:paraId="6296C044" w14:textId="29D6E50B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4760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76074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4C5AD1CF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532FDB9F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095267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6AB2BFB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3320C" w14:textId="77777777" w:rsidR="00D80B76" w:rsidRPr="00476074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E07566" w14:textId="34190E1D" w:rsidR="006859F7" w:rsidRPr="00CE31AA" w:rsidRDefault="00476074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4904877F" w14:textId="77777777" w:rsidR="006859F7" w:rsidRPr="00251D7B" w:rsidRDefault="006859F7" w:rsidP="006859F7">
      <w:pPr>
        <w:rPr>
          <w:rFonts w:ascii="Arial" w:eastAsia="Arial" w:hAnsi="Arial" w:cs="Arial"/>
          <w:sz w:val="22"/>
          <w:szCs w:val="22"/>
          <w:lang w:val="el-GR"/>
        </w:rPr>
      </w:pPr>
    </w:p>
    <w:p w14:paraId="4DCEEAE1" w14:textId="13A613D4" w:rsidR="00D80B76" w:rsidRPr="00CE31AA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CE31A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γεία 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θα επηρεαστεί από τον  </w:t>
      </w:r>
    </w:p>
    <w:p w14:paraId="1615881E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3139A39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1066CF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A44CE78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19F11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E47B2E" w14:textId="1790C751" w:rsidR="00D80B76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568754" w14:textId="77777777" w:rsidR="00D80B76" w:rsidRDefault="00D80B76" w:rsidP="00D80B76">
      <w:pPr>
        <w:rPr>
          <w:rFonts w:ascii="Arial" w:eastAsia="Arial" w:hAnsi="Arial" w:cs="Arial"/>
          <w:sz w:val="22"/>
          <w:szCs w:val="22"/>
          <w:lang w:val="el-GR"/>
        </w:rPr>
      </w:pPr>
    </w:p>
    <w:p w14:paraId="55925F7B" w14:textId="57E46850" w:rsidR="00D80B76" w:rsidRPr="00EA1C73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EA1C7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6B65D3D6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3C7CB6FF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17853107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6BB68B98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Συχνά</w:t>
      </w:r>
    </w:p>
    <w:p w14:paraId="55162CF2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4EC71AF4" w14:textId="77777777" w:rsidR="00D80B76" w:rsidRPr="00D80B76" w:rsidRDefault="00D80B76" w:rsidP="00D80B7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761D0B7" w14:textId="5C9E2EC2" w:rsidR="00E97DF6" w:rsidRPr="00EA1C73" w:rsidRDefault="00EA1C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E97DF6"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0E90E0AA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6707879D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6EA722C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0B2AB730" w14:textId="77777777" w:rsidR="00E97DF6" w:rsidRP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C25E92" w14:textId="77777777" w:rsidR="006859F7" w:rsidRDefault="006859F7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BB2A802" w14:textId="221C92FF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="00F1003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29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παρακαλώ </w:t>
      </w:r>
    </w:p>
    <w:p w14:paraId="4FE42B92" w14:textId="651103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 w:rsidR="00251D7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____________________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</w:t>
      </w:r>
    </w:p>
    <w:p w14:paraId="3BAF2DB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7AB215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600EA439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CBEFB52" w14:textId="77777777" w:rsidR="00E97DF6" w:rsidRPr="00EA1C73" w:rsidRDefault="00E97DF6" w:rsidP="00E97DF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11E65CC1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l-GR"/>
        </w:rPr>
      </w:pPr>
    </w:p>
    <w:p w14:paraId="6AFCADA5" w14:textId="651692EE" w:rsidR="009354F5" w:rsidRPr="00124B5D" w:rsidRDefault="00E97DF6" w:rsidP="00285AA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124B5D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124B5D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παρακολουθείτε </w:t>
      </w:r>
      <w:r w:rsidR="002D4DF0" w:rsidRPr="00124B5D">
        <w:rPr>
          <w:rFonts w:ascii="Arial" w:eastAsia="Arial" w:hAnsi="Arial" w:cs="Arial"/>
          <w:b/>
          <w:sz w:val="22"/>
          <w:szCs w:val="22"/>
          <w:lang w:val="el-GR"/>
        </w:rPr>
        <w:t>κάποια σχολή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>, έκλεισε το κτίριο; Ναι/Όχι</w:t>
      </w:r>
      <w:r w:rsidR="00F1003B" w:rsidRPr="00124B5D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7A9E8A26" w14:textId="6A1F5429" w:rsidR="009354F5" w:rsidRPr="005E1FEB" w:rsidRDefault="009354F5" w:rsidP="00E0199F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sz w:val="22"/>
          <w:szCs w:val="22"/>
          <w:lang w:val="el-GR"/>
        </w:rPr>
        <w:t>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2F26D3B5" w14:textId="77777777" w:rsidR="009354F5" w:rsidRPr="006D2B83" w:rsidRDefault="006859F7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  <w:lang w:val="el-GR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>Συνεχίζονται</w:t>
      </w:r>
      <w:r w:rsidR="009354F5" w:rsidRPr="006D2B83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7F94A2FD" w14:textId="2B976F0C" w:rsidR="009354F5" w:rsidRPr="006D2B83" w:rsidRDefault="009354F5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 xml:space="preserve">Παρακολουθείτε τα μαθήματα </w:t>
      </w:r>
      <w:r w:rsidR="0099333C" w:rsidRPr="006D2B83"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6D2B83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6D2B83">
        <w:rPr>
          <w:rFonts w:ascii="Arial" w:eastAsia="Arial" w:hAnsi="Arial" w:cs="Arial"/>
          <w:sz w:val="22"/>
          <w:szCs w:val="22"/>
        </w:rPr>
        <w:t xml:space="preserve">  </w:t>
      </w:r>
    </w:p>
    <w:p w14:paraId="043DB4C2" w14:textId="77777777" w:rsidR="009354F5" w:rsidRPr="00DE6EE3" w:rsidRDefault="009354F5" w:rsidP="006D2B83">
      <w:pPr>
        <w:pStyle w:val="ListParagraph"/>
        <w:ind w:left="2520" w:hanging="270"/>
        <w:rPr>
          <w:rFonts w:ascii="Arial" w:eastAsia="Arial" w:hAnsi="Arial" w:cs="Arial"/>
          <w:sz w:val="22"/>
          <w:szCs w:val="22"/>
        </w:rPr>
      </w:pPr>
    </w:p>
    <w:p w14:paraId="4E4C18DE" w14:textId="66512A93" w:rsidR="009354F5" w:rsidRDefault="00551E6C" w:rsidP="00E0199F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</w:t>
      </w:r>
      <w:r w:rsidR="009354F5">
        <w:rPr>
          <w:rFonts w:ascii="Arial" w:eastAsia="Arial" w:hAnsi="Arial" w:cs="Arial"/>
          <w:b/>
          <w:sz w:val="22"/>
          <w:szCs w:val="22"/>
          <w:lang w:val="el-GR"/>
        </w:rPr>
        <w:t>ν ναι,</w:t>
      </w:r>
    </w:p>
    <w:p w14:paraId="5862E4CC" w14:textId="77777777" w:rsidR="009354F5" w:rsidRPr="006859F7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</w:t>
      </w:r>
      <w:r w:rsidR="006859F7">
        <w:rPr>
          <w:rFonts w:ascii="Arial" w:eastAsia="Arial" w:hAnsi="Arial" w:cs="Arial"/>
          <w:sz w:val="22"/>
          <w:szCs w:val="22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64F05261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72953F22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73906303" w14:textId="77777777" w:rsidR="009354F5" w:rsidRPr="00E0199F" w:rsidRDefault="009354F5" w:rsidP="00E0199F">
      <w:pPr>
        <w:rPr>
          <w:rFonts w:ascii="Arial" w:eastAsia="Arial" w:hAnsi="Arial" w:cs="Arial"/>
          <w:sz w:val="22"/>
          <w:szCs w:val="22"/>
          <w:lang w:val="el-GR"/>
        </w:rPr>
      </w:pPr>
    </w:p>
    <w:p w14:paraId="05335431" w14:textId="069F3E6A" w:rsidR="00D80B76" w:rsidRPr="00124B5D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124B5D">
        <w:rPr>
          <w:rFonts w:ascii="Arial" w:eastAsia="Arial" w:hAnsi="Arial" w:cs="Arial"/>
          <w:b/>
          <w:sz w:val="22"/>
          <w:szCs w:val="22"/>
          <w:lang w:val="el-GR"/>
        </w:rPr>
        <w:t>εργα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ζ</w:t>
      </w:r>
      <w:r w:rsidR="00F1003B">
        <w:rPr>
          <w:rFonts w:ascii="Arial" w:eastAsia="Arial" w:hAnsi="Arial" w:cs="Arial"/>
          <w:b/>
          <w:sz w:val="22"/>
          <w:szCs w:val="22"/>
          <w:lang w:val="el-GR"/>
        </w:rPr>
        <w:t>όσταν</w:t>
      </w:r>
      <w:proofErr w:type="spellEnd"/>
      <w:r w:rsidR="00F1003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 xml:space="preserve">πριν από τον </w:t>
      </w:r>
      <w:proofErr w:type="spellStart"/>
      <w:r w:rsidR="00A76651">
        <w:rPr>
          <w:rFonts w:ascii="Arial" w:eastAsia="Arial" w:hAnsi="Arial" w:cs="Arial"/>
          <w:b/>
          <w:sz w:val="22"/>
          <w:szCs w:val="22"/>
          <w:lang w:val="el-GR"/>
        </w:rPr>
        <w:t>κορω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νοίο</w:t>
      </w:r>
      <w:proofErr w:type="spellEnd"/>
      <w:r w:rsidR="00DD779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D7790">
        <w:rPr>
          <w:rFonts w:ascii="Arial" w:eastAsia="Arial" w:hAnsi="Arial" w:cs="Arial"/>
          <w:b/>
          <w:sz w:val="22"/>
          <w:szCs w:val="22"/>
        </w:rPr>
        <w:t>COVID</w:t>
      </w:r>
      <w:r w:rsidR="00DD7790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-19,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εργάζεστε ακόμη; Ν/Ο/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2E0FA11C" w14:textId="77777777" w:rsidR="00124B5D" w:rsidRPr="00DD7790" w:rsidRDefault="00124B5D" w:rsidP="00124B5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3EBA7DC0" w14:textId="292679A0" w:rsidR="00DD7790" w:rsidRPr="00E0199F" w:rsidRDefault="00DD7790" w:rsidP="00E0199F">
      <w:pPr>
        <w:pBdr>
          <w:top w:val="nil"/>
          <w:left w:val="nil"/>
          <w:bottom w:val="nil"/>
          <w:right w:val="nil"/>
          <w:between w:val="nil"/>
        </w:pBdr>
        <w:ind w:left="840"/>
        <w:rPr>
          <w:rFonts w:ascii="Arial" w:eastAsia="Arial" w:hAnsi="Arial" w:cs="Arial"/>
          <w:b/>
          <w:sz w:val="22"/>
          <w:szCs w:val="22"/>
          <w:lang w:val="el-GR"/>
        </w:rPr>
      </w:pPr>
      <w:r w:rsidRPr="00E0199F"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436C347D" w14:textId="160B1F5E" w:rsidR="00DD7790" w:rsidRDefault="00DD7790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Πηγαίνετε ακόμη στο χώρο εργασίας σας;</w:t>
      </w:r>
    </w:p>
    <w:p w14:paraId="43BF0428" w14:textId="0CC5039B" w:rsidR="00DD7790" w:rsidRDefault="00501579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</w:t>
      </w:r>
      <w:r w:rsidR="00DD7790">
        <w:rPr>
          <w:rFonts w:ascii="Arial" w:eastAsia="Arial" w:hAnsi="Arial" w:cs="Arial"/>
          <w:sz w:val="22"/>
          <w:szCs w:val="22"/>
          <w:lang w:val="el-GR"/>
        </w:rPr>
        <w:t>ργάζεστε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από απόσταση</w:t>
      </w:r>
      <w:r w:rsidR="00124B5D">
        <w:rPr>
          <w:rFonts w:ascii="Arial" w:eastAsia="Arial" w:hAnsi="Arial" w:cs="Arial"/>
          <w:sz w:val="22"/>
          <w:szCs w:val="22"/>
          <w:lang w:val="el-GR"/>
        </w:rPr>
        <w:t xml:space="preserve"> (τηλεργασία)</w:t>
      </w:r>
      <w:r w:rsidR="00DD7790">
        <w:rPr>
          <w:rFonts w:ascii="Arial" w:eastAsia="Arial" w:hAnsi="Arial" w:cs="Arial"/>
          <w:sz w:val="22"/>
          <w:szCs w:val="22"/>
          <w:lang w:val="el-GR"/>
        </w:rPr>
        <w:t xml:space="preserve"> ή εργάζεστε από το σπίτι;</w:t>
      </w:r>
    </w:p>
    <w:p w14:paraId="49277FFC" w14:textId="4C872BC9" w:rsidR="00DD7790" w:rsidRPr="00E0199F" w:rsidRDefault="00DD7790" w:rsidP="00E0199F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sz w:val="22"/>
          <w:szCs w:val="22"/>
          <w:lang w:val="el-GR"/>
        </w:rPr>
      </w:pPr>
      <w:r w:rsidRPr="00E0199F"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</w:p>
    <w:p w14:paraId="28761741" w14:textId="7A93CBF2" w:rsidR="000C4036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Απολυθήκατε από την εργασία σας Ν/Ο</w:t>
      </w:r>
    </w:p>
    <w:p w14:paraId="43FA7629" w14:textId="5B00607B" w:rsidR="000C4036" w:rsidRPr="00DD7790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Χάσατε τη δουλειά σας; Ν/Ο</w:t>
      </w:r>
    </w:p>
    <w:p w14:paraId="4C27570A" w14:textId="42A153D0" w:rsidR="009354F5" w:rsidRPr="006D7971" w:rsidRDefault="009354F5" w:rsidP="006D797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C42EC02" w14:textId="36630142" w:rsidR="009354F5" w:rsidRPr="00551E6C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προσωπική,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από κοντά 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συνομιλία;____</w:t>
      </w:r>
    </w:p>
    <w:p w14:paraId="4E64C63E" w14:textId="77777777" w:rsidR="00137115" w:rsidRPr="00501579" w:rsidRDefault="00137115" w:rsidP="005015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16173D" w14:textId="1F114479" w:rsidR="00137115" w:rsidRPr="00551E6C" w:rsidRDefault="00137115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551E6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πόσο χρόνο αφιερώσατε στο να βγαίνετε εκτός σπιτιού </w:t>
      </w:r>
    </w:p>
    <w:p w14:paraId="6986230C" w14:textId="77777777" w:rsidR="00137115" w:rsidRPr="00137115" w:rsidRDefault="00137115" w:rsidP="00137115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(π.χ. σε καταστήματα, πάρκα κ.τ.λ.);</w:t>
      </w:r>
    </w:p>
    <w:p w14:paraId="59FB83C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FB9C9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FB3669B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0743E05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5A6BF31" w14:textId="32F8F83F" w:rsidR="00E2574F" w:rsidRPr="00551E6C" w:rsidRDefault="0099333C" w:rsidP="00501579">
      <w:pPr>
        <w:ind w:left="135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 </w:t>
      </w:r>
      <w:r w:rsidR="006859F7">
        <w:rPr>
          <w:rFonts w:ascii="Arial" w:eastAsia="Arial" w:hAnsi="Arial" w:cs="Arial"/>
          <w:sz w:val="22"/>
          <w:szCs w:val="22"/>
          <w:lang w:val="el-GR"/>
        </w:rPr>
        <w:t>Κ</w:t>
      </w:r>
      <w:r w:rsidR="006859F7"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 w:rsidR="006859F7"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39018AC0" w14:textId="77777777" w:rsidR="00E2574F" w:rsidRDefault="00E2574F" w:rsidP="0013711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B34BA53" w14:textId="26CAD722" w:rsidR="00137115" w:rsidRPr="00551E6C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00DCBC13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F27E80A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28FD97E2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23B88CB0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Πολύ</w:t>
      </w:r>
    </w:p>
    <w:p w14:paraId="1622E708" w14:textId="55B5000F" w:rsidR="004B5119" w:rsidRPr="00482FF2" w:rsidRDefault="00137115" w:rsidP="00124B5D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16A01EC9" w14:textId="4EABEE9F" w:rsidR="00E2574F" w:rsidRPr="00551E6C" w:rsidRDefault="00137115" w:rsidP="0087757E">
      <w:pPr>
        <w:pStyle w:val="ListParagraph"/>
        <w:numPr>
          <w:ilvl w:val="0"/>
          <w:numId w:val="63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</w:t>
      </w:r>
      <w:r w:rsidR="0099333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 xml:space="preserve">ς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σπιτιού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του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6E48A1" w:rsidRPr="00551E6C">
        <w:rPr>
          <w:rFonts w:ascii="Arial" w:eastAsia="Arial" w:hAnsi="Arial" w:cs="Arial"/>
          <w:b/>
          <w:sz w:val="22"/>
          <w:szCs w:val="22"/>
        </w:rPr>
        <w:t>COVID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>σ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τη χώρα;</w:t>
      </w:r>
    </w:p>
    <w:p w14:paraId="17C9B354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2FF15ABC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5932A122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065C7018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2344FAEC" w14:textId="77777777" w:rsidR="00137115" w:rsidRP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45D071FE" w14:textId="77777777" w:rsidR="00137115" w:rsidRDefault="00137115" w:rsidP="00137115">
      <w:pPr>
        <w:rPr>
          <w:rFonts w:ascii="Arial" w:eastAsia="Arial" w:hAnsi="Arial" w:cs="Arial"/>
          <w:sz w:val="22"/>
          <w:szCs w:val="22"/>
        </w:rPr>
      </w:pPr>
    </w:p>
    <w:p w14:paraId="68B1E521" w14:textId="395D4EAF" w:rsidR="00137115" w:rsidRPr="002B51CB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0BB00440" w14:textId="77777777" w:rsidR="00137115" w:rsidRPr="005D462A" w:rsidRDefault="00137115" w:rsidP="0013711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A9FB5E2" w14:textId="34EE173D" w:rsidR="00137115" w:rsidRDefault="0099333C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Καμία</w:t>
      </w:r>
    </w:p>
    <w:p w14:paraId="5C118680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761CFD1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6E6E4D4E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378160F" w14:textId="5371CC0E" w:rsidR="00665783" w:rsidRPr="002B51CB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355E4F62" w14:textId="6F0AD48C" w:rsidR="006E48A1" w:rsidRDefault="002B51CB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7E1836D1" w14:textId="1C617CE6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</w:p>
    <w:p w14:paraId="01FBF66D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A2968DF" w14:textId="77777777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54263D82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0B5A2DD8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4388B01D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5FF477F" w14:textId="6DD9315B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2B5692D5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34BC52E" w14:textId="3D8F60B7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  </w:t>
      </w:r>
    </w:p>
    <w:p w14:paraId="7CD83A58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επαφές;  </w:t>
      </w:r>
    </w:p>
    <w:p w14:paraId="41C20C99" w14:textId="7C148C41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B55A162" w14:textId="77341725" w:rsidR="004B5119" w:rsidRPr="004B5119" w:rsidRDefault="004B5119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C6A27D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F87504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486C8AC" w14:textId="4F50069D" w:rsidR="00665783" w:rsidRPr="002B51CB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01CD50A5" w14:textId="77777777" w:rsidR="00665783" w:rsidRDefault="00665783" w:rsidP="0066578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3DC86E9" w14:textId="2FE5668F" w:rsidR="00665783" w:rsidRPr="00482FF2" w:rsidRDefault="00665783" w:rsidP="00665783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>… έχει αλλάξει η ποιότητα τω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482FF2">
        <w:rPr>
          <w:rFonts w:ascii="Arial" w:eastAsia="Arial" w:hAnsi="Arial" w:cs="Arial"/>
          <w:b/>
          <w:sz w:val="22"/>
          <w:szCs w:val="22"/>
          <w:lang w:val="el-GR"/>
        </w:rPr>
        <w:t>σχέσεών</w:t>
      </w:r>
      <w:proofErr w:type="spellEnd"/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 με τους/τις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φίλους/</w:t>
      </w:r>
      <w:proofErr w:type="spellStart"/>
      <w:r w:rsidRPr="00482FF2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2E305ABC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01599B8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27B6DCE5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2D4507BF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86DD99B" w14:textId="51B6066D" w:rsidR="006D7971" w:rsidRDefault="00665783" w:rsidP="00482FF2">
      <w:pPr>
        <w:ind w:left="135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6E48A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3941F8CF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012ED693" w14:textId="788889E3" w:rsidR="00665783" w:rsidRPr="00482FF2" w:rsidRDefault="00665783" w:rsidP="00D20F06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</w:t>
      </w:r>
      <w:r w:rsidR="00016563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>ροκάλεσαν οι αλλαγές αυτές στις</w:t>
      </w:r>
      <w:r w:rsidR="00016563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οινωνικές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7CEA8863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C7F26A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4FA3D8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4F16C5EC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7B3C7D3" w14:textId="77777777" w:rsidR="00665783" w:rsidRPr="0001656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FE6C64" w14:textId="64BFE061" w:rsidR="00665783" w:rsidRDefault="00665783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5DA6CB4" w14:textId="77777777" w:rsidR="005F6050" w:rsidRDefault="005F6050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4789069D" w14:textId="77777777" w:rsidR="005F6050" w:rsidRDefault="005F6050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ECF8AFA" w14:textId="77777777" w:rsidR="005F6050" w:rsidRDefault="005F6050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165CA05" w14:textId="5F4B5F26" w:rsidR="00016563" w:rsidRPr="007E309C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πόσο δύσκολη ήταν </w:t>
      </w:r>
      <w:r w:rsidR="006E48A1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για 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εσάς η ακύρωση σημαντικών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γεγονότων της ζωής σας (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>όπως το Πάσχα,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>εργασια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κές ή κοινωνικές εκδηλώσεις,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εκδρομές,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διακοπές </w:t>
      </w:r>
      <w:r w:rsidR="008E17E5" w:rsidRPr="007E309C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B628644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DC59E9E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162EAEB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1ADAF2D8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CFEBF2A" w14:textId="04F1EA56" w:rsidR="008E17E5" w:rsidRPr="007E309C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29414BFE" w14:textId="77777777" w:rsidR="00016563" w:rsidRPr="00016563" w:rsidRDefault="00016563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2A6CB6F" w14:textId="73A4F88E" w:rsidR="00016563" w:rsidRPr="00444FBE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προβλήματα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σε εσάς ή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στην οικογένειά σας; </w:t>
      </w:r>
    </w:p>
    <w:p w14:paraId="13D730FA" w14:textId="77777777" w:rsidR="00016563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17E9D85" w14:textId="77777777" w:rsidR="00016563" w:rsidRPr="00482FF2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552EDAF" w14:textId="432E688C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A0B6BAC" w14:textId="2B64E649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4585294" w14:textId="07EDE398" w:rsid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60E08787" w14:textId="77777777" w:rsidR="00016563" w:rsidRPr="00CC7135" w:rsidRDefault="00016563" w:rsidP="00CC7135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20BC243B" w14:textId="62C18F20" w:rsidR="00016563" w:rsidRPr="00444FBE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  </w:t>
      </w:r>
    </w:p>
    <w:p w14:paraId="6CC6AB45" w14:textId="7BFC3776" w:rsidR="00016563" w:rsidRPr="00016563" w:rsidRDefault="00016563" w:rsidP="0001656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CA56CF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15296DA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871EF7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5FD03B2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839E7A" w14:textId="77777777" w:rsidR="00016563" w:rsidRP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BD8457B" w14:textId="77777777" w:rsidR="0078391F" w:rsidRDefault="0078391F" w:rsidP="00482FF2">
      <w:pPr>
        <w:rPr>
          <w:rFonts w:ascii="Arial" w:eastAsia="Arial" w:hAnsi="Arial" w:cs="Arial"/>
          <w:sz w:val="22"/>
          <w:szCs w:val="22"/>
        </w:rPr>
      </w:pPr>
    </w:p>
    <w:p w14:paraId="11FF29C2" w14:textId="670978CC" w:rsidR="00016563" w:rsidRPr="0098369F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δεν έχετε να φάτε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369F">
        <w:rPr>
          <w:rFonts w:ascii="Arial" w:eastAsia="Arial" w:hAnsi="Arial" w:cs="Arial"/>
          <w:b/>
          <w:sz w:val="22"/>
          <w:szCs w:val="22"/>
          <w:lang w:val="el-GR"/>
        </w:rPr>
        <w:t>λόγω έλλειψης χρημάτων;</w:t>
      </w:r>
      <w:r w:rsidRPr="0098369F">
        <w:rPr>
          <w:rFonts w:ascii="Arial" w:eastAsia="Arial" w:hAnsi="Arial" w:cs="Arial"/>
          <w:b/>
          <w:sz w:val="22"/>
          <w:szCs w:val="22"/>
        </w:rPr>
        <w:t> </w:t>
      </w:r>
    </w:p>
    <w:p w14:paraId="04F1BBD1" w14:textId="77777777" w:rsidR="00016563" w:rsidRPr="00482FF2" w:rsidRDefault="00016563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5B0D0AE" w14:textId="4308D345" w:rsidR="00482FF2" w:rsidRPr="00016563" w:rsidRDefault="00482FF2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4E62253" w14:textId="77777777" w:rsidR="001F79BD" w:rsidRDefault="001F79BD" w:rsidP="001F68B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4EBE9E94" w14:textId="507C8E39" w:rsidR="001F68B0" w:rsidRPr="00482FF2" w:rsidRDefault="001F68B0" w:rsidP="001F68B0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ε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ίστε ότι η κρίση με τον </w:t>
      </w:r>
      <w:proofErr w:type="spellStart"/>
      <w:r w:rsidR="00413AFB">
        <w:rPr>
          <w:rFonts w:ascii="Arial" w:eastAsia="Arial" w:hAnsi="Arial" w:cs="Arial"/>
          <w:b/>
          <w:sz w:val="22"/>
          <w:szCs w:val="22"/>
          <w:lang w:val="el-GR"/>
        </w:rPr>
        <w:t>Κορωνοϊό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01D67720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BA4B48F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8AF92B1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29B5862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C9A7767" w14:textId="77777777" w:rsidR="001F68B0" w:rsidRP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1949D0D0" w14:textId="77777777" w:rsidR="006D7971" w:rsidRDefault="006D7971" w:rsidP="00914147">
      <w:pPr>
        <w:rPr>
          <w:rFonts w:ascii="Arial" w:eastAsia="Arial" w:hAnsi="Arial" w:cs="Arial"/>
          <w:sz w:val="22"/>
          <w:szCs w:val="22"/>
          <w:lang w:val="el-GR"/>
        </w:rPr>
      </w:pPr>
    </w:p>
    <w:p w14:paraId="0C282E40" w14:textId="77777777" w:rsidR="001F68B0" w:rsidRPr="00444FBE" w:rsidRDefault="001F68B0" w:rsidP="001F68B0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444FBE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(ΤΡΕΙΣ ΜΗΝΕΣ ΠΡΙΝ ΤΗΝ ΚΡΙΣΗ)</w:t>
      </w:r>
    </w:p>
    <w:p w14:paraId="2C8C1CDC" w14:textId="3FDC7F5F" w:rsidR="006D7971" w:rsidRPr="00444FBE" w:rsidRDefault="001F68B0" w:rsidP="001F68B0">
      <w:pPr>
        <w:spacing w:before="240" w:after="240"/>
        <w:rPr>
          <w:rFonts w:ascii="Arial" w:eastAsia="Arial" w:hAnsi="Arial" w:cs="Arial"/>
          <w:b/>
          <w:lang w:val="el-GR"/>
        </w:rPr>
      </w:pPr>
      <w:r w:rsidRPr="00444FBE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444FBE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444FBE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444FBE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lang w:val="el-GR"/>
        </w:rPr>
        <w:t>/</w:t>
      </w:r>
      <w:r w:rsidRPr="00444FBE">
        <w:rPr>
          <w:rFonts w:ascii="Arial" w:eastAsia="Arial" w:hAnsi="Arial" w:cs="Arial"/>
          <w:b/>
        </w:rPr>
        <w:t>COVID</w:t>
      </w:r>
      <w:r w:rsidRPr="00444FBE">
        <w:rPr>
          <w:rFonts w:ascii="Arial" w:eastAsia="Arial" w:hAnsi="Arial" w:cs="Arial"/>
          <w:b/>
          <w:lang w:val="el-GR"/>
        </w:rPr>
        <w:t xml:space="preserve">-19 </w:t>
      </w:r>
      <w:r w:rsidR="00444FBE">
        <w:rPr>
          <w:rFonts w:ascii="Arial" w:eastAsia="Arial" w:hAnsi="Arial" w:cs="Arial"/>
          <w:b/>
          <w:lang w:val="el-GR"/>
        </w:rPr>
        <w:t xml:space="preserve">στη χώρα: </w:t>
      </w:r>
    </w:p>
    <w:p w14:paraId="35BBC13B" w14:textId="7740304A" w:rsidR="001F68B0" w:rsidRPr="0078391F" w:rsidRDefault="001F68B0" w:rsidP="0087757E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περίπου, τι</w:t>
      </w:r>
      <w:r w:rsidR="0078391F">
        <w:rPr>
          <w:rFonts w:ascii="Arial" w:eastAsia="Arial" w:hAnsi="Arial" w:cs="Arial"/>
          <w:b/>
          <w:sz w:val="22"/>
          <w:szCs w:val="22"/>
          <w:lang w:val="el-GR"/>
        </w:rPr>
        <w:t xml:space="preserve"> ώρα πηγαίνατε για ύπνο  τις ΚΑΘΗΜΕΡΙΝΕΣ</w:t>
      </w:r>
    </w:p>
    <w:p w14:paraId="333C3341" w14:textId="77777777" w:rsidR="0078391F" w:rsidRPr="0078391F" w:rsidRDefault="0078391F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041766">
        <w:rPr>
          <w:rFonts w:ascii="Arial" w:hAnsi="Arial" w:cs="Arial"/>
          <w:sz w:val="22"/>
          <w:szCs w:val="22"/>
          <w:lang w:val="el-GR"/>
        </w:rPr>
        <w:t>α</w:t>
      </w:r>
      <w:r w:rsidRPr="0078391F">
        <w:rPr>
          <w:sz w:val="22"/>
          <w:szCs w:val="22"/>
          <w:lang w:val="el-GR"/>
        </w:rPr>
        <w:t xml:space="preserve">. </w:t>
      </w:r>
      <w:r w:rsidRPr="0078391F">
        <w:rPr>
          <w:sz w:val="22"/>
          <w:szCs w:val="22"/>
          <w:lang w:val="el-GR"/>
        </w:rPr>
        <w:tab/>
      </w:r>
      <w:r w:rsidRPr="0078391F">
        <w:rPr>
          <w:rFonts w:ascii="Arial" w:hAnsi="Arial" w:cs="Arial"/>
          <w:sz w:val="22"/>
          <w:szCs w:val="22"/>
          <w:lang w:val="el-GR"/>
        </w:rPr>
        <w:t>Πριν τις 9μμ</w:t>
      </w:r>
    </w:p>
    <w:p w14:paraId="2787117E" w14:textId="77777777" w:rsidR="0078391F" w:rsidRPr="0078391F" w:rsidRDefault="0078391F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β. </w:t>
      </w:r>
      <w:r w:rsidRPr="0078391F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03B6D031" w14:textId="77777777" w:rsidR="0078391F" w:rsidRPr="0078391F" w:rsidRDefault="0078391F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γ. </w:t>
      </w:r>
      <w:r w:rsidRPr="0078391F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194F456C" w14:textId="175D8ADF" w:rsidR="0078391F" w:rsidRPr="00124B5D" w:rsidRDefault="0078391F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δ. </w:t>
      </w:r>
      <w:r w:rsidRPr="0078391F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74C26BDD" w14:textId="6319FE5D" w:rsidR="00B171E0" w:rsidRPr="00B171E0" w:rsidRDefault="0078391F" w:rsidP="00B171E0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>
        <w:rPr>
          <w:b/>
          <w:sz w:val="22"/>
          <w:szCs w:val="22"/>
          <w:lang w:val="el-GR"/>
        </w:rPr>
        <w:t xml:space="preserve">... </w:t>
      </w:r>
      <w:r w:rsidR="00124B5D">
        <w:rPr>
          <w:rFonts w:ascii="Arial" w:hAnsi="Arial" w:cs="Arial"/>
          <w:b/>
          <w:sz w:val="22"/>
          <w:szCs w:val="22"/>
          <w:lang w:val="el-GR"/>
        </w:rPr>
        <w:t>περίπου</w:t>
      </w:r>
      <w:r w:rsidR="006F55FB">
        <w:rPr>
          <w:rFonts w:ascii="Arial" w:hAnsi="Arial" w:cs="Arial"/>
          <w:b/>
          <w:sz w:val="22"/>
          <w:szCs w:val="22"/>
          <w:lang w:val="el-GR"/>
        </w:rPr>
        <w:t>,</w:t>
      </w:r>
      <w:r w:rsidR="00124B5D">
        <w:rPr>
          <w:rFonts w:ascii="Arial" w:hAnsi="Arial" w:cs="Arial"/>
          <w:b/>
          <w:sz w:val="22"/>
          <w:szCs w:val="22"/>
          <w:lang w:val="el-GR"/>
        </w:rPr>
        <w:t xml:space="preserve"> τι</w:t>
      </w:r>
      <w:r w:rsidR="006F55FB">
        <w:rPr>
          <w:rFonts w:ascii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hAnsi="Arial" w:cs="Arial"/>
          <w:b/>
          <w:sz w:val="22"/>
          <w:szCs w:val="22"/>
          <w:lang w:val="el-GR"/>
        </w:rPr>
        <w:t xml:space="preserve"> ώρα </w:t>
      </w:r>
      <w:r w:rsidR="006F55FB">
        <w:rPr>
          <w:rFonts w:ascii="Arial" w:hAnsi="Arial" w:cs="Arial"/>
          <w:b/>
          <w:sz w:val="22"/>
          <w:szCs w:val="22"/>
          <w:lang w:val="el-GR"/>
        </w:rPr>
        <w:t>πηγαίνατε για ύπνο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ΣΑΒΒΑΤΟΚΥΡΙΑΚΑ;</w:t>
      </w:r>
    </w:p>
    <w:p w14:paraId="4AB64DE7" w14:textId="77777777" w:rsidR="00B171E0" w:rsidRPr="00B171E0" w:rsidRDefault="00B171E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α. </w:t>
      </w:r>
      <w:r w:rsidRPr="00B171E0">
        <w:rPr>
          <w:rFonts w:ascii="Arial" w:hAnsi="Arial" w:cs="Arial"/>
          <w:sz w:val="22"/>
          <w:szCs w:val="22"/>
          <w:lang w:val="el-GR"/>
        </w:rPr>
        <w:tab/>
        <w:t>Πριν τις 9μμ</w:t>
      </w:r>
    </w:p>
    <w:p w14:paraId="4ED76C09" w14:textId="77777777" w:rsidR="00B171E0" w:rsidRPr="00B171E0" w:rsidRDefault="00B171E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39587C4C" w14:textId="77777777" w:rsidR="00B171E0" w:rsidRPr="00B171E0" w:rsidRDefault="00B171E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2A30D550" w14:textId="12A54016" w:rsidR="00B171E0" w:rsidRDefault="00B171E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2B137FC6" w14:textId="77777777" w:rsidR="005F6050" w:rsidRPr="00B171E0" w:rsidRDefault="005F605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</w:p>
    <w:p w14:paraId="2B4D632B" w14:textId="424F77C1" w:rsidR="00B171E0" w:rsidRPr="00B171E0" w:rsidRDefault="00B171E0" w:rsidP="00B171E0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lastRenderedPageBreak/>
        <w:t>…</w:t>
      </w:r>
      <w:r w:rsidR="00041766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041766">
        <w:rPr>
          <w:rFonts w:ascii="Arial" w:hAnsi="Arial" w:cs="Arial"/>
          <w:b/>
          <w:sz w:val="22"/>
          <w:szCs w:val="22"/>
          <w:lang w:val="el-GR"/>
        </w:rPr>
        <w:t>ύχτα κοιμόσασταν</w:t>
      </w:r>
      <w:r>
        <w:rPr>
          <w:rFonts w:ascii="Arial" w:hAnsi="Arial" w:cs="Arial"/>
          <w:b/>
          <w:sz w:val="22"/>
          <w:szCs w:val="22"/>
          <w:lang w:val="el-GR"/>
        </w:rPr>
        <w:t xml:space="preserve"> </w:t>
      </w:r>
      <w:r w:rsidR="00595A4C">
        <w:rPr>
          <w:rFonts w:ascii="Arial" w:hAnsi="Arial" w:cs="Arial"/>
          <w:b/>
          <w:sz w:val="22"/>
          <w:szCs w:val="22"/>
          <w:lang w:val="el-GR"/>
        </w:rPr>
        <w:t>τις ΚΑΘΗΜΕΡΙΝΕΣ;</w:t>
      </w:r>
    </w:p>
    <w:p w14:paraId="52E22071" w14:textId="77777777" w:rsidR="00B171E0" w:rsidRPr="00B171E0" w:rsidRDefault="00B171E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48037541" w14:textId="77777777" w:rsidR="00B171E0" w:rsidRPr="00B171E0" w:rsidRDefault="00B171E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47B60F29" w14:textId="77777777" w:rsidR="00B171E0" w:rsidRPr="00B171E0" w:rsidRDefault="00B171E0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304C4FFE" w14:textId="1FAB6B98" w:rsidR="007F13B9" w:rsidRPr="005F6050" w:rsidRDefault="00B171E0" w:rsidP="005F6050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4523B530" w14:textId="77777777" w:rsidR="00124B5D" w:rsidRPr="00124B5D" w:rsidRDefault="00124B5D" w:rsidP="00124B5D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</w:p>
    <w:p w14:paraId="28A746F0" w14:textId="2DADB007" w:rsidR="00595A4C" w:rsidRPr="00B171E0" w:rsidRDefault="00595A4C" w:rsidP="00595A4C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041766">
        <w:rPr>
          <w:rFonts w:ascii="Arial" w:hAnsi="Arial" w:cs="Arial"/>
          <w:b/>
          <w:sz w:val="22"/>
          <w:szCs w:val="22"/>
          <w:lang w:val="el-GR"/>
        </w:rPr>
        <w:t>κατά μέσο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517DBB">
        <w:rPr>
          <w:rFonts w:ascii="Arial" w:hAnsi="Arial" w:cs="Arial"/>
          <w:b/>
          <w:sz w:val="22"/>
          <w:szCs w:val="22"/>
          <w:lang w:val="el-GR"/>
        </w:rPr>
        <w:t>ύχτα κοιμόσασταν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</w:t>
      </w:r>
    </w:p>
    <w:p w14:paraId="34591D62" w14:textId="77777777" w:rsidR="00595A4C" w:rsidRPr="00B171E0" w:rsidRDefault="00595A4C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59C91B48" w14:textId="77777777" w:rsidR="00595A4C" w:rsidRPr="00B171E0" w:rsidRDefault="00595A4C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13287B77" w14:textId="77777777" w:rsidR="00595A4C" w:rsidRPr="00B171E0" w:rsidRDefault="00595A4C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481D34EF" w14:textId="01C78EE3" w:rsidR="00B171E0" w:rsidRPr="00041766" w:rsidRDefault="00041766" w:rsidP="00041766">
      <w:pPr>
        <w:pStyle w:val="ListParagraph"/>
        <w:spacing w:before="240"/>
        <w:ind w:left="1350" w:hanging="360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 xml:space="preserve">δ. </w:t>
      </w:r>
      <w:r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34C79B08" w14:textId="77777777" w:rsidR="001F68B0" w:rsidRDefault="001F68B0" w:rsidP="0098369F">
      <w:pPr>
        <w:rPr>
          <w:rFonts w:ascii="Arial" w:eastAsia="Arial" w:hAnsi="Arial" w:cs="Arial"/>
          <w:sz w:val="22"/>
          <w:szCs w:val="22"/>
        </w:rPr>
      </w:pPr>
    </w:p>
    <w:p w14:paraId="74DAE698" w14:textId="0F44473B" w:rsidR="001F68B0" w:rsidRPr="001F68B0" w:rsidRDefault="001F68B0" w:rsidP="00595A4C">
      <w:pPr>
        <w:pStyle w:val="ListParagraph"/>
        <w:numPr>
          <w:ilvl w:val="0"/>
          <w:numId w:val="63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1A756D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πόσες μέρες την εβδομάδα κάνατε άσκηση 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σας ή να ανασαίνετε πιο γρήγορα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0CCD556D" w14:textId="77777777" w:rsidR="001F68B0" w:rsidRPr="00197EC0" w:rsidRDefault="001F68B0" w:rsidP="00041766">
      <w:pPr>
        <w:pStyle w:val="ListParagraph"/>
        <w:numPr>
          <w:ilvl w:val="0"/>
          <w:numId w:val="24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C52E1FB" w14:textId="77777777" w:rsidR="001F68B0" w:rsidRPr="00197EC0" w:rsidRDefault="001F68B0" w:rsidP="00041766">
      <w:pPr>
        <w:pStyle w:val="ListParagraph"/>
        <w:numPr>
          <w:ilvl w:val="0"/>
          <w:numId w:val="24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2B43A8A" w14:textId="77777777" w:rsidR="001F68B0" w:rsidRPr="00197EC0" w:rsidRDefault="001F68B0" w:rsidP="00041766">
      <w:pPr>
        <w:pStyle w:val="ListParagraph"/>
        <w:numPr>
          <w:ilvl w:val="0"/>
          <w:numId w:val="24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736B099" w14:textId="77777777" w:rsidR="001F68B0" w:rsidRPr="001F68B0" w:rsidRDefault="001F68B0" w:rsidP="00041766">
      <w:pPr>
        <w:pStyle w:val="ListParagraph"/>
        <w:numPr>
          <w:ilvl w:val="0"/>
          <w:numId w:val="24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10EE388" w14:textId="2E155D0F" w:rsidR="00444FBE" w:rsidRPr="00CC7135" w:rsidRDefault="001F68B0" w:rsidP="00041766">
      <w:pPr>
        <w:pStyle w:val="ListParagraph"/>
        <w:numPr>
          <w:ilvl w:val="0"/>
          <w:numId w:val="24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0438315D" w14:textId="77777777" w:rsidR="001F68B0" w:rsidRDefault="001F68B0" w:rsidP="001F68B0">
      <w:pPr>
        <w:pStyle w:val="ListParagraph"/>
        <w:ind w:left="213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7ACA62B2" w14:textId="0FEC9AF3" w:rsidR="00782585" w:rsidRPr="00444FBE" w:rsidRDefault="00782585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CB7464">
        <w:rPr>
          <w:rFonts w:ascii="Arial" w:eastAsia="Arial" w:hAnsi="Arial" w:cs="Arial"/>
          <w:b/>
          <w:sz w:val="22"/>
          <w:szCs w:val="22"/>
          <w:lang w:val="el-GR"/>
        </w:rPr>
        <w:t xml:space="preserve">ούσατε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>εκτός σπιτιού</w:t>
      </w:r>
      <w:r w:rsidR="007F13B9">
        <w:rPr>
          <w:rFonts w:ascii="Arial" w:eastAsia="Arial" w:hAnsi="Arial" w:cs="Arial"/>
          <w:b/>
          <w:sz w:val="22"/>
          <w:szCs w:val="22"/>
          <w:lang w:val="el-GR"/>
        </w:rPr>
        <w:t xml:space="preserve"> (σε πάρκα, πλατείες, εξωτερικούς χώρους)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139436C" w14:textId="77777777" w:rsidR="00782585" w:rsidRDefault="00782585" w:rsidP="00041766">
      <w:pPr>
        <w:numPr>
          <w:ilvl w:val="1"/>
          <w:numId w:val="25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Καμία </w:t>
      </w:r>
    </w:p>
    <w:p w14:paraId="58C0192B" w14:textId="53D72E99" w:rsidR="0008046F" w:rsidRPr="00041766" w:rsidRDefault="00782585" w:rsidP="00041766">
      <w:pPr>
        <w:numPr>
          <w:ilvl w:val="1"/>
          <w:numId w:val="25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3DE784B" w14:textId="2217514B" w:rsidR="00041766" w:rsidRPr="00041766" w:rsidRDefault="00041766" w:rsidP="00041766">
      <w:pPr>
        <w:numPr>
          <w:ilvl w:val="1"/>
          <w:numId w:val="25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3-4 μέρες</w:t>
      </w:r>
    </w:p>
    <w:p w14:paraId="050EC139" w14:textId="684260D3" w:rsidR="00041766" w:rsidRPr="00041766" w:rsidRDefault="00041766" w:rsidP="00041766">
      <w:pPr>
        <w:numPr>
          <w:ilvl w:val="1"/>
          <w:numId w:val="25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5-6 μέρες</w:t>
      </w:r>
    </w:p>
    <w:p w14:paraId="6F3F3E35" w14:textId="487BC58A" w:rsidR="00041766" w:rsidRPr="00444FBE" w:rsidRDefault="00041766" w:rsidP="00041766">
      <w:pPr>
        <w:numPr>
          <w:ilvl w:val="1"/>
          <w:numId w:val="25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1D67B8AB" w14:textId="0F73F367" w:rsidR="008E17E5" w:rsidRPr="00041766" w:rsidRDefault="00444FBE" w:rsidP="00041766">
      <w:pPr>
        <w:ind w:left="1350" w:hanging="36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</w:t>
      </w:r>
    </w:p>
    <w:p w14:paraId="74E135F6" w14:textId="77777777" w:rsidR="00782585" w:rsidRPr="00251D7B" w:rsidRDefault="00782585" w:rsidP="0078258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251D7B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(ΤΡΕΙΣ ΜΗΝΕΣ ΠΡΙΝ ΤΗΝ ΚΡΙΣΗ)</w:t>
      </w:r>
    </w:p>
    <w:p w14:paraId="75E225B7" w14:textId="79950AB3" w:rsidR="00782585" w:rsidRDefault="00782585" w:rsidP="00782585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500669">
        <w:rPr>
          <w:rFonts w:ascii="Arial" w:eastAsia="Arial" w:hAnsi="Arial" w:cs="Arial"/>
          <w:b/>
          <w:bCs/>
          <w:lang w:val="el-GR"/>
        </w:rPr>
        <w:t>Κατά τη διάρκεια των</w:t>
      </w:r>
      <w:r w:rsidRPr="00500669">
        <w:rPr>
          <w:rFonts w:ascii="Arial" w:eastAsia="Arial" w:hAnsi="Arial" w:cs="Arial"/>
          <w:b/>
          <w:bCs/>
          <w:u w:val="single"/>
          <w:lang w:val="el-GR"/>
        </w:rPr>
        <w:t xml:space="preserve"> ΤΡΙΩΝ ΤΕΛΕΥΤΑΙΩΝ ΜΗΝΩΝ</w:t>
      </w:r>
      <w:r w:rsidRPr="00500669">
        <w:rPr>
          <w:rFonts w:ascii="Arial" w:eastAsia="Arial" w:hAnsi="Arial" w:cs="Arial"/>
          <w:b/>
          <w:bCs/>
          <w:lang w:val="el-GR"/>
        </w:rPr>
        <w:t xml:space="preserve"> πριν την έναρξη της κρίσης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632D42">
        <w:rPr>
          <w:rFonts w:ascii="Arial" w:eastAsia="Arial" w:hAnsi="Arial" w:cs="Arial"/>
          <w:b/>
          <w:sz w:val="22"/>
          <w:szCs w:val="22"/>
          <w:lang w:val="el-GR"/>
        </w:rPr>
        <w:t>στη χώρα:</w:t>
      </w:r>
    </w:p>
    <w:p w14:paraId="7FCDDA62" w14:textId="2C4B28BB" w:rsidR="00782585" w:rsidRPr="00632D42" w:rsidRDefault="00782585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ανήσυχος/η ήσασταν γενικά; </w:t>
      </w:r>
    </w:p>
    <w:p w14:paraId="173FDA04" w14:textId="77777777" w:rsidR="00782585" w:rsidRDefault="00782585" w:rsidP="00041766">
      <w:pPr>
        <w:numPr>
          <w:ilvl w:val="0"/>
          <w:numId w:val="2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079B7B09" w14:textId="77777777" w:rsidR="00782585" w:rsidRDefault="00782585" w:rsidP="00041766">
      <w:pPr>
        <w:numPr>
          <w:ilvl w:val="0"/>
          <w:numId w:val="2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72CBC8DB" w14:textId="77777777" w:rsidR="00782585" w:rsidRDefault="00782585" w:rsidP="00041766">
      <w:pPr>
        <w:numPr>
          <w:ilvl w:val="0"/>
          <w:numId w:val="2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0EE5696E" w14:textId="77777777" w:rsidR="00782585" w:rsidRDefault="00782585" w:rsidP="00041766">
      <w:pPr>
        <w:numPr>
          <w:ilvl w:val="0"/>
          <w:numId w:val="2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326FD1B0" w14:textId="713F8847" w:rsidR="00782585" w:rsidRPr="00A60218" w:rsidRDefault="00782585" w:rsidP="00041766">
      <w:pPr>
        <w:numPr>
          <w:ilvl w:val="0"/>
          <w:numId w:val="26"/>
        </w:numPr>
        <w:ind w:left="135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560763F4" w14:textId="77777777" w:rsidR="00C63D88" w:rsidRDefault="00C63D88" w:rsidP="00782585">
      <w:pPr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06CC121A" w14:textId="26E6B557" w:rsidR="00782585" w:rsidRPr="00632D42" w:rsidRDefault="00782585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B7464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χαρούμενος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5DDF15A8" w14:textId="585394E7" w:rsidR="00782585" w:rsidRPr="00F16188" w:rsidRDefault="00782585" w:rsidP="00041766">
      <w:pPr>
        <w:numPr>
          <w:ilvl w:val="0"/>
          <w:numId w:val="27"/>
        </w:numPr>
        <w:tabs>
          <w:tab w:val="left" w:pos="180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632D42">
        <w:rPr>
          <w:rFonts w:ascii="Arial" w:eastAsia="Arial" w:hAnsi="Arial" w:cs="Arial"/>
          <w:sz w:val="22"/>
          <w:szCs w:val="22"/>
          <w:lang w:val="el-GR"/>
        </w:rPr>
        <w:t>/η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24EC04C" w14:textId="04032FFA" w:rsidR="00782585" w:rsidRPr="00694703" w:rsidRDefault="00782585" w:rsidP="00041766">
      <w:pPr>
        <w:numPr>
          <w:ilvl w:val="0"/>
          <w:numId w:val="27"/>
        </w:numPr>
        <w:tabs>
          <w:tab w:val="left" w:pos="180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</w:t>
      </w:r>
      <w:r w:rsidR="00694703">
        <w:rPr>
          <w:rFonts w:ascii="Arial" w:eastAsia="Arial" w:hAnsi="Arial" w:cs="Arial"/>
          <w:sz w:val="22"/>
          <w:szCs w:val="22"/>
          <w:lang w:val="el-GR"/>
        </w:rPr>
        <w:t>η</w:t>
      </w:r>
    </w:p>
    <w:p w14:paraId="3233FD86" w14:textId="77777777" w:rsidR="00782585" w:rsidRDefault="00782585" w:rsidP="00041766">
      <w:pPr>
        <w:numPr>
          <w:ilvl w:val="0"/>
          <w:numId w:val="27"/>
        </w:numPr>
        <w:tabs>
          <w:tab w:val="left" w:pos="1800"/>
        </w:tabs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08046F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0F91D653" w14:textId="47BA2D18" w:rsidR="00782585" w:rsidRDefault="00782585" w:rsidP="00041766">
      <w:pPr>
        <w:numPr>
          <w:ilvl w:val="0"/>
          <w:numId w:val="27"/>
        </w:numPr>
        <w:tabs>
          <w:tab w:val="left" w:pos="1800"/>
        </w:tabs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CB7464">
        <w:rPr>
          <w:rFonts w:ascii="Arial" w:eastAsia="Arial" w:hAnsi="Arial" w:cs="Arial"/>
          <w:sz w:val="22"/>
          <w:szCs w:val="22"/>
          <w:lang w:val="el-GR"/>
        </w:rPr>
        <w:t>χαρούμενος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6F2F624D" w14:textId="5D3597FF" w:rsidR="006D7971" w:rsidRDefault="00782585" w:rsidP="00041766">
      <w:pPr>
        <w:numPr>
          <w:ilvl w:val="0"/>
          <w:numId w:val="27"/>
        </w:numPr>
        <w:tabs>
          <w:tab w:val="left" w:pos="180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CB7464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</w:t>
      </w:r>
      <w:r w:rsidR="00694703">
        <w:rPr>
          <w:rFonts w:ascii="Arial" w:eastAsia="Arial" w:hAnsi="Arial" w:cs="Arial"/>
          <w:sz w:val="22"/>
          <w:szCs w:val="22"/>
          <w:lang w:val="el-GR"/>
        </w:rPr>
        <w:t>η</w:t>
      </w:r>
    </w:p>
    <w:p w14:paraId="0E4B7220" w14:textId="77777777" w:rsidR="005F6050" w:rsidRDefault="005F6050" w:rsidP="005F6050">
      <w:pPr>
        <w:tabs>
          <w:tab w:val="left" w:pos="180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7F65E92C" w14:textId="77777777" w:rsidR="005F6050" w:rsidRDefault="005F6050" w:rsidP="005F6050">
      <w:pPr>
        <w:tabs>
          <w:tab w:val="left" w:pos="180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03AF3BFE" w14:textId="77777777" w:rsidR="005F6050" w:rsidRDefault="005F6050" w:rsidP="005F6050">
      <w:pPr>
        <w:tabs>
          <w:tab w:val="left" w:pos="180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749D2E40" w14:textId="77777777" w:rsidR="005F6050" w:rsidRDefault="005F6050" w:rsidP="005F6050">
      <w:pPr>
        <w:tabs>
          <w:tab w:val="left" w:pos="180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4D04492E" w14:textId="77777777" w:rsidR="005F6050" w:rsidRPr="00A60218" w:rsidRDefault="005F6050" w:rsidP="005F6050">
      <w:pPr>
        <w:tabs>
          <w:tab w:val="left" w:pos="180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07DB12DF" w14:textId="77777777" w:rsidR="006D7971" w:rsidRDefault="006D7971" w:rsidP="00D94116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452E4F60" w14:textId="610FDA02" w:rsidR="00782585" w:rsidRPr="00632D42" w:rsidRDefault="00782585" w:rsidP="00595A4C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 </w:t>
      </w:r>
    </w:p>
    <w:p w14:paraId="1CA7F8A2" w14:textId="77777777" w:rsidR="00782585" w:rsidRPr="00816063" w:rsidRDefault="00782585" w:rsidP="0078258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δραστηριότητές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72FA21C2" w14:textId="77777777" w:rsidR="00782585" w:rsidRPr="00816063" w:rsidRDefault="00782585" w:rsidP="00041766">
      <w:pPr>
        <w:pStyle w:val="ListParagraph"/>
        <w:numPr>
          <w:ilvl w:val="0"/>
          <w:numId w:val="28"/>
        </w:numPr>
        <w:ind w:left="135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EE178D" w14:textId="77777777" w:rsidR="00782585" w:rsidRPr="00816063" w:rsidRDefault="00782585" w:rsidP="00041766">
      <w:pPr>
        <w:pStyle w:val="ListParagraph"/>
        <w:numPr>
          <w:ilvl w:val="0"/>
          <w:numId w:val="28"/>
        </w:numPr>
        <w:ind w:left="135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90A2A4E" w14:textId="77777777" w:rsidR="00782585" w:rsidRPr="00816063" w:rsidRDefault="00782585" w:rsidP="00041766">
      <w:pPr>
        <w:pStyle w:val="ListParagraph"/>
        <w:numPr>
          <w:ilvl w:val="0"/>
          <w:numId w:val="28"/>
        </w:numPr>
        <w:ind w:left="135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605C104" w14:textId="77777777" w:rsidR="00782585" w:rsidRPr="00816063" w:rsidRDefault="00782585" w:rsidP="00041766">
      <w:pPr>
        <w:pStyle w:val="ListParagraph"/>
        <w:numPr>
          <w:ilvl w:val="0"/>
          <w:numId w:val="28"/>
        </w:numPr>
        <w:ind w:left="135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6310438" w14:textId="7800651A" w:rsidR="00041766" w:rsidRPr="007F13B9" w:rsidRDefault="00782585" w:rsidP="00632D42">
      <w:pPr>
        <w:pStyle w:val="ListParagraph"/>
        <w:numPr>
          <w:ilvl w:val="0"/>
          <w:numId w:val="28"/>
        </w:numPr>
        <w:ind w:left="135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75282CCB" w14:textId="77777777" w:rsidR="007F13B9" w:rsidRPr="00632D42" w:rsidRDefault="007F13B9" w:rsidP="00632D42">
      <w:pPr>
        <w:rPr>
          <w:rFonts w:ascii="Arial" w:eastAsia="Arial" w:hAnsi="Arial" w:cs="Arial"/>
          <w:sz w:val="22"/>
          <w:szCs w:val="22"/>
          <w:lang w:val="el-GR"/>
        </w:rPr>
      </w:pPr>
    </w:p>
    <w:p w14:paraId="7154AF7A" w14:textId="42B1B6B4" w:rsidR="009C5C45" w:rsidRPr="00632D42" w:rsidRDefault="009C5C45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632D42">
        <w:rPr>
          <w:rFonts w:ascii="Arial" w:eastAsia="Arial" w:hAnsi="Arial" w:cs="Arial"/>
          <w:b/>
          <w:sz w:val="22"/>
          <w:szCs w:val="22"/>
          <w:lang w:val="el-GR"/>
        </w:rPr>
        <w:t>χαλαρός/ή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99333C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8DCD8AD" w14:textId="71F10861" w:rsidR="009C5C45" w:rsidRDefault="009C5C45" w:rsidP="00064BEF">
      <w:pPr>
        <w:numPr>
          <w:ilvl w:val="0"/>
          <w:numId w:val="2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B713A58" w14:textId="6A683B8F" w:rsidR="009C5C45" w:rsidRPr="00B33730" w:rsidRDefault="0008046F" w:rsidP="00064BEF">
      <w:pPr>
        <w:numPr>
          <w:ilvl w:val="0"/>
          <w:numId w:val="29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="009C5C45">
        <w:rPr>
          <w:rFonts w:ascii="Arial" w:eastAsia="Arial" w:hAnsi="Arial" w:cs="Arial"/>
          <w:sz w:val="22"/>
          <w:szCs w:val="22"/>
          <w:lang w:val="el-GR"/>
        </w:rPr>
        <w:t>έτρια χαλαρός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31D7FF1D" w14:textId="77777777" w:rsidR="009C5C45" w:rsidRDefault="009C5C45" w:rsidP="00064BEF">
      <w:pPr>
        <w:numPr>
          <w:ilvl w:val="0"/>
          <w:numId w:val="2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4662B767" w14:textId="3BC1C94C" w:rsidR="009C5C45" w:rsidRPr="0067775F" w:rsidRDefault="0008046F" w:rsidP="00064BEF">
      <w:pPr>
        <w:numPr>
          <w:ilvl w:val="0"/>
          <w:numId w:val="29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="009C5C45">
        <w:rPr>
          <w:rFonts w:ascii="Arial" w:eastAsia="Arial" w:hAnsi="Arial" w:cs="Arial"/>
          <w:sz w:val="22"/>
          <w:szCs w:val="22"/>
          <w:lang w:val="el-GR"/>
        </w:rPr>
        <w:t>έτρια αγχωμένος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DDE4D80" w14:textId="7AE9B335" w:rsidR="00982E0E" w:rsidRPr="00335A8A" w:rsidRDefault="009C5C45" w:rsidP="00064BEF">
      <w:pPr>
        <w:numPr>
          <w:ilvl w:val="0"/>
          <w:numId w:val="2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59080FC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</w:rPr>
      </w:pPr>
    </w:p>
    <w:p w14:paraId="5B8D9E79" w14:textId="036C14DD" w:rsidR="009C5C45" w:rsidRPr="00632D42" w:rsidRDefault="009C5C45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… πόσο νευρικός</w:t>
      </w:r>
      <w:r w:rsidR="00694703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337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694703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6305744D" w14:textId="490E6640" w:rsidR="009C5C45" w:rsidRPr="00B33730" w:rsidRDefault="009C5C45" w:rsidP="00064BEF">
      <w:pPr>
        <w:numPr>
          <w:ilvl w:val="0"/>
          <w:numId w:val="30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>ή</w:t>
      </w:r>
      <w:r w:rsidR="00B3373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34BA0D6" w14:textId="7FEAABF5" w:rsidR="009C5C45" w:rsidRPr="00982E0E" w:rsidRDefault="009C5C45" w:rsidP="00064BEF">
      <w:pPr>
        <w:numPr>
          <w:ilvl w:val="0"/>
          <w:numId w:val="30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7661D0A" w14:textId="68D3D0A9" w:rsidR="009C5C45" w:rsidRDefault="009C5C45" w:rsidP="00064BEF">
      <w:pPr>
        <w:numPr>
          <w:ilvl w:val="0"/>
          <w:numId w:val="30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982E0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47F1DC8" w14:textId="753744ED" w:rsidR="009C5C45" w:rsidRDefault="009C5C45" w:rsidP="00064BEF">
      <w:pPr>
        <w:numPr>
          <w:ilvl w:val="0"/>
          <w:numId w:val="30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676E0">
        <w:rPr>
          <w:rFonts w:ascii="Arial" w:eastAsia="Arial" w:hAnsi="Arial" w:cs="Arial"/>
          <w:sz w:val="22"/>
          <w:szCs w:val="22"/>
          <w:lang w:val="el-GR"/>
        </w:rPr>
        <w:t>Πολύ νευρικός/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5676E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5676E0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BA67EB6" w14:textId="47CF6C9E" w:rsidR="009C5C45" w:rsidRPr="005676E0" w:rsidRDefault="0008046F" w:rsidP="00064BEF">
      <w:pPr>
        <w:numPr>
          <w:ilvl w:val="0"/>
          <w:numId w:val="30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676E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9C5C45" w:rsidRPr="005676E0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5676E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C5C45" w:rsidRPr="005676E0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 w:rsidRPr="005676E0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1F6E646" w14:textId="77777777" w:rsidR="00782585" w:rsidRPr="0008046F" w:rsidRDefault="00782585" w:rsidP="00982E0E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ECD204" w14:textId="6F522E06" w:rsidR="009C5C45" w:rsidRPr="007B1F65" w:rsidRDefault="009C5C45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337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3419AF9" w14:textId="2020A3FA" w:rsidR="009C5C45" w:rsidRPr="0099333C" w:rsidRDefault="009C5C45" w:rsidP="00064BEF">
      <w:pPr>
        <w:numPr>
          <w:ilvl w:val="0"/>
          <w:numId w:val="31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6E33326" w14:textId="34CACEA6" w:rsidR="009C5C45" w:rsidRPr="0099333C" w:rsidRDefault="009C5C45" w:rsidP="00064BEF">
      <w:pPr>
        <w:numPr>
          <w:ilvl w:val="0"/>
          <w:numId w:val="31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52E19D6" w14:textId="56692359" w:rsidR="009C5C45" w:rsidRPr="0099333C" w:rsidRDefault="009C5C45" w:rsidP="00064BEF">
      <w:pPr>
        <w:numPr>
          <w:ilvl w:val="0"/>
          <w:numId w:val="31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4A20933" w14:textId="7FAFE77C" w:rsidR="009C5C45" w:rsidRPr="00BB2FC2" w:rsidRDefault="009C5C45" w:rsidP="00064BEF">
      <w:pPr>
        <w:pStyle w:val="ListParagraph"/>
        <w:numPr>
          <w:ilvl w:val="0"/>
          <w:numId w:val="31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34A3AA0" w14:textId="3A17A6B3" w:rsidR="008E17E5" w:rsidRPr="00335A8A" w:rsidRDefault="009C5C45" w:rsidP="00064BEF">
      <w:pPr>
        <w:pStyle w:val="ListParagraph"/>
        <w:numPr>
          <w:ilvl w:val="0"/>
          <w:numId w:val="31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D978A3" w14:textId="77777777" w:rsidR="009C5C45" w:rsidRDefault="009C5C45" w:rsidP="009C5C45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8F5C2A7" w14:textId="71B3FE8E" w:rsidR="009C5C45" w:rsidRPr="007B1F65" w:rsidRDefault="009C5C45" w:rsidP="00595A4C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37397EC6" w14:textId="77777777" w:rsidR="009C5C45" w:rsidRPr="00A95CBD" w:rsidRDefault="009C5C45" w:rsidP="009C5C4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</w:t>
      </w:r>
      <w:r w:rsidR="0008046F"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προσοχή </w:t>
      </w:r>
      <w:r w:rsidR="0008046F"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33C1404E" w14:textId="08982F2D" w:rsidR="009C5C45" w:rsidRDefault="009C5C45" w:rsidP="00064BEF">
      <w:pPr>
        <w:numPr>
          <w:ilvl w:val="0"/>
          <w:numId w:val="3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προσεκτικός/ή </w:t>
      </w:r>
    </w:p>
    <w:p w14:paraId="17CCCA07" w14:textId="3B6CEB7F" w:rsidR="009C5C45" w:rsidRDefault="009C5C45" w:rsidP="00064BEF">
      <w:pPr>
        <w:numPr>
          <w:ilvl w:val="0"/>
          <w:numId w:val="3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266F3248" w14:textId="77777777" w:rsidR="009C5C45" w:rsidRDefault="009C5C45" w:rsidP="00064BEF">
      <w:pPr>
        <w:numPr>
          <w:ilvl w:val="0"/>
          <w:numId w:val="3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12E8AF6D" w14:textId="43FBA910" w:rsidR="009C5C45" w:rsidRPr="008E17E5" w:rsidRDefault="009C5C45" w:rsidP="00064BEF">
      <w:pPr>
        <w:numPr>
          <w:ilvl w:val="0"/>
          <w:numId w:val="32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απρόσεκτος/</w:t>
      </w:r>
      <w:r w:rsidR="008E17E5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E17E5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ABBC9B2" w14:textId="5F68D6F8" w:rsidR="009C5C45" w:rsidRPr="007B1F65" w:rsidRDefault="009C5C45" w:rsidP="00064BEF">
      <w:pPr>
        <w:numPr>
          <w:ilvl w:val="0"/>
          <w:numId w:val="3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135A6DB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24ED655" w14:textId="4C062911" w:rsidR="009C5C45" w:rsidRPr="007B1F65" w:rsidRDefault="009C5C45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482113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35814C41" w14:textId="6A9942EF" w:rsidR="009C5C45" w:rsidRPr="0099333C" w:rsidRDefault="009C5C45" w:rsidP="00064BEF">
      <w:pPr>
        <w:numPr>
          <w:ilvl w:val="0"/>
          <w:numId w:val="33"/>
        </w:numPr>
        <w:tabs>
          <w:tab w:val="left" w:pos="1350"/>
        </w:tabs>
        <w:ind w:left="1710" w:hanging="72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C571721" w14:textId="2EC14EEE" w:rsidR="009C5C45" w:rsidRPr="0099333C" w:rsidRDefault="009C5C45" w:rsidP="00064BEF">
      <w:pPr>
        <w:numPr>
          <w:ilvl w:val="0"/>
          <w:numId w:val="33"/>
        </w:numPr>
        <w:tabs>
          <w:tab w:val="left" w:pos="1350"/>
        </w:tabs>
        <w:ind w:left="1710" w:hanging="72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741F2BB2" w14:textId="7D706018" w:rsidR="009C5C45" w:rsidRPr="0099333C" w:rsidRDefault="009C5C45" w:rsidP="00064BEF">
      <w:pPr>
        <w:numPr>
          <w:ilvl w:val="0"/>
          <w:numId w:val="33"/>
        </w:numPr>
        <w:tabs>
          <w:tab w:val="left" w:pos="1350"/>
        </w:tabs>
        <w:ind w:left="1710" w:hanging="72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ADC3C47" w14:textId="68CD5FD3" w:rsidR="009C5C45" w:rsidRPr="0099333C" w:rsidRDefault="009C5C45" w:rsidP="00064BEF">
      <w:pPr>
        <w:numPr>
          <w:ilvl w:val="0"/>
          <w:numId w:val="33"/>
        </w:numPr>
        <w:tabs>
          <w:tab w:val="left" w:pos="1350"/>
        </w:tabs>
        <w:ind w:left="1710" w:hanging="72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2FF18F00" w14:textId="1BDE5D5E" w:rsidR="00C63D88" w:rsidRPr="006D7971" w:rsidRDefault="009C5C45" w:rsidP="00064BEF">
      <w:pPr>
        <w:numPr>
          <w:ilvl w:val="0"/>
          <w:numId w:val="33"/>
        </w:numPr>
        <w:tabs>
          <w:tab w:val="left" w:pos="1350"/>
        </w:tabs>
        <w:ind w:left="1710" w:hanging="72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83DDADE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24686" w14:textId="340C92FC" w:rsidR="00A61FB2" w:rsidRPr="007B1F65" w:rsidRDefault="00A61FB2" w:rsidP="00595A4C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</w:t>
      </w:r>
      <w:r w:rsidR="0008046F" w:rsidRPr="007B1F65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 μ</w:t>
      </w:r>
      <w:r w:rsidR="0008046F" w:rsidRPr="007B1F65">
        <w:rPr>
          <w:rFonts w:ascii="Arial" w:eastAsia="Arial" w:hAnsi="Arial" w:cs="Arial"/>
          <w:b/>
          <w:sz w:val="22"/>
          <w:szCs w:val="22"/>
          <w:lang w:val="el-GR"/>
        </w:rPr>
        <w:t>οναξιά νιώθατε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A584E48" w14:textId="77777777" w:rsidR="00A61FB2" w:rsidRDefault="00A61FB2" w:rsidP="00064BEF">
      <w:pPr>
        <w:numPr>
          <w:ilvl w:val="1"/>
          <w:numId w:val="3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</w:t>
      </w:r>
      <w:r w:rsidR="0008046F">
        <w:rPr>
          <w:rFonts w:ascii="Arial" w:eastAsia="Arial" w:hAnsi="Arial" w:cs="Arial"/>
          <w:sz w:val="22"/>
          <w:szCs w:val="22"/>
          <w:lang w:val="el-GR"/>
        </w:rPr>
        <w:t>οναξιά</w:t>
      </w:r>
    </w:p>
    <w:p w14:paraId="38C00490" w14:textId="77777777" w:rsidR="00A61FB2" w:rsidRDefault="00A61FB2" w:rsidP="00064BEF">
      <w:pPr>
        <w:numPr>
          <w:ilvl w:val="1"/>
          <w:numId w:val="3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08046F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</w:t>
      </w:r>
      <w:r w:rsidR="0008046F">
        <w:rPr>
          <w:rFonts w:ascii="Arial" w:eastAsia="Arial" w:hAnsi="Arial" w:cs="Arial"/>
          <w:sz w:val="22"/>
          <w:szCs w:val="22"/>
          <w:lang w:val="el-GR"/>
        </w:rPr>
        <w:t>οναξιά</w:t>
      </w:r>
    </w:p>
    <w:p w14:paraId="397BCB13" w14:textId="77777777" w:rsidR="00A61FB2" w:rsidRDefault="00A61FB2" w:rsidP="00064BEF">
      <w:pPr>
        <w:numPr>
          <w:ilvl w:val="1"/>
          <w:numId w:val="3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D2A6BAC" w14:textId="77777777" w:rsidR="00A61FB2" w:rsidRDefault="00A61FB2" w:rsidP="00064BEF">
      <w:pPr>
        <w:numPr>
          <w:ilvl w:val="1"/>
          <w:numId w:val="3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08046F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D5283E2" w14:textId="17416441" w:rsidR="00A61FB2" w:rsidRPr="005F6050" w:rsidRDefault="00A61FB2" w:rsidP="00064BEF">
      <w:pPr>
        <w:numPr>
          <w:ilvl w:val="1"/>
          <w:numId w:val="3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08046F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8785456" w14:textId="77777777" w:rsidR="005F6050" w:rsidRDefault="005F6050" w:rsidP="005F6050">
      <w:pPr>
        <w:rPr>
          <w:rFonts w:ascii="Arial" w:eastAsia="Arial" w:hAnsi="Arial" w:cs="Arial"/>
          <w:sz w:val="22"/>
          <w:szCs w:val="22"/>
        </w:rPr>
      </w:pPr>
    </w:p>
    <w:p w14:paraId="6100A73D" w14:textId="77777777" w:rsidR="006D7971" w:rsidRPr="007B1F65" w:rsidRDefault="006D7971" w:rsidP="00064BEF">
      <w:pPr>
        <w:rPr>
          <w:rFonts w:ascii="Arial" w:eastAsia="Arial" w:hAnsi="Arial" w:cs="Arial"/>
          <w:sz w:val="22"/>
          <w:szCs w:val="22"/>
        </w:rPr>
      </w:pPr>
    </w:p>
    <w:p w14:paraId="5142635F" w14:textId="64AA8A09" w:rsidR="00A61FB2" w:rsidRPr="00413AFB" w:rsidRDefault="00A61FB2" w:rsidP="00A61FB2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σε τι βαθμό κάνατε 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>αρνητικές σκέψεις, σκεφτόσασταν</w:t>
      </w:r>
      <w:r w:rsidRPr="00413AFB">
        <w:rPr>
          <w:rFonts w:ascii="Arial" w:eastAsia="Arial" w:hAnsi="Arial" w:cs="Arial"/>
          <w:b/>
          <w:sz w:val="22"/>
          <w:szCs w:val="22"/>
          <w:lang w:val="el-GR"/>
        </w:rPr>
        <w:t xml:space="preserve"> δυσάρεστες εμπειρίες ή πράγματα που σας έκαναν να αισθάνεστε</w:t>
      </w:r>
      <w:r w:rsidR="00413AFB" w:rsidRPr="00413AF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13AFB">
        <w:rPr>
          <w:rFonts w:ascii="Arial" w:eastAsia="Arial" w:hAnsi="Arial" w:cs="Arial"/>
          <w:b/>
          <w:sz w:val="22"/>
          <w:szCs w:val="22"/>
          <w:lang w:val="el-GR"/>
        </w:rPr>
        <w:t xml:space="preserve">άσχημα; </w:t>
      </w:r>
    </w:p>
    <w:p w14:paraId="7AEB2087" w14:textId="77777777" w:rsidR="00A61FB2" w:rsidRDefault="00A61FB2" w:rsidP="00413AFB">
      <w:pPr>
        <w:numPr>
          <w:ilvl w:val="1"/>
          <w:numId w:val="3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94BE643" w14:textId="77777777" w:rsidR="00A61FB2" w:rsidRDefault="00A61FB2" w:rsidP="00413AFB">
      <w:pPr>
        <w:numPr>
          <w:ilvl w:val="1"/>
          <w:numId w:val="3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5FCD5EB2" w14:textId="77777777" w:rsidR="00A61FB2" w:rsidRPr="00982E0E" w:rsidRDefault="00A61FB2" w:rsidP="00413AFB">
      <w:pPr>
        <w:numPr>
          <w:ilvl w:val="1"/>
          <w:numId w:val="3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61B1174" w14:textId="7AB687CE" w:rsidR="00982E0E" w:rsidRDefault="0049482A" w:rsidP="00413AFB">
      <w:pPr>
        <w:numPr>
          <w:ilvl w:val="1"/>
          <w:numId w:val="3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Την περισσότερη ώρ</w:t>
      </w:r>
      <w:r w:rsidR="0099333C">
        <w:rPr>
          <w:rFonts w:ascii="Arial" w:eastAsia="Arial" w:hAnsi="Arial" w:cs="Arial"/>
          <w:sz w:val="22"/>
          <w:szCs w:val="22"/>
          <w:lang w:val="el-GR"/>
        </w:rPr>
        <w:t>α</w:t>
      </w:r>
    </w:p>
    <w:p w14:paraId="523D9D6B" w14:textId="21495E6E" w:rsidR="00A61FB2" w:rsidRDefault="0080594A" w:rsidP="0080594A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85B479" w14:textId="77777777" w:rsidR="007B1F65" w:rsidRPr="007B1F65" w:rsidRDefault="007B1F65" w:rsidP="007B1F65">
      <w:pPr>
        <w:rPr>
          <w:lang w:val="el-GR"/>
        </w:rPr>
      </w:pPr>
    </w:p>
    <w:p w14:paraId="296A5E1A" w14:textId="77777777" w:rsidR="00A61FB2" w:rsidRPr="00251D7B" w:rsidRDefault="00A61FB2" w:rsidP="00A61FB2">
      <w:pPr>
        <w:pStyle w:val="Heading2"/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</w:pPr>
      <w:r w:rsidRPr="00251D7B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ΧΡΗΣΗ ΨΗΦΙΑΚΩΝ ΜΕΣΩΝ (ΤΡΕΙΣ ΜΗΝΕΣ ΠΡΙΝ ΑΠΟ ΤΗΝ ΚΡΙΣΗ)</w:t>
      </w:r>
    </w:p>
    <w:p w14:paraId="70A8C3A4" w14:textId="77777777" w:rsidR="00A61FB2" w:rsidRPr="00251D7B" w:rsidRDefault="00A61FB2" w:rsidP="00A61FB2">
      <w:pPr>
        <w:rPr>
          <w:sz w:val="28"/>
          <w:szCs w:val="28"/>
          <w:lang w:val="el-GR"/>
        </w:rPr>
      </w:pPr>
    </w:p>
    <w:p w14:paraId="15664D43" w14:textId="77777777" w:rsidR="00A61FB2" w:rsidRPr="008A0FF2" w:rsidRDefault="00A61FB2" w:rsidP="00A61FB2">
      <w:pPr>
        <w:spacing w:before="5"/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r w:rsidRPr="008A0FF2">
        <w:rPr>
          <w:rFonts w:ascii="Arial" w:eastAsia="Arial" w:hAnsi="Arial" w:cs="Arial"/>
          <w:b/>
        </w:rPr>
        <w:t>COVID</w:t>
      </w:r>
      <w:r w:rsidRPr="008A0FF2">
        <w:rPr>
          <w:rFonts w:ascii="Arial" w:eastAsia="Arial" w:hAnsi="Arial" w:cs="Arial"/>
          <w:b/>
          <w:lang w:val="el-GR"/>
        </w:rPr>
        <w:t xml:space="preserve">-19 στη χώρα, πόσο χρόνο αφιερώνατε: </w:t>
      </w:r>
    </w:p>
    <w:p w14:paraId="10AEBF5C" w14:textId="77777777" w:rsidR="00A61FB2" w:rsidRDefault="00A61FB2" w:rsidP="00A61FB2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AEFF2DB" w14:textId="72D7C29A" w:rsidR="002C0BA6" w:rsidRPr="008A0FF2" w:rsidRDefault="00A61FB2" w:rsidP="00595A4C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8A0FF2">
        <w:rPr>
          <w:rFonts w:ascii="Arial" w:eastAsia="Arial" w:hAnsi="Arial" w:cs="Arial"/>
          <w:b/>
          <w:sz w:val="22"/>
          <w:szCs w:val="22"/>
          <w:lang w:val="el-GR"/>
        </w:rPr>
        <w:t>… να παρακολουθεί</w:t>
      </w:r>
      <w:r w:rsidR="002C0BA6" w:rsidRPr="008A0FF2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 τηλεόραση ή ψηφιακά μέσα (π.χ., </w:t>
      </w:r>
      <w:r w:rsidRPr="008A0FF2">
        <w:rPr>
          <w:rFonts w:ascii="Arial" w:eastAsia="Arial" w:hAnsi="Arial" w:cs="Arial"/>
          <w:b/>
          <w:sz w:val="22"/>
          <w:szCs w:val="22"/>
        </w:rPr>
        <w:t>Netflix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8A0FF2">
        <w:rPr>
          <w:rFonts w:ascii="Arial" w:eastAsia="Arial" w:hAnsi="Arial" w:cs="Arial"/>
          <w:b/>
          <w:sz w:val="22"/>
          <w:szCs w:val="22"/>
        </w:rPr>
        <w:t>YouTube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,ή </w:t>
      </w:r>
    </w:p>
    <w:p w14:paraId="02448B83" w14:textId="77777777" w:rsidR="00A61FB2" w:rsidRPr="007556D4" w:rsidRDefault="002C0BA6" w:rsidP="002C0BA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</w:t>
      </w:r>
      <w:r w:rsidR="00A61FB2">
        <w:rPr>
          <w:rFonts w:ascii="Arial" w:eastAsia="Arial" w:hAnsi="Arial" w:cs="Arial"/>
          <w:b/>
          <w:sz w:val="22"/>
          <w:szCs w:val="22"/>
          <w:lang w:val="el-GR"/>
        </w:rPr>
        <w:t>να σερφάρε</w:t>
      </w:r>
      <w:r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A61FB2">
        <w:rPr>
          <w:rFonts w:ascii="Arial" w:eastAsia="Arial" w:hAnsi="Arial" w:cs="Arial"/>
          <w:b/>
          <w:sz w:val="22"/>
          <w:szCs w:val="22"/>
          <w:lang w:val="el-GR"/>
        </w:rPr>
        <w:t xml:space="preserve"> στο διαδίκτυο);</w:t>
      </w:r>
    </w:p>
    <w:p w14:paraId="1AA8CCCD" w14:textId="35239354" w:rsidR="00A61FB2" w:rsidRPr="00C476F8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9100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</w:p>
    <w:p w14:paraId="58C58E65" w14:textId="77777777" w:rsidR="00A61FB2" w:rsidRPr="007556D4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DF492D5" w14:textId="77777777" w:rsidR="00A61FB2" w:rsidRPr="007556D4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AB1BC90" w14:textId="77777777" w:rsidR="00A61FB2" w:rsidRPr="007556D4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AB4AF7" w14:textId="62F30680" w:rsidR="008E17E5" w:rsidRPr="00B85F85" w:rsidRDefault="00A61FB2" w:rsidP="0087757E">
      <w:pPr>
        <w:pStyle w:val="ListParagraph"/>
        <w:numPr>
          <w:ilvl w:val="0"/>
          <w:numId w:val="36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867C1E5" w14:textId="77777777" w:rsidR="008E17E5" w:rsidRDefault="008E17E5" w:rsidP="002C0BA6">
      <w:pPr>
        <w:pStyle w:val="ListParagraph"/>
        <w:ind w:left="2138"/>
        <w:rPr>
          <w:rFonts w:ascii="Arial" w:eastAsia="Arial" w:hAnsi="Arial" w:cs="Arial"/>
          <w:sz w:val="22"/>
          <w:szCs w:val="22"/>
        </w:rPr>
      </w:pPr>
    </w:p>
    <w:p w14:paraId="466C888A" w14:textId="4389F8B0" w:rsidR="002C0BA6" w:rsidRPr="008A0FF2" w:rsidRDefault="002C0BA6" w:rsidP="00595A4C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χρησιμοποιείτε μέσα κοινωνικής δικτύωσης (π.χ. </w:t>
      </w:r>
      <w:r w:rsidRPr="008A0FF2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</w:p>
    <w:p w14:paraId="4CBEEF39" w14:textId="77777777" w:rsidR="002C0BA6" w:rsidRPr="002C0BA6" w:rsidRDefault="002C0BA6" w:rsidP="002C0BA6">
      <w:pPr>
        <w:rPr>
          <w:rFonts w:ascii="Arial" w:eastAsia="Arial" w:hAnsi="Arial" w:cs="Arial"/>
          <w:b/>
          <w:sz w:val="22"/>
          <w:szCs w:val="22"/>
          <w:highlight w:val="white"/>
        </w:rPr>
      </w:pPr>
      <w:r w:rsidRPr="00C80FA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   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2C0BA6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53EC366C" w14:textId="77777777" w:rsidR="002C0BA6" w:rsidRPr="007556D4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7F0A979" w14:textId="77777777" w:rsidR="002C0BA6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6A2516F" w14:textId="77777777" w:rsidR="002C0BA6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C1AFE4B" w14:textId="77777777" w:rsidR="002C0BA6" w:rsidRDefault="002C0BA6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7004605" w14:textId="26EFA3DB" w:rsidR="002C0BA6" w:rsidRPr="008A0FF2" w:rsidRDefault="008A0FF2" w:rsidP="0087757E">
      <w:pPr>
        <w:numPr>
          <w:ilvl w:val="1"/>
          <w:numId w:val="37"/>
        </w:numPr>
        <w:tabs>
          <w:tab w:val="left" w:pos="225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008AF29B" w14:textId="77777777" w:rsidR="002C0BA6" w:rsidRDefault="002C0BA6" w:rsidP="002C0BA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6D89CE0B" w14:textId="37E35583" w:rsidR="002C0BA6" w:rsidRPr="008A0FF2" w:rsidRDefault="002C0BA6" w:rsidP="00595A4C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8A0FF2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παίζετε βιντεοπαιχνίδια</w:t>
      </w:r>
      <w:r w:rsidR="007B1B13" w:rsidRPr="008A0FF2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AB25C81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0793A472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46186C40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1FDADFD" w14:textId="77777777" w:rsidR="002C0BA6" w:rsidRDefault="002C0BA6" w:rsidP="0087757E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04D415B" w14:textId="3DFD2ABD" w:rsidR="00B85F85" w:rsidRPr="006D7971" w:rsidRDefault="002C0BA6" w:rsidP="006D7971">
      <w:pPr>
        <w:numPr>
          <w:ilvl w:val="1"/>
          <w:numId w:val="38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4E4578E" w14:textId="77777777" w:rsidR="002C0BA6" w:rsidRDefault="002C0BA6" w:rsidP="002C0BA6">
      <w:pPr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26FFD7C7" w14:textId="77777777" w:rsidR="002C0BA6" w:rsidRPr="008A0FF2" w:rsidRDefault="002C0BA6" w:rsidP="002C0BA6">
      <w:pPr>
        <w:rPr>
          <w:rFonts w:ascii="Arial" w:hAnsi="Arial" w:cs="Arial"/>
          <w:b/>
          <w:sz w:val="28"/>
          <w:szCs w:val="28"/>
          <w:lang w:val="el-GR"/>
        </w:rPr>
      </w:pPr>
      <w:r w:rsidRPr="008A0FF2">
        <w:rPr>
          <w:rFonts w:ascii="Arial" w:hAnsi="Arial" w:cs="Arial"/>
          <w:b/>
          <w:sz w:val="28"/>
          <w:szCs w:val="28"/>
          <w:lang w:val="el-GR"/>
        </w:rPr>
        <w:t>ΧΡΗΣΗ ΟΥΣΙΩΝ</w:t>
      </w:r>
      <w:r w:rsidRPr="00251D7B">
        <w:rPr>
          <w:rFonts w:ascii="Arial" w:hAnsi="Arial" w:cs="Arial"/>
          <w:b/>
          <w:sz w:val="28"/>
          <w:szCs w:val="28"/>
          <w:lang w:val="el-GR"/>
        </w:rPr>
        <w:t xml:space="preserve"> </w:t>
      </w:r>
      <w:r w:rsidRPr="008A0FF2">
        <w:rPr>
          <w:rFonts w:ascii="Arial" w:hAnsi="Arial" w:cs="Arial"/>
          <w:b/>
          <w:sz w:val="28"/>
          <w:szCs w:val="28"/>
          <w:lang w:val="el-GR"/>
        </w:rPr>
        <w:t>(ΤΡΕΙΣ ΜΗΝΕΣ ΠΡΙΝ ΤΗΝ ΚΡΙΣΗ)</w:t>
      </w:r>
    </w:p>
    <w:p w14:paraId="4005A411" w14:textId="77777777" w:rsidR="002C0BA6" w:rsidRPr="008A0FF2" w:rsidRDefault="002C0BA6" w:rsidP="002C0BA6">
      <w:pPr>
        <w:rPr>
          <w:rFonts w:ascii="Arial" w:hAnsi="Arial" w:cs="Arial"/>
          <w:b/>
          <w:sz w:val="28"/>
          <w:szCs w:val="28"/>
          <w:lang w:val="el-GR"/>
        </w:rPr>
      </w:pPr>
    </w:p>
    <w:p w14:paraId="3373F18D" w14:textId="77777777" w:rsidR="002C0BA6" w:rsidRPr="008A0FF2" w:rsidRDefault="002C0BA6" w:rsidP="002C0BA6">
      <w:pPr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r w:rsidRPr="008A0FF2">
        <w:rPr>
          <w:rFonts w:ascii="Arial" w:eastAsia="Arial" w:hAnsi="Arial" w:cs="Arial"/>
          <w:b/>
        </w:rPr>
        <w:t>COVID</w:t>
      </w:r>
      <w:r w:rsidRPr="008A0FF2">
        <w:rPr>
          <w:rFonts w:ascii="Arial" w:eastAsia="Arial" w:hAnsi="Arial" w:cs="Arial"/>
          <w:b/>
          <w:lang w:val="el-GR"/>
        </w:rPr>
        <w:t>-19 στη χώρα, πόσο συχνά κάνατε χρήση:</w:t>
      </w:r>
    </w:p>
    <w:p w14:paraId="4B60105F" w14:textId="77777777" w:rsidR="002C0BA6" w:rsidRDefault="002C0BA6" w:rsidP="002C0BA6">
      <w:pPr>
        <w:rPr>
          <w:rFonts w:ascii="Arial" w:eastAsia="Arial" w:hAnsi="Arial" w:cs="Arial"/>
          <w:sz w:val="22"/>
          <w:szCs w:val="22"/>
          <w:lang w:val="el-GR"/>
        </w:rPr>
      </w:pPr>
    </w:p>
    <w:p w14:paraId="3F60D6C5" w14:textId="4833B37D" w:rsidR="002C0BA6" w:rsidRPr="002446D3" w:rsidRDefault="002446D3" w:rsidP="00595A4C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..</w:t>
      </w:r>
      <w:r w:rsidR="002C0BA6" w:rsidRPr="002446D3">
        <w:rPr>
          <w:rFonts w:ascii="Arial" w:eastAsia="Arial" w:hAnsi="Arial" w:cs="Arial"/>
          <w:b/>
          <w:sz w:val="22"/>
          <w:szCs w:val="22"/>
        </w:rPr>
        <w:t xml:space="preserve">. </w:t>
      </w:r>
      <w:r w:rsidR="002C0BA6" w:rsidRPr="002446D3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011C0E46" w14:textId="77777777" w:rsidR="002C0BA6" w:rsidRDefault="002C0BA6" w:rsidP="00064BEF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C5C4A94" w14:textId="77777777" w:rsidR="002C0BA6" w:rsidRDefault="002C0BA6" w:rsidP="00064BEF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BA5DD9D" w14:textId="27A785A9" w:rsidR="002C0BA6" w:rsidRDefault="00595A4C" w:rsidP="00064BEF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5533D12C" w14:textId="36554393" w:rsidR="002C0BA6" w:rsidRDefault="006F55FB" w:rsidP="00064BEF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5A4C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15D61A21" w14:textId="77777777" w:rsidR="00A60218" w:rsidRPr="00A60218" w:rsidRDefault="00595A4C" w:rsidP="00064BEF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</w:rPr>
      </w:pPr>
      <w:r w:rsidRPr="00A60218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4E5B738E" w14:textId="243282FA" w:rsidR="00595A4C" w:rsidRPr="00A60218" w:rsidRDefault="006F55FB" w:rsidP="00064BEF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A60218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FD2E5F4" w14:textId="4CB8F2E8" w:rsidR="00A60218" w:rsidRPr="00A60218" w:rsidRDefault="00A60218" w:rsidP="00064BEF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Μία φορά την ημέρα </w:t>
      </w:r>
    </w:p>
    <w:p w14:paraId="1AE31E3F" w14:textId="1029A3D2" w:rsidR="007F13B9" w:rsidRPr="005F6050" w:rsidRDefault="00A60218" w:rsidP="005F6050">
      <w:pPr>
        <w:numPr>
          <w:ilvl w:val="1"/>
          <w:numId w:val="39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160C25DD" w14:textId="77777777" w:rsidR="007F13B9" w:rsidRPr="00124B5D" w:rsidRDefault="007F13B9" w:rsidP="00064BEF">
      <w:pPr>
        <w:ind w:left="1890"/>
        <w:rPr>
          <w:rFonts w:ascii="Arial" w:eastAsia="Arial" w:hAnsi="Arial" w:cs="Arial"/>
          <w:sz w:val="22"/>
          <w:szCs w:val="22"/>
          <w:lang w:val="el-GR"/>
        </w:rPr>
      </w:pPr>
    </w:p>
    <w:p w14:paraId="5D989C7E" w14:textId="248BFBF7" w:rsidR="002C0BA6" w:rsidRPr="00A60218" w:rsidRDefault="002446D3" w:rsidP="00595A4C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2C0BA6" w:rsidRPr="002446D3">
        <w:rPr>
          <w:rFonts w:ascii="Arial" w:eastAsia="Arial" w:hAnsi="Arial" w:cs="Arial"/>
          <w:b/>
          <w:sz w:val="22"/>
          <w:szCs w:val="22"/>
        </w:rPr>
        <w:t>…</w:t>
      </w:r>
      <w:r w:rsidR="00064BEF">
        <w:rPr>
          <w:rFonts w:ascii="Arial" w:eastAsia="Arial" w:hAnsi="Arial" w:cs="Arial"/>
          <w:b/>
          <w:sz w:val="22"/>
          <w:szCs w:val="22"/>
          <w:lang w:val="el-GR"/>
        </w:rPr>
        <w:t>προϊόντων</w:t>
      </w:r>
      <w:r w:rsidR="002C0BA6" w:rsidRPr="002446D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2C0BA6"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4C0C3B7" w14:textId="77777777" w:rsidR="00A60218" w:rsidRDefault="00A60218" w:rsidP="00064BEF">
      <w:pPr>
        <w:numPr>
          <w:ilvl w:val="1"/>
          <w:numId w:val="99"/>
        </w:numPr>
        <w:tabs>
          <w:tab w:val="left" w:pos="1620"/>
          <w:tab w:val="left" w:pos="1800"/>
        </w:tabs>
        <w:ind w:left="21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214089" w14:textId="77777777" w:rsidR="00A60218" w:rsidRDefault="00A60218" w:rsidP="00064BEF">
      <w:pPr>
        <w:numPr>
          <w:ilvl w:val="1"/>
          <w:numId w:val="99"/>
        </w:numPr>
        <w:tabs>
          <w:tab w:val="left" w:pos="1620"/>
          <w:tab w:val="left" w:pos="1800"/>
        </w:tabs>
        <w:ind w:left="21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0B5A7AD" w14:textId="37E88E0E" w:rsidR="00A60218" w:rsidRDefault="00A60218" w:rsidP="00064BEF">
      <w:pPr>
        <w:numPr>
          <w:ilvl w:val="1"/>
          <w:numId w:val="99"/>
        </w:numPr>
        <w:tabs>
          <w:tab w:val="left" w:pos="1620"/>
          <w:tab w:val="left" w:pos="1800"/>
        </w:tabs>
        <w:ind w:left="21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33EE84DF" w14:textId="05EABB1F" w:rsidR="00A60218" w:rsidRDefault="006F55FB" w:rsidP="00064BEF">
      <w:pPr>
        <w:numPr>
          <w:ilvl w:val="1"/>
          <w:numId w:val="99"/>
        </w:numPr>
        <w:tabs>
          <w:tab w:val="left" w:pos="1620"/>
          <w:tab w:val="left" w:pos="1800"/>
        </w:tabs>
        <w:ind w:left="21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606C1D80" w14:textId="77777777" w:rsidR="00A60218" w:rsidRPr="00A60218" w:rsidRDefault="00A60218" w:rsidP="00064BEF">
      <w:pPr>
        <w:numPr>
          <w:ilvl w:val="1"/>
          <w:numId w:val="99"/>
        </w:numPr>
        <w:tabs>
          <w:tab w:val="left" w:pos="1620"/>
          <w:tab w:val="left" w:pos="1800"/>
        </w:tabs>
        <w:ind w:left="2160" w:hanging="720"/>
        <w:rPr>
          <w:rFonts w:ascii="Arial" w:eastAsia="Arial" w:hAnsi="Arial" w:cs="Arial"/>
          <w:sz w:val="22"/>
          <w:szCs w:val="22"/>
        </w:rPr>
      </w:pPr>
      <w:r w:rsidRPr="00A60218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2EB4A413" w14:textId="594BDCA5" w:rsidR="00A60218" w:rsidRPr="00A60218" w:rsidRDefault="006F55FB" w:rsidP="00064BEF">
      <w:pPr>
        <w:numPr>
          <w:ilvl w:val="1"/>
          <w:numId w:val="99"/>
        </w:numPr>
        <w:tabs>
          <w:tab w:val="left" w:pos="162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A60218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630727F2" w14:textId="77777777" w:rsidR="00A60218" w:rsidRPr="00A60218" w:rsidRDefault="00A60218" w:rsidP="00064BEF">
      <w:pPr>
        <w:numPr>
          <w:ilvl w:val="1"/>
          <w:numId w:val="99"/>
        </w:numPr>
        <w:tabs>
          <w:tab w:val="left" w:pos="1620"/>
        </w:tabs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Μία φορά την ημέρα </w:t>
      </w:r>
    </w:p>
    <w:p w14:paraId="6AD92F3D" w14:textId="36A1E4FE" w:rsidR="00A60218" w:rsidRPr="00D9697B" w:rsidRDefault="00A60218" w:rsidP="00D9697B">
      <w:pPr>
        <w:numPr>
          <w:ilvl w:val="1"/>
          <w:numId w:val="99"/>
        </w:numPr>
        <w:tabs>
          <w:tab w:val="left" w:pos="162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1756DE20" w14:textId="54A448A2" w:rsidR="002C0BA6" w:rsidRPr="00A60218" w:rsidRDefault="002C0BA6" w:rsidP="00595A4C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 w:rsidRPr="002446D3">
        <w:rPr>
          <w:rFonts w:ascii="Arial" w:eastAsia="Arial" w:hAnsi="Arial" w:cs="Arial"/>
          <w:b/>
          <w:sz w:val="22"/>
          <w:szCs w:val="22"/>
        </w:rPr>
        <w:t xml:space="preserve">… 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καπν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ού</w:t>
      </w:r>
      <w:r w:rsidR="00854A2C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="00854A2C">
        <w:rPr>
          <w:rFonts w:ascii="Arial" w:eastAsia="Arial" w:hAnsi="Arial" w:cs="Arial"/>
          <w:b/>
          <w:sz w:val="22"/>
          <w:szCs w:val="22"/>
          <w:lang w:val="el-GR"/>
        </w:rPr>
        <w:t>τσιγγάρων</w:t>
      </w:r>
      <w:proofErr w:type="spellEnd"/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24CA59B" w14:textId="77777777" w:rsidR="00A60218" w:rsidRDefault="00A60218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179E2E8" w14:textId="77777777" w:rsidR="00A60218" w:rsidRDefault="00A60218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02AF94" w14:textId="6647B67E" w:rsidR="00A60218" w:rsidRDefault="00A60218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E169DAD" w14:textId="6F74C77B" w:rsidR="00A60218" w:rsidRDefault="00A76651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74ABD8AD" w14:textId="77777777" w:rsidR="00A60218" w:rsidRPr="00A60218" w:rsidRDefault="00A60218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</w:rPr>
      </w:pPr>
      <w:r w:rsidRPr="00A60218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7FA45529" w14:textId="63217164" w:rsidR="00A60218" w:rsidRPr="00A60218" w:rsidRDefault="00A76651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A60218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5E6410E3" w14:textId="77777777" w:rsidR="00A60218" w:rsidRPr="00A60218" w:rsidRDefault="00A60218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Μία φορά την ημέρα </w:t>
      </w:r>
    </w:p>
    <w:p w14:paraId="255918E8" w14:textId="33CDF60F" w:rsidR="00A60218" w:rsidRPr="00D9697B" w:rsidRDefault="00A60218" w:rsidP="00D9697B">
      <w:pPr>
        <w:numPr>
          <w:ilvl w:val="1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2312EC20" w14:textId="54547CA5" w:rsidR="00A76D55" w:rsidRPr="00A60218" w:rsidRDefault="00A76D55" w:rsidP="00595A4C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2446D3">
        <w:rPr>
          <w:rFonts w:ascii="Arial" w:eastAsia="Arial" w:hAnsi="Arial" w:cs="Arial"/>
          <w:b/>
          <w:sz w:val="22"/>
          <w:szCs w:val="22"/>
          <w:lang w:val="el-GR"/>
        </w:rPr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866868"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80594A" w:rsidRPr="0080594A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r w:rsidR="00866868" w:rsidRPr="0080594A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80594A">
        <w:rPr>
          <w:rFonts w:ascii="Arial" w:eastAsia="Arial" w:hAnsi="Arial" w:cs="Arial"/>
          <w:b/>
          <w:sz w:val="22"/>
          <w:szCs w:val="22"/>
          <w:lang w:val="el-GR"/>
        </w:rPr>
        <w:t xml:space="preserve"> χόρτο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66868"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76C69B0" w14:textId="77777777" w:rsidR="00A60218" w:rsidRDefault="00A60218" w:rsidP="00D9697B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51F61B3" w14:textId="77777777" w:rsidR="00A60218" w:rsidRDefault="00A60218" w:rsidP="00D9697B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1595762" w14:textId="57885FB2" w:rsidR="00D9697B" w:rsidRPr="00D9697B" w:rsidRDefault="00A60218" w:rsidP="00FC5DAC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</w:rPr>
      </w:pPr>
      <w:r w:rsidRPr="00D9697B"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3AA203DB" w14:textId="19194F15" w:rsidR="00A60218" w:rsidRPr="00D9697B" w:rsidRDefault="00A76651" w:rsidP="00FC5DAC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</w:rPr>
      </w:pPr>
      <w:r w:rsidRPr="00D9697B"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D9697B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747AC564" w14:textId="77777777" w:rsidR="00A60218" w:rsidRPr="00A60218" w:rsidRDefault="00A60218" w:rsidP="00D9697B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</w:rPr>
      </w:pPr>
      <w:r w:rsidRPr="00A60218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24F38F8E" w14:textId="3A9D6CDF" w:rsidR="00A60218" w:rsidRPr="00A60218" w:rsidRDefault="00A76651" w:rsidP="00D9697B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A60218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2ED708BD" w14:textId="77777777" w:rsidR="00A60218" w:rsidRPr="00A60218" w:rsidRDefault="00A60218" w:rsidP="00D9697B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Μία φορά την ημέρα </w:t>
      </w:r>
    </w:p>
    <w:p w14:paraId="53D6CD72" w14:textId="5B93C05D" w:rsidR="00A60218" w:rsidRPr="00D9697B" w:rsidRDefault="00A60218" w:rsidP="00D9697B">
      <w:pPr>
        <w:numPr>
          <w:ilvl w:val="1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68F8ACD2" w14:textId="62BAE303" w:rsidR="00A76D55" w:rsidRPr="00A60218" w:rsidRDefault="00A76D55" w:rsidP="00595A4C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2446D3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οπιούχ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ηρωίνη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0646DCE6" w14:textId="77777777" w:rsidR="00A60218" w:rsidRDefault="00A60218" w:rsidP="00D9697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79525F0" w14:textId="77777777" w:rsidR="00A60218" w:rsidRDefault="00A60218" w:rsidP="00D9697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FDD65D7" w14:textId="56C4D31C" w:rsidR="00A60218" w:rsidRDefault="00A60218" w:rsidP="00D9697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4B98DA66" w14:textId="0E4F69A8" w:rsidR="00A60218" w:rsidRDefault="00A76651" w:rsidP="00D9697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41FF471B" w14:textId="77777777" w:rsidR="00A60218" w:rsidRPr="00A60218" w:rsidRDefault="00A60218" w:rsidP="00D9697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</w:rPr>
      </w:pPr>
      <w:r w:rsidRPr="00A60218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7957BEA8" w14:textId="57E3C6DE" w:rsidR="00A60218" w:rsidRPr="00A60218" w:rsidRDefault="00A76651" w:rsidP="00D9697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A60218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363A29CB" w14:textId="77777777" w:rsidR="00A60218" w:rsidRPr="00A60218" w:rsidRDefault="00A60218" w:rsidP="00D9697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Μία φορά την ημέρα </w:t>
      </w:r>
    </w:p>
    <w:p w14:paraId="09328D4A" w14:textId="72EED9D0" w:rsidR="00A60218" w:rsidRPr="00413AFB" w:rsidRDefault="00A60218" w:rsidP="00413AFB">
      <w:pPr>
        <w:numPr>
          <w:ilvl w:val="1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3F592192" w14:textId="514E260F" w:rsidR="00A76D55" w:rsidRPr="00A60218" w:rsidRDefault="00A76D55" w:rsidP="00595A4C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2446D3">
        <w:rPr>
          <w:rFonts w:ascii="Arial" w:eastAsia="Arial" w:hAnsi="Arial" w:cs="Arial"/>
          <w:b/>
          <w:sz w:val="22"/>
          <w:szCs w:val="22"/>
          <w:lang w:val="el-GR"/>
        </w:rPr>
        <w:t>... άλλ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 xml:space="preserve">π.χ.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κοκαΐνης, κρακ, αμφεταμίνης, </w:t>
      </w:r>
      <w:proofErr w:type="spellStart"/>
      <w:r w:rsidRPr="002446D3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,  παραισθησιογόνων ή </w:t>
      </w:r>
      <w:r w:rsidR="00A261F6" w:rsidRPr="002446D3">
        <w:rPr>
          <w:rFonts w:ascii="Arial" w:eastAsia="Arial" w:hAnsi="Arial" w:cs="Arial"/>
          <w:b/>
          <w:sz w:val="22"/>
          <w:szCs w:val="22"/>
          <w:lang w:val="el-GR"/>
        </w:rPr>
        <w:t>έκσταση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DF8D271" w14:textId="77777777" w:rsidR="00A60218" w:rsidRDefault="00A60218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DAE1E93" w14:textId="77777777" w:rsidR="00A60218" w:rsidRDefault="00A60218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BD7F267" w14:textId="777DA2C7" w:rsidR="00A60218" w:rsidRDefault="00A60218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467B1CC7" w14:textId="1EC82855" w:rsidR="00A60218" w:rsidRDefault="00A76651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7C0BE371" w14:textId="77777777" w:rsidR="00A60218" w:rsidRPr="00A60218" w:rsidRDefault="00A60218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</w:rPr>
      </w:pPr>
      <w:r w:rsidRPr="00A60218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F216E7E" w14:textId="17351A33" w:rsidR="00A60218" w:rsidRPr="00A60218" w:rsidRDefault="00A76651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A60218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7098CF22" w14:textId="77777777" w:rsidR="00A60218" w:rsidRPr="00A60218" w:rsidRDefault="00A60218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Μία φορά την ημέρα </w:t>
      </w:r>
    </w:p>
    <w:p w14:paraId="314F32D4" w14:textId="77777777" w:rsidR="00A60218" w:rsidRPr="00A60218" w:rsidRDefault="00A60218" w:rsidP="00D9697B">
      <w:pPr>
        <w:numPr>
          <w:ilvl w:val="1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226FD086" w14:textId="77777777" w:rsidR="007F13B9" w:rsidRPr="00D9697B" w:rsidRDefault="007F13B9" w:rsidP="00D9697B">
      <w:pPr>
        <w:spacing w:before="200"/>
        <w:rPr>
          <w:sz w:val="22"/>
          <w:szCs w:val="22"/>
          <w:lang w:val="el-GR"/>
        </w:rPr>
      </w:pPr>
    </w:p>
    <w:p w14:paraId="04CB77EF" w14:textId="23149B13" w:rsidR="00A76D55" w:rsidRPr="002446D3" w:rsidRDefault="00A76D55" w:rsidP="00595A4C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2446D3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υπνωτικ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2446D3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383360CA" w14:textId="77777777" w:rsidR="00A60218" w:rsidRDefault="00A60218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614F6FB" w14:textId="77777777" w:rsidR="00A60218" w:rsidRDefault="00A60218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D53CD9C" w14:textId="229BF28E" w:rsidR="00A60218" w:rsidRDefault="00A60218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30385A7" w14:textId="53B4FE3D" w:rsidR="00A60218" w:rsidRDefault="00A76651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192B4969" w14:textId="77777777" w:rsidR="00A60218" w:rsidRPr="00A60218" w:rsidRDefault="00A60218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</w:rPr>
      </w:pPr>
      <w:r w:rsidRPr="00A60218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2CAC10A5" w14:textId="618A3D07" w:rsidR="00A60218" w:rsidRPr="00A60218" w:rsidRDefault="00A76651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A60218" w:rsidRPr="00A60218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60075910" w14:textId="77777777" w:rsidR="00A60218" w:rsidRPr="00A60218" w:rsidRDefault="00A60218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Μία φορά την ημέρα </w:t>
      </w:r>
    </w:p>
    <w:p w14:paraId="14F0B3D3" w14:textId="77777777" w:rsidR="00A60218" w:rsidRPr="00A60218" w:rsidRDefault="00A60218" w:rsidP="00D9697B">
      <w:pPr>
        <w:numPr>
          <w:ilvl w:val="1"/>
          <w:numId w:val="104"/>
        </w:numPr>
        <w:tabs>
          <w:tab w:val="left" w:pos="180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43C8219" w14:textId="77777777" w:rsidR="006D7971" w:rsidRPr="006D7971" w:rsidRDefault="006D7971" w:rsidP="006D7971">
      <w:pPr>
        <w:rPr>
          <w:lang w:val="el-GR"/>
        </w:rPr>
      </w:pPr>
    </w:p>
    <w:p w14:paraId="7B9D0408" w14:textId="77777777" w:rsidR="00A76D55" w:rsidRPr="00BC5FC9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</w:t>
      </w:r>
      <w:r w:rsidR="00866868"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51B0A1F0" w14:textId="77777777" w:rsidR="00A76D55" w:rsidRPr="00BC5FC9" w:rsidRDefault="00A76D55" w:rsidP="00A76D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6FCA975A" w14:textId="7CC068E3" w:rsidR="00500669" w:rsidRPr="00D9697B" w:rsidRDefault="00A76D55" w:rsidP="00D9697B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D9697B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452B21D6" w14:textId="0B2B1FC1" w:rsidR="001A756D" w:rsidRPr="0078391F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περίπου, τι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ώρα πηγαίνατε για ύπνο τις ΚΑΘΗΜΕΡΙΝΕΣ</w:t>
      </w:r>
    </w:p>
    <w:p w14:paraId="22BDEC68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D9697B">
        <w:rPr>
          <w:rFonts w:ascii="Arial" w:hAnsi="Arial" w:cs="Arial"/>
          <w:sz w:val="22"/>
          <w:szCs w:val="22"/>
          <w:lang w:val="el-GR"/>
        </w:rPr>
        <w:t>α</w:t>
      </w:r>
      <w:r w:rsidRPr="0078391F">
        <w:rPr>
          <w:sz w:val="22"/>
          <w:szCs w:val="22"/>
          <w:lang w:val="el-GR"/>
        </w:rPr>
        <w:t xml:space="preserve">. </w:t>
      </w:r>
      <w:r w:rsidRPr="0078391F">
        <w:rPr>
          <w:sz w:val="22"/>
          <w:szCs w:val="22"/>
          <w:lang w:val="el-GR"/>
        </w:rPr>
        <w:tab/>
      </w:r>
      <w:r w:rsidRPr="0078391F">
        <w:rPr>
          <w:rFonts w:ascii="Arial" w:hAnsi="Arial" w:cs="Arial"/>
          <w:sz w:val="22"/>
          <w:szCs w:val="22"/>
          <w:lang w:val="el-GR"/>
        </w:rPr>
        <w:t>Πριν τις 9μμ</w:t>
      </w:r>
    </w:p>
    <w:p w14:paraId="6B230734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β. </w:t>
      </w:r>
      <w:r w:rsidRPr="0078391F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39D84349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γ. </w:t>
      </w:r>
      <w:r w:rsidRPr="0078391F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389A28DA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δ. </w:t>
      </w:r>
      <w:r w:rsidRPr="0078391F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05DBD366" w14:textId="77777777" w:rsidR="00D9697B" w:rsidRPr="00124B5D" w:rsidRDefault="00D9697B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0D1E0B2A" w14:textId="46115828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124B5D">
        <w:rPr>
          <w:rFonts w:ascii="Arial" w:hAnsi="Arial" w:cs="Arial"/>
          <w:b/>
          <w:sz w:val="22"/>
          <w:szCs w:val="22"/>
          <w:lang w:val="el-GR"/>
        </w:rPr>
        <w:t>...</w:t>
      </w:r>
      <w:r w:rsidR="00124B5D">
        <w:rPr>
          <w:rFonts w:ascii="Arial" w:hAnsi="Arial" w:cs="Arial"/>
          <w:b/>
          <w:sz w:val="22"/>
          <w:szCs w:val="22"/>
          <w:lang w:val="el-GR"/>
        </w:rPr>
        <w:t xml:space="preserve"> περίπου, τι</w:t>
      </w:r>
      <w:r>
        <w:rPr>
          <w:rFonts w:ascii="Arial" w:hAnsi="Arial" w:cs="Arial"/>
          <w:b/>
          <w:sz w:val="22"/>
          <w:szCs w:val="22"/>
          <w:lang w:val="el-GR"/>
        </w:rPr>
        <w:t xml:space="preserve"> ώρα </w:t>
      </w:r>
      <w:r w:rsidR="00A76651">
        <w:rPr>
          <w:rFonts w:ascii="Arial" w:hAnsi="Arial" w:cs="Arial"/>
          <w:b/>
          <w:sz w:val="22"/>
          <w:szCs w:val="22"/>
          <w:lang w:val="el-GR"/>
        </w:rPr>
        <w:t>πηγαίνατε για ύπνο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ΣΑΒΒΑΤΟΚΥΡΙΑΚΑ;</w:t>
      </w:r>
    </w:p>
    <w:p w14:paraId="549F072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α. </w:t>
      </w:r>
      <w:r w:rsidRPr="00B171E0">
        <w:rPr>
          <w:rFonts w:ascii="Arial" w:hAnsi="Arial" w:cs="Arial"/>
          <w:sz w:val="22"/>
          <w:szCs w:val="22"/>
          <w:lang w:val="el-GR"/>
        </w:rPr>
        <w:tab/>
        <w:t>Πριν τις 9μμ</w:t>
      </w:r>
    </w:p>
    <w:p w14:paraId="73E316A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69E9AFB4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450689E5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5CCA51E1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26E4F98C" w14:textId="590CD1D3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>ύχτα κοιμόσασταν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τις ΚΑΘΗΜΕΡΙΝΕΣ;</w:t>
      </w:r>
    </w:p>
    <w:p w14:paraId="3946442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57B1734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4D9FF582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C9A5518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3DB82759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17BF3D88" w14:textId="5236E11A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 xml:space="preserve">ύχτα κοιμόσασταν 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</w:t>
      </w:r>
      <w:r w:rsidR="00D66390">
        <w:rPr>
          <w:rFonts w:ascii="Arial" w:hAnsi="Arial" w:cs="Arial"/>
          <w:b/>
          <w:sz w:val="22"/>
          <w:szCs w:val="22"/>
          <w:lang w:val="el-GR"/>
        </w:rPr>
        <w:t>;</w:t>
      </w:r>
    </w:p>
    <w:p w14:paraId="1EA84CA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39911F4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0F6A79C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2CEB8F7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45A74969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6F0A4FDB" w14:textId="31CF1FDE" w:rsidR="001A756D" w:rsidRPr="001A756D" w:rsidRDefault="001A756D" w:rsidP="001A756D">
      <w:pPr>
        <w:numPr>
          <w:ilvl w:val="0"/>
          <w:numId w:val="63"/>
        </w:numPr>
        <w:spacing w:before="5"/>
        <w:contextualSpacing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 xml:space="preserve">πόσες μέρες την εβδομάδα κάνατε άσκηση </w:t>
      </w:r>
      <w:r w:rsidRPr="001A756D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(π.χ. ώστε να χτυπάει πιο γρήγορα η καρδιά σας ή να ανασαίνετε πιο γρήγορα) για τουλάχιστον 30 λεπτά;</w:t>
      </w:r>
    </w:p>
    <w:p w14:paraId="79A66A28" w14:textId="77777777" w:rsidR="001A756D" w:rsidRPr="001A756D" w:rsidRDefault="001A756D" w:rsidP="00D9697B">
      <w:pPr>
        <w:numPr>
          <w:ilvl w:val="0"/>
          <w:numId w:val="113"/>
        </w:numPr>
        <w:tabs>
          <w:tab w:val="left" w:pos="1800"/>
        </w:tabs>
        <w:ind w:left="2070" w:hanging="63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0438C6D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A6EE9DF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C0ED34C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B08F00C" w14:textId="68201A54" w:rsidR="007F13B9" w:rsidRDefault="001A756D" w:rsidP="007F13B9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329EEA4C" w14:textId="77777777" w:rsidR="005F6050" w:rsidRDefault="005F6050" w:rsidP="005F6050">
      <w:pPr>
        <w:contextualSpacing/>
        <w:rPr>
          <w:rFonts w:ascii="Arial" w:eastAsia="Arial" w:hAnsi="Arial" w:cs="Arial"/>
          <w:sz w:val="22"/>
          <w:szCs w:val="22"/>
          <w:highlight w:val="white"/>
        </w:rPr>
      </w:pPr>
    </w:p>
    <w:p w14:paraId="158F4106" w14:textId="77777777" w:rsidR="005F6050" w:rsidRDefault="005F6050" w:rsidP="005F6050">
      <w:pPr>
        <w:contextualSpacing/>
        <w:rPr>
          <w:rFonts w:ascii="Arial" w:eastAsia="Arial" w:hAnsi="Arial" w:cs="Arial"/>
          <w:sz w:val="22"/>
          <w:szCs w:val="22"/>
          <w:highlight w:val="white"/>
        </w:rPr>
      </w:pPr>
    </w:p>
    <w:p w14:paraId="33BE4DBC" w14:textId="77777777" w:rsidR="005F6050" w:rsidRDefault="005F6050" w:rsidP="005F6050">
      <w:pPr>
        <w:contextualSpacing/>
        <w:rPr>
          <w:rFonts w:ascii="Arial" w:eastAsia="Arial" w:hAnsi="Arial" w:cs="Arial"/>
          <w:sz w:val="22"/>
          <w:szCs w:val="22"/>
          <w:highlight w:val="white"/>
        </w:rPr>
      </w:pPr>
    </w:p>
    <w:p w14:paraId="26B8F4DF" w14:textId="77777777" w:rsidR="005F6050" w:rsidRDefault="005F6050" w:rsidP="005F6050">
      <w:pPr>
        <w:contextualSpacing/>
        <w:rPr>
          <w:rFonts w:ascii="Arial" w:eastAsia="Arial" w:hAnsi="Arial" w:cs="Arial"/>
          <w:sz w:val="22"/>
          <w:szCs w:val="22"/>
          <w:highlight w:val="white"/>
        </w:rPr>
      </w:pPr>
    </w:p>
    <w:p w14:paraId="2096E51B" w14:textId="77777777" w:rsidR="005F6050" w:rsidRPr="005F6050" w:rsidRDefault="005F6050" w:rsidP="005F6050">
      <w:pPr>
        <w:contextualSpacing/>
        <w:rPr>
          <w:rFonts w:ascii="Arial" w:eastAsia="Arial" w:hAnsi="Arial" w:cs="Arial"/>
          <w:sz w:val="22"/>
          <w:szCs w:val="22"/>
          <w:highlight w:val="white"/>
        </w:rPr>
      </w:pPr>
    </w:p>
    <w:p w14:paraId="2533811F" w14:textId="77777777" w:rsidR="001A756D" w:rsidRPr="001A756D" w:rsidRDefault="001A756D" w:rsidP="001A756D">
      <w:pPr>
        <w:ind w:left="2138"/>
        <w:contextualSpacing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3ED3AD5" w14:textId="7BCFB03B" w:rsidR="001A756D" w:rsidRPr="001A756D" w:rsidRDefault="001A756D" w:rsidP="001A756D">
      <w:pPr>
        <w:numPr>
          <w:ilvl w:val="0"/>
          <w:numId w:val="63"/>
        </w:numPr>
        <w:contextualSpacing/>
        <w:rPr>
          <w:sz w:val="22"/>
          <w:szCs w:val="22"/>
          <w:lang w:val="el-GR"/>
        </w:rPr>
      </w:pPr>
      <w:r w:rsidRPr="001A756D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 πόσες μέρες την εβδομάδα περνούσατε εκτός σπιτιού</w:t>
      </w:r>
      <w:r w:rsidR="007F13B9">
        <w:rPr>
          <w:rFonts w:ascii="Arial" w:eastAsia="Arial" w:hAnsi="Arial" w:cs="Arial"/>
          <w:b/>
          <w:sz w:val="22"/>
          <w:szCs w:val="22"/>
          <w:lang w:val="el-GR"/>
        </w:rPr>
        <w:t>(σε πάρκα, πλατείες, εξωτερικούς χώρους)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EF6DC89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Καμία </w:t>
      </w:r>
    </w:p>
    <w:p w14:paraId="5F7767D5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2D73E29" w14:textId="77777777" w:rsidR="001A756D" w:rsidRPr="001A756D" w:rsidRDefault="001A756D" w:rsidP="001A756D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γ.   3-4 μέρες</w:t>
      </w:r>
    </w:p>
    <w:p w14:paraId="16784DF7" w14:textId="77777777" w:rsidR="001A756D" w:rsidRPr="001A756D" w:rsidRDefault="001A756D" w:rsidP="001A756D">
      <w:pPr>
        <w:ind w:left="1418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δ.   5-6 μέρες</w:t>
      </w:r>
    </w:p>
    <w:p w14:paraId="69A8B6A0" w14:textId="77777777" w:rsidR="007F13B9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ε.   Καθημερινά</w:t>
      </w:r>
    </w:p>
    <w:p w14:paraId="1A11D262" w14:textId="0873073F" w:rsidR="001A756D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ab/>
      </w:r>
    </w:p>
    <w:p w14:paraId="257859FB" w14:textId="77777777" w:rsidR="001A756D" w:rsidRPr="001A756D" w:rsidRDefault="001A756D" w:rsidP="001A756D">
      <w:pPr>
        <w:keepNext/>
        <w:keepLines/>
        <w:spacing w:before="40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</w:pPr>
      <w:r w:rsidRPr="001A756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520CBA7" w14:textId="77777777" w:rsidR="001A756D" w:rsidRPr="001A756D" w:rsidRDefault="001A756D" w:rsidP="001A756D">
      <w:pPr>
        <w:rPr>
          <w:lang w:val="el-GR"/>
        </w:rPr>
      </w:pPr>
    </w:p>
    <w:p w14:paraId="26317480" w14:textId="77777777" w:rsidR="001A756D" w:rsidRPr="001A756D" w:rsidRDefault="001A756D" w:rsidP="001A756D">
      <w:pPr>
        <w:spacing w:before="5"/>
        <w:rPr>
          <w:rFonts w:ascii="Arial" w:eastAsia="Arial" w:hAnsi="Arial" w:cs="Arial"/>
          <w:b/>
          <w:lang w:val="el-GR"/>
        </w:rPr>
      </w:pPr>
      <w:r w:rsidRPr="001A756D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1A756D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1A756D">
        <w:rPr>
          <w:rFonts w:ascii="Arial" w:eastAsia="Arial" w:hAnsi="Arial" w:cs="Arial"/>
          <w:b/>
          <w:lang w:val="el-GR"/>
        </w:rPr>
        <w:t xml:space="preserve"> </w:t>
      </w:r>
    </w:p>
    <w:p w14:paraId="2572A082" w14:textId="77777777" w:rsidR="001A756D" w:rsidRPr="00C66784" w:rsidRDefault="001A756D" w:rsidP="00C66784">
      <w:pPr>
        <w:rPr>
          <w:sz w:val="22"/>
          <w:szCs w:val="22"/>
          <w:lang w:val="el-GR"/>
        </w:rPr>
      </w:pPr>
    </w:p>
    <w:p w14:paraId="4A1D42B1" w14:textId="2C1E2B37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σε τι βαθμό ανησυχούσατε  γενικά;</w:t>
      </w:r>
    </w:p>
    <w:p w14:paraId="5F9468D3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ανησυχίες</w:t>
      </w:r>
    </w:p>
    <w:p w14:paraId="5B864F67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AA0F9B6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C98860C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FF951B5" w14:textId="0EF26B28" w:rsidR="00657D1E" w:rsidRPr="006D7971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2AC06638" w14:textId="77777777" w:rsidR="00657D1E" w:rsidRDefault="00657D1E" w:rsidP="00500669">
      <w:pPr>
        <w:rPr>
          <w:rFonts w:ascii="Arial" w:eastAsia="Arial" w:hAnsi="Arial" w:cs="Arial"/>
          <w:sz w:val="22"/>
          <w:szCs w:val="22"/>
          <w:lang w:val="el-GR"/>
        </w:rPr>
      </w:pPr>
    </w:p>
    <w:p w14:paraId="4B243409" w14:textId="387427E8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λυπημένος/η ή χαρούμενος/η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 ήσασταν; </w:t>
      </w:r>
    </w:p>
    <w:p w14:paraId="23CF4E4B" w14:textId="18B27EB5" w:rsidR="00F4219E" w:rsidRPr="00F16188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62FB5961" w14:textId="63986FD3" w:rsidR="00F4219E" w:rsidRPr="00694703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5FA0B8AD" w14:textId="77777777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33D9A7E7" w14:textId="7AD59533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400B27B4" w14:textId="6699F399" w:rsidR="00F4219E" w:rsidRPr="007A7430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B65439F" w14:textId="0F5AA742" w:rsidR="00500669" w:rsidRPr="00C80FA4" w:rsidRDefault="00500669" w:rsidP="00662F4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6E02559" w14:textId="464D3628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δραστηριότητές σας;</w:t>
      </w:r>
    </w:p>
    <w:p w14:paraId="0005811B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369E01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0588B38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E1B88A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2C1248E" w14:textId="05EE3779" w:rsidR="00500669" w:rsidRPr="00662F48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26A438F3" w14:textId="77777777" w:rsidR="00500669" w:rsidRDefault="0050066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545F1BD" w14:textId="584FAF9A" w:rsidR="007A08B5" w:rsidRPr="00662F48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χαλαρός/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αγ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χωμένος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48F4EA87" w14:textId="5A8DB105" w:rsidR="00662F48" w:rsidRP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χαλαρός/η </w:t>
      </w:r>
    </w:p>
    <w:p w14:paraId="76D609B1" w14:textId="42282F3C" w:rsidR="00662F48" w:rsidRPr="00C476F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0C3EC48A" w14:textId="77777777" w:rsid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5F0691B6" w14:textId="44C71384" w:rsidR="00662F48" w:rsidRPr="0067775F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378424AE" w14:textId="7461A805" w:rsidR="00662F48" w:rsidRPr="00306F3C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7296A7C8" w14:textId="77777777" w:rsidR="00662F48" w:rsidRDefault="00662F48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7579D7B" w14:textId="4B5A51F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νευρικός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4741258A" w14:textId="4BB8373E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Καθόλου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49482A" w:rsidRPr="0032210A">
        <w:rPr>
          <w:rFonts w:ascii="Arial" w:eastAsia="Arial" w:hAnsi="Arial" w:cs="Arial"/>
          <w:b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949FF44" w14:textId="752C2248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Λίγο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6D2AF45" w14:textId="6CBDF7B4" w:rsidR="007A08B5" w:rsidRPr="0032210A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Μέτρια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B9A9C32" w14:textId="4ED49832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566F17E" w14:textId="3753CBA8" w:rsidR="007A08B5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7E00B55" w14:textId="77777777" w:rsidR="005F6050" w:rsidRDefault="005F6050" w:rsidP="005F6050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CC722" w14:textId="77777777" w:rsidR="005F6050" w:rsidRDefault="005F6050" w:rsidP="005F6050">
      <w:pPr>
        <w:rPr>
          <w:rFonts w:ascii="Arial" w:eastAsia="Arial" w:hAnsi="Arial" w:cs="Arial"/>
          <w:sz w:val="22"/>
          <w:szCs w:val="22"/>
          <w:lang w:val="el-GR"/>
        </w:rPr>
      </w:pPr>
    </w:p>
    <w:p w14:paraId="591043A2" w14:textId="77777777" w:rsidR="005F6050" w:rsidRDefault="005F6050" w:rsidP="005F6050">
      <w:pPr>
        <w:rPr>
          <w:rFonts w:ascii="Arial" w:eastAsia="Arial" w:hAnsi="Arial" w:cs="Arial"/>
          <w:sz w:val="22"/>
          <w:szCs w:val="22"/>
          <w:lang w:val="el-GR"/>
        </w:rPr>
      </w:pPr>
    </w:p>
    <w:p w14:paraId="5FFF8759" w14:textId="77777777" w:rsidR="005F6050" w:rsidRDefault="005F6050" w:rsidP="005F6050">
      <w:pPr>
        <w:rPr>
          <w:rFonts w:ascii="Arial" w:eastAsia="Arial" w:hAnsi="Arial" w:cs="Arial"/>
          <w:sz w:val="22"/>
          <w:szCs w:val="22"/>
          <w:lang w:val="el-GR"/>
        </w:rPr>
      </w:pPr>
    </w:p>
    <w:p w14:paraId="68F857F1" w14:textId="77777777" w:rsidR="005F6050" w:rsidRPr="005F6050" w:rsidRDefault="005F6050" w:rsidP="005F6050">
      <w:pPr>
        <w:rPr>
          <w:rFonts w:ascii="Arial" w:eastAsia="Arial" w:hAnsi="Arial" w:cs="Arial"/>
          <w:sz w:val="22"/>
          <w:szCs w:val="22"/>
          <w:lang w:val="el-GR"/>
        </w:rPr>
      </w:pPr>
    </w:p>
    <w:p w14:paraId="394B6BFB" w14:textId="15DC91ED" w:rsidR="007A08B5" w:rsidRDefault="007A08B5" w:rsidP="00251D7B">
      <w:pPr>
        <w:tabs>
          <w:tab w:val="left" w:pos="3345"/>
        </w:tabs>
        <w:ind w:left="1710" w:hanging="27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D7A43AB" w14:textId="689812A9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682B589" w14:textId="4CB2BF0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F7B2E60" w14:textId="3E47EB9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3AED80B" w14:textId="1B76CB97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5A2D631" w14:textId="26443A6E" w:rsidR="007A08B5" w:rsidRPr="00BB2FC2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3F09DE" w14:textId="79A996A7" w:rsidR="00306F3C" w:rsidRPr="00B85F85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0EC68FE" w14:textId="77777777" w:rsidR="007A08B5" w:rsidRDefault="007A08B5" w:rsidP="007A08B5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88497BD" w14:textId="18EC1C40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προσοχή σας;</w:t>
      </w:r>
    </w:p>
    <w:p w14:paraId="01BE01BC" w14:textId="528E780D" w:rsidR="007A08B5" w:rsidRPr="0095394B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5394B"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1553521" w14:textId="7B85E000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5394B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6CE416CB" w14:textId="77777777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054B5892" w14:textId="4CACBAD8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6917F07" w14:textId="2BAEA96F" w:rsidR="007A08B5" w:rsidRPr="00306F3C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6C30CE8" w14:textId="77777777" w:rsidR="007A08B5" w:rsidRDefault="007A08B5" w:rsidP="0095394B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3D2E033" w14:textId="7428077D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4BEFB5AE" w14:textId="7E227328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619B40B" w14:textId="05C2658D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31CF00C" w14:textId="604FDEE1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831E555" w14:textId="1FB871B4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BAE93DE" w14:textId="44A8836A" w:rsidR="00B85F85" w:rsidRPr="006D7971" w:rsidRDefault="007A08B5" w:rsidP="006D7971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36B712F" w14:textId="77777777" w:rsidR="00B85F85" w:rsidRDefault="00B85F85" w:rsidP="007A08B5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DDDEBD4" w14:textId="5694132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…πόσ</w:t>
      </w:r>
      <w:r w:rsidR="00866868" w:rsidRPr="00662F48">
        <w:rPr>
          <w:rFonts w:ascii="Arial" w:eastAsia="Arial" w:hAnsi="Arial" w:cs="Arial"/>
          <w:b/>
          <w:sz w:val="22"/>
          <w:szCs w:val="22"/>
          <w:lang w:val="el-GR"/>
        </w:rPr>
        <w:t>η μοναξιά νιώθατε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5ACDF8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407609C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866868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A12071A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0A766C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866868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11DF30C" w14:textId="77777777" w:rsidR="00243C8C" w:rsidRPr="00243C8C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866868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F3ED411" w14:textId="77777777" w:rsidR="00243C8C" w:rsidRDefault="00243C8C" w:rsidP="00306F3C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85A7B2C" w14:textId="472B7D09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δυσάρεστες εμπειρίες ή πράγματα που σας έκαναν να αισθάνεστε άσχημα; </w:t>
      </w:r>
    </w:p>
    <w:p w14:paraId="22342F83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0F76FA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37542C1D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32D1F77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51CE448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3470F34F" w14:textId="77777777" w:rsidR="00593F79" w:rsidRPr="00593F79" w:rsidRDefault="00593F79" w:rsidP="00593F79">
      <w:pPr>
        <w:rPr>
          <w:lang w:val="el-GR"/>
        </w:rPr>
      </w:pPr>
    </w:p>
    <w:p w14:paraId="6AD860A4" w14:textId="137628DD" w:rsidR="00243C8C" w:rsidRPr="002015B4" w:rsidRDefault="00243C8C" w:rsidP="00243C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</w:rPr>
        <w:t> </w:t>
      </w:r>
      <w:r w:rsidR="002015B4"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(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ΤΕΛΕΥΤΑΙΕΣ ΔΥΟ ΕΒΔΟΜΑΔΕΣ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0A006180" w14:textId="77777777" w:rsidR="00243C8C" w:rsidRPr="002015B4" w:rsidRDefault="00243C8C" w:rsidP="00243C8C">
      <w:pPr>
        <w:rPr>
          <w:rFonts w:ascii="Arial" w:hAnsi="Arial" w:cs="Arial"/>
          <w:color w:val="000000" w:themeColor="text1"/>
          <w:lang w:val="el-GR"/>
        </w:rPr>
      </w:pPr>
    </w:p>
    <w:p w14:paraId="34C80F74" w14:textId="31C21EEB" w:rsidR="00243C8C" w:rsidRPr="00593F79" w:rsidRDefault="00243C8C" w:rsidP="00243C8C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7A05B6EB" w14:textId="77777777" w:rsidR="00243C8C" w:rsidRDefault="00243C8C" w:rsidP="00243C8C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48475726" w14:textId="0CFE825A" w:rsidR="00243C8C" w:rsidRPr="00662F48" w:rsidRDefault="00243C8C" w:rsidP="001A756D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662F48">
        <w:rPr>
          <w:rFonts w:ascii="Arial" w:eastAsia="Arial" w:hAnsi="Arial" w:cs="Arial"/>
          <w:b/>
          <w:sz w:val="22"/>
          <w:szCs w:val="22"/>
        </w:rPr>
        <w:t>Netflix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73E7175B" w14:textId="77777777" w:rsidR="00243C8C" w:rsidRPr="007556D4" w:rsidRDefault="00243C8C" w:rsidP="00243C8C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377F400" w14:textId="79C10AD4" w:rsidR="00243C8C" w:rsidRPr="00C476F8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BD853E1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516BB34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41872E9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3D6D96" w14:textId="2CD64A31" w:rsidR="00243C8C" w:rsidRDefault="00C476F8" w:rsidP="00251D7B">
      <w:pPr>
        <w:ind w:left="108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ε.  </w:t>
      </w:r>
      <w:r w:rsidR="00243C8C" w:rsidRPr="00C476F8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A52A6FF" w14:textId="77777777" w:rsidR="005F6050" w:rsidRDefault="005F6050" w:rsidP="00251D7B">
      <w:pPr>
        <w:ind w:left="1080"/>
        <w:rPr>
          <w:rFonts w:ascii="Arial" w:eastAsia="Arial" w:hAnsi="Arial" w:cs="Arial"/>
          <w:sz w:val="22"/>
          <w:szCs w:val="22"/>
          <w:lang w:val="el-GR"/>
        </w:rPr>
      </w:pPr>
    </w:p>
    <w:p w14:paraId="6FDD546F" w14:textId="77777777" w:rsidR="005F6050" w:rsidRDefault="005F6050" w:rsidP="00251D7B">
      <w:pPr>
        <w:ind w:left="1080"/>
        <w:rPr>
          <w:rFonts w:ascii="Arial" w:eastAsia="Arial" w:hAnsi="Arial" w:cs="Arial"/>
          <w:sz w:val="22"/>
          <w:szCs w:val="22"/>
          <w:lang w:val="el-GR"/>
        </w:rPr>
      </w:pPr>
    </w:p>
    <w:p w14:paraId="18FD1153" w14:textId="77777777" w:rsidR="005F6050" w:rsidRPr="00251D7B" w:rsidRDefault="005F6050" w:rsidP="00251D7B">
      <w:pPr>
        <w:ind w:left="1080"/>
        <w:rPr>
          <w:rFonts w:ascii="Arial" w:eastAsia="Arial" w:hAnsi="Arial" w:cs="Arial"/>
          <w:sz w:val="22"/>
          <w:szCs w:val="22"/>
        </w:rPr>
      </w:pPr>
    </w:p>
    <w:p w14:paraId="30A1FD71" w14:textId="77777777" w:rsidR="00243C8C" w:rsidRDefault="00243C8C" w:rsidP="00243C8C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184ABBF" w14:textId="030F16D1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lastRenderedPageBreak/>
        <w:t xml:space="preserve">... να χρησιμοποιήσετε μέσα κοινωνικής δικτύωσης (π.χ.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proofErr w:type="spellStart"/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);</w:t>
      </w:r>
    </w:p>
    <w:p w14:paraId="69BD941A" w14:textId="77777777" w:rsidR="00243C8C" w:rsidRPr="007556D4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8E7A1DB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939246D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0374996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EEC5F01" w14:textId="234AB284" w:rsidR="00A80819" w:rsidRPr="00593F79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D057783" w14:textId="77777777" w:rsidR="00A80819" w:rsidRDefault="00A80819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5C6C7BD" w14:textId="6776297F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25E96DC3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07248BF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01B1A97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D7D6B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CE9818" w14:textId="5A0FF8A1" w:rsidR="00B85F85" w:rsidRPr="006D7971" w:rsidRDefault="00243C8C" w:rsidP="006D7971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5AE1FAB" w14:textId="77777777" w:rsid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2401AAE8" w14:textId="77777777" w:rsidR="00A80819" w:rsidRPr="00A80819" w:rsidRDefault="00A80819" w:rsidP="00A80819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6F063A34" w14:textId="77777777" w:rsidR="00A80819" w:rsidRDefault="00A80819" w:rsidP="00A80819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5CF3D85F" w14:textId="5ABE753B" w:rsidR="006A5E1D" w:rsidRPr="00662F48" w:rsidRDefault="006A5E1D" w:rsidP="001A756D">
      <w:pPr>
        <w:pStyle w:val="ListParagraph"/>
        <w:numPr>
          <w:ilvl w:val="0"/>
          <w:numId w:val="63"/>
        </w:numPr>
        <w:spacing w:before="24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1C09B8B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51BCD9C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6AB904C" w14:textId="1B910B66" w:rsidR="006A5E1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ECB770B" w14:textId="5111DE96" w:rsidR="006A5E1D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16A3D5F0" w14:textId="5C0AA2A6" w:rsidR="006A5E1D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7FEA56A3" w14:textId="015367B0" w:rsidR="00355AD9" w:rsidRPr="00355AD9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4DC87FD8" w14:textId="0AF24216" w:rsidR="00355AD9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BD6CFE4" w14:textId="7981CB5B" w:rsidR="00355AD9" w:rsidRPr="00124B5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 w:rsidR="002015B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26530A17" w14:textId="396065F0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r w:rsidRPr="00662F48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C476F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720CAC3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0F5CEE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86CD1E0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31BC8027" w14:textId="6AD38AC6" w:rsidR="00596B6A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278D305C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E850B3E" w14:textId="3159869C" w:rsidR="00596B6A" w:rsidRPr="00355AD9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10D30DB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3B0CFB98" w14:textId="11861BF6" w:rsidR="00596B6A" w:rsidRPr="00124B5D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207889B" w14:textId="5B80C48E" w:rsidR="006A5E1D" w:rsidRPr="00596B6A" w:rsidRDefault="006A5E1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καπνού</w:t>
      </w:r>
      <w:r w:rsidR="004E05DF">
        <w:rPr>
          <w:rFonts w:ascii="Arial" w:eastAsia="Arial" w:hAnsi="Arial" w:cs="Arial"/>
          <w:b/>
          <w:sz w:val="22"/>
          <w:szCs w:val="22"/>
          <w:lang w:val="el-GR"/>
        </w:rPr>
        <w:t>/τσιγάρων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01A070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18D93C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F6C1915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10B0CE7" w14:textId="0B0D827D" w:rsidR="00596B6A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6FFABE53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1647024" w14:textId="6F76DB1F" w:rsidR="00596B6A" w:rsidRPr="00355AD9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52EBD78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5556465" w14:textId="2E5C5124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3F8E5F50" w14:textId="77777777" w:rsidR="005F6050" w:rsidRDefault="005F6050" w:rsidP="005F6050">
      <w:pPr>
        <w:tabs>
          <w:tab w:val="left" w:pos="171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3EB68D0" w14:textId="77777777" w:rsidR="005F6050" w:rsidRDefault="005F6050" w:rsidP="005F6050">
      <w:pPr>
        <w:tabs>
          <w:tab w:val="left" w:pos="171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0920CADC" w14:textId="77777777" w:rsidR="005F6050" w:rsidRDefault="005F6050" w:rsidP="005F6050">
      <w:pPr>
        <w:tabs>
          <w:tab w:val="left" w:pos="171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4A12FE7D" w14:textId="77777777" w:rsidR="005F6050" w:rsidRPr="00124B5D" w:rsidRDefault="005F6050" w:rsidP="005F6050">
      <w:pPr>
        <w:tabs>
          <w:tab w:val="left" w:pos="171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2646352" w14:textId="6D046186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μπάφος, χόρτο,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400C4A7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C852FEE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8CA190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A1F04EE" w14:textId="097ECF29" w:rsidR="00596B6A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330CDC5A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F6E43E3" w14:textId="32620B5D" w:rsidR="00596B6A" w:rsidRPr="00355AD9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142F111E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5D5CDC4" w14:textId="568975AA" w:rsidR="00596B6A" w:rsidRPr="00124B5D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0425DC0A" w14:textId="3298FD22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οπιούχ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ηρωίνη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0186E426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EEB2D12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F2CC5EA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43B14DBB" w14:textId="4C564A86" w:rsidR="00596B6A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03FFC51C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6396797" w14:textId="7CC9209F" w:rsidR="00596B6A" w:rsidRPr="00355AD9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6347C9F8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643B2CA" w14:textId="7458F4F6" w:rsidR="00596B6A" w:rsidRPr="00124B5D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 xml:space="preserve">άνω από μία φορά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1979343F" w14:textId="57597DB2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άλλ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π.χ.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κοκαΐνης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1B0574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 παραισθησιογόνων ή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έκσταση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2FFC1D2" w14:textId="77777777" w:rsidR="00596B6A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8BB91D3" w14:textId="77777777" w:rsidR="00596B6A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ED5FAC9" w14:textId="77777777" w:rsidR="00596B6A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202AE2A" w14:textId="7C33A75E" w:rsidR="00596B6A" w:rsidRDefault="00A76651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0BE03D21" w14:textId="77777777" w:rsidR="00596B6A" w:rsidRPr="00355AD9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3495D37C" w14:textId="35D97C4C" w:rsidR="00596B6A" w:rsidRPr="00355AD9" w:rsidRDefault="00A76651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72DF143C" w14:textId="77777777" w:rsidR="00596B6A" w:rsidRPr="00355AD9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41DFA92" w14:textId="01E4193B" w:rsidR="00596B6A" w:rsidRPr="00124B5D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02BE6EDC" w14:textId="1F37EB02" w:rsidR="006A5E1D" w:rsidRPr="001B0574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υπνωτικ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340D21BF" w14:textId="77777777" w:rsidR="00596B6A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6D46CEE" w14:textId="77777777" w:rsidR="00596B6A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E63F0C7" w14:textId="77777777" w:rsidR="00596B6A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B18E81E" w14:textId="62F5CA21" w:rsidR="00596B6A" w:rsidRDefault="00A76651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358DC155" w14:textId="77777777" w:rsidR="00596B6A" w:rsidRPr="00355AD9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1A3EAC3A" w14:textId="6C76B596" w:rsidR="00596B6A" w:rsidRPr="00355AD9" w:rsidRDefault="00A76651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7161F872" w14:textId="77777777" w:rsidR="00596B6A" w:rsidRPr="00355AD9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6852346" w14:textId="60F15D70" w:rsidR="00596B6A" w:rsidRPr="00124B5D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873FF60" w14:textId="77777777" w:rsidR="00593F79" w:rsidRDefault="00593F79" w:rsidP="00742129">
      <w:pPr>
        <w:rPr>
          <w:lang w:val="el-GR"/>
        </w:rPr>
      </w:pPr>
    </w:p>
    <w:p w14:paraId="1E661705" w14:textId="77777777" w:rsidR="00596B6A" w:rsidRDefault="00596B6A" w:rsidP="00742129">
      <w:pPr>
        <w:rPr>
          <w:lang w:val="el-GR"/>
        </w:rPr>
      </w:pPr>
    </w:p>
    <w:p w14:paraId="4D8DCC45" w14:textId="77777777" w:rsidR="00596B6A" w:rsidRDefault="00596B6A" w:rsidP="00742129">
      <w:pPr>
        <w:rPr>
          <w:lang w:val="el-GR"/>
        </w:rPr>
      </w:pPr>
    </w:p>
    <w:p w14:paraId="53E24869" w14:textId="77777777" w:rsidR="00596B6A" w:rsidRDefault="00596B6A" w:rsidP="00742129">
      <w:pPr>
        <w:rPr>
          <w:lang w:val="el-GR"/>
        </w:rPr>
      </w:pPr>
    </w:p>
    <w:p w14:paraId="2B00B9B7" w14:textId="77777777" w:rsidR="00596B6A" w:rsidRDefault="00596B6A" w:rsidP="00742129">
      <w:pPr>
        <w:rPr>
          <w:lang w:val="el-GR"/>
        </w:rPr>
      </w:pPr>
    </w:p>
    <w:p w14:paraId="55E16597" w14:textId="77777777" w:rsidR="00596B6A" w:rsidRDefault="00596B6A" w:rsidP="00742129">
      <w:pPr>
        <w:rPr>
          <w:lang w:val="el-GR"/>
        </w:rPr>
      </w:pPr>
    </w:p>
    <w:p w14:paraId="43032FF7" w14:textId="77777777" w:rsidR="00596B6A" w:rsidRDefault="00596B6A" w:rsidP="00742129">
      <w:pPr>
        <w:rPr>
          <w:lang w:val="el-GR"/>
        </w:rPr>
      </w:pPr>
    </w:p>
    <w:p w14:paraId="6C53F5F6" w14:textId="77777777" w:rsidR="00596B6A" w:rsidRDefault="00596B6A" w:rsidP="00742129">
      <w:pPr>
        <w:rPr>
          <w:lang w:val="el-GR"/>
        </w:rPr>
      </w:pPr>
    </w:p>
    <w:p w14:paraId="6C0FD966" w14:textId="77777777" w:rsidR="00596B6A" w:rsidRDefault="00596B6A" w:rsidP="00742129">
      <w:pPr>
        <w:rPr>
          <w:lang w:val="el-GR"/>
        </w:rPr>
      </w:pPr>
    </w:p>
    <w:p w14:paraId="371401C9" w14:textId="77777777" w:rsidR="00596B6A" w:rsidRDefault="00596B6A" w:rsidP="00742129">
      <w:pPr>
        <w:rPr>
          <w:lang w:val="el-GR"/>
        </w:rPr>
      </w:pPr>
    </w:p>
    <w:p w14:paraId="2EC0FBD4" w14:textId="77777777" w:rsidR="002015B4" w:rsidRDefault="002015B4" w:rsidP="00742129">
      <w:pPr>
        <w:rPr>
          <w:lang w:val="el-GR"/>
        </w:rPr>
      </w:pPr>
    </w:p>
    <w:p w14:paraId="3C89D174" w14:textId="77777777" w:rsidR="002015B4" w:rsidRPr="00742129" w:rsidRDefault="002015B4" w:rsidP="00742129">
      <w:pPr>
        <w:rPr>
          <w:lang w:val="el-GR"/>
        </w:rPr>
      </w:pPr>
    </w:p>
    <w:p w14:paraId="0BA46383" w14:textId="77777777" w:rsidR="006A5E1D" w:rsidRPr="006A5E1D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6A5E1D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ΜΕΣΑ ΥΠΟΣΤΗΡΙΞΗΣ</w:t>
      </w:r>
    </w:p>
    <w:p w14:paraId="3C8A5DF9" w14:textId="77777777" w:rsidR="006A5E1D" w:rsidRPr="006A5E1D" w:rsidRDefault="006A5E1D" w:rsidP="006A5E1D">
      <w:pPr>
        <w:rPr>
          <w:rFonts w:ascii="Arial" w:hAnsi="Arial" w:cs="Arial"/>
          <w:b/>
          <w:bCs/>
          <w:color w:val="000000" w:themeColor="text1"/>
        </w:rPr>
      </w:pPr>
    </w:p>
    <w:p w14:paraId="04A050C6" w14:textId="3F3F814C" w:rsidR="006A5E1D" w:rsidRPr="0060477C" w:rsidRDefault="006A5E1D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για εσάς πριν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την κρίση του </w:t>
      </w:r>
      <w:proofErr w:type="spellStart"/>
      <w:r w:rsidRPr="0060477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60477C">
        <w:rPr>
          <w:rFonts w:ascii="Arial" w:eastAsia="Arial" w:hAnsi="Arial" w:cs="Arial"/>
          <w:b/>
          <w:sz w:val="22"/>
          <w:szCs w:val="22"/>
        </w:rPr>
        <w:t>COVID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</w:t>
      </w:r>
      <w:r w:rsidR="00DE1102"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κατά τις </w:t>
      </w:r>
      <w:r w:rsidRPr="0060477C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15476A63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FC9231E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125516DC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655AAB32" w14:textId="77777777" w:rsidR="006A5E1D" w:rsidRPr="00513044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2667C9F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10C7C957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5B83BF75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6854D5D3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199BF631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0F4076EB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71EC2EE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228E8B9" w14:textId="77777777" w:rsidR="006A5E1D" w:rsidRPr="00513044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7CA8DA6" w14:textId="368BF3A5" w:rsidR="005B25D6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31695528" w14:textId="77777777" w:rsidR="004E05DF" w:rsidRDefault="004E05DF" w:rsidP="00B85F85">
      <w:pPr>
        <w:rPr>
          <w:rFonts w:ascii="Arial" w:eastAsia="Arial" w:hAnsi="Arial" w:cs="Arial"/>
          <w:sz w:val="22"/>
          <w:szCs w:val="22"/>
        </w:rPr>
      </w:pPr>
    </w:p>
    <w:p w14:paraId="7BD2A005" w14:textId="77777777" w:rsidR="0060477C" w:rsidRDefault="0060477C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7F28DC75" w14:textId="77777777" w:rsidR="006D7971" w:rsidRPr="0060477C" w:rsidRDefault="006D7971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40A9002E" w14:textId="77777777" w:rsidR="006A5E1D" w:rsidRPr="00DE1102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2E78CD9D" w14:textId="77777777" w:rsidR="006A5E1D" w:rsidRPr="006A5E1D" w:rsidRDefault="006A5E1D" w:rsidP="006A5E1D">
      <w:pPr>
        <w:rPr>
          <w:b/>
          <w:bCs/>
          <w:color w:val="000000" w:themeColor="text1"/>
        </w:rPr>
      </w:pPr>
    </w:p>
    <w:p w14:paraId="6B74BEE6" w14:textId="48E78A42" w:rsidR="006A5E1D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5AFD732" w14:textId="65EC375D" w:rsidR="00ED73F6" w:rsidRPr="00513044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D675" wp14:editId="478F2DAA">
                <wp:simplePos x="0" y="0"/>
                <wp:positionH relativeFrom="column">
                  <wp:posOffset>36871</wp:posOffset>
                </wp:positionH>
                <wp:positionV relativeFrom="paragraph">
                  <wp:posOffset>104528</wp:posOffset>
                </wp:positionV>
                <wp:extent cx="3833966" cy="1010265"/>
                <wp:effectExtent l="0" t="0" r="1460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966" cy="101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2A4E8" id="Ορθογώνιο 3" o:spid="_x0000_s1026" style="position:absolute;margin-left:2.9pt;margin-top:8.25pt;width:301.9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" fillcolor="white [3201]" strokecolor="black [3213]" strokeweight="1pt"/>
            </w:pict>
          </mc:Fallback>
        </mc:AlternateContent>
      </w:r>
    </w:p>
    <w:p w14:paraId="78CC669A" w14:textId="77777777" w:rsidR="006A5E1D" w:rsidRPr="00513044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4891542" w14:textId="08CD26A0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A0173CC" w14:textId="77777777" w:rsidR="006A5E1D" w:rsidRPr="005D462A" w:rsidRDefault="006A5E1D" w:rsidP="006A5E1D">
      <w:pPr>
        <w:rPr>
          <w:rFonts w:ascii="Arial" w:eastAsia="Arial" w:hAnsi="Arial" w:cs="Arial"/>
          <w:sz w:val="22"/>
          <w:szCs w:val="22"/>
          <w:lang w:val="el-GR"/>
        </w:rPr>
      </w:pPr>
    </w:p>
    <w:p w14:paraId="1B3D294F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834028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3F644A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39FA28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C42564" w14:textId="51675523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3DB1D5B" w14:textId="77777777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021675" w14:textId="2BFB78CF" w:rsidR="006A5E1D" w:rsidRPr="00ED73F6" w:rsidRDefault="00ED73F6" w:rsidP="006A5E1D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669D9" wp14:editId="52C46589">
                <wp:simplePos x="0" y="0"/>
                <wp:positionH relativeFrom="column">
                  <wp:posOffset>36871</wp:posOffset>
                </wp:positionH>
                <wp:positionV relativeFrom="paragraph">
                  <wp:posOffset>102399</wp:posOffset>
                </wp:positionV>
                <wp:extent cx="4018935" cy="1334729"/>
                <wp:effectExtent l="0" t="0" r="698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35" cy="1334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F5AD09" id="Ορθογώνιο 4" o:spid="_x0000_s1026" style="position:absolute;margin-left:2.9pt;margin-top:8.05pt;width:316.45pt;height:1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" fillcolor="white [3201]" strokecolor="black [3213]" strokeweight="1pt"/>
            </w:pict>
          </mc:Fallback>
        </mc:AlternateContent>
      </w:r>
    </w:p>
    <w:p w14:paraId="13245DA6" w14:textId="77777777" w:rsidR="006A5E1D" w:rsidRPr="00ED73F6" w:rsidRDefault="006A5E1D" w:rsidP="006A5E1D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7529664B" w14:textId="77777777" w:rsidR="006A5E1D" w:rsidRPr="006A5E1D" w:rsidRDefault="006A5E1D" w:rsidP="006A5E1D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04645E7" w14:textId="77777777" w:rsidR="006A5E1D" w:rsidRPr="00ED73F6" w:rsidRDefault="006A5E1D" w:rsidP="006A5E1D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F49618" w14:textId="77777777" w:rsidR="006A5E1D" w:rsidRPr="006A5E1D" w:rsidRDefault="006A5E1D" w:rsidP="006A5E1D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C2EF520" w14:textId="77777777" w:rsidR="006A5E1D" w:rsidRPr="006A5E1D" w:rsidRDefault="006A5E1D" w:rsidP="006A5E1D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07EC7BB" w14:textId="77777777" w:rsidR="00A80819" w:rsidRP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7AC13B8E" w14:textId="77777777" w:rsidR="00243C8C" w:rsidRPr="00A80819" w:rsidRDefault="00243C8C" w:rsidP="00243C8C">
      <w:pPr>
        <w:pStyle w:val="Heading2"/>
        <w:rPr>
          <w:b/>
          <w:lang w:val="el-GR"/>
        </w:rPr>
      </w:pPr>
    </w:p>
    <w:p w14:paraId="6216A2A1" w14:textId="77777777" w:rsidR="00243C8C" w:rsidRPr="00A80819" w:rsidRDefault="00243C8C" w:rsidP="00243C8C">
      <w:pPr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969F7FF" w14:textId="77777777" w:rsidR="00243C8C" w:rsidRPr="00A80819" w:rsidRDefault="00243C8C" w:rsidP="00243C8C">
      <w:pPr>
        <w:pStyle w:val="ListParagraph"/>
        <w:ind w:left="144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15BAEA2" w14:textId="77777777" w:rsidR="00243C8C" w:rsidRPr="00243C8C" w:rsidRDefault="00243C8C" w:rsidP="00243C8C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sectPr w:rsidR="00243C8C" w:rsidRPr="00243C8C" w:rsidSect="00F21769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5EF36" w14:textId="77777777" w:rsidR="00AE77B1" w:rsidRDefault="00AE77B1" w:rsidP="009100D4">
      <w:r>
        <w:separator/>
      </w:r>
    </w:p>
  </w:endnote>
  <w:endnote w:type="continuationSeparator" w:id="0">
    <w:p w14:paraId="34250757" w14:textId="77777777" w:rsidR="00AE77B1" w:rsidRDefault="00AE77B1" w:rsidP="0091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14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60C8F" w14:textId="71CF7684" w:rsidR="00285AAE" w:rsidRDefault="00285A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EF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C4B0740" w14:textId="77777777" w:rsidR="00285AAE" w:rsidRDefault="00285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001D2" w14:textId="77777777" w:rsidR="00AE77B1" w:rsidRDefault="00AE77B1" w:rsidP="009100D4">
      <w:r>
        <w:separator/>
      </w:r>
    </w:p>
  </w:footnote>
  <w:footnote w:type="continuationSeparator" w:id="0">
    <w:p w14:paraId="439F2B18" w14:textId="77777777" w:rsidR="00AE77B1" w:rsidRDefault="00AE77B1" w:rsidP="0091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6E" w14:textId="029B8285" w:rsidR="00285AAE" w:rsidRPr="00DB3FB5" w:rsidRDefault="00285AAE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1B51E01" w14:textId="77777777" w:rsidR="00285AAE" w:rsidRPr="00DB3FB5" w:rsidRDefault="00285AAE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ΤΟΥ ΚΟΡΩΝΟΪΟΥ/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C4CEC6B" w14:textId="588F79C6" w:rsidR="00285AAE" w:rsidRPr="00C04ECB" w:rsidRDefault="00285AAE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331E39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ΓΙΑ ΕΝΗΛΙΚΕΣ</w:t>
    </w:r>
  </w:p>
  <w:p w14:paraId="2E16BFD4" w14:textId="2F99C4C5" w:rsidR="00285AAE" w:rsidRPr="00030151" w:rsidRDefault="00285AAE" w:rsidP="00030151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>
      <w:rPr>
        <w:rFonts w:ascii="Arial" w:eastAsia="Arial" w:hAnsi="Arial" w:cs="Arial"/>
        <w:color w:val="0000FF"/>
        <w:sz w:val="20"/>
        <w:szCs w:val="20"/>
      </w:rPr>
      <w:t>urvey (CRISIS) V0.</w:t>
    </w:r>
    <w:r w:rsidRPr="00DB4391">
      <w:rPr>
        <w:rFonts w:ascii="Arial" w:eastAsia="Arial" w:hAnsi="Arial" w:cs="Arial"/>
        <w:color w:val="0000FF"/>
        <w:sz w:val="20"/>
        <w:szCs w:val="20"/>
      </w:rPr>
      <w:t>3</w:t>
    </w:r>
    <w:r w:rsidRPr="00030151">
      <w:rPr>
        <w:rFonts w:ascii="Arial" w:eastAsia="Arial" w:hAnsi="Arial" w:cs="Arial"/>
        <w:color w:val="0000FF"/>
        <w:sz w:val="20"/>
        <w:szCs w:val="20"/>
      </w:rPr>
      <w:t>: Adult Self-Report Baseline Form</w:t>
    </w:r>
  </w:p>
  <w:p w14:paraId="47417CB7" w14:textId="77777777" w:rsidR="00285AAE" w:rsidRDefault="00285AAE" w:rsidP="00251D7B">
    <w:pPr>
      <w:pStyle w:val="Header"/>
      <w:tabs>
        <w:tab w:val="clear" w:pos="4153"/>
        <w:tab w:val="clear" w:pos="8306"/>
        <w:tab w:val="left" w:pos="507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681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91B92"/>
    <w:multiLevelType w:val="hybridMultilevel"/>
    <w:tmpl w:val="179887C6"/>
    <w:lvl w:ilvl="0" w:tplc="0408000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81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53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257" w:hanging="360"/>
      </w:pPr>
      <w:rPr>
        <w:rFonts w:ascii="Wingdings" w:hAnsi="Wingdings" w:hint="default"/>
      </w:r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3" w15:restartNumberingAfterBreak="0">
    <w:nsid w:val="03712365"/>
    <w:multiLevelType w:val="hybridMultilevel"/>
    <w:tmpl w:val="14E6F97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73239FC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D3D50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08E90BF1"/>
    <w:multiLevelType w:val="hybridMultilevel"/>
    <w:tmpl w:val="7A9C205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29" w:hanging="360"/>
      </w:pPr>
    </w:lvl>
    <w:lvl w:ilvl="2" w:tplc="0408001B" w:tentative="1">
      <w:start w:val="1"/>
      <w:numFmt w:val="lowerRoman"/>
      <w:lvlText w:val="%3."/>
      <w:lvlJc w:val="right"/>
      <w:pPr>
        <w:ind w:left="2949" w:hanging="180"/>
      </w:pPr>
    </w:lvl>
    <w:lvl w:ilvl="3" w:tplc="0408000F" w:tentative="1">
      <w:start w:val="1"/>
      <w:numFmt w:val="decimal"/>
      <w:lvlText w:val="%4."/>
      <w:lvlJc w:val="left"/>
      <w:pPr>
        <w:ind w:left="3669" w:hanging="360"/>
      </w:pPr>
    </w:lvl>
    <w:lvl w:ilvl="4" w:tplc="04080019" w:tentative="1">
      <w:start w:val="1"/>
      <w:numFmt w:val="lowerLetter"/>
      <w:lvlText w:val="%5."/>
      <w:lvlJc w:val="left"/>
      <w:pPr>
        <w:ind w:left="4389" w:hanging="360"/>
      </w:pPr>
    </w:lvl>
    <w:lvl w:ilvl="5" w:tplc="0408001B" w:tentative="1">
      <w:start w:val="1"/>
      <w:numFmt w:val="lowerRoman"/>
      <w:lvlText w:val="%6."/>
      <w:lvlJc w:val="right"/>
      <w:pPr>
        <w:ind w:left="5109" w:hanging="180"/>
      </w:pPr>
    </w:lvl>
    <w:lvl w:ilvl="6" w:tplc="0408000F" w:tentative="1">
      <w:start w:val="1"/>
      <w:numFmt w:val="decimal"/>
      <w:lvlText w:val="%7."/>
      <w:lvlJc w:val="left"/>
      <w:pPr>
        <w:ind w:left="5829" w:hanging="360"/>
      </w:pPr>
    </w:lvl>
    <w:lvl w:ilvl="7" w:tplc="04080019" w:tentative="1">
      <w:start w:val="1"/>
      <w:numFmt w:val="lowerLetter"/>
      <w:lvlText w:val="%8."/>
      <w:lvlJc w:val="left"/>
      <w:pPr>
        <w:ind w:left="6549" w:hanging="360"/>
      </w:pPr>
    </w:lvl>
    <w:lvl w:ilvl="8" w:tplc="0408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63552"/>
    <w:multiLevelType w:val="hybridMultilevel"/>
    <w:tmpl w:val="084A4132"/>
    <w:lvl w:ilvl="0" w:tplc="9B76910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15" w:hanging="360"/>
      </w:pPr>
      <w:rPr>
        <w:rFonts w:hint="default"/>
        <w:b w:val="0"/>
      </w:rPr>
    </w:lvl>
    <w:lvl w:ilvl="1" w:tplc="04080019">
      <w:start w:val="1"/>
      <w:numFmt w:val="lowerLetter"/>
      <w:lvlText w:val="%2."/>
      <w:lvlJc w:val="left"/>
      <w:pPr>
        <w:ind w:left="2235" w:hanging="360"/>
      </w:pPr>
    </w:lvl>
    <w:lvl w:ilvl="2" w:tplc="0408001B" w:tentative="1">
      <w:start w:val="1"/>
      <w:numFmt w:val="lowerRoman"/>
      <w:lvlText w:val="%3."/>
      <w:lvlJc w:val="right"/>
      <w:pPr>
        <w:ind w:left="2955" w:hanging="180"/>
      </w:pPr>
    </w:lvl>
    <w:lvl w:ilvl="3" w:tplc="0408000F" w:tentative="1">
      <w:start w:val="1"/>
      <w:numFmt w:val="decimal"/>
      <w:lvlText w:val="%4."/>
      <w:lvlJc w:val="left"/>
      <w:pPr>
        <w:ind w:left="3675" w:hanging="360"/>
      </w:pPr>
    </w:lvl>
    <w:lvl w:ilvl="4" w:tplc="04080019" w:tentative="1">
      <w:start w:val="1"/>
      <w:numFmt w:val="lowerLetter"/>
      <w:lvlText w:val="%5."/>
      <w:lvlJc w:val="left"/>
      <w:pPr>
        <w:ind w:left="4395" w:hanging="360"/>
      </w:pPr>
    </w:lvl>
    <w:lvl w:ilvl="5" w:tplc="0408001B" w:tentative="1">
      <w:start w:val="1"/>
      <w:numFmt w:val="lowerRoman"/>
      <w:lvlText w:val="%6."/>
      <w:lvlJc w:val="right"/>
      <w:pPr>
        <w:ind w:left="5115" w:hanging="180"/>
      </w:pPr>
    </w:lvl>
    <w:lvl w:ilvl="6" w:tplc="0408000F" w:tentative="1">
      <w:start w:val="1"/>
      <w:numFmt w:val="decimal"/>
      <w:lvlText w:val="%7."/>
      <w:lvlJc w:val="left"/>
      <w:pPr>
        <w:ind w:left="5835" w:hanging="360"/>
      </w:pPr>
    </w:lvl>
    <w:lvl w:ilvl="7" w:tplc="04080019" w:tentative="1">
      <w:start w:val="1"/>
      <w:numFmt w:val="lowerLetter"/>
      <w:lvlText w:val="%8."/>
      <w:lvlJc w:val="left"/>
      <w:pPr>
        <w:ind w:left="6555" w:hanging="360"/>
      </w:pPr>
    </w:lvl>
    <w:lvl w:ilvl="8" w:tplc="0408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53809"/>
    <w:multiLevelType w:val="hybridMultilevel"/>
    <w:tmpl w:val="E4B6CE58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422E7B"/>
    <w:multiLevelType w:val="hybridMultilevel"/>
    <w:tmpl w:val="AF5E4704"/>
    <w:lvl w:ilvl="0" w:tplc="67603540">
      <w:start w:val="2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095F64"/>
    <w:multiLevelType w:val="multilevel"/>
    <w:tmpl w:val="73C275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DD0B6A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19033E58"/>
    <w:multiLevelType w:val="hybridMultilevel"/>
    <w:tmpl w:val="D7069E0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20" w:hanging="360"/>
      </w:pPr>
    </w:lvl>
    <w:lvl w:ilvl="2" w:tplc="0408001B" w:tentative="1">
      <w:start w:val="1"/>
      <w:numFmt w:val="lowerRoman"/>
      <w:lvlText w:val="%3."/>
      <w:lvlJc w:val="right"/>
      <w:pPr>
        <w:ind w:left="2640" w:hanging="180"/>
      </w:pPr>
    </w:lvl>
    <w:lvl w:ilvl="3" w:tplc="0408000F" w:tentative="1">
      <w:start w:val="1"/>
      <w:numFmt w:val="decimal"/>
      <w:lvlText w:val="%4."/>
      <w:lvlJc w:val="left"/>
      <w:pPr>
        <w:ind w:left="3360" w:hanging="360"/>
      </w:pPr>
    </w:lvl>
    <w:lvl w:ilvl="4" w:tplc="04080019" w:tentative="1">
      <w:start w:val="1"/>
      <w:numFmt w:val="lowerLetter"/>
      <w:lvlText w:val="%5."/>
      <w:lvlJc w:val="left"/>
      <w:pPr>
        <w:ind w:left="4080" w:hanging="360"/>
      </w:pPr>
    </w:lvl>
    <w:lvl w:ilvl="5" w:tplc="0408001B" w:tentative="1">
      <w:start w:val="1"/>
      <w:numFmt w:val="lowerRoman"/>
      <w:lvlText w:val="%6."/>
      <w:lvlJc w:val="right"/>
      <w:pPr>
        <w:ind w:left="4800" w:hanging="180"/>
      </w:pPr>
    </w:lvl>
    <w:lvl w:ilvl="6" w:tplc="0408000F" w:tentative="1">
      <w:start w:val="1"/>
      <w:numFmt w:val="decimal"/>
      <w:lvlText w:val="%7."/>
      <w:lvlJc w:val="left"/>
      <w:pPr>
        <w:ind w:left="5520" w:hanging="360"/>
      </w:pPr>
    </w:lvl>
    <w:lvl w:ilvl="7" w:tplc="04080019" w:tentative="1">
      <w:start w:val="1"/>
      <w:numFmt w:val="lowerLetter"/>
      <w:lvlText w:val="%8."/>
      <w:lvlJc w:val="left"/>
      <w:pPr>
        <w:ind w:left="6240" w:hanging="360"/>
      </w:pPr>
    </w:lvl>
    <w:lvl w:ilvl="8" w:tplc="040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192960A4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1878AE"/>
    <w:multiLevelType w:val="hybridMultilevel"/>
    <w:tmpl w:val="DB38A2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605ACB"/>
    <w:multiLevelType w:val="hybridMultilevel"/>
    <w:tmpl w:val="AB381CD8"/>
    <w:lvl w:ilvl="0" w:tplc="04080003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8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5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286" w:hanging="360"/>
      </w:pPr>
      <w:rPr>
        <w:rFonts w:ascii="Wingdings" w:hAnsi="Wingdings" w:hint="default"/>
      </w:rPr>
    </w:lvl>
  </w:abstractNum>
  <w:abstractNum w:abstractNumId="34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F75789"/>
    <w:multiLevelType w:val="hybridMultilevel"/>
    <w:tmpl w:val="02968F48"/>
    <w:lvl w:ilvl="0" w:tplc="1E7274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C66758F"/>
    <w:multiLevelType w:val="multilevel"/>
    <w:tmpl w:val="9AE81F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41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252E54"/>
    <w:multiLevelType w:val="hybridMultilevel"/>
    <w:tmpl w:val="36C6BA2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1D200AB"/>
    <w:multiLevelType w:val="multilevel"/>
    <w:tmpl w:val="D048D4B8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44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F7201D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2" w15:restartNumberingAfterBreak="0">
    <w:nsid w:val="3A0E7AFA"/>
    <w:multiLevelType w:val="multilevel"/>
    <w:tmpl w:val="C532BB2A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074D76"/>
    <w:multiLevelType w:val="multilevel"/>
    <w:tmpl w:val="CB90C9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57" w15:restartNumberingAfterBreak="0">
    <w:nsid w:val="40F7011B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427B73"/>
    <w:multiLevelType w:val="hybridMultilevel"/>
    <w:tmpl w:val="9DCE77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DE58F0"/>
    <w:multiLevelType w:val="hybridMultilevel"/>
    <w:tmpl w:val="DD82458A"/>
    <w:lvl w:ilvl="0" w:tplc="4F2CB57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418164E"/>
    <w:multiLevelType w:val="multilevel"/>
    <w:tmpl w:val="D9ECDA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977B0B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3" w15:restartNumberingAfterBreak="0">
    <w:nsid w:val="465D160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64402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7" w15:restartNumberingAfterBreak="0">
    <w:nsid w:val="4CBD4273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053A3B"/>
    <w:multiLevelType w:val="hybridMultilevel"/>
    <w:tmpl w:val="491C3D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F9974DB"/>
    <w:multiLevelType w:val="multilevel"/>
    <w:tmpl w:val="5DB0C3C0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70" w15:restartNumberingAfterBreak="0">
    <w:nsid w:val="50906642"/>
    <w:multiLevelType w:val="hybridMultilevel"/>
    <w:tmpl w:val="9CE8DA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497" w:hanging="360"/>
      </w:pPr>
    </w:lvl>
    <w:lvl w:ilvl="2" w:tplc="0408001B" w:tentative="1">
      <w:start w:val="1"/>
      <w:numFmt w:val="lowerRoman"/>
      <w:lvlText w:val="%3."/>
      <w:lvlJc w:val="right"/>
      <w:pPr>
        <w:ind w:left="4217" w:hanging="180"/>
      </w:pPr>
    </w:lvl>
    <w:lvl w:ilvl="3" w:tplc="0408000F" w:tentative="1">
      <w:start w:val="1"/>
      <w:numFmt w:val="decimal"/>
      <w:lvlText w:val="%4."/>
      <w:lvlJc w:val="left"/>
      <w:pPr>
        <w:ind w:left="4937" w:hanging="360"/>
      </w:pPr>
    </w:lvl>
    <w:lvl w:ilvl="4" w:tplc="04080019" w:tentative="1">
      <w:start w:val="1"/>
      <w:numFmt w:val="lowerLetter"/>
      <w:lvlText w:val="%5."/>
      <w:lvlJc w:val="left"/>
      <w:pPr>
        <w:ind w:left="5657" w:hanging="360"/>
      </w:pPr>
    </w:lvl>
    <w:lvl w:ilvl="5" w:tplc="0408001B" w:tentative="1">
      <w:start w:val="1"/>
      <w:numFmt w:val="lowerRoman"/>
      <w:lvlText w:val="%6."/>
      <w:lvlJc w:val="right"/>
      <w:pPr>
        <w:ind w:left="6377" w:hanging="180"/>
      </w:pPr>
    </w:lvl>
    <w:lvl w:ilvl="6" w:tplc="0408000F" w:tentative="1">
      <w:start w:val="1"/>
      <w:numFmt w:val="decimal"/>
      <w:lvlText w:val="%7."/>
      <w:lvlJc w:val="left"/>
      <w:pPr>
        <w:ind w:left="7097" w:hanging="360"/>
      </w:pPr>
    </w:lvl>
    <w:lvl w:ilvl="7" w:tplc="04080019" w:tentative="1">
      <w:start w:val="1"/>
      <w:numFmt w:val="lowerLetter"/>
      <w:lvlText w:val="%8."/>
      <w:lvlJc w:val="left"/>
      <w:pPr>
        <w:ind w:left="7817" w:hanging="360"/>
      </w:pPr>
    </w:lvl>
    <w:lvl w:ilvl="8" w:tplc="0408001B" w:tentative="1">
      <w:start w:val="1"/>
      <w:numFmt w:val="lowerRoman"/>
      <w:lvlText w:val="%9."/>
      <w:lvlJc w:val="right"/>
      <w:pPr>
        <w:ind w:left="8537" w:hanging="180"/>
      </w:pPr>
    </w:lvl>
  </w:abstractNum>
  <w:abstractNum w:abstractNumId="71" w15:restartNumberingAfterBreak="0">
    <w:nsid w:val="55E45771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2" w15:restartNumberingAfterBreak="0">
    <w:nsid w:val="562177FB"/>
    <w:multiLevelType w:val="hybridMultilevel"/>
    <w:tmpl w:val="19AE8A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3" w15:restartNumberingAfterBreak="0">
    <w:nsid w:val="57D67DC5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4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5C224EB2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F575824"/>
    <w:multiLevelType w:val="multilevel"/>
    <w:tmpl w:val="28686D8E"/>
    <w:lvl w:ilvl="0">
      <w:start w:val="14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80" w15:restartNumberingAfterBreak="0">
    <w:nsid w:val="5FCD0470"/>
    <w:multiLevelType w:val="hybridMultilevel"/>
    <w:tmpl w:val="FCE6C1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5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777" w:hanging="360"/>
      </w:pPr>
    </w:lvl>
    <w:lvl w:ilvl="2" w:tplc="0408001B" w:tentative="1">
      <w:start w:val="1"/>
      <w:numFmt w:val="lowerRoman"/>
      <w:lvlText w:val="%3."/>
      <w:lvlJc w:val="right"/>
      <w:pPr>
        <w:ind w:left="3497" w:hanging="180"/>
      </w:pPr>
    </w:lvl>
    <w:lvl w:ilvl="3" w:tplc="0408000F" w:tentative="1">
      <w:start w:val="1"/>
      <w:numFmt w:val="decimal"/>
      <w:lvlText w:val="%4."/>
      <w:lvlJc w:val="left"/>
      <w:pPr>
        <w:ind w:left="4217" w:hanging="360"/>
      </w:pPr>
    </w:lvl>
    <w:lvl w:ilvl="4" w:tplc="04080019" w:tentative="1">
      <w:start w:val="1"/>
      <w:numFmt w:val="lowerLetter"/>
      <w:lvlText w:val="%5."/>
      <w:lvlJc w:val="left"/>
      <w:pPr>
        <w:ind w:left="4937" w:hanging="360"/>
      </w:pPr>
    </w:lvl>
    <w:lvl w:ilvl="5" w:tplc="0408001B" w:tentative="1">
      <w:start w:val="1"/>
      <w:numFmt w:val="lowerRoman"/>
      <w:lvlText w:val="%6."/>
      <w:lvlJc w:val="right"/>
      <w:pPr>
        <w:ind w:left="5657" w:hanging="180"/>
      </w:pPr>
    </w:lvl>
    <w:lvl w:ilvl="6" w:tplc="0408000F" w:tentative="1">
      <w:start w:val="1"/>
      <w:numFmt w:val="decimal"/>
      <w:lvlText w:val="%7."/>
      <w:lvlJc w:val="left"/>
      <w:pPr>
        <w:ind w:left="6377" w:hanging="360"/>
      </w:pPr>
    </w:lvl>
    <w:lvl w:ilvl="7" w:tplc="04080019" w:tentative="1">
      <w:start w:val="1"/>
      <w:numFmt w:val="lowerLetter"/>
      <w:lvlText w:val="%8."/>
      <w:lvlJc w:val="left"/>
      <w:pPr>
        <w:ind w:left="7097" w:hanging="360"/>
      </w:pPr>
    </w:lvl>
    <w:lvl w:ilvl="8" w:tplc="0408001B" w:tentative="1">
      <w:start w:val="1"/>
      <w:numFmt w:val="lowerRoman"/>
      <w:lvlText w:val="%9."/>
      <w:lvlJc w:val="right"/>
      <w:pPr>
        <w:ind w:left="7817" w:hanging="180"/>
      </w:pPr>
    </w:lvl>
  </w:abstractNum>
  <w:abstractNum w:abstractNumId="81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150112"/>
    <w:multiLevelType w:val="hybridMultilevel"/>
    <w:tmpl w:val="10B06B4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4333488"/>
    <w:multiLevelType w:val="multilevel"/>
    <w:tmpl w:val="0688D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66286A3C"/>
    <w:multiLevelType w:val="hybridMultilevel"/>
    <w:tmpl w:val="9CCA583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8" w15:restartNumberingAfterBreak="0">
    <w:nsid w:val="662978A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67073D6F"/>
    <w:multiLevelType w:val="hybridMultilevel"/>
    <w:tmpl w:val="FF76F9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79D44A5"/>
    <w:multiLevelType w:val="hybridMultilevel"/>
    <w:tmpl w:val="3BD6F746"/>
    <w:lvl w:ilvl="0" w:tplc="0408000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97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69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417" w:hanging="360"/>
      </w:pPr>
      <w:rPr>
        <w:rFonts w:ascii="Wingdings" w:hAnsi="Wingdings" w:hint="default"/>
      </w:rPr>
    </w:lvl>
  </w:abstractNum>
  <w:abstractNum w:abstractNumId="92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3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5" w15:restartNumberingAfterBreak="0">
    <w:nsid w:val="6D632AD6"/>
    <w:multiLevelType w:val="multilevel"/>
    <w:tmpl w:val="3D32F2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F653D28"/>
    <w:multiLevelType w:val="multilevel"/>
    <w:tmpl w:val="F3D029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2E427D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1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9B07C0"/>
    <w:multiLevelType w:val="multilevel"/>
    <w:tmpl w:val="E94CA8CE"/>
    <w:lvl w:ilvl="0">
      <w:start w:val="15"/>
      <w:numFmt w:val="decimal"/>
      <w:lvlText w:val="%1."/>
      <w:lvlJc w:val="left"/>
      <w:pPr>
        <w:ind w:left="63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470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rFonts w:hint="default"/>
      </w:rPr>
    </w:lvl>
  </w:abstractNum>
  <w:abstractNum w:abstractNumId="106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9" w15:restartNumberingAfterBreak="0">
    <w:nsid w:val="7DBC65C5"/>
    <w:multiLevelType w:val="hybridMultilevel"/>
    <w:tmpl w:val="E7CAEB7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1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2" w15:restartNumberingAfterBreak="0">
    <w:nsid w:val="7F373320"/>
    <w:multiLevelType w:val="hybridMultilevel"/>
    <w:tmpl w:val="17BE359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17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99"/>
  </w:num>
  <w:num w:numId="2">
    <w:abstractNumId w:val="102"/>
  </w:num>
  <w:num w:numId="3">
    <w:abstractNumId w:val="18"/>
  </w:num>
  <w:num w:numId="4">
    <w:abstractNumId w:val="106"/>
  </w:num>
  <w:num w:numId="5">
    <w:abstractNumId w:val="103"/>
  </w:num>
  <w:num w:numId="6">
    <w:abstractNumId w:val="78"/>
  </w:num>
  <w:num w:numId="7">
    <w:abstractNumId w:val="107"/>
  </w:num>
  <w:num w:numId="8">
    <w:abstractNumId w:val="32"/>
  </w:num>
  <w:num w:numId="9">
    <w:abstractNumId w:val="50"/>
  </w:num>
  <w:num w:numId="10">
    <w:abstractNumId w:val="64"/>
  </w:num>
  <w:num w:numId="11">
    <w:abstractNumId w:val="65"/>
  </w:num>
  <w:num w:numId="12">
    <w:abstractNumId w:val="15"/>
  </w:num>
  <w:num w:numId="13">
    <w:abstractNumId w:val="92"/>
  </w:num>
  <w:num w:numId="14">
    <w:abstractNumId w:val="25"/>
  </w:num>
  <w:num w:numId="15">
    <w:abstractNumId w:val="94"/>
  </w:num>
  <w:num w:numId="16">
    <w:abstractNumId w:val="14"/>
  </w:num>
  <w:num w:numId="17">
    <w:abstractNumId w:val="9"/>
  </w:num>
  <w:num w:numId="18">
    <w:abstractNumId w:val="83"/>
  </w:num>
  <w:num w:numId="19">
    <w:abstractNumId w:val="53"/>
  </w:num>
  <w:num w:numId="20">
    <w:abstractNumId w:val="44"/>
  </w:num>
  <w:num w:numId="21">
    <w:abstractNumId w:val="13"/>
  </w:num>
  <w:num w:numId="22">
    <w:abstractNumId w:val="77"/>
  </w:num>
  <w:num w:numId="23">
    <w:abstractNumId w:val="96"/>
  </w:num>
  <w:num w:numId="24">
    <w:abstractNumId w:val="51"/>
  </w:num>
  <w:num w:numId="25">
    <w:abstractNumId w:val="38"/>
  </w:num>
  <w:num w:numId="26">
    <w:abstractNumId w:val="86"/>
  </w:num>
  <w:num w:numId="27">
    <w:abstractNumId w:val="108"/>
  </w:num>
  <w:num w:numId="28">
    <w:abstractNumId w:val="82"/>
  </w:num>
  <w:num w:numId="29">
    <w:abstractNumId w:val="4"/>
  </w:num>
  <w:num w:numId="30">
    <w:abstractNumId w:val="5"/>
  </w:num>
  <w:num w:numId="31">
    <w:abstractNumId w:val="74"/>
  </w:num>
  <w:num w:numId="32">
    <w:abstractNumId w:val="29"/>
  </w:num>
  <w:num w:numId="33">
    <w:abstractNumId w:val="89"/>
  </w:num>
  <w:num w:numId="34">
    <w:abstractNumId w:val="45"/>
  </w:num>
  <w:num w:numId="35">
    <w:abstractNumId w:val="30"/>
  </w:num>
  <w:num w:numId="36">
    <w:abstractNumId w:val="17"/>
  </w:num>
  <w:num w:numId="37">
    <w:abstractNumId w:val="76"/>
  </w:num>
  <w:num w:numId="38">
    <w:abstractNumId w:val="27"/>
  </w:num>
  <w:num w:numId="39">
    <w:abstractNumId w:val="88"/>
  </w:num>
  <w:num w:numId="40">
    <w:abstractNumId w:val="54"/>
  </w:num>
  <w:num w:numId="41">
    <w:abstractNumId w:val="20"/>
  </w:num>
  <w:num w:numId="42">
    <w:abstractNumId w:val="56"/>
  </w:num>
  <w:num w:numId="43">
    <w:abstractNumId w:val="48"/>
  </w:num>
  <w:num w:numId="44">
    <w:abstractNumId w:val="40"/>
  </w:num>
  <w:num w:numId="45">
    <w:abstractNumId w:val="2"/>
  </w:num>
  <w:num w:numId="46">
    <w:abstractNumId w:val="37"/>
  </w:num>
  <w:num w:numId="47">
    <w:abstractNumId w:val="34"/>
  </w:num>
  <w:num w:numId="48">
    <w:abstractNumId w:val="26"/>
  </w:num>
  <w:num w:numId="49">
    <w:abstractNumId w:val="110"/>
  </w:num>
  <w:num w:numId="50">
    <w:abstractNumId w:val="104"/>
  </w:num>
  <w:num w:numId="51">
    <w:abstractNumId w:val="111"/>
  </w:num>
  <w:num w:numId="52">
    <w:abstractNumId w:val="41"/>
  </w:num>
  <w:num w:numId="53">
    <w:abstractNumId w:val="58"/>
  </w:num>
  <w:num w:numId="54">
    <w:abstractNumId w:val="11"/>
  </w:num>
  <w:num w:numId="55">
    <w:abstractNumId w:val="46"/>
  </w:num>
  <w:num w:numId="56">
    <w:abstractNumId w:val="24"/>
  </w:num>
  <w:num w:numId="57">
    <w:abstractNumId w:val="100"/>
  </w:num>
  <w:num w:numId="58">
    <w:abstractNumId w:val="93"/>
  </w:num>
  <w:num w:numId="59">
    <w:abstractNumId w:val="101"/>
  </w:num>
  <w:num w:numId="60">
    <w:abstractNumId w:val="39"/>
  </w:num>
  <w:num w:numId="61">
    <w:abstractNumId w:val="12"/>
  </w:num>
  <w:num w:numId="62">
    <w:abstractNumId w:val="52"/>
  </w:num>
  <w:num w:numId="63">
    <w:abstractNumId w:val="79"/>
  </w:num>
  <w:num w:numId="64">
    <w:abstractNumId w:val="49"/>
  </w:num>
  <w:num w:numId="65">
    <w:abstractNumId w:val="81"/>
  </w:num>
  <w:num w:numId="66">
    <w:abstractNumId w:val="87"/>
  </w:num>
  <w:num w:numId="67">
    <w:abstractNumId w:val="72"/>
  </w:num>
  <w:num w:numId="68">
    <w:abstractNumId w:val="84"/>
  </w:num>
  <w:num w:numId="69">
    <w:abstractNumId w:val="42"/>
  </w:num>
  <w:num w:numId="70">
    <w:abstractNumId w:val="59"/>
  </w:num>
  <w:num w:numId="71">
    <w:abstractNumId w:val="112"/>
  </w:num>
  <w:num w:numId="72">
    <w:abstractNumId w:val="22"/>
  </w:num>
  <w:num w:numId="73">
    <w:abstractNumId w:val="109"/>
  </w:num>
  <w:num w:numId="74">
    <w:abstractNumId w:val="90"/>
  </w:num>
  <w:num w:numId="75">
    <w:abstractNumId w:val="28"/>
  </w:num>
  <w:num w:numId="76">
    <w:abstractNumId w:val="3"/>
  </w:num>
  <w:num w:numId="77">
    <w:abstractNumId w:val="35"/>
  </w:num>
  <w:num w:numId="78">
    <w:abstractNumId w:val="68"/>
  </w:num>
  <w:num w:numId="79">
    <w:abstractNumId w:val="85"/>
  </w:num>
  <w:num w:numId="8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0"/>
  </w:num>
  <w:num w:numId="82">
    <w:abstractNumId w:val="60"/>
  </w:num>
  <w:num w:numId="83">
    <w:abstractNumId w:val="55"/>
  </w:num>
  <w:num w:numId="84">
    <w:abstractNumId w:val="97"/>
  </w:num>
  <w:num w:numId="85">
    <w:abstractNumId w:val="19"/>
  </w:num>
  <w:num w:numId="86">
    <w:abstractNumId w:val="36"/>
  </w:num>
  <w:num w:numId="87">
    <w:abstractNumId w:val="61"/>
  </w:num>
  <w:num w:numId="88">
    <w:abstractNumId w:val="95"/>
  </w:num>
  <w:num w:numId="89">
    <w:abstractNumId w:val="105"/>
  </w:num>
  <w:num w:numId="90">
    <w:abstractNumId w:val="7"/>
  </w:num>
  <w:num w:numId="91">
    <w:abstractNumId w:val="80"/>
  </w:num>
  <w:num w:numId="92">
    <w:abstractNumId w:val="70"/>
  </w:num>
  <w:num w:numId="93">
    <w:abstractNumId w:val="1"/>
  </w:num>
  <w:num w:numId="94">
    <w:abstractNumId w:val="33"/>
  </w:num>
  <w:num w:numId="95">
    <w:abstractNumId w:val="8"/>
  </w:num>
  <w:num w:numId="96">
    <w:abstractNumId w:val="16"/>
  </w:num>
  <w:num w:numId="97">
    <w:abstractNumId w:val="91"/>
  </w:num>
  <w:num w:numId="98">
    <w:abstractNumId w:val="43"/>
  </w:num>
  <w:num w:numId="99">
    <w:abstractNumId w:val="67"/>
  </w:num>
  <w:num w:numId="100">
    <w:abstractNumId w:val="75"/>
  </w:num>
  <w:num w:numId="101">
    <w:abstractNumId w:val="57"/>
  </w:num>
  <w:num w:numId="102">
    <w:abstractNumId w:val="0"/>
  </w:num>
  <w:num w:numId="103">
    <w:abstractNumId w:val="63"/>
  </w:num>
  <w:num w:numId="104">
    <w:abstractNumId w:val="98"/>
  </w:num>
  <w:num w:numId="105">
    <w:abstractNumId w:val="69"/>
  </w:num>
  <w:num w:numId="106">
    <w:abstractNumId w:val="23"/>
  </w:num>
  <w:num w:numId="107">
    <w:abstractNumId w:val="21"/>
  </w:num>
  <w:num w:numId="108">
    <w:abstractNumId w:val="62"/>
  </w:num>
  <w:num w:numId="109">
    <w:abstractNumId w:val="71"/>
  </w:num>
  <w:num w:numId="110">
    <w:abstractNumId w:val="73"/>
  </w:num>
  <w:num w:numId="111">
    <w:abstractNumId w:val="66"/>
  </w:num>
  <w:num w:numId="112">
    <w:abstractNumId w:val="6"/>
  </w:num>
  <w:num w:numId="113">
    <w:abstractNumId w:val="47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1"/>
    <w:rsid w:val="000048CD"/>
    <w:rsid w:val="00016563"/>
    <w:rsid w:val="00030151"/>
    <w:rsid w:val="00041766"/>
    <w:rsid w:val="00064BEF"/>
    <w:rsid w:val="00073EA2"/>
    <w:rsid w:val="0008046F"/>
    <w:rsid w:val="00081714"/>
    <w:rsid w:val="00086E21"/>
    <w:rsid w:val="000974BC"/>
    <w:rsid w:val="000C4036"/>
    <w:rsid w:val="000D4F94"/>
    <w:rsid w:val="000D7491"/>
    <w:rsid w:val="001044CB"/>
    <w:rsid w:val="001079F8"/>
    <w:rsid w:val="00117088"/>
    <w:rsid w:val="00124B5D"/>
    <w:rsid w:val="00135E37"/>
    <w:rsid w:val="00137115"/>
    <w:rsid w:val="001A5AA8"/>
    <w:rsid w:val="001A756D"/>
    <w:rsid w:val="001B0574"/>
    <w:rsid w:val="001F356F"/>
    <w:rsid w:val="001F68B0"/>
    <w:rsid w:val="001F79BD"/>
    <w:rsid w:val="002015B4"/>
    <w:rsid w:val="00231529"/>
    <w:rsid w:val="00231664"/>
    <w:rsid w:val="00237161"/>
    <w:rsid w:val="002403CB"/>
    <w:rsid w:val="00243C8C"/>
    <w:rsid w:val="002446D3"/>
    <w:rsid w:val="002467FD"/>
    <w:rsid w:val="00251D7B"/>
    <w:rsid w:val="00252687"/>
    <w:rsid w:val="00263B99"/>
    <w:rsid w:val="002801A6"/>
    <w:rsid w:val="00281D4C"/>
    <w:rsid w:val="00285AAE"/>
    <w:rsid w:val="002877B8"/>
    <w:rsid w:val="002B2D5B"/>
    <w:rsid w:val="002B51CB"/>
    <w:rsid w:val="002C0BA6"/>
    <w:rsid w:val="002D4DF0"/>
    <w:rsid w:val="002F636C"/>
    <w:rsid w:val="0030262A"/>
    <w:rsid w:val="00305A88"/>
    <w:rsid w:val="00306F3C"/>
    <w:rsid w:val="00316B5E"/>
    <w:rsid w:val="0032210A"/>
    <w:rsid w:val="003341C3"/>
    <w:rsid w:val="00335A8A"/>
    <w:rsid w:val="00343320"/>
    <w:rsid w:val="00355AD9"/>
    <w:rsid w:val="003620CF"/>
    <w:rsid w:val="0038396D"/>
    <w:rsid w:val="00395AA1"/>
    <w:rsid w:val="003A5EB2"/>
    <w:rsid w:val="003F77A2"/>
    <w:rsid w:val="00413AFB"/>
    <w:rsid w:val="0041584C"/>
    <w:rsid w:val="004276C7"/>
    <w:rsid w:val="00444FBE"/>
    <w:rsid w:val="004621E4"/>
    <w:rsid w:val="00464D32"/>
    <w:rsid w:val="00466EF6"/>
    <w:rsid w:val="00476074"/>
    <w:rsid w:val="00482113"/>
    <w:rsid w:val="00482FF2"/>
    <w:rsid w:val="0049482A"/>
    <w:rsid w:val="004A1AB0"/>
    <w:rsid w:val="004B5119"/>
    <w:rsid w:val="004C3E48"/>
    <w:rsid w:val="004E05DF"/>
    <w:rsid w:val="00500669"/>
    <w:rsid w:val="00501579"/>
    <w:rsid w:val="00517DBB"/>
    <w:rsid w:val="005305BC"/>
    <w:rsid w:val="00535640"/>
    <w:rsid w:val="00551E6C"/>
    <w:rsid w:val="00552EF7"/>
    <w:rsid w:val="00566B88"/>
    <w:rsid w:val="005676E0"/>
    <w:rsid w:val="00590EA2"/>
    <w:rsid w:val="00593F79"/>
    <w:rsid w:val="00595A4C"/>
    <w:rsid w:val="00596B6A"/>
    <w:rsid w:val="005B25D6"/>
    <w:rsid w:val="005B5C0E"/>
    <w:rsid w:val="005D0A6A"/>
    <w:rsid w:val="005D1D12"/>
    <w:rsid w:val="005D23D4"/>
    <w:rsid w:val="005F6050"/>
    <w:rsid w:val="00600348"/>
    <w:rsid w:val="0060477C"/>
    <w:rsid w:val="00624B3C"/>
    <w:rsid w:val="00632D42"/>
    <w:rsid w:val="00650D52"/>
    <w:rsid w:val="00657D1E"/>
    <w:rsid w:val="00662F48"/>
    <w:rsid w:val="0066357E"/>
    <w:rsid w:val="00664755"/>
    <w:rsid w:val="00665783"/>
    <w:rsid w:val="006859F7"/>
    <w:rsid w:val="00686863"/>
    <w:rsid w:val="00694703"/>
    <w:rsid w:val="006A5E1D"/>
    <w:rsid w:val="006C1D02"/>
    <w:rsid w:val="006D2B83"/>
    <w:rsid w:val="006D7971"/>
    <w:rsid w:val="006E48A1"/>
    <w:rsid w:val="006F55FB"/>
    <w:rsid w:val="006F685C"/>
    <w:rsid w:val="00715B79"/>
    <w:rsid w:val="007203DB"/>
    <w:rsid w:val="00721C25"/>
    <w:rsid w:val="00727B23"/>
    <w:rsid w:val="0073479B"/>
    <w:rsid w:val="00742129"/>
    <w:rsid w:val="00782585"/>
    <w:rsid w:val="0078391F"/>
    <w:rsid w:val="007A08B5"/>
    <w:rsid w:val="007A7430"/>
    <w:rsid w:val="007B1B13"/>
    <w:rsid w:val="007B1F65"/>
    <w:rsid w:val="007D06E3"/>
    <w:rsid w:val="007D4A6E"/>
    <w:rsid w:val="007E309C"/>
    <w:rsid w:val="007F07D4"/>
    <w:rsid w:val="007F13B9"/>
    <w:rsid w:val="007F4CEA"/>
    <w:rsid w:val="00801050"/>
    <w:rsid w:val="0080594A"/>
    <w:rsid w:val="00834617"/>
    <w:rsid w:val="008531B2"/>
    <w:rsid w:val="00854A2C"/>
    <w:rsid w:val="00866868"/>
    <w:rsid w:val="008745D6"/>
    <w:rsid w:val="0087757E"/>
    <w:rsid w:val="008776BF"/>
    <w:rsid w:val="00882C50"/>
    <w:rsid w:val="008A0FF2"/>
    <w:rsid w:val="008B078E"/>
    <w:rsid w:val="008B1472"/>
    <w:rsid w:val="008E17E5"/>
    <w:rsid w:val="009004A9"/>
    <w:rsid w:val="009100D4"/>
    <w:rsid w:val="00914147"/>
    <w:rsid w:val="00914B0A"/>
    <w:rsid w:val="009354F5"/>
    <w:rsid w:val="0095394B"/>
    <w:rsid w:val="00982E0E"/>
    <w:rsid w:val="0098369F"/>
    <w:rsid w:val="0099333C"/>
    <w:rsid w:val="009A000A"/>
    <w:rsid w:val="009C0D4A"/>
    <w:rsid w:val="009C1106"/>
    <w:rsid w:val="009C5C45"/>
    <w:rsid w:val="00A02215"/>
    <w:rsid w:val="00A261F6"/>
    <w:rsid w:val="00A60218"/>
    <w:rsid w:val="00A61FB2"/>
    <w:rsid w:val="00A71FB6"/>
    <w:rsid w:val="00A7649D"/>
    <w:rsid w:val="00A76651"/>
    <w:rsid w:val="00A76D55"/>
    <w:rsid w:val="00A80819"/>
    <w:rsid w:val="00AE77B1"/>
    <w:rsid w:val="00B171E0"/>
    <w:rsid w:val="00B24520"/>
    <w:rsid w:val="00B33730"/>
    <w:rsid w:val="00B45026"/>
    <w:rsid w:val="00B4709E"/>
    <w:rsid w:val="00B66790"/>
    <w:rsid w:val="00B67816"/>
    <w:rsid w:val="00B85F85"/>
    <w:rsid w:val="00BC5FC9"/>
    <w:rsid w:val="00BE73EB"/>
    <w:rsid w:val="00C27DBB"/>
    <w:rsid w:val="00C374B3"/>
    <w:rsid w:val="00C476F8"/>
    <w:rsid w:val="00C63D88"/>
    <w:rsid w:val="00C66784"/>
    <w:rsid w:val="00C80FA4"/>
    <w:rsid w:val="00CB7464"/>
    <w:rsid w:val="00CC7135"/>
    <w:rsid w:val="00CE31AA"/>
    <w:rsid w:val="00CF29C0"/>
    <w:rsid w:val="00CF37E9"/>
    <w:rsid w:val="00D10664"/>
    <w:rsid w:val="00D20F06"/>
    <w:rsid w:val="00D31B73"/>
    <w:rsid w:val="00D62CA9"/>
    <w:rsid w:val="00D64517"/>
    <w:rsid w:val="00D66390"/>
    <w:rsid w:val="00D80B76"/>
    <w:rsid w:val="00D84CD4"/>
    <w:rsid w:val="00D87773"/>
    <w:rsid w:val="00D94116"/>
    <w:rsid w:val="00D95ABE"/>
    <w:rsid w:val="00D9697B"/>
    <w:rsid w:val="00DB4391"/>
    <w:rsid w:val="00DD7790"/>
    <w:rsid w:val="00DE1102"/>
    <w:rsid w:val="00E0199F"/>
    <w:rsid w:val="00E2574F"/>
    <w:rsid w:val="00E31113"/>
    <w:rsid w:val="00E31EC4"/>
    <w:rsid w:val="00E602C5"/>
    <w:rsid w:val="00E6139F"/>
    <w:rsid w:val="00E963F0"/>
    <w:rsid w:val="00E97DF6"/>
    <w:rsid w:val="00EA1C73"/>
    <w:rsid w:val="00EB0224"/>
    <w:rsid w:val="00EB7398"/>
    <w:rsid w:val="00EC21DD"/>
    <w:rsid w:val="00EC308C"/>
    <w:rsid w:val="00EC3542"/>
    <w:rsid w:val="00EC6C39"/>
    <w:rsid w:val="00ED73F6"/>
    <w:rsid w:val="00EF7E60"/>
    <w:rsid w:val="00F06086"/>
    <w:rsid w:val="00F1003B"/>
    <w:rsid w:val="00F21769"/>
    <w:rsid w:val="00F3194C"/>
    <w:rsid w:val="00F4219E"/>
    <w:rsid w:val="00F45E59"/>
    <w:rsid w:val="00F51FB1"/>
    <w:rsid w:val="00F70F0D"/>
    <w:rsid w:val="00F7254B"/>
    <w:rsid w:val="00FC5DAC"/>
    <w:rsid w:val="00FE4499"/>
    <w:rsid w:val="00FF21C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ADA"/>
  <w15:chartTrackingRefBased/>
  <w15:docId w15:val="{D10CFBC3-3BE1-B941-8C60-980784F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5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07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CB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104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4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0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0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D4"/>
    <w:rPr>
      <w:lang w:val="en-US"/>
    </w:rPr>
  </w:style>
  <w:style w:type="paragraph" w:styleId="Revision">
    <w:name w:val="Revision"/>
    <w:hidden/>
    <w:uiPriority w:val="99"/>
    <w:semiHidden/>
    <w:rsid w:val="006003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19</Pages>
  <Words>3537</Words>
  <Characters>19102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25</cp:revision>
  <dcterms:created xsi:type="dcterms:W3CDTF">2020-04-06T21:05:00Z</dcterms:created>
  <dcterms:modified xsi:type="dcterms:W3CDTF">2020-04-16T22:51:00Z</dcterms:modified>
</cp:coreProperties>
</file>