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ufc5uq33lb82" w:id="0"/>
      <w:bookmarkEnd w:id="0"/>
      <w:r w:rsidDel="00000000" w:rsidR="00000000" w:rsidRPr="00000000">
        <w:rPr>
          <w:rtl w:val="0"/>
        </w:rPr>
        <w:t xml:space="preserve">Потребности мастера: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Просматривать свое расписание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Получать и анализировать отзывы клиентов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ubzbh6tib4f9" w:id="1"/>
      <w:bookmarkEnd w:id="1"/>
      <w:r w:rsidDel="00000000" w:rsidR="00000000" w:rsidRPr="00000000">
        <w:rPr>
          <w:rtl w:val="0"/>
        </w:rPr>
        <w:t xml:space="preserve">CRM_US_MAS_0001 “Просмотреть записи на свои услуги”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q32up49ic10g" w:id="2"/>
      <w:bookmarkEnd w:id="2"/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Как мастер,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Я хочу видеть свое расписание и клиентов на каждый день,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Чтобы планировать рабочее время.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6n8mld4l0rlw" w:id="3"/>
      <w:bookmarkEnd w:id="3"/>
      <w:r w:rsidDel="00000000" w:rsidR="00000000" w:rsidRPr="00000000">
        <w:rPr>
          <w:rtl w:val="0"/>
        </w:rPr>
        <w:t xml:space="preserve">Критерии приемки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В профиле мастера есть календарь с записями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Для каждой записи видно имя клиента, услугу, время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Можно фильтровать записи по дате, клиенту, процедуре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Видно статус записи (подтверждена/отменена)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Мастер получает уведомление о новых записях на его услуги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8xq6y1y91w6k" w:id="4"/>
      <w:bookmarkEnd w:id="4"/>
      <w:r w:rsidDel="00000000" w:rsidR="00000000" w:rsidRPr="00000000">
        <w:rPr>
          <w:rtl w:val="0"/>
        </w:rPr>
        <w:t xml:space="preserve">CRM_US_MAS_0002 “Просматривать отзывы от клиентов”</w:t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nm16oyoj6jf6" w:id="5"/>
      <w:bookmarkEnd w:id="5"/>
      <w:r w:rsidDel="00000000" w:rsidR="00000000" w:rsidRPr="00000000">
        <w:rPr>
          <w:rtl w:val="0"/>
        </w:rPr>
        <w:t xml:space="preserve">User Story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Как мастер,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Я хочу видеть отзывы клиентов о своей работе,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Чтобы понимать, как мне совершенствовать сервис.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rPr/>
      </w:pPr>
      <w:bookmarkStart w:colFirst="0" w:colLast="0" w:name="_p0u6k8xug6u3" w:id="6"/>
      <w:bookmarkEnd w:id="6"/>
      <w:r w:rsidDel="00000000" w:rsidR="00000000" w:rsidRPr="00000000">
        <w:rPr>
          <w:rtl w:val="0"/>
        </w:rPr>
        <w:t xml:space="preserve">Тестовый сценарий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Клиент оставляет отзыв после визита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Мастер открывает раздел “Отзывы”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Видит текст отзыва, оценку, дату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Может просмотреть среднюю оценку по всем отзывам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Если предусмотрено, может ответить на отзыв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