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1*(n==0);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== 1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k)=1*x(k);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 == 4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 == 5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1*x(k)+(0.35)*x(k-3)+(-0.2)*x(k-4);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k==6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 1*x(k)+(0.35)*x(k-3)+(-0.2)*x(k-4)+(-0.1)*x(k-5);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k==7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y(k)= 1*x(k)+(0.35)*x(k-3)+(-0.2)*x(k-4)+(-0.1)*x(k-5)+(-0.05)*x(k-6);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7A3F" w:rsidRDefault="00D77A3F" w:rsidP="00D77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663" w:rsidRDefault="00033663">
      <w:bookmarkStart w:id="0" w:name="_GoBack"/>
      <w:bookmarkEnd w:id="0"/>
    </w:p>
    <w:sectPr w:rsidR="00033663" w:rsidSect="00D808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C0"/>
    <w:rsid w:val="00033663"/>
    <w:rsid w:val="005519C0"/>
    <w:rsid w:val="00C65EC6"/>
    <w:rsid w:val="00D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Gioia5</dc:creator>
  <cp:keywords/>
  <dc:description/>
  <cp:lastModifiedBy>Gioia5</cp:lastModifiedBy>
  <cp:revision>3</cp:revision>
  <dcterms:created xsi:type="dcterms:W3CDTF">2013-12-20T21:27:00Z</dcterms:created>
  <dcterms:modified xsi:type="dcterms:W3CDTF">2013-12-20T21:31:00Z</dcterms:modified>
</cp:coreProperties>
</file>