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E06D1" w14:textId="06BBA87B" w:rsidR="00CB55E7" w:rsidRDefault="00090A3A">
      <w:r w:rsidRPr="00090A3A">
        <w:drawing>
          <wp:inline distT="0" distB="0" distL="0" distR="0" wp14:anchorId="683B34DF" wp14:editId="51157895">
            <wp:extent cx="5731510" cy="2542540"/>
            <wp:effectExtent l="0" t="0" r="2540" b="0"/>
            <wp:docPr id="109640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063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8B558" w14:textId="77777777" w:rsidR="005A1B29" w:rsidRDefault="000E227C">
      <w:r>
        <w:t xml:space="preserve">Click Connect JIRA </w:t>
      </w:r>
    </w:p>
    <w:p w14:paraId="2B4E2411" w14:textId="615CA538" w:rsidR="005A1B29" w:rsidRDefault="00100992">
      <w:r w:rsidRPr="00100992">
        <w:drawing>
          <wp:inline distT="0" distB="0" distL="0" distR="0" wp14:anchorId="3A3B345A" wp14:editId="414F3010">
            <wp:extent cx="5731510" cy="2693035"/>
            <wp:effectExtent l="0" t="0" r="2540" b="0"/>
            <wp:docPr id="4574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07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ACA10" w14:textId="098ED6E0" w:rsidR="000E227C" w:rsidRDefault="005A1B29">
      <w:r>
        <w:t>C</w:t>
      </w:r>
      <w:r w:rsidR="005E587D">
        <w:t>lick Load Stories</w:t>
      </w:r>
    </w:p>
    <w:p w14:paraId="3C11C1A5" w14:textId="326427A6" w:rsidR="00090A3A" w:rsidRDefault="000E227C">
      <w:r w:rsidRPr="000E227C">
        <w:lastRenderedPageBreak/>
        <w:drawing>
          <wp:inline distT="0" distB="0" distL="0" distR="0" wp14:anchorId="4751DFB6" wp14:editId="69FE2970">
            <wp:extent cx="5731510" cy="2774315"/>
            <wp:effectExtent l="0" t="0" r="2540" b="6985"/>
            <wp:docPr id="192790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05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DE840" w14:textId="488C5D22" w:rsidR="005E587D" w:rsidRDefault="005E587D">
      <w:r>
        <w:t>Select the Required story from the list</w:t>
      </w:r>
    </w:p>
    <w:p w14:paraId="0B1AEC7F" w14:textId="1F722F1C" w:rsidR="00100992" w:rsidRDefault="00F03B88">
      <w:r w:rsidRPr="00F03B88">
        <w:drawing>
          <wp:inline distT="0" distB="0" distL="0" distR="0" wp14:anchorId="7A86060E" wp14:editId="7B109F95">
            <wp:extent cx="5731510" cy="2784475"/>
            <wp:effectExtent l="0" t="0" r="2540" b="0"/>
            <wp:docPr id="66802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22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5FB59" w14:textId="5E19E5DD" w:rsidR="00F03B88" w:rsidRDefault="00F03B88">
      <w:r>
        <w:t>Click Send</w:t>
      </w:r>
    </w:p>
    <w:p w14:paraId="2B5EC6C1" w14:textId="2941ACFA" w:rsidR="00F03B88" w:rsidRDefault="000805B9">
      <w:r w:rsidRPr="000805B9">
        <w:lastRenderedPageBreak/>
        <w:drawing>
          <wp:inline distT="0" distB="0" distL="0" distR="0" wp14:anchorId="5795C0E5" wp14:editId="127D8127">
            <wp:extent cx="5731510" cy="2809240"/>
            <wp:effectExtent l="0" t="0" r="2540" b="0"/>
            <wp:docPr id="186542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235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51158" w14:textId="15CE5C76" w:rsidR="000805B9" w:rsidRDefault="000805B9">
      <w:r>
        <w:t>Click on Export</w:t>
      </w:r>
    </w:p>
    <w:p w14:paraId="170EBBB6" w14:textId="5A27F5F1" w:rsidR="000805B9" w:rsidRDefault="009D39FA">
      <w:r w:rsidRPr="009D39FA">
        <w:drawing>
          <wp:inline distT="0" distB="0" distL="0" distR="0" wp14:anchorId="4A13111E" wp14:editId="6B255872">
            <wp:extent cx="5731510" cy="1433830"/>
            <wp:effectExtent l="0" t="0" r="2540" b="0"/>
            <wp:docPr id="10181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37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F2B7" w14:textId="43CE1745" w:rsidR="009D39FA" w:rsidRDefault="009D39FA">
      <w:r>
        <w:t>Click Clear</w:t>
      </w:r>
    </w:p>
    <w:p w14:paraId="71A3A826" w14:textId="22CCE980" w:rsidR="009D39FA" w:rsidRDefault="00257044">
      <w:r w:rsidRPr="00257044">
        <w:drawing>
          <wp:inline distT="0" distB="0" distL="0" distR="0" wp14:anchorId="2A268E2C" wp14:editId="0C6B998C">
            <wp:extent cx="5731510" cy="2733675"/>
            <wp:effectExtent l="0" t="0" r="2540" b="9525"/>
            <wp:docPr id="178375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531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39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5E7"/>
    <w:rsid w:val="000805B9"/>
    <w:rsid w:val="00090A3A"/>
    <w:rsid w:val="000E227C"/>
    <w:rsid w:val="00100992"/>
    <w:rsid w:val="001E77D8"/>
    <w:rsid w:val="00257044"/>
    <w:rsid w:val="00446EDB"/>
    <w:rsid w:val="005A1B29"/>
    <w:rsid w:val="005E587D"/>
    <w:rsid w:val="006C476F"/>
    <w:rsid w:val="00800F2D"/>
    <w:rsid w:val="009D39FA"/>
    <w:rsid w:val="00CB55E7"/>
    <w:rsid w:val="00F0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EE148"/>
  <w15:chartTrackingRefBased/>
  <w15:docId w15:val="{C4A8B4AC-9535-4F49-B4F3-B51CB4540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5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5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5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5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5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5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5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5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5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5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5E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E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E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Teja</dc:creator>
  <cp:keywords/>
  <dc:description/>
  <cp:lastModifiedBy>Charan Teja</cp:lastModifiedBy>
  <cp:revision>2</cp:revision>
  <dcterms:created xsi:type="dcterms:W3CDTF">2026-07-14T12:53:00Z</dcterms:created>
  <dcterms:modified xsi:type="dcterms:W3CDTF">2026-07-14T12:53:00Z</dcterms:modified>
</cp:coreProperties>
</file>