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04-November-2021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2021-4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5.000.000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lima jutarupiah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Belanja ATK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123123123123 – asdasdasd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2021-4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04-November-2021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 5.000.000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Belanja ATK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123123123123 - asdasdasd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ROKHMAN, A.Md.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19801211 200912 1 002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 HAMID, SE.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19760901 200912 1 002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ABBAS,SH.MH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19740330 199803 1 001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