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24F03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D8E0F24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System.IO.Ports;</w:t>
      </w:r>
    </w:p>
    <w:p w14:paraId="7DE7BBE1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System.Threading;</w:t>
      </w:r>
    </w:p>
    <w:p w14:paraId="3E1FA4D8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lab2</w:t>
      </w:r>
    </w:p>
    <w:p w14:paraId="5F03C0EB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0CD808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DC86A85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CAB5252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_continue;</w:t>
      </w:r>
    </w:p>
    <w:p w14:paraId="6382041B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SerialPort _serialPort;</w:t>
      </w:r>
    </w:p>
    <w:p w14:paraId="0DE4645E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DEB147C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E7DA494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message; StringComparer stringComparer = StringComparer.OrdinalIgnoreCase; Thread readThread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Thread(Read);</w:t>
      </w:r>
    </w:p>
    <w:p w14:paraId="051F78D8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serialPort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SerialPort();</w:t>
      </w:r>
    </w:p>
    <w:p w14:paraId="236B96FD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_serialPort.PortName = SetPortName(_serialPort.PortName); _serialPort.BaudRate = SetPortBaudRate(_serialPort.BaudRate); _serialPort.Parity = SetPortParity(_serialPort.Parity); _serialPort.DataBits = SetPortDataBits(_serialPort.DataBits); _serialPort.StopBits = SetPortStopBits(_serialPort.StopBits); _serialPort.Handshake = SetPortHandshake(_serialPort.Handshake); _serialPort.ReadTimeout = 500; _serialPort.WriteTimeout = 500; _serialPort.Open(); _continue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readThread.Start();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name = Console.ReadLine();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"Type QUIT to exit"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(_continue)</w:t>
      </w:r>
    </w:p>
    <w:p w14:paraId="718C3B4D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BCBFF8C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 = Console.ReadLine();</w:t>
      </w:r>
    </w:p>
    <w:p w14:paraId="4C175A07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E592EA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(stringComparer.Equals(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message)) { _continue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_serialPort.WriteLine(String.Format(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"&lt;{0}&gt;: {1}"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name, message)); }</w:t>
      </w:r>
    </w:p>
    <w:p w14:paraId="2041E2B7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AA359CE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readThread.Join(); _serialPort.Close();</w:t>
      </w:r>
    </w:p>
    <w:p w14:paraId="07B8E6B7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B77BAC5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(_continue)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= _serialPort.ReadLine(); Console.WriteLine(message);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(TimeoutException) { } } }</w:t>
      </w:r>
    </w:p>
    <w:p w14:paraId="1B44EB90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0DBE8A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SetPortName(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defaultPortName)</w:t>
      </w:r>
    </w:p>
    <w:p w14:paraId="30539C0F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296C2D2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portName;</w:t>
      </w:r>
    </w:p>
    <w:p w14:paraId="3CBC9DD3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"Available Ports:"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SerialPort.GetPortNames()) {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s); }</w:t>
      </w:r>
    </w:p>
    <w:p w14:paraId="2AFF6F96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COM port value (Default: {0}):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defaultPortName); portName = Console.ReadLine();</w:t>
      </w:r>
    </w:p>
    <w:p w14:paraId="24688F5B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(portName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!(portName.ToLower()).StartsWith(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 portName = defaultPortName; }</w:t>
      </w:r>
    </w:p>
    <w:p w14:paraId="5A5062EF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portName;</w:t>
      </w:r>
    </w:p>
    <w:p w14:paraId="58F05299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69DA761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SetPortBaudRate(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defaultPortBaudRate)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baudRate;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"Baud Rate(default:{0}):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defaultPortBaudRate); baudRate = Console.ReadLine();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(baudRate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baudRate = defaultPortBaudRate.ToString();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.Parse(baudRate); }</w:t>
      </w:r>
    </w:p>
    <w:p w14:paraId="392AE804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Parity SetPortParity(Parity defaultPortParity)</w:t>
      </w:r>
    </w:p>
    <w:p w14:paraId="3E13A8A3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3393E20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parity;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"Available Parity options:"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Enum.GetNames(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(Parity))) {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s); }</w:t>
      </w:r>
    </w:p>
    <w:p w14:paraId="1610FAFD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797994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Parity value (Default: {0}):"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defaultPortParity.ToString(),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parity = Console.ReadLine();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(parity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parity = defaultPortParity.ToString(); }</w:t>
      </w:r>
    </w:p>
    <w:p w14:paraId="6339E90C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(Parity)Enum.Parse(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(Parity), parity,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AE59BC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EB55C1D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SetPortDataBits(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defaultPortDataBits)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dataBits;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DataBits value (Default: {0}):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defaultPortDataBits); dataBits = Console.ReadLine();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(dataBits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dataBits = defaultPortDataBits.ToString();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.Parse(dataBits.ToUpperInvariant()); }</w:t>
      </w:r>
    </w:p>
    <w:p w14:paraId="2E9B7DB5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3252EF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StopBits SetPortStopBits(StopBits defaultPortStopBits)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stopBits;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"Available StopBits options:"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Enum.GetNames(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(StopBits))) {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s); }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StopBits value (None is not supported and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"raises an ArgumentOutOfRangeException. \n (Default: {0}):"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defaultPortStopBits.ToString()); stopBits = Console.ReadLine();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(stopBits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stopBits = defaultPortStopBits.ToString();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(StopBits)Enum.Parse(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(StopBits), stopBits,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14:paraId="0BA46DEC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19BB12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Handshake SetPortHandshake(Handshake defaultPortHandshake)</w:t>
      </w:r>
    </w:p>
    <w:p w14:paraId="7C2A6E30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2D220AD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handshake;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"Available Handshake options:"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Enum.GetNames(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(Handshake))) {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s); }</w:t>
      </w:r>
    </w:p>
    <w:p w14:paraId="523C3C6D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Handshake value (Default: {0}):"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defaultPortHandshake.ToString()); handshake = Console.ReadLine();</w:t>
      </w:r>
    </w:p>
    <w:p w14:paraId="6BE7088D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(handshake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handshake = defaultPortHandshake.ToString(); }</w:t>
      </w:r>
    </w:p>
    <w:p w14:paraId="193FE9BC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(Handshake)Enum.Parse(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(Handshake), handshake,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F682F9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30B74B4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9890CF5" w14:textId="77777777" w:rsidR="00F21832" w:rsidRDefault="00F21832" w:rsidP="00F21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8B69CC" w14:textId="77777777" w:rsidR="005D4774" w:rsidRDefault="005D4774">
      <w:bookmarkStart w:id="0" w:name="_GoBack"/>
      <w:bookmarkEnd w:id="0"/>
    </w:p>
    <w:sectPr w:rsidR="005D4774" w:rsidSect="003A744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91"/>
    <w:rsid w:val="005D4774"/>
    <w:rsid w:val="00656E91"/>
    <w:rsid w:val="00F2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2549B-A5B6-489D-85A2-8D5D2941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a610080573@163.com</dc:creator>
  <cp:keywords/>
  <dc:description/>
  <cp:lastModifiedBy>a610080573@163.com</cp:lastModifiedBy>
  <cp:revision>2</cp:revision>
  <dcterms:created xsi:type="dcterms:W3CDTF">2020-03-22T06:16:00Z</dcterms:created>
  <dcterms:modified xsi:type="dcterms:W3CDTF">2020-03-22T06:16:00Z</dcterms:modified>
</cp:coreProperties>
</file>