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605B6" w14:textId="77777777" w:rsidR="00044F32" w:rsidRDefault="00255DD0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est controller</w:t>
      </w:r>
    </w:p>
    <w:p w14:paraId="58B5BFBA" w14:textId="63892974" w:rsidR="00255DD0" w:rsidRDefault="00255D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Controller is the central part of Model-view-controller, as such we should have confidence of their </w:t>
      </w:r>
      <w:r>
        <w:rPr>
          <w:sz w:val="28"/>
          <w:szCs w:val="28"/>
        </w:rPr>
        <w:t>behaviors</w:t>
      </w:r>
      <w:r>
        <w:rPr>
          <w:rFonts w:hint="eastAsia"/>
          <w:sz w:val="28"/>
          <w:szCs w:val="28"/>
        </w:rPr>
        <w:t xml:space="preserve"> as what we intended for our program. 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esting the controller can provide us with this confidence and help us to discover the </w:t>
      </w:r>
      <w:r w:rsidR="00AC7824">
        <w:rPr>
          <w:rFonts w:hint="eastAsia"/>
          <w:sz w:val="28"/>
          <w:szCs w:val="28"/>
        </w:rPr>
        <w:t xml:space="preserve">errors before they reach </w:t>
      </w:r>
      <w:r w:rsidR="007B0BB1">
        <w:rPr>
          <w:rFonts w:hint="eastAsia"/>
          <w:sz w:val="28"/>
          <w:szCs w:val="28"/>
        </w:rPr>
        <w:t>production</w:t>
      </w:r>
      <w:r w:rsidR="003726C4">
        <w:rPr>
          <w:rFonts w:hint="eastAsia"/>
          <w:sz w:val="28"/>
          <w:szCs w:val="28"/>
        </w:rPr>
        <w:t xml:space="preserve">. </w:t>
      </w:r>
      <w:r w:rsidR="003726C4">
        <w:rPr>
          <w:sz w:val="28"/>
          <w:szCs w:val="28"/>
        </w:rPr>
        <w:t>A</w:t>
      </w:r>
      <w:r w:rsidR="003726C4">
        <w:rPr>
          <w:rFonts w:hint="eastAsia"/>
          <w:sz w:val="28"/>
          <w:szCs w:val="28"/>
        </w:rPr>
        <w:t xml:space="preserve">nd our tests will be more focusing on </w:t>
      </w:r>
      <w:r w:rsidR="00C54501">
        <w:rPr>
          <w:rFonts w:hint="eastAsia"/>
          <w:sz w:val="28"/>
          <w:szCs w:val="28"/>
        </w:rPr>
        <w:t>controller</w:t>
      </w:r>
      <w:r w:rsidR="00C54501">
        <w:rPr>
          <w:sz w:val="28"/>
          <w:szCs w:val="28"/>
        </w:rPr>
        <w:t>’</w:t>
      </w:r>
      <w:r w:rsidR="00C54501">
        <w:rPr>
          <w:rFonts w:hint="eastAsia"/>
          <w:sz w:val="28"/>
          <w:szCs w:val="28"/>
        </w:rPr>
        <w:t xml:space="preserve">s </w:t>
      </w:r>
      <w:r w:rsidR="005B4749">
        <w:rPr>
          <w:sz w:val="28"/>
          <w:szCs w:val="28"/>
        </w:rPr>
        <w:t>responsibilities</w:t>
      </w:r>
      <w:r w:rsidR="005B4749">
        <w:rPr>
          <w:rFonts w:hint="eastAsia"/>
          <w:sz w:val="28"/>
          <w:szCs w:val="28"/>
        </w:rPr>
        <w:t xml:space="preserve"> because we want our controller to be minimal so it is important </w:t>
      </w:r>
      <w:r w:rsidR="005B4749">
        <w:rPr>
          <w:sz w:val="28"/>
          <w:szCs w:val="28"/>
        </w:rPr>
        <w:t>avoid</w:t>
      </w:r>
      <w:r w:rsidR="005B4749">
        <w:rPr>
          <w:rFonts w:hint="eastAsia"/>
          <w:sz w:val="28"/>
          <w:szCs w:val="28"/>
        </w:rPr>
        <w:t xml:space="preserve">ing to have the controller have </w:t>
      </w:r>
      <w:r w:rsidR="005B4749">
        <w:rPr>
          <w:sz w:val="28"/>
          <w:szCs w:val="28"/>
        </w:rPr>
        <w:t>unnecessary</w:t>
      </w:r>
      <w:r w:rsidR="005B4749">
        <w:rPr>
          <w:rFonts w:hint="eastAsia"/>
          <w:sz w:val="28"/>
          <w:szCs w:val="28"/>
        </w:rPr>
        <w:t xml:space="preserve"> responsibilities. </w:t>
      </w:r>
      <w:r w:rsidR="005B4749">
        <w:rPr>
          <w:sz w:val="28"/>
          <w:szCs w:val="28"/>
        </w:rPr>
        <w:t>T</w:t>
      </w:r>
      <w:r w:rsidR="005B4749">
        <w:rPr>
          <w:rFonts w:hint="eastAsia"/>
          <w:sz w:val="28"/>
          <w:szCs w:val="28"/>
        </w:rPr>
        <w:t>est the controller will be simply testing how the controller behaves b</w:t>
      </w:r>
      <w:r w:rsidR="004C65DD">
        <w:rPr>
          <w:rFonts w:hint="eastAsia"/>
          <w:sz w:val="28"/>
          <w:szCs w:val="28"/>
        </w:rPr>
        <w:t>ased on valid or invalid inputs, test controller responses based on the result of the business operation it performs.</w:t>
      </w:r>
    </w:p>
    <w:p w14:paraId="4BE32181" w14:textId="77777777" w:rsidR="004C65DD" w:rsidRDefault="004C65DD">
      <w:pPr>
        <w:rPr>
          <w:rFonts w:hint="eastAsia"/>
          <w:sz w:val="28"/>
          <w:szCs w:val="28"/>
        </w:rPr>
      </w:pPr>
    </w:p>
    <w:p w14:paraId="20082DF2" w14:textId="6C5CDC1E" w:rsidR="004C65DD" w:rsidRDefault="004C65DD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Test views</w:t>
      </w:r>
    </w:p>
    <w:p w14:paraId="2BD38332" w14:textId="590B99F8" w:rsidR="004C65DD" w:rsidRDefault="004C65DD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In </w:t>
      </w:r>
      <w:r w:rsidR="00F43F64">
        <w:rPr>
          <w:sz w:val="28"/>
          <w:szCs w:val="28"/>
          <w:lang w:val="en-CA"/>
        </w:rPr>
        <w:t>the Model-View-Controller, the view encapsulates the presentation details of the user’</w:t>
      </w:r>
      <w:r w:rsidR="007D7F7C">
        <w:rPr>
          <w:sz w:val="28"/>
          <w:szCs w:val="28"/>
          <w:lang w:val="en-CA"/>
        </w:rPr>
        <w:t>s interaction with the program</w:t>
      </w:r>
      <w:r w:rsidR="009F21A7">
        <w:rPr>
          <w:sz w:val="28"/>
          <w:szCs w:val="28"/>
          <w:lang w:val="en-CA"/>
        </w:rPr>
        <w:t xml:space="preserve"> by taking in input and sending that information to the controller. We focus on testing two parts: testing teamSelectionPanel and GamePanel. </w:t>
      </w:r>
      <w:r w:rsidR="003258E6">
        <w:rPr>
          <w:sz w:val="28"/>
          <w:szCs w:val="28"/>
          <w:lang w:val="en-CA"/>
        </w:rPr>
        <w:t xml:space="preserve">We need to test teamSelectionPanel </w:t>
      </w:r>
      <w:r w:rsidR="00281EB5">
        <w:rPr>
          <w:sz w:val="28"/>
          <w:szCs w:val="28"/>
          <w:lang w:val="en-CA"/>
        </w:rPr>
        <w:t>because it interacts with the robot librarian, without having it tested the game will not be operated properly</w:t>
      </w:r>
      <w:r w:rsidR="003258E6">
        <w:rPr>
          <w:sz w:val="28"/>
          <w:szCs w:val="28"/>
          <w:lang w:val="en-CA"/>
        </w:rPr>
        <w:t xml:space="preserve">. The functionality will be tested in the Controller </w:t>
      </w:r>
      <w:r w:rsidR="00281EB5">
        <w:rPr>
          <w:sz w:val="28"/>
          <w:szCs w:val="28"/>
          <w:lang w:val="en-CA"/>
        </w:rPr>
        <w:t xml:space="preserve">interface; however, we still need to check the proper information displayed in the GUI. </w:t>
      </w:r>
    </w:p>
    <w:p w14:paraId="2D1E94BD" w14:textId="77777777" w:rsidR="00281EB5" w:rsidRDefault="00281EB5">
      <w:pPr>
        <w:rPr>
          <w:sz w:val="28"/>
          <w:szCs w:val="28"/>
          <w:lang w:val="en-CA"/>
        </w:rPr>
      </w:pPr>
    </w:p>
    <w:p w14:paraId="1396CB25" w14:textId="4F484D73" w:rsidR="00EA0347" w:rsidRDefault="00EA0347">
      <w:pPr>
        <w:rPr>
          <w:sz w:val="28"/>
          <w:szCs w:val="28"/>
          <w:lang w:val="en-CA"/>
        </w:rPr>
      </w:pPr>
      <w:bookmarkStart w:id="0" w:name="_GoBack"/>
      <w:bookmarkEnd w:id="0"/>
    </w:p>
    <w:p w14:paraId="7557CB33" w14:textId="77777777" w:rsidR="004C334B" w:rsidRPr="004C65DD" w:rsidRDefault="004C334B">
      <w:pPr>
        <w:rPr>
          <w:sz w:val="28"/>
          <w:szCs w:val="28"/>
          <w:lang w:val="en-CA"/>
        </w:rPr>
      </w:pPr>
    </w:p>
    <w:sectPr w:rsidR="004C334B" w:rsidRPr="004C65DD" w:rsidSect="00214B13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D0"/>
    <w:rsid w:val="00057E85"/>
    <w:rsid w:val="00152DA3"/>
    <w:rsid w:val="00214B13"/>
    <w:rsid w:val="00231516"/>
    <w:rsid w:val="00255DD0"/>
    <w:rsid w:val="00281EB5"/>
    <w:rsid w:val="003258E6"/>
    <w:rsid w:val="003726C4"/>
    <w:rsid w:val="004C334B"/>
    <w:rsid w:val="004C65DD"/>
    <w:rsid w:val="004D1474"/>
    <w:rsid w:val="0050419F"/>
    <w:rsid w:val="00530B70"/>
    <w:rsid w:val="005B4749"/>
    <w:rsid w:val="005F62E9"/>
    <w:rsid w:val="006B452D"/>
    <w:rsid w:val="006B6940"/>
    <w:rsid w:val="006E192E"/>
    <w:rsid w:val="007B0BB1"/>
    <w:rsid w:val="007D7F7C"/>
    <w:rsid w:val="008330F8"/>
    <w:rsid w:val="00857CA6"/>
    <w:rsid w:val="0095615B"/>
    <w:rsid w:val="009A13A2"/>
    <w:rsid w:val="009A4056"/>
    <w:rsid w:val="009F21A7"/>
    <w:rsid w:val="00A47AC5"/>
    <w:rsid w:val="00A975C5"/>
    <w:rsid w:val="00AC7824"/>
    <w:rsid w:val="00B01D0F"/>
    <w:rsid w:val="00BA6FFD"/>
    <w:rsid w:val="00C20FA1"/>
    <w:rsid w:val="00C54501"/>
    <w:rsid w:val="00D1636A"/>
    <w:rsid w:val="00DD6010"/>
    <w:rsid w:val="00E36CE7"/>
    <w:rsid w:val="00EA0347"/>
    <w:rsid w:val="00F0521F"/>
    <w:rsid w:val="00F4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67A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184</Words>
  <Characters>1054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</dc:creator>
  <cp:keywords/>
  <dc:description/>
  <cp:lastModifiedBy>Justin Ma</cp:lastModifiedBy>
  <cp:revision>4</cp:revision>
  <dcterms:created xsi:type="dcterms:W3CDTF">2016-11-05T22:07:00Z</dcterms:created>
  <dcterms:modified xsi:type="dcterms:W3CDTF">2016-11-06T19:57:00Z</dcterms:modified>
</cp:coreProperties>
</file>