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15C3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>import os</w:t>
      </w:r>
    </w:p>
    <w:p w14:paraId="39379A5B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>from aiogram import Bot, Dispatcher, executor, types</w:t>
      </w:r>
    </w:p>
    <w:p w14:paraId="25295799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>import openai</w:t>
      </w:r>
    </w:p>
    <w:p w14:paraId="3E124773" w14:textId="77777777" w:rsidR="00E76990" w:rsidRPr="00E76990" w:rsidRDefault="00E76990" w:rsidP="00E76990">
      <w:pPr>
        <w:rPr>
          <w:lang w:val="en-US"/>
        </w:rPr>
      </w:pPr>
    </w:p>
    <w:p w14:paraId="5E4BC976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BOT_TOKEN = </w:t>
      </w:r>
      <w:proofErr w:type="gramStart"/>
      <w:r w:rsidRPr="00E76990">
        <w:rPr>
          <w:lang w:val="en-US"/>
        </w:rPr>
        <w:t>os.getenv</w:t>
      </w:r>
      <w:proofErr w:type="gramEnd"/>
      <w:r w:rsidRPr="00E76990">
        <w:rPr>
          <w:lang w:val="en-US"/>
        </w:rPr>
        <w:t>("BOT_TOKEN")</w:t>
      </w:r>
    </w:p>
    <w:p w14:paraId="1C7CA709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OPENAI_API_KEY = </w:t>
      </w:r>
      <w:proofErr w:type="gramStart"/>
      <w:r w:rsidRPr="00E76990">
        <w:rPr>
          <w:lang w:val="en-US"/>
        </w:rPr>
        <w:t>os.getenv</w:t>
      </w:r>
      <w:proofErr w:type="gramEnd"/>
      <w:r w:rsidRPr="00E76990">
        <w:rPr>
          <w:lang w:val="en-US"/>
        </w:rPr>
        <w:t>("OPENAI_API_KEY")</w:t>
      </w:r>
    </w:p>
    <w:p w14:paraId="7520BEB6" w14:textId="77777777" w:rsidR="00E76990" w:rsidRPr="00E76990" w:rsidRDefault="00E76990" w:rsidP="00E76990">
      <w:pPr>
        <w:rPr>
          <w:lang w:val="en-US"/>
        </w:rPr>
      </w:pPr>
    </w:p>
    <w:p w14:paraId="04414009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>bot = Bot(token=BOT_TOKEN)</w:t>
      </w:r>
    </w:p>
    <w:p w14:paraId="56424CBF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>dp = Dispatcher(bot)</w:t>
      </w:r>
    </w:p>
    <w:p w14:paraId="48870D0F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>openai.api_key = OPENAI_API_KEY</w:t>
      </w:r>
    </w:p>
    <w:p w14:paraId="000CD1D8" w14:textId="77777777" w:rsidR="00E76990" w:rsidRPr="00E76990" w:rsidRDefault="00E76990" w:rsidP="00E76990">
      <w:pPr>
        <w:rPr>
          <w:lang w:val="en-US"/>
        </w:rPr>
      </w:pPr>
    </w:p>
    <w:p w14:paraId="06DAF356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>@</w:t>
      </w:r>
      <w:proofErr w:type="gramStart"/>
      <w:r w:rsidRPr="00E76990">
        <w:rPr>
          <w:lang w:val="en-US"/>
        </w:rPr>
        <w:t>dp.message</w:t>
      </w:r>
      <w:proofErr w:type="gramEnd"/>
      <w:r w:rsidRPr="00E76990">
        <w:rPr>
          <w:lang w:val="en-US"/>
        </w:rPr>
        <w:t>_handler(commands=['start'])</w:t>
      </w:r>
    </w:p>
    <w:p w14:paraId="18B5CFA3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async def </w:t>
      </w:r>
      <w:proofErr w:type="gramStart"/>
      <w:r w:rsidRPr="00E76990">
        <w:rPr>
          <w:lang w:val="en-US"/>
        </w:rPr>
        <w:t>start(</w:t>
      </w:r>
      <w:proofErr w:type="gramEnd"/>
      <w:r w:rsidRPr="00E76990">
        <w:rPr>
          <w:lang w:val="en-US"/>
        </w:rPr>
        <w:t>message: types.Message):</w:t>
      </w:r>
    </w:p>
    <w:p w14:paraId="11EB537D" w14:textId="77777777" w:rsidR="00E76990" w:rsidRDefault="00E76990" w:rsidP="00E76990">
      <w:r w:rsidRPr="00E76990">
        <w:rPr>
          <w:lang w:val="en-US"/>
        </w:rP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message.reply</w:t>
      </w:r>
      <w:proofErr w:type="spellEnd"/>
      <w:proofErr w:type="gramEnd"/>
      <w:r>
        <w:t>("Привет! Я юридический бот. Задай вопрос.")</w:t>
      </w:r>
    </w:p>
    <w:p w14:paraId="0BEE9755" w14:textId="77777777" w:rsidR="00E76990" w:rsidRDefault="00E76990" w:rsidP="00E76990"/>
    <w:p w14:paraId="5B304CA5" w14:textId="77777777" w:rsidR="00E76990" w:rsidRDefault="00E76990" w:rsidP="00E76990">
      <w:r>
        <w:t>@</w:t>
      </w:r>
      <w:proofErr w:type="gramStart"/>
      <w:r>
        <w:t>dp.message</w:t>
      </w:r>
      <w:proofErr w:type="gramEnd"/>
      <w:r>
        <w:t>_handler()</w:t>
      </w:r>
    </w:p>
    <w:p w14:paraId="66F9497F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>async def handle(message: types.Message):</w:t>
      </w:r>
    </w:p>
    <w:p w14:paraId="048588EC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    </w:t>
      </w:r>
      <w:proofErr w:type="spellStart"/>
      <w:r>
        <w:t>prompt</w:t>
      </w:r>
      <w:proofErr w:type="spellEnd"/>
      <w:r>
        <w:t xml:space="preserve"> = </w:t>
      </w:r>
      <w:proofErr w:type="spellStart"/>
      <w:r>
        <w:t>f"Юрист</w:t>
      </w:r>
      <w:proofErr w:type="spellEnd"/>
      <w:r>
        <w:t xml:space="preserve"> по гражданскому праву РФ. Вопрос</w:t>
      </w:r>
      <w:r w:rsidRPr="00E76990">
        <w:rPr>
          <w:lang w:val="en-US"/>
        </w:rPr>
        <w:t>: {message.</w:t>
      </w:r>
      <w:proofErr w:type="gramStart"/>
      <w:r w:rsidRPr="00E76990">
        <w:rPr>
          <w:lang w:val="en-US"/>
        </w:rPr>
        <w:t>text}\</w:t>
      </w:r>
      <w:proofErr w:type="gramEnd"/>
      <w:r w:rsidRPr="00E76990">
        <w:rPr>
          <w:lang w:val="en-US"/>
        </w:rPr>
        <w:t>n</w:t>
      </w:r>
      <w:proofErr w:type="spellStart"/>
      <w:r>
        <w:t>Ответ</w:t>
      </w:r>
      <w:proofErr w:type="spellEnd"/>
      <w:r w:rsidRPr="00E76990">
        <w:rPr>
          <w:lang w:val="en-US"/>
        </w:rPr>
        <w:t>:"</w:t>
      </w:r>
    </w:p>
    <w:p w14:paraId="11E27BE9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    response = openai.Completion.create(</w:t>
      </w:r>
    </w:p>
    <w:p w14:paraId="38B859A2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        engine="text-davinci-003",</w:t>
      </w:r>
    </w:p>
    <w:p w14:paraId="13537A57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        prompt=prompt,</w:t>
      </w:r>
    </w:p>
    <w:p w14:paraId="048910F5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        max_tokens=500,</w:t>
      </w:r>
    </w:p>
    <w:p w14:paraId="195C4712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        temperature=0.4</w:t>
      </w:r>
    </w:p>
    <w:p w14:paraId="041F3CA2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    )</w:t>
      </w:r>
    </w:p>
    <w:p w14:paraId="3D65C414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    answer = response.choices[0].text.strip()</w:t>
      </w:r>
    </w:p>
    <w:p w14:paraId="04201A12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 xml:space="preserve">    await message.reply(answer)</w:t>
      </w:r>
    </w:p>
    <w:p w14:paraId="5E94E01B" w14:textId="77777777" w:rsidR="00E76990" w:rsidRPr="00E76990" w:rsidRDefault="00E76990" w:rsidP="00E76990">
      <w:pPr>
        <w:rPr>
          <w:lang w:val="en-US"/>
        </w:rPr>
      </w:pPr>
    </w:p>
    <w:p w14:paraId="10665529" w14:textId="77777777" w:rsidR="00E76990" w:rsidRPr="00E76990" w:rsidRDefault="00E76990" w:rsidP="00E76990">
      <w:pPr>
        <w:rPr>
          <w:lang w:val="en-US"/>
        </w:rPr>
      </w:pPr>
      <w:r w:rsidRPr="00E76990">
        <w:rPr>
          <w:lang w:val="en-US"/>
        </w:rPr>
        <w:t>if __name__ == '__main__':</w:t>
      </w:r>
    </w:p>
    <w:p w14:paraId="21043F2A" w14:textId="40DDC835" w:rsidR="00E4226E" w:rsidRDefault="00E76990" w:rsidP="00E76990">
      <w:r w:rsidRPr="00E76990">
        <w:rPr>
          <w:lang w:val="en-US"/>
        </w:rPr>
        <w:t xml:space="preserve">    </w:t>
      </w:r>
      <w:proofErr w:type="spellStart"/>
      <w:proofErr w:type="gramStart"/>
      <w:r>
        <w:t>executor.start</w:t>
      </w:r>
      <w:proofErr w:type="gramEnd"/>
      <w:r>
        <w:t>_polling</w:t>
      </w:r>
      <w:proofErr w:type="spellEnd"/>
      <w:r>
        <w:t>(</w:t>
      </w:r>
      <w:proofErr w:type="spellStart"/>
      <w:r>
        <w:t>dp</w:t>
      </w:r>
      <w:proofErr w:type="spellEnd"/>
      <w:r>
        <w:t>)</w:t>
      </w:r>
    </w:p>
    <w:sectPr w:rsidR="00E42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F4"/>
    <w:rsid w:val="00E4226E"/>
    <w:rsid w:val="00E76990"/>
    <w:rsid w:val="00F7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5C5FC-B79F-427E-B505-532111F0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3</cp:revision>
  <dcterms:created xsi:type="dcterms:W3CDTF">2025-06-11T11:09:00Z</dcterms:created>
  <dcterms:modified xsi:type="dcterms:W3CDTF">2025-06-11T11:10:00Z</dcterms:modified>
</cp:coreProperties>
</file>