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catlikecoding).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however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Catlikecoding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springForce to 100.0f and damping to 2.0f. With those settings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create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Updated the graphics for abilities, however, due to limitations of my macbook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E5866ED" w:rsidR="00657DAA" w:rsidRDefault="00657DAA">
      <w:pPr>
        <w:rPr>
          <w:b/>
          <w:bCs/>
        </w:rPr>
      </w:pPr>
      <w:r>
        <w:rPr>
          <w:b/>
          <w:bCs/>
        </w:rPr>
        <w:t>&gt;Particles for ability with different colours</w:t>
      </w:r>
      <w:r w:rsidR="00E16F2E">
        <w:rPr>
          <w:b/>
          <w:bCs/>
        </w:rPr>
        <w:t xml:space="preserve"> (DONE)</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to be icons that I believe should work fine in the game environment. However, it is still not implemented in game so it has to be tested and confirmed if anything should be changed or not. Crystallised feature on photoshop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(ingame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eachother. </w:t>
      </w:r>
    </w:p>
    <w:p w14:paraId="69A06005" w14:textId="77777777" w:rsidR="00725C3A" w:rsidRDefault="00725C3A">
      <w:pPr>
        <w:rPr>
          <w:bCs/>
        </w:rPr>
      </w:pPr>
    </w:p>
    <w:p w14:paraId="48908D49" w14:textId="053CB589" w:rsidR="00637991" w:rsidRDefault="00D10146">
      <w:pPr>
        <w:rPr>
          <w:bCs/>
        </w:rPr>
      </w:pPr>
      <w:r>
        <w:rPr>
          <w:bCs/>
          <w:noProof/>
          <w:lang w:eastAsia="zh-CN"/>
        </w:rPr>
        <w:drawing>
          <wp:anchor distT="0" distB="0" distL="114300" distR="114300" simplePos="0" relativeHeight="251668480" behindDoc="0" locked="0" layoutInCell="1" allowOverlap="1" wp14:anchorId="43E915AA" wp14:editId="1C570332">
            <wp:simplePos x="0" y="0"/>
            <wp:positionH relativeFrom="column">
              <wp:posOffset>737235</wp:posOffset>
            </wp:positionH>
            <wp:positionV relativeFrom="paragraph">
              <wp:posOffset>1329055</wp:posOffset>
            </wp:positionV>
            <wp:extent cx="3709035" cy="733425"/>
            <wp:effectExtent l="0" t="0" r="0" b="3175"/>
            <wp:wrapSquare wrapText="bothSides"/>
            <wp:docPr id="11" name="Picture 11" descr="../OiOi/OiOi/Assets/UI/Graphics/Tex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Oi/OiOi/Assets/UI/Graphics/Tex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6432" behindDoc="0" locked="0" layoutInCell="1" allowOverlap="1" wp14:anchorId="6E32B8CE" wp14:editId="4B664CE0">
            <wp:simplePos x="0" y="0"/>
            <wp:positionH relativeFrom="column">
              <wp:posOffset>3708400</wp:posOffset>
            </wp:positionH>
            <wp:positionV relativeFrom="paragraph">
              <wp:posOffset>412115</wp:posOffset>
            </wp:positionV>
            <wp:extent cx="800735" cy="800735"/>
            <wp:effectExtent l="0" t="0" r="12065" b="12065"/>
            <wp:wrapSquare wrapText="bothSides"/>
            <wp:docPr id="9" name="Picture 9" descr="../OiOi/OiOi/Assets/UI/Graphics/Pause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Graphics/PauseButton_A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7456" behindDoc="0" locked="0" layoutInCell="1" allowOverlap="1" wp14:anchorId="20B0C725" wp14:editId="71D6BE97">
            <wp:simplePos x="0" y="0"/>
            <wp:positionH relativeFrom="column">
              <wp:posOffset>2794000</wp:posOffset>
            </wp:positionH>
            <wp:positionV relativeFrom="paragraph">
              <wp:posOffset>412115</wp:posOffset>
            </wp:positionV>
            <wp:extent cx="802640" cy="802640"/>
            <wp:effectExtent l="0" t="0" r="10160" b="10160"/>
            <wp:wrapSquare wrapText="bothSides"/>
            <wp:docPr id="10" name="Picture 10" descr="../OiOi/OiOi/Assets/UI/Graphics/Pause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Oi/OiOi/Assets/UI/Graphics/PauseButton_Inac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4384" behindDoc="0" locked="0" layoutInCell="1" allowOverlap="1" wp14:anchorId="42E55824" wp14:editId="5AB09B1F">
            <wp:simplePos x="0" y="0"/>
            <wp:positionH relativeFrom="column">
              <wp:posOffset>1765300</wp:posOffset>
            </wp:positionH>
            <wp:positionV relativeFrom="paragraph">
              <wp:posOffset>412115</wp:posOffset>
            </wp:positionV>
            <wp:extent cx="802640" cy="802640"/>
            <wp:effectExtent l="0" t="0" r="10160" b="10160"/>
            <wp:wrapSquare wrapText="bothSides"/>
            <wp:docPr id="7" name="Picture 7" descr="../OiOi/OiOi/Assets/UI/Graphics/Help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Graphics/HelpButton_Act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5408" behindDoc="0" locked="0" layoutInCell="1" allowOverlap="1" wp14:anchorId="2EA1B010" wp14:editId="690B65C5">
            <wp:simplePos x="0" y="0"/>
            <wp:positionH relativeFrom="column">
              <wp:posOffset>851535</wp:posOffset>
            </wp:positionH>
            <wp:positionV relativeFrom="paragraph">
              <wp:posOffset>414655</wp:posOffset>
            </wp:positionV>
            <wp:extent cx="802640" cy="802640"/>
            <wp:effectExtent l="0" t="0" r="10160" b="10160"/>
            <wp:wrapSquare wrapText="bothSides"/>
            <wp:docPr id="8" name="Picture 8" descr="../OiOi/OiOi/Assets/UI/Graphics/Help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Graphics/HelpButton_Inac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3360" behindDoc="0" locked="0" layoutInCell="1" allowOverlap="1" wp14:anchorId="0131AD94" wp14:editId="2A70A8CD">
            <wp:simplePos x="0" y="0"/>
            <wp:positionH relativeFrom="column">
              <wp:posOffset>-62865</wp:posOffset>
            </wp:positionH>
            <wp:positionV relativeFrom="paragraph">
              <wp:posOffset>414655</wp:posOffset>
            </wp:positionV>
            <wp:extent cx="800735" cy="800735"/>
            <wp:effectExtent l="0" t="0" r="0" b="12065"/>
            <wp:wrapSquare wrapText="bothSides"/>
            <wp:docPr id="6" name="Picture 6" descr="../OiOi/OiOi/Assets/UI/Graphics/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Graphics/Cli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C3A">
        <w:rPr>
          <w:bCs/>
        </w:rPr>
        <w:t xml:space="preserve">UI to be soon implemented, hopefully tomorrow, to test it and implement it. </w:t>
      </w:r>
    </w:p>
    <w:p w14:paraId="6FA0C1EE" w14:textId="459A8ABE" w:rsidR="00725C3A" w:rsidRDefault="00725C3A">
      <w:pPr>
        <w:rPr>
          <w:bCs/>
        </w:rPr>
      </w:pPr>
    </w:p>
    <w:p w14:paraId="54C96F64" w14:textId="77777777" w:rsidR="00637991" w:rsidRDefault="00637991">
      <w:pPr>
        <w:rPr>
          <w:bCs/>
        </w:rPr>
      </w:pPr>
    </w:p>
    <w:p w14:paraId="4EC33D66" w14:textId="77777777" w:rsidR="00637991" w:rsidRDefault="00637991">
      <w:pPr>
        <w:rPr>
          <w:bCs/>
        </w:rPr>
      </w:pPr>
    </w:p>
    <w:p w14:paraId="33174560" w14:textId="77777777" w:rsidR="00637991" w:rsidRDefault="00637991">
      <w:pPr>
        <w:rPr>
          <w:bCs/>
        </w:rPr>
      </w:pPr>
    </w:p>
    <w:p w14:paraId="1ECD4D1E" w14:textId="77777777" w:rsidR="00637991" w:rsidRDefault="00637991">
      <w:pPr>
        <w:rPr>
          <w:bCs/>
        </w:rPr>
      </w:pPr>
    </w:p>
    <w:p w14:paraId="45143830" w14:textId="77777777" w:rsidR="00637991" w:rsidRDefault="00637991">
      <w:pPr>
        <w:rPr>
          <w:bCs/>
        </w:rPr>
      </w:pPr>
    </w:p>
    <w:p w14:paraId="33BC5D6F" w14:textId="77777777" w:rsidR="00637991" w:rsidRDefault="00637991">
      <w:pPr>
        <w:rPr>
          <w:bCs/>
        </w:rPr>
      </w:pPr>
    </w:p>
    <w:p w14:paraId="5C59368D" w14:textId="77777777" w:rsidR="00637991" w:rsidRDefault="00637991">
      <w:pPr>
        <w:rPr>
          <w:bCs/>
        </w:rPr>
      </w:pPr>
    </w:p>
    <w:p w14:paraId="658EA725" w14:textId="77777777" w:rsidR="00637991" w:rsidRDefault="00637991">
      <w:pPr>
        <w:rPr>
          <w:bCs/>
        </w:rPr>
      </w:pPr>
    </w:p>
    <w:p w14:paraId="2CAF342C" w14:textId="77777777" w:rsidR="00637991" w:rsidRDefault="00637991">
      <w:pPr>
        <w:rPr>
          <w:bCs/>
        </w:rPr>
      </w:pPr>
    </w:p>
    <w:p w14:paraId="58714DE1" w14:textId="77777777" w:rsidR="00637991" w:rsidRDefault="00637991">
      <w:pPr>
        <w:rPr>
          <w:bCs/>
        </w:rPr>
      </w:pPr>
    </w:p>
    <w:p w14:paraId="0DC59F09" w14:textId="07E14E4C" w:rsidR="00637991" w:rsidRDefault="00637991">
      <w:pPr>
        <w:rPr>
          <w:b/>
          <w:bCs/>
          <w:i/>
        </w:rPr>
      </w:pPr>
      <w:r>
        <w:rPr>
          <w:b/>
          <w:bCs/>
          <w:i/>
        </w:rPr>
        <w:t>1</w:t>
      </w:r>
      <w:r w:rsidR="00660534">
        <w:rPr>
          <w:b/>
          <w:bCs/>
          <w:i/>
        </w:rPr>
        <w:t>2</w:t>
      </w:r>
      <w:r w:rsidR="00660534" w:rsidRPr="00660534">
        <w:rPr>
          <w:b/>
          <w:bCs/>
          <w:i/>
          <w:vertAlign w:val="superscript"/>
        </w:rPr>
        <w:t>th</w:t>
      </w:r>
      <w:r w:rsidR="00660534">
        <w:rPr>
          <w:b/>
          <w:bCs/>
          <w:i/>
        </w:rPr>
        <w:t xml:space="preserve"> May 2018</w:t>
      </w:r>
    </w:p>
    <w:p w14:paraId="6985601F" w14:textId="7CF4E20F" w:rsidR="00660534" w:rsidRDefault="00660534">
      <w:pPr>
        <w:rPr>
          <w:bCs/>
          <w:i/>
        </w:rPr>
      </w:pPr>
      <w:r>
        <w:rPr>
          <w:bCs/>
          <w:i/>
        </w:rPr>
        <w:t>14:30</w:t>
      </w:r>
    </w:p>
    <w:p w14:paraId="3CC56D0A" w14:textId="76AB5290" w:rsidR="00660534" w:rsidRDefault="00660534">
      <w:pPr>
        <w:rPr>
          <w:bCs/>
        </w:rPr>
      </w:pPr>
      <w:r>
        <w:rPr>
          <w:bCs/>
        </w:rPr>
        <w:t xml:space="preserve">Implemented the code for the choice of game start or tutorial, where tutorial sequence starts if tutorial button is pressed. The sequence still has to be edited to fit the tutorial. UI and everything else to be created after the coding is done. Looking to test the implementation tomorrow once, when the whole prototype implementation is complete. Testing will be done at beginning of next week, with finishing report. </w:t>
      </w:r>
    </w:p>
    <w:p w14:paraId="11CD42B3" w14:textId="77777777" w:rsidR="00535A7F" w:rsidRDefault="00535A7F">
      <w:pPr>
        <w:rPr>
          <w:bCs/>
        </w:rPr>
      </w:pPr>
    </w:p>
    <w:p w14:paraId="0A8484DA" w14:textId="18E95F09" w:rsidR="00535A7F" w:rsidRDefault="00535A7F">
      <w:pPr>
        <w:rPr>
          <w:bCs/>
        </w:rPr>
      </w:pPr>
      <w:r>
        <w:rPr>
          <w:bCs/>
        </w:rPr>
        <w:t xml:space="preserve">Now there is a variable of bool type that tracks if menu is turned on or off, if its on then the game is not interactable. </w:t>
      </w:r>
    </w:p>
    <w:p w14:paraId="4CE4EDCD" w14:textId="77777777" w:rsidR="0045683E" w:rsidRDefault="0045683E">
      <w:pPr>
        <w:rPr>
          <w:bCs/>
        </w:rPr>
      </w:pPr>
    </w:p>
    <w:p w14:paraId="0583B488" w14:textId="3C34FF3D" w:rsidR="0045683E" w:rsidRDefault="0045683E">
      <w:pPr>
        <w:rPr>
          <w:bCs/>
          <w:i/>
        </w:rPr>
      </w:pPr>
      <w:r>
        <w:rPr>
          <w:bCs/>
          <w:i/>
        </w:rPr>
        <w:t>19:30</w:t>
      </w:r>
    </w:p>
    <w:p w14:paraId="28B17DD4" w14:textId="7D5F71E0" w:rsidR="0045683E" w:rsidRDefault="0045683E">
      <w:pPr>
        <w:rPr>
          <w:bCs/>
        </w:rPr>
      </w:pPr>
      <w:r>
        <w:rPr>
          <w:bCs/>
        </w:rPr>
        <w:t xml:space="preserve">Implementing time sequence for tutorials, set everything up on the UI script, and edited spawn script, implementing gamemanager script, where found out that lambda expression had to be used to make WaitUntil() work. Simple to implement and is working in the code, to be tested tomorrow. </w:t>
      </w:r>
      <w:r w:rsidR="00B051CE">
        <w:rPr>
          <w:bCs/>
        </w:rPr>
        <w:t xml:space="preserve">Made sequence notes to reference what has to be implemented in the code. </w:t>
      </w:r>
    </w:p>
    <w:p w14:paraId="51A09A15" w14:textId="77777777" w:rsidR="00B051CE" w:rsidRDefault="00B051CE">
      <w:pPr>
        <w:rPr>
          <w:bCs/>
        </w:rPr>
      </w:pPr>
    </w:p>
    <w:p w14:paraId="1943FBA9" w14:textId="385AE1CB" w:rsidR="00B051CE" w:rsidRDefault="00B051CE">
      <w:pPr>
        <w:rPr>
          <w:bCs/>
        </w:rPr>
      </w:pPr>
      <w:r>
        <w:rPr>
          <w:bCs/>
        </w:rPr>
        <w:t>Still the code has to be edited to implement and use the new abilities representation. To be done after the sequence tutorial is complete.</w:t>
      </w:r>
    </w:p>
    <w:p w14:paraId="0E31B438" w14:textId="77777777" w:rsidR="003D7D45" w:rsidRDefault="003D7D45">
      <w:pPr>
        <w:rPr>
          <w:bCs/>
        </w:rPr>
      </w:pPr>
    </w:p>
    <w:p w14:paraId="23DB826A" w14:textId="3726ED95" w:rsidR="003D7D45" w:rsidRDefault="003D7D45">
      <w:pPr>
        <w:rPr>
          <w:bCs/>
        </w:rPr>
      </w:pPr>
      <w:r>
        <w:rPr>
          <w:bCs/>
          <w:i/>
        </w:rPr>
        <w:t>20:00</w:t>
      </w:r>
    </w:p>
    <w:p w14:paraId="0A84488C" w14:textId="5CBAED0E" w:rsidR="003D7D45" w:rsidRDefault="003D7D45">
      <w:pPr>
        <w:rPr>
          <w:bCs/>
        </w:rPr>
      </w:pPr>
      <w:r>
        <w:rPr>
          <w:bCs/>
        </w:rPr>
        <w:t>Timed sequence is implemented, meaning tutorial section is complete. Have to assign variables in the editor, and test it, but in theory the coding is complete. Now edit code to take advantag</w:t>
      </w:r>
      <w:r w:rsidR="00372BC7">
        <w:rPr>
          <w:bCs/>
        </w:rPr>
        <w:t xml:space="preserve">e of the new visual abilities. </w:t>
      </w:r>
    </w:p>
    <w:p w14:paraId="7381B471" w14:textId="77777777" w:rsidR="008961BE" w:rsidRDefault="008961BE">
      <w:pPr>
        <w:rPr>
          <w:bCs/>
        </w:rPr>
      </w:pPr>
    </w:p>
    <w:p w14:paraId="6657369E" w14:textId="77777777" w:rsidR="008961BE" w:rsidRDefault="008961BE">
      <w:pPr>
        <w:rPr>
          <w:bCs/>
          <w:i/>
        </w:rPr>
      </w:pPr>
    </w:p>
    <w:p w14:paraId="3AD7344C" w14:textId="77777777" w:rsidR="008961BE" w:rsidRDefault="008961BE">
      <w:pPr>
        <w:rPr>
          <w:bCs/>
          <w:i/>
        </w:rPr>
      </w:pPr>
    </w:p>
    <w:p w14:paraId="51F4593F" w14:textId="68A3DF08" w:rsidR="008961BE" w:rsidRDefault="008961BE">
      <w:pPr>
        <w:rPr>
          <w:bCs/>
          <w:i/>
        </w:rPr>
      </w:pPr>
      <w:r>
        <w:rPr>
          <w:bCs/>
          <w:i/>
        </w:rPr>
        <w:t>20:40</w:t>
      </w:r>
    </w:p>
    <w:p w14:paraId="2610AC04" w14:textId="0CC91CF1" w:rsidR="008961BE" w:rsidRDefault="008961BE">
      <w:pPr>
        <w:rPr>
          <w:bCs/>
        </w:rPr>
      </w:pPr>
      <w:r>
        <w:rPr>
          <w:bCs/>
        </w:rPr>
        <w:t>Implemented new ability visuals in the code. It is also assigned in the unity editor. Still to be tested. There were no issues, or any problems implementing the code for eit</w:t>
      </w:r>
      <w:r w:rsidR="007560E3">
        <w:rPr>
          <w:bCs/>
        </w:rPr>
        <w:t>her the tutorial sequence or the visuals. Had to update some functions, and add some to make it work properly between different scripts. Also, fixed issue where the abilities did not refresh. Now abilities refresh every 5 seconds.</w:t>
      </w:r>
      <w:r w:rsidR="004B7E6D">
        <w:rPr>
          <w:bCs/>
        </w:rPr>
        <w:t xml:space="preserve"> There are no compiler errors – good sign.</w:t>
      </w:r>
    </w:p>
    <w:p w14:paraId="53B452F4" w14:textId="77777777" w:rsidR="00C30CC9" w:rsidRDefault="00C30CC9">
      <w:pPr>
        <w:rPr>
          <w:bCs/>
        </w:rPr>
      </w:pPr>
    </w:p>
    <w:p w14:paraId="47DF3142" w14:textId="36689F06" w:rsidR="00C30CC9" w:rsidRDefault="00C30CC9">
      <w:pPr>
        <w:rPr>
          <w:b/>
          <w:bCs/>
          <w:i/>
        </w:rPr>
      </w:pPr>
      <w:r>
        <w:rPr>
          <w:b/>
          <w:bCs/>
          <w:i/>
        </w:rPr>
        <w:t>13</w:t>
      </w:r>
      <w:r w:rsidRPr="00C30CC9">
        <w:rPr>
          <w:b/>
          <w:bCs/>
          <w:i/>
          <w:vertAlign w:val="superscript"/>
        </w:rPr>
        <w:t>th</w:t>
      </w:r>
      <w:r>
        <w:rPr>
          <w:b/>
          <w:bCs/>
          <w:i/>
        </w:rPr>
        <w:t xml:space="preserve"> May 2018</w:t>
      </w:r>
    </w:p>
    <w:p w14:paraId="66A9887D" w14:textId="1358AF03" w:rsidR="00C30CC9" w:rsidRDefault="00C30CC9">
      <w:pPr>
        <w:rPr>
          <w:bCs/>
          <w:i/>
        </w:rPr>
      </w:pPr>
      <w:r>
        <w:rPr>
          <w:bCs/>
          <w:i/>
        </w:rPr>
        <w:t>18:00</w:t>
      </w:r>
    </w:p>
    <w:p w14:paraId="5C1100CD" w14:textId="03C20FF2" w:rsidR="00C30CC9" w:rsidRDefault="00C30CC9">
      <w:pPr>
        <w:rPr>
          <w:bCs/>
        </w:rPr>
      </w:pPr>
      <w:r>
        <w:rPr>
          <w:bCs/>
        </w:rPr>
        <w:t>Upon testing, there are multiple different errors and bugs that pop up:</w:t>
      </w:r>
    </w:p>
    <w:p w14:paraId="46EA7BB3" w14:textId="7C80EA02" w:rsidR="00C30CC9" w:rsidRDefault="00C30CC9">
      <w:pPr>
        <w:rPr>
          <w:bCs/>
        </w:rPr>
      </w:pPr>
      <w:r>
        <w:rPr>
          <w:bCs/>
        </w:rPr>
        <w:t>&gt; Abilities not always showing</w:t>
      </w:r>
    </w:p>
    <w:p w14:paraId="789E5405" w14:textId="6CFCDE59" w:rsidR="00C30CC9" w:rsidRDefault="00C30CC9">
      <w:pPr>
        <w:rPr>
          <w:bCs/>
        </w:rPr>
      </w:pPr>
      <w:r>
        <w:rPr>
          <w:bCs/>
        </w:rPr>
        <w:t>&gt; Not always able t</w:t>
      </w:r>
      <w:r w:rsidR="006B00B4">
        <w:rPr>
          <w:bCs/>
        </w:rPr>
        <w:t>o click on the planet to deform</w:t>
      </w:r>
    </w:p>
    <w:p w14:paraId="04973974" w14:textId="2155BBEA" w:rsidR="00C30CC9" w:rsidRDefault="00C30CC9">
      <w:pPr>
        <w:rPr>
          <w:bCs/>
        </w:rPr>
      </w:pPr>
      <w:r>
        <w:rPr>
          <w:bCs/>
        </w:rPr>
        <w:t>&gt; Shielded ability not showing particles (at all)</w:t>
      </w:r>
    </w:p>
    <w:p w14:paraId="7116C145" w14:textId="3D006F5C" w:rsidR="00C30CC9" w:rsidRDefault="00C30CC9">
      <w:pPr>
        <w:rPr>
          <w:bCs/>
        </w:rPr>
      </w:pPr>
      <w:r>
        <w:rPr>
          <w:bCs/>
        </w:rPr>
        <w:t>&gt; Spread occurs to random planets, projectiles fly at random locations, paths don’t go to correct places</w:t>
      </w:r>
    </w:p>
    <w:p w14:paraId="250E9F42" w14:textId="63A10870" w:rsidR="00C30CC9" w:rsidRDefault="00C30CC9">
      <w:pPr>
        <w:rPr>
          <w:bCs/>
        </w:rPr>
      </w:pPr>
      <w:r>
        <w:rPr>
          <w:bCs/>
        </w:rPr>
        <w:t>&gt; Infected planet counter is incorrect</w:t>
      </w:r>
    </w:p>
    <w:p w14:paraId="6D2C9D72" w14:textId="6F6AAD29" w:rsidR="00C30CC9" w:rsidRDefault="00C30CC9">
      <w:pPr>
        <w:rPr>
          <w:bCs/>
        </w:rPr>
      </w:pPr>
      <w:r>
        <w:rPr>
          <w:bCs/>
        </w:rPr>
        <w:t>&gt; Bomb not working as intended</w:t>
      </w:r>
    </w:p>
    <w:p w14:paraId="33CD8B6D" w14:textId="756925EC" w:rsidR="00C30CC9" w:rsidRDefault="00C30CC9">
      <w:pPr>
        <w:rPr>
          <w:bCs/>
        </w:rPr>
      </w:pPr>
      <w:r>
        <w:rPr>
          <w:bCs/>
        </w:rPr>
        <w:t xml:space="preserve">The only thing that seem to be working as intended is Time slow ability. </w:t>
      </w:r>
    </w:p>
    <w:p w14:paraId="3CF67F9F" w14:textId="77777777" w:rsidR="000E736C" w:rsidRDefault="000E736C">
      <w:pPr>
        <w:rPr>
          <w:bCs/>
        </w:rPr>
      </w:pPr>
    </w:p>
    <w:p w14:paraId="578AC61C" w14:textId="64381F18" w:rsidR="000E736C" w:rsidRDefault="000E736C">
      <w:pPr>
        <w:rPr>
          <w:bCs/>
          <w:i/>
        </w:rPr>
      </w:pPr>
      <w:r>
        <w:rPr>
          <w:bCs/>
          <w:i/>
        </w:rPr>
        <w:t>22:00</w:t>
      </w:r>
    </w:p>
    <w:p w14:paraId="01DF07BA" w14:textId="6564EDF6" w:rsidR="000E736C" w:rsidRDefault="000E736C">
      <w:pPr>
        <w:rPr>
          <w:bCs/>
        </w:rPr>
      </w:pPr>
      <w:r>
        <w:rPr>
          <w:bCs/>
        </w:rPr>
        <w:t xml:space="preserve">On a way of fixing those bugs, before finishing implementing the tutorial system. Because tutorial introduces the game just in slower pace, making the game work is my priority. Changed the way that the materials of planets </w:t>
      </w:r>
      <w:r w:rsidR="00D268B0">
        <w:rPr>
          <w:bCs/>
        </w:rPr>
        <w:t xml:space="preserve">change material. Before it was done in two different scripts, transferring material across. Now it is all done in Planet script. </w:t>
      </w:r>
      <w:r w:rsidR="00C24CA9">
        <w:rPr>
          <w:bCs/>
        </w:rPr>
        <w:t>This should tell me which planets are infected more reliably as I check for tag in every frame.</w:t>
      </w:r>
      <w:r w:rsidR="009A573D">
        <w:rPr>
          <w:bCs/>
        </w:rPr>
        <w:t xml:space="preserve"> It does seem to fix the infected planet counter. Good news. </w:t>
      </w:r>
      <w:r w:rsidR="00AF0F41">
        <w:rPr>
          <w:bCs/>
        </w:rPr>
        <w:t>Next part to fix is the spread indicator, to be accurate. Once that is complete, fix the abilities and then tutorial before implementing UI and menu system.</w:t>
      </w:r>
    </w:p>
    <w:p w14:paraId="6115DF32" w14:textId="77777777" w:rsidR="00674C6F" w:rsidRDefault="00674C6F">
      <w:pPr>
        <w:rPr>
          <w:bCs/>
        </w:rPr>
      </w:pPr>
    </w:p>
    <w:p w14:paraId="1F20789A" w14:textId="5E5CC41D" w:rsidR="00674C6F" w:rsidRDefault="00674C6F">
      <w:pPr>
        <w:rPr>
          <w:b/>
          <w:bCs/>
          <w:i/>
        </w:rPr>
      </w:pPr>
      <w:r>
        <w:rPr>
          <w:b/>
          <w:bCs/>
          <w:i/>
        </w:rPr>
        <w:t>14</w:t>
      </w:r>
      <w:r w:rsidRPr="00674C6F">
        <w:rPr>
          <w:b/>
          <w:bCs/>
          <w:i/>
          <w:vertAlign w:val="superscript"/>
        </w:rPr>
        <w:t>th</w:t>
      </w:r>
      <w:r>
        <w:rPr>
          <w:b/>
          <w:bCs/>
          <w:i/>
        </w:rPr>
        <w:t xml:space="preserve"> May 2018</w:t>
      </w:r>
    </w:p>
    <w:p w14:paraId="27DC6A46" w14:textId="2D204243" w:rsidR="00674C6F" w:rsidRDefault="00674C6F">
      <w:pPr>
        <w:rPr>
          <w:bCs/>
          <w:i/>
        </w:rPr>
      </w:pPr>
      <w:r>
        <w:rPr>
          <w:bCs/>
          <w:i/>
        </w:rPr>
        <w:t>20:40</w:t>
      </w:r>
    </w:p>
    <w:p w14:paraId="499ADE7A" w14:textId="1BFCF701" w:rsidR="00674C6F" w:rsidRDefault="00674C6F">
      <w:pPr>
        <w:rPr>
          <w:bCs/>
        </w:rPr>
      </w:pPr>
      <w:r>
        <w:rPr>
          <w:bCs/>
        </w:rPr>
        <w:t xml:space="preserve">Looking to continue fixing bugs, and after looking and debugging the code carefully, I noticed that the spread was inconsistent regarding path showing and projectiles shot. Turns out that one planet was not labelled correctly, and there was an issue with my math calculations that a path was created, where I multiplied by a number which was not consistent so the distance is not calculated properly between the two planets. </w:t>
      </w:r>
      <w:r w:rsidR="00354253">
        <w:rPr>
          <w:bCs/>
        </w:rPr>
        <w:t xml:space="preserve">Notice occasional bug of path not disappearing, but it is working well enough to progress – can’t find out reason for this happening, and due to time limitation other bugs have to be fixed too. </w:t>
      </w:r>
    </w:p>
    <w:p w14:paraId="5D4C20CC" w14:textId="77777777" w:rsidR="004A67EE" w:rsidRDefault="004A67EE">
      <w:pPr>
        <w:rPr>
          <w:bCs/>
        </w:rPr>
      </w:pPr>
    </w:p>
    <w:p w14:paraId="4C931B02" w14:textId="428000F4" w:rsidR="004A67EE" w:rsidRDefault="004A67EE">
      <w:pPr>
        <w:rPr>
          <w:bCs/>
        </w:rPr>
      </w:pPr>
      <w:r>
        <w:rPr>
          <w:bCs/>
        </w:rPr>
        <w:t>Next step in the implementation is fixing bugs with the abilities.</w:t>
      </w:r>
    </w:p>
    <w:p w14:paraId="73C6BAB8" w14:textId="77777777" w:rsidR="009B6E4B" w:rsidRDefault="009B6E4B">
      <w:pPr>
        <w:rPr>
          <w:bCs/>
        </w:rPr>
      </w:pPr>
    </w:p>
    <w:p w14:paraId="29F607AD" w14:textId="05963A08" w:rsidR="009B6E4B" w:rsidRDefault="009B6E4B">
      <w:pPr>
        <w:rPr>
          <w:bCs/>
          <w:i/>
        </w:rPr>
      </w:pPr>
      <w:r>
        <w:rPr>
          <w:bCs/>
          <w:i/>
        </w:rPr>
        <w:t>22:35</w:t>
      </w:r>
    </w:p>
    <w:p w14:paraId="5E9141CD" w14:textId="3621C649" w:rsidR="009B6E4B" w:rsidRDefault="009B6E4B">
      <w:pPr>
        <w:rPr>
          <w:bCs/>
        </w:rPr>
      </w:pPr>
      <w:r>
        <w:rPr>
          <w:bCs/>
        </w:rPr>
        <w:t xml:space="preserve">Bug encountered where all abilities don’t work properly. This bug is in the form that once any ability is activated, no planet can be clicked afterwards, </w:t>
      </w:r>
      <w:r w:rsidR="00C16353">
        <w:rPr>
          <w:bCs/>
        </w:rPr>
        <w:t xml:space="preserve">only projectiles can be clicked and after projectile is clicked, the game goes back to normal. </w:t>
      </w:r>
    </w:p>
    <w:p w14:paraId="1518F4FC" w14:textId="77777777" w:rsidR="00193125" w:rsidRDefault="00193125">
      <w:pPr>
        <w:rPr>
          <w:bCs/>
        </w:rPr>
      </w:pPr>
    </w:p>
    <w:p w14:paraId="797B1314" w14:textId="0ADBA6F3" w:rsidR="00193125" w:rsidRDefault="00193125">
      <w:pPr>
        <w:rPr>
          <w:bCs/>
        </w:rPr>
      </w:pPr>
      <w:r>
        <w:rPr>
          <w:bCs/>
        </w:rPr>
        <w:t xml:space="preserve">Thinking of changing projectile prefab to asteroid as I think it fits to the game in general more. </w:t>
      </w:r>
    </w:p>
    <w:p w14:paraId="472368E6" w14:textId="77777777" w:rsidR="007E3203" w:rsidRDefault="007E3203">
      <w:pPr>
        <w:rPr>
          <w:bCs/>
        </w:rPr>
      </w:pPr>
    </w:p>
    <w:p w14:paraId="347C0F48" w14:textId="6E3D36EF" w:rsidR="007E3203" w:rsidRDefault="007E3203">
      <w:pPr>
        <w:rPr>
          <w:bCs/>
          <w:i/>
        </w:rPr>
      </w:pPr>
      <w:r>
        <w:rPr>
          <w:bCs/>
          <w:i/>
        </w:rPr>
        <w:t>22:45</w:t>
      </w:r>
    </w:p>
    <w:p w14:paraId="1662FAD3" w14:textId="4FD61FC2" w:rsidR="007E3203" w:rsidRDefault="007E3203">
      <w:pPr>
        <w:rPr>
          <w:bCs/>
        </w:rPr>
      </w:pPr>
      <w:r>
        <w:rPr>
          <w:bCs/>
        </w:rPr>
        <w:t xml:space="preserve">Found bug which caused not ability to click on the planets after ability was activated. Reasoning was that the code was written in wrong order, where variable was changed to incorrect state </w:t>
      </w:r>
      <w:r w:rsidR="005E459C">
        <w:rPr>
          <w:bCs/>
        </w:rPr>
        <w:t xml:space="preserve">which caused confusion. Everything is in the correct order now. </w:t>
      </w:r>
      <w:r w:rsidR="00DE0CE1">
        <w:rPr>
          <w:bCs/>
        </w:rPr>
        <w:t>Time ability is tested and is working as intended.</w:t>
      </w:r>
    </w:p>
    <w:p w14:paraId="4A2A323D" w14:textId="77777777" w:rsidR="00DE0CE1" w:rsidRDefault="00DE0CE1">
      <w:pPr>
        <w:rPr>
          <w:bCs/>
        </w:rPr>
      </w:pPr>
    </w:p>
    <w:p w14:paraId="648D27E5" w14:textId="164074E7" w:rsidR="00DE0CE1" w:rsidRPr="007E3203" w:rsidRDefault="00DE0CE1">
      <w:pPr>
        <w:rPr>
          <w:bCs/>
        </w:rPr>
      </w:pPr>
      <w:r>
        <w:rPr>
          <w:bCs/>
        </w:rPr>
        <w:t>Now looking to examine bomb ability and shield ability.</w:t>
      </w:r>
      <w:bookmarkStart w:id="0" w:name="_GoBack"/>
      <w:bookmarkEnd w:id="0"/>
    </w:p>
    <w:sectPr w:rsidR="00DE0CE1" w:rsidRPr="007E3203"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E736C"/>
    <w:rsid w:val="000F320D"/>
    <w:rsid w:val="000F786C"/>
    <w:rsid w:val="000F791B"/>
    <w:rsid w:val="00112D98"/>
    <w:rsid w:val="00114667"/>
    <w:rsid w:val="00124E4D"/>
    <w:rsid w:val="00140EC0"/>
    <w:rsid w:val="00151831"/>
    <w:rsid w:val="0015691E"/>
    <w:rsid w:val="0016226C"/>
    <w:rsid w:val="00163636"/>
    <w:rsid w:val="001636D8"/>
    <w:rsid w:val="00174C40"/>
    <w:rsid w:val="00193125"/>
    <w:rsid w:val="001A067E"/>
    <w:rsid w:val="001A0B99"/>
    <w:rsid w:val="001A3C38"/>
    <w:rsid w:val="001C40E8"/>
    <w:rsid w:val="001D061B"/>
    <w:rsid w:val="001D70D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4253"/>
    <w:rsid w:val="00357C5C"/>
    <w:rsid w:val="00372BC7"/>
    <w:rsid w:val="0037402B"/>
    <w:rsid w:val="00376DA6"/>
    <w:rsid w:val="00381E55"/>
    <w:rsid w:val="00385C52"/>
    <w:rsid w:val="00396D21"/>
    <w:rsid w:val="003A0E23"/>
    <w:rsid w:val="003A1873"/>
    <w:rsid w:val="003C2578"/>
    <w:rsid w:val="003D4384"/>
    <w:rsid w:val="003D7D45"/>
    <w:rsid w:val="003F0DDE"/>
    <w:rsid w:val="003F678C"/>
    <w:rsid w:val="00403377"/>
    <w:rsid w:val="0042610D"/>
    <w:rsid w:val="00431477"/>
    <w:rsid w:val="004444D9"/>
    <w:rsid w:val="0045683E"/>
    <w:rsid w:val="00476D07"/>
    <w:rsid w:val="004926DD"/>
    <w:rsid w:val="004A034D"/>
    <w:rsid w:val="004A1514"/>
    <w:rsid w:val="004A6659"/>
    <w:rsid w:val="004A67EE"/>
    <w:rsid w:val="004B7E6D"/>
    <w:rsid w:val="004D3C44"/>
    <w:rsid w:val="004D6740"/>
    <w:rsid w:val="004E2086"/>
    <w:rsid w:val="004E2167"/>
    <w:rsid w:val="004E498B"/>
    <w:rsid w:val="004E7755"/>
    <w:rsid w:val="004F0D25"/>
    <w:rsid w:val="004F10A8"/>
    <w:rsid w:val="004F1B1E"/>
    <w:rsid w:val="004F7EF7"/>
    <w:rsid w:val="00510843"/>
    <w:rsid w:val="00523CFF"/>
    <w:rsid w:val="005243FE"/>
    <w:rsid w:val="00535A7F"/>
    <w:rsid w:val="005503CA"/>
    <w:rsid w:val="00550787"/>
    <w:rsid w:val="005808AC"/>
    <w:rsid w:val="005868B8"/>
    <w:rsid w:val="005A4919"/>
    <w:rsid w:val="005B14A2"/>
    <w:rsid w:val="005B2FFD"/>
    <w:rsid w:val="005B5651"/>
    <w:rsid w:val="005C63CF"/>
    <w:rsid w:val="005C6760"/>
    <w:rsid w:val="005E459C"/>
    <w:rsid w:val="005E5D8C"/>
    <w:rsid w:val="005F1767"/>
    <w:rsid w:val="005F1F10"/>
    <w:rsid w:val="00623798"/>
    <w:rsid w:val="006273F5"/>
    <w:rsid w:val="00631D77"/>
    <w:rsid w:val="00636BD5"/>
    <w:rsid w:val="00637991"/>
    <w:rsid w:val="006421FE"/>
    <w:rsid w:val="00657DAA"/>
    <w:rsid w:val="00660009"/>
    <w:rsid w:val="00660534"/>
    <w:rsid w:val="00663438"/>
    <w:rsid w:val="00674C6F"/>
    <w:rsid w:val="00680B17"/>
    <w:rsid w:val="00683AF9"/>
    <w:rsid w:val="00684B8F"/>
    <w:rsid w:val="006946FF"/>
    <w:rsid w:val="006B00B4"/>
    <w:rsid w:val="006B034B"/>
    <w:rsid w:val="006B7EAA"/>
    <w:rsid w:val="00702B6A"/>
    <w:rsid w:val="00704E35"/>
    <w:rsid w:val="0070571E"/>
    <w:rsid w:val="00714CF2"/>
    <w:rsid w:val="00714F06"/>
    <w:rsid w:val="00715A84"/>
    <w:rsid w:val="00715CD2"/>
    <w:rsid w:val="00725508"/>
    <w:rsid w:val="00725C3A"/>
    <w:rsid w:val="0074090E"/>
    <w:rsid w:val="00742597"/>
    <w:rsid w:val="007438CF"/>
    <w:rsid w:val="007560E3"/>
    <w:rsid w:val="00761982"/>
    <w:rsid w:val="00764971"/>
    <w:rsid w:val="00775943"/>
    <w:rsid w:val="00780411"/>
    <w:rsid w:val="007A240C"/>
    <w:rsid w:val="007A2F0D"/>
    <w:rsid w:val="007B315B"/>
    <w:rsid w:val="007C1E8F"/>
    <w:rsid w:val="007D566C"/>
    <w:rsid w:val="007E065C"/>
    <w:rsid w:val="007E3203"/>
    <w:rsid w:val="007F794B"/>
    <w:rsid w:val="008043AD"/>
    <w:rsid w:val="008164C0"/>
    <w:rsid w:val="0082198E"/>
    <w:rsid w:val="0082660B"/>
    <w:rsid w:val="00841B13"/>
    <w:rsid w:val="00864DC8"/>
    <w:rsid w:val="008726E8"/>
    <w:rsid w:val="008961BE"/>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A573D"/>
    <w:rsid w:val="009B30D6"/>
    <w:rsid w:val="009B6E4B"/>
    <w:rsid w:val="009D3486"/>
    <w:rsid w:val="009E7EDE"/>
    <w:rsid w:val="00A2043E"/>
    <w:rsid w:val="00A2092B"/>
    <w:rsid w:val="00A26FCE"/>
    <w:rsid w:val="00A36131"/>
    <w:rsid w:val="00A369BB"/>
    <w:rsid w:val="00A46169"/>
    <w:rsid w:val="00A505E9"/>
    <w:rsid w:val="00A61E2A"/>
    <w:rsid w:val="00A72C52"/>
    <w:rsid w:val="00A73E4F"/>
    <w:rsid w:val="00A90898"/>
    <w:rsid w:val="00AB02C4"/>
    <w:rsid w:val="00AB6AF3"/>
    <w:rsid w:val="00AF0F41"/>
    <w:rsid w:val="00AF6A4F"/>
    <w:rsid w:val="00B011B7"/>
    <w:rsid w:val="00B051CE"/>
    <w:rsid w:val="00B057A4"/>
    <w:rsid w:val="00B0684B"/>
    <w:rsid w:val="00B10301"/>
    <w:rsid w:val="00B20F6F"/>
    <w:rsid w:val="00B44C63"/>
    <w:rsid w:val="00B455C2"/>
    <w:rsid w:val="00B52DF9"/>
    <w:rsid w:val="00B53FB5"/>
    <w:rsid w:val="00B668EB"/>
    <w:rsid w:val="00B8492A"/>
    <w:rsid w:val="00B95681"/>
    <w:rsid w:val="00BA249C"/>
    <w:rsid w:val="00BB7D4D"/>
    <w:rsid w:val="00BD022B"/>
    <w:rsid w:val="00BD4F9C"/>
    <w:rsid w:val="00C16353"/>
    <w:rsid w:val="00C24CA9"/>
    <w:rsid w:val="00C27E95"/>
    <w:rsid w:val="00C30CC9"/>
    <w:rsid w:val="00C33B2B"/>
    <w:rsid w:val="00C36FEF"/>
    <w:rsid w:val="00C41108"/>
    <w:rsid w:val="00C575CB"/>
    <w:rsid w:val="00C63668"/>
    <w:rsid w:val="00C70333"/>
    <w:rsid w:val="00C771D4"/>
    <w:rsid w:val="00CA2C16"/>
    <w:rsid w:val="00CA3C89"/>
    <w:rsid w:val="00CB0543"/>
    <w:rsid w:val="00CC49ED"/>
    <w:rsid w:val="00CF3A5A"/>
    <w:rsid w:val="00D02ACB"/>
    <w:rsid w:val="00D05319"/>
    <w:rsid w:val="00D10146"/>
    <w:rsid w:val="00D14B68"/>
    <w:rsid w:val="00D1583A"/>
    <w:rsid w:val="00D1712C"/>
    <w:rsid w:val="00D23D9B"/>
    <w:rsid w:val="00D268B0"/>
    <w:rsid w:val="00D3049D"/>
    <w:rsid w:val="00D403A5"/>
    <w:rsid w:val="00D467DE"/>
    <w:rsid w:val="00D47EFD"/>
    <w:rsid w:val="00D626C5"/>
    <w:rsid w:val="00D659E8"/>
    <w:rsid w:val="00D8084B"/>
    <w:rsid w:val="00D81788"/>
    <w:rsid w:val="00D91338"/>
    <w:rsid w:val="00D97B19"/>
    <w:rsid w:val="00DB03F3"/>
    <w:rsid w:val="00DD36E6"/>
    <w:rsid w:val="00DD50FF"/>
    <w:rsid w:val="00DE0CE1"/>
    <w:rsid w:val="00E00400"/>
    <w:rsid w:val="00E03123"/>
    <w:rsid w:val="00E06CEA"/>
    <w:rsid w:val="00E14B62"/>
    <w:rsid w:val="00E160A5"/>
    <w:rsid w:val="00E163FA"/>
    <w:rsid w:val="00E16F2E"/>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23</Pages>
  <Words>8506</Words>
  <Characters>48490</Characters>
  <Application>Microsoft Macintosh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208</cp:revision>
  <dcterms:created xsi:type="dcterms:W3CDTF">2018-02-10T18:38:00Z</dcterms:created>
  <dcterms:modified xsi:type="dcterms:W3CDTF">2018-05-14T21:47:00Z</dcterms:modified>
</cp:coreProperties>
</file>