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043" w:rsidRPr="00A01790" w:rsidRDefault="00E17981" w:rsidP="00046E2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790">
        <w:rPr>
          <w:rFonts w:ascii="Times New Roman" w:hAnsi="Times New Roman" w:cs="Times New Roman"/>
          <w:b/>
          <w:sz w:val="28"/>
          <w:szCs w:val="28"/>
        </w:rPr>
        <w:t>Руководство</w:t>
      </w:r>
      <w:r w:rsidR="00A01790" w:rsidRPr="00A01790">
        <w:rPr>
          <w:rFonts w:ascii="Times New Roman" w:hAnsi="Times New Roman" w:cs="Times New Roman"/>
          <w:b/>
          <w:sz w:val="28"/>
          <w:szCs w:val="28"/>
        </w:rPr>
        <w:t xml:space="preserve"> пользователя</w:t>
      </w:r>
      <w:r w:rsidR="00046E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1790">
        <w:rPr>
          <w:rFonts w:ascii="Times New Roman" w:hAnsi="Times New Roman" w:cs="Times New Roman"/>
          <w:b/>
          <w:sz w:val="28"/>
          <w:szCs w:val="28"/>
        </w:rPr>
        <w:t xml:space="preserve">для заполнения сайта </w:t>
      </w:r>
      <w:r w:rsidR="00046E26">
        <w:rPr>
          <w:rFonts w:ascii="Times New Roman" w:hAnsi="Times New Roman" w:cs="Times New Roman"/>
          <w:b/>
          <w:sz w:val="28"/>
          <w:szCs w:val="28"/>
        </w:rPr>
        <w:t>Моздокского приюта для безнадзорных животных</w:t>
      </w:r>
    </w:p>
    <w:p w:rsidR="00A01790" w:rsidRDefault="00A01790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1790" w:rsidRDefault="00A01790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через интернет по адресу </w:t>
      </w:r>
      <w:hyperlink r:id="rId6" w:history="1">
        <w:r w:rsidRPr="007A02A5">
          <w:rPr>
            <w:rStyle w:val="a3"/>
            <w:rFonts w:ascii="Times New Roman" w:hAnsi="Times New Roman" w:cs="Times New Roman"/>
            <w:sz w:val="28"/>
            <w:szCs w:val="28"/>
          </w:rPr>
          <w:t>http://названиесайта/admin/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46E26" w:rsidRDefault="00046E26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выглядит административная часть сайта.</w:t>
      </w:r>
    </w:p>
    <w:p w:rsidR="00046E26" w:rsidRDefault="00046E26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6E26" w:rsidRPr="00046E26" w:rsidRDefault="00046E26" w:rsidP="00244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81F10C" wp14:editId="38F74104">
            <wp:extent cx="5940425" cy="3552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26" w:rsidRDefault="00046E26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6E26" w:rsidRDefault="00DA38F9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административную часть сайта по своими учётными данными (логин и пароль выдаются администратором). </w:t>
      </w:r>
      <w:r w:rsidR="00046E26">
        <w:rPr>
          <w:rFonts w:ascii="Times New Roman" w:hAnsi="Times New Roman" w:cs="Times New Roman"/>
          <w:sz w:val="28"/>
          <w:szCs w:val="28"/>
        </w:rPr>
        <w:t xml:space="preserve">Добавляем в разделе </w:t>
      </w:r>
      <w:r w:rsidR="00046E26" w:rsidRPr="00046E26">
        <w:rPr>
          <w:rFonts w:ascii="Times New Roman" w:hAnsi="Times New Roman" w:cs="Times New Roman"/>
          <w:sz w:val="28"/>
          <w:szCs w:val="28"/>
        </w:rPr>
        <w:t>Genders</w:t>
      </w:r>
      <w:r w:rsidR="00046E26" w:rsidRPr="00046E26">
        <w:rPr>
          <w:rFonts w:ascii="Times New Roman" w:hAnsi="Times New Roman" w:cs="Times New Roman"/>
          <w:sz w:val="28"/>
          <w:szCs w:val="28"/>
        </w:rPr>
        <w:t xml:space="preserve"> </w:t>
      </w:r>
      <w:r w:rsidR="00046E26">
        <w:rPr>
          <w:rFonts w:ascii="Times New Roman" w:hAnsi="Times New Roman" w:cs="Times New Roman"/>
          <w:sz w:val="28"/>
          <w:szCs w:val="28"/>
        </w:rPr>
        <w:t xml:space="preserve">пол для животных. Для этого напротив надписи </w:t>
      </w:r>
      <w:r w:rsidR="00046E26" w:rsidRPr="00046E26">
        <w:rPr>
          <w:rFonts w:ascii="Times New Roman" w:hAnsi="Times New Roman" w:cs="Times New Roman"/>
          <w:sz w:val="28"/>
          <w:szCs w:val="28"/>
        </w:rPr>
        <w:t>Genders</w:t>
      </w:r>
      <w:r w:rsidR="00046E26">
        <w:rPr>
          <w:rFonts w:ascii="Times New Roman" w:hAnsi="Times New Roman" w:cs="Times New Roman"/>
          <w:sz w:val="28"/>
          <w:szCs w:val="28"/>
        </w:rPr>
        <w:t xml:space="preserve"> нажимаем зелёный крестик. </w:t>
      </w:r>
      <w:r w:rsidR="00244441">
        <w:rPr>
          <w:rFonts w:ascii="Times New Roman" w:hAnsi="Times New Roman" w:cs="Times New Roman"/>
          <w:sz w:val="28"/>
          <w:szCs w:val="28"/>
        </w:rPr>
        <w:t xml:space="preserve">Заполняем. </w:t>
      </w:r>
      <w:r w:rsidR="00046E26">
        <w:rPr>
          <w:rFonts w:ascii="Times New Roman" w:hAnsi="Times New Roman" w:cs="Times New Roman"/>
          <w:sz w:val="28"/>
          <w:szCs w:val="28"/>
        </w:rPr>
        <w:t>Приемлемым вариантом будут наименования «Девочка» и «Мальчик», что подходит для собак, кошек, хомячков, попугаев и любых других животных, которые возможно будут добавлены в будущем.</w:t>
      </w:r>
    </w:p>
    <w:p w:rsidR="00046E26" w:rsidRDefault="00046E26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добавления обозначения пола для животных.</w:t>
      </w:r>
    </w:p>
    <w:p w:rsidR="00046E26" w:rsidRDefault="00046E26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6E26" w:rsidRDefault="00046E26" w:rsidP="00244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41BC2F" wp14:editId="5203F189">
            <wp:extent cx="5511012" cy="2847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195"/>
                    <a:stretch/>
                  </pic:blipFill>
                  <pic:spPr bwMode="auto">
                    <a:xfrm>
                      <a:off x="0" y="0"/>
                      <a:ext cx="5518290" cy="285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E26" w:rsidRDefault="00046E26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Два пола добавлены.</w:t>
      </w:r>
    </w:p>
    <w:p w:rsidR="00244441" w:rsidRDefault="00244441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441" w:rsidRDefault="00244441" w:rsidP="00244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C5B27F" wp14:editId="7346764F">
            <wp:extent cx="5276190" cy="3619048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41" w:rsidRDefault="00244441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441" w:rsidRDefault="00343089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категории животных. Для этого нажимаем зелёный </w:t>
      </w:r>
      <w:r w:rsidR="005D5D06">
        <w:rPr>
          <w:rFonts w:ascii="Times New Roman" w:hAnsi="Times New Roman" w:cs="Times New Roman"/>
          <w:sz w:val="28"/>
          <w:szCs w:val="28"/>
        </w:rPr>
        <w:t>крестик</w:t>
      </w:r>
      <w:r>
        <w:rPr>
          <w:rFonts w:ascii="Times New Roman" w:hAnsi="Times New Roman" w:cs="Times New Roman"/>
          <w:sz w:val="28"/>
          <w:szCs w:val="28"/>
        </w:rPr>
        <w:t xml:space="preserve"> напротив надписи </w:t>
      </w:r>
      <w:r w:rsidRPr="00046E26">
        <w:rPr>
          <w:rFonts w:ascii="Times New Roman" w:hAnsi="Times New Roman" w:cs="Times New Roman"/>
          <w:sz w:val="28"/>
          <w:szCs w:val="28"/>
        </w:rPr>
        <w:t>Categorys</w:t>
      </w:r>
      <w:r>
        <w:rPr>
          <w:rFonts w:ascii="Times New Roman" w:hAnsi="Times New Roman" w:cs="Times New Roman"/>
          <w:sz w:val="28"/>
          <w:szCs w:val="28"/>
        </w:rPr>
        <w:t xml:space="preserve"> и добавляем нужные значения.</w:t>
      </w:r>
    </w:p>
    <w:p w:rsidR="00520FF2" w:rsidRDefault="00520FF2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3089" w:rsidRDefault="00520FF2" w:rsidP="00520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353F1B" wp14:editId="1703C96B">
            <wp:extent cx="6120130" cy="2903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F2" w:rsidRDefault="00520FF2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38F9" w:rsidRDefault="00DA38F9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Категории для животных добавлены.</w:t>
      </w:r>
    </w:p>
    <w:p w:rsidR="00DA38F9" w:rsidRDefault="00DA38F9" w:rsidP="00DA38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9C9B93" wp14:editId="72B49EAB">
            <wp:extent cx="5104629" cy="36861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476" cy="36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F9" w:rsidRDefault="00DA38F9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5D06" w:rsidRDefault="00DA38F9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D5D06">
        <w:rPr>
          <w:rFonts w:ascii="Times New Roman" w:hAnsi="Times New Roman" w:cs="Times New Roman"/>
          <w:sz w:val="28"/>
          <w:szCs w:val="28"/>
        </w:rPr>
        <w:t xml:space="preserve">алее, чтобы завести карточку на определённое животное, выходим в </w:t>
      </w:r>
      <w:r w:rsidR="005D5D06" w:rsidRPr="005D5D06">
        <w:rPr>
          <w:rFonts w:ascii="Times New Roman" w:hAnsi="Times New Roman" w:cs="Times New Roman"/>
          <w:sz w:val="28"/>
          <w:szCs w:val="28"/>
        </w:rPr>
        <w:t>Administration_App</w:t>
      </w:r>
      <w:r w:rsidR="005D5D06">
        <w:rPr>
          <w:rFonts w:ascii="Times New Roman" w:hAnsi="Times New Roman" w:cs="Times New Roman"/>
          <w:sz w:val="28"/>
          <w:szCs w:val="28"/>
        </w:rPr>
        <w:t xml:space="preserve"> и, напротив надписи </w:t>
      </w:r>
      <w:r w:rsidR="00046E26" w:rsidRPr="00046E26">
        <w:rPr>
          <w:rFonts w:ascii="Times New Roman" w:hAnsi="Times New Roman" w:cs="Times New Roman"/>
          <w:sz w:val="28"/>
          <w:szCs w:val="28"/>
        </w:rPr>
        <w:t>Animals</w:t>
      </w:r>
      <w:r w:rsidR="005D5D06">
        <w:rPr>
          <w:rFonts w:ascii="Times New Roman" w:hAnsi="Times New Roman" w:cs="Times New Roman"/>
          <w:sz w:val="28"/>
          <w:szCs w:val="28"/>
        </w:rPr>
        <w:t xml:space="preserve">, также </w:t>
      </w:r>
      <w:r w:rsidR="005D5D06">
        <w:rPr>
          <w:rFonts w:ascii="Times New Roman" w:hAnsi="Times New Roman" w:cs="Times New Roman"/>
          <w:sz w:val="28"/>
          <w:szCs w:val="28"/>
        </w:rPr>
        <w:t>нажимаем зелёный крестик</w:t>
      </w:r>
      <w:r w:rsidR="005D5D06">
        <w:rPr>
          <w:rFonts w:ascii="Times New Roman" w:hAnsi="Times New Roman" w:cs="Times New Roman"/>
          <w:sz w:val="28"/>
          <w:szCs w:val="28"/>
        </w:rPr>
        <w:t>. Получаем следующую форму для заполнения.</w:t>
      </w:r>
    </w:p>
    <w:p w:rsidR="005D5D06" w:rsidRDefault="005D5D06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6E26" w:rsidRPr="00046E26" w:rsidRDefault="005D5D06" w:rsidP="005D5D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A2F719" wp14:editId="74CF46AE">
            <wp:extent cx="5424632" cy="4833651"/>
            <wp:effectExtent l="0" t="0" r="508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0603" cy="484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26" w:rsidRDefault="005D5D06" w:rsidP="00046E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Заполняем соответствующие поля.</w:t>
      </w:r>
    </w:p>
    <w:p w:rsidR="005D5D06" w:rsidRPr="005D5D06" w:rsidRDefault="005D5D06" w:rsidP="005D5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D06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пишем кличку животного,</w:t>
      </w:r>
    </w:p>
    <w:p w:rsidR="005D5D06" w:rsidRDefault="005D5D06" w:rsidP="005D5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D06">
        <w:rPr>
          <w:rFonts w:ascii="Times New Roman" w:hAnsi="Times New Roman" w:cs="Times New Roman"/>
          <w:sz w:val="28"/>
          <w:szCs w:val="28"/>
        </w:rPr>
        <w:t>Photo</w:t>
      </w:r>
      <w:r>
        <w:rPr>
          <w:rFonts w:ascii="Times New Roman" w:hAnsi="Times New Roman" w:cs="Times New Roman"/>
          <w:sz w:val="28"/>
          <w:szCs w:val="28"/>
        </w:rPr>
        <w:t xml:space="preserve"> – добавляем фотографию животного со своего носителя,</w:t>
      </w:r>
    </w:p>
    <w:p w:rsidR="005D5D06" w:rsidRPr="005D5D06" w:rsidRDefault="005D5D06" w:rsidP="005D5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5D5D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достаточно подробное описание: нрав, особенности поведения, порода, условия и т.д.,</w:t>
      </w:r>
    </w:p>
    <w:p w:rsidR="005D5D06" w:rsidRPr="005D5D06" w:rsidRDefault="005D5D06" w:rsidP="005D5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5D5D0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возраст животного, </w:t>
      </w:r>
      <w:r w:rsidR="00566A2D">
        <w:rPr>
          <w:rFonts w:ascii="Times New Roman" w:hAnsi="Times New Roman" w:cs="Times New Roman"/>
          <w:sz w:val="28"/>
          <w:szCs w:val="28"/>
        </w:rPr>
        <w:t>(если меньше года, то ставим 0)</w:t>
      </w:r>
    </w:p>
    <w:p w:rsidR="005D5D06" w:rsidRDefault="005D5D06" w:rsidP="005D5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 – выбираем категорию из имеющихся,</w:t>
      </w:r>
    </w:p>
    <w:p w:rsidR="005D5D06" w:rsidRDefault="005D5D06" w:rsidP="005D5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 – пол животного, выбираем из двух вариантов.</w:t>
      </w:r>
    </w:p>
    <w:p w:rsidR="00566A2D" w:rsidRDefault="00566A2D" w:rsidP="005D5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карточки животных.</w:t>
      </w:r>
    </w:p>
    <w:p w:rsidR="00566A2D" w:rsidRDefault="00566A2D" w:rsidP="005D5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A2D" w:rsidRDefault="00566A2D" w:rsidP="00566A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2B4F53" wp14:editId="21883C74">
            <wp:extent cx="6120130" cy="5019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2D" w:rsidRDefault="00566A2D" w:rsidP="00566A2D">
      <w:pPr>
        <w:rPr>
          <w:rFonts w:ascii="Times New Roman" w:hAnsi="Times New Roman" w:cs="Times New Roman"/>
          <w:sz w:val="28"/>
          <w:szCs w:val="28"/>
        </w:rPr>
      </w:pPr>
    </w:p>
    <w:p w:rsidR="00566A2D" w:rsidRDefault="00566A2D" w:rsidP="00566A2D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Если какое-то обязательное поле будет не заполнено, появится ошибка. В этом случае следует заполнить поле и сохранить данные заново.</w:t>
      </w:r>
    </w:p>
    <w:bookmarkEnd w:id="0"/>
    <w:p w:rsidR="00566A2D" w:rsidRDefault="00566A2D" w:rsidP="00566A2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66A2D" w:rsidRPr="00566A2D" w:rsidRDefault="00566A2D" w:rsidP="00566A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C50846" wp14:editId="3845341D">
            <wp:extent cx="6120130" cy="59188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A2D" w:rsidRPr="00566A2D" w:rsidSect="00DA38F9">
      <w:footerReference w:type="default" r:id="rId15"/>
      <w:pgSz w:w="11906" w:h="16838"/>
      <w:pgMar w:top="851" w:right="567" w:bottom="851" w:left="170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721" w:rsidRDefault="00AE6721" w:rsidP="00DA38F9">
      <w:pPr>
        <w:spacing w:after="0" w:line="240" w:lineRule="auto"/>
      </w:pPr>
      <w:r>
        <w:separator/>
      </w:r>
    </w:p>
  </w:endnote>
  <w:endnote w:type="continuationSeparator" w:id="0">
    <w:p w:rsidR="00AE6721" w:rsidRDefault="00AE6721" w:rsidP="00DA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1571397"/>
      <w:docPartObj>
        <w:docPartGallery w:val="Page Numbers (Bottom of Page)"/>
        <w:docPartUnique/>
      </w:docPartObj>
    </w:sdtPr>
    <w:sdtContent>
      <w:p w:rsidR="00DA38F9" w:rsidRDefault="00DA38F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78F1">
          <w:rPr>
            <w:noProof/>
          </w:rPr>
          <w:t>5</w:t>
        </w:r>
        <w:r>
          <w:fldChar w:fldCharType="end"/>
        </w:r>
      </w:p>
    </w:sdtContent>
  </w:sdt>
  <w:p w:rsidR="00DA38F9" w:rsidRDefault="00DA38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721" w:rsidRDefault="00AE6721" w:rsidP="00DA38F9">
      <w:pPr>
        <w:spacing w:after="0" w:line="240" w:lineRule="auto"/>
      </w:pPr>
      <w:r>
        <w:separator/>
      </w:r>
    </w:p>
  </w:footnote>
  <w:footnote w:type="continuationSeparator" w:id="0">
    <w:p w:rsidR="00AE6721" w:rsidRDefault="00AE6721" w:rsidP="00DA3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73"/>
    <w:rsid w:val="00046E26"/>
    <w:rsid w:val="00244441"/>
    <w:rsid w:val="00343089"/>
    <w:rsid w:val="00520FF2"/>
    <w:rsid w:val="00566A2D"/>
    <w:rsid w:val="005D5D06"/>
    <w:rsid w:val="009B0573"/>
    <w:rsid w:val="00A01790"/>
    <w:rsid w:val="00AE6721"/>
    <w:rsid w:val="00DA38F9"/>
    <w:rsid w:val="00E17981"/>
    <w:rsid w:val="00EB4043"/>
    <w:rsid w:val="00EB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E8DF"/>
  <w15:chartTrackingRefBased/>
  <w15:docId w15:val="{461A5030-C751-4AD0-B69D-6E5B0F0A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179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A3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38F9"/>
  </w:style>
  <w:style w:type="paragraph" w:styleId="a6">
    <w:name w:val="footer"/>
    <w:basedOn w:val="a"/>
    <w:link w:val="a7"/>
    <w:uiPriority w:val="99"/>
    <w:unhideWhenUsed/>
    <w:rsid w:val="00DA3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3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&#1085;&#1072;&#1079;&#1074;&#1072;&#1085;&#1080;&#1077;&#1089;&#1072;&#1081;&#1090;&#1072;/admin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</dc:creator>
  <cp:keywords/>
  <dc:description/>
  <cp:lastModifiedBy>UserL</cp:lastModifiedBy>
  <cp:revision>7</cp:revision>
  <dcterms:created xsi:type="dcterms:W3CDTF">2024-03-12T14:23:00Z</dcterms:created>
  <dcterms:modified xsi:type="dcterms:W3CDTF">2024-03-13T01:54:00Z</dcterms:modified>
</cp:coreProperties>
</file>