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837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83751B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</w:t>
            </w:r>
            <w:r w:rsidR="00887DE9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83751B">
              <w:rPr>
                <w:sz w:val="24"/>
                <w:szCs w:val="24"/>
              </w:rPr>
              <w:t xml:space="preserve"> </w:t>
            </w:r>
            <w:r w:rsidR="004B6F59">
              <w:rPr>
                <w:sz w:val="24"/>
                <w:szCs w:val="24"/>
              </w:rPr>
              <w:t>and flights</w:t>
            </w:r>
            <w:r>
              <w:rPr>
                <w:sz w:val="24"/>
                <w:szCs w:val="24"/>
              </w:rPr>
              <w:t xml:space="preserve"> to the system.</w:t>
            </w:r>
            <w:r w:rsidR="000A3824">
              <w:t xml:space="preserve"> </w:t>
            </w:r>
            <w:r w:rsidR="00DE2F81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887DE9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Pr="005806BA" w:rsidRDefault="00BF7B62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find airports, airplanes, crew members and flights in the system.</w:t>
            </w:r>
            <w:r w:rsidR="000A3824">
              <w:rPr>
                <w:sz w:val="24"/>
                <w:szCs w:val="24"/>
              </w:rPr>
              <w:t xml:space="preserve"> </w:t>
            </w:r>
            <w:r w:rsidR="00B51EC8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select departure and destination airport and the 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  <w:r w:rsidR="00D331AE" w:rsidRPr="00DE2F81">
              <w:rPr>
                <w:rFonts w:ascii="Segoe UI Symbol" w:hAnsi="Segoe UI Symbol" w:cs="Segoe UI Symbol"/>
                <w:b/>
              </w:rPr>
              <w:t>✓</w:t>
            </w:r>
          </w:p>
        </w:tc>
      </w:tr>
      <w:tr w:rsidR="00B51EC8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Pr="00647FA5" w:rsidRDefault="00B51EC8" w:rsidP="00B51EC8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customer, I can enter personal information and choose a seat, size of luggage, method of payment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87DE9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887DE9" w:rsidRDefault="00B51EC8" w:rsidP="00887DE9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887DE9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887DE9" w:rsidRPr="00E60B26" w:rsidRDefault="00887DE9" w:rsidP="00887DE9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887DE9" w:rsidRDefault="00887DE9" w:rsidP="00887DE9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  <w:r w:rsidR="00D73122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B51EC8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B51EC8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</w:t>
            </w:r>
            <w:r w:rsidR="00B61F7D">
              <w:rPr>
                <w:sz w:val="24"/>
                <w:szCs w:val="24"/>
              </w:rPr>
              <w:t xml:space="preserve"> and</w:t>
            </w:r>
            <w:r w:rsidR="004B6F59">
              <w:rPr>
                <w:sz w:val="24"/>
                <w:szCs w:val="24"/>
              </w:rPr>
              <w:t xml:space="preserve"> passengers </w:t>
            </w:r>
            <w:r>
              <w:rPr>
                <w:sz w:val="24"/>
                <w:szCs w:val="24"/>
              </w:rPr>
              <w:t>from the system.</w:t>
            </w:r>
            <w:r w:rsidR="00D73122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B51EC8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</w:t>
            </w:r>
            <w:r w:rsidR="00BF7B62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data for </w:t>
            </w:r>
            <w:r w:rsidR="004B6F59">
              <w:rPr>
                <w:sz w:val="24"/>
                <w:szCs w:val="24"/>
              </w:rPr>
              <w:t xml:space="preserve">airports, </w:t>
            </w:r>
            <w:r w:rsidR="0083751B">
              <w:rPr>
                <w:sz w:val="24"/>
                <w:szCs w:val="24"/>
              </w:rPr>
              <w:t>airplane</w:t>
            </w:r>
            <w:r w:rsidR="004B6F59">
              <w:rPr>
                <w:sz w:val="24"/>
                <w:szCs w:val="24"/>
              </w:rPr>
              <w:t>s, crew members, passengers and flights</w:t>
            </w:r>
            <w:r w:rsidR="00C232EB">
              <w:rPr>
                <w:sz w:val="24"/>
                <w:szCs w:val="24"/>
              </w:rPr>
              <w:t xml:space="preserve"> in the system.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EC4A7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</w:t>
            </w:r>
            <w:r w:rsidR="00E2115D">
              <w:rPr>
                <w:sz w:val="24"/>
                <w:szCs w:val="24"/>
              </w:rPr>
              <w:t>, airports, airplanes, crew</w:t>
            </w:r>
            <w:r>
              <w:rPr>
                <w:sz w:val="24"/>
                <w:szCs w:val="24"/>
              </w:rPr>
              <w:t xml:space="preserve"> and club members.</w:t>
            </w:r>
            <w:r w:rsidR="00E2115D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E2115D" w:rsidTr="00E2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2115D" w:rsidRPr="00E2115D" w:rsidRDefault="00E2115D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E2115D" w:rsidTr="00E211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E2115D" w:rsidRPr="00E2115D" w:rsidRDefault="00E2115D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12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E2115D" w:rsidRDefault="00E2115D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customer and club member,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take advantage of the benefits provided.</w:t>
            </w:r>
            <w:r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  <w:r w:rsidR="00D331AE" w:rsidRPr="00DE2F81">
              <w:rPr>
                <w:rFonts w:ascii="Segoe UI Symbol" w:hAnsi="Segoe UI Symbol" w:cs="Segoe UI Symbol"/>
                <w:b/>
              </w:rPr>
              <w:t xml:space="preserve"> ✓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</w:t>
            </w:r>
            <w:r w:rsidR="00BF7B62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C4A75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C4A75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C4A75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C4A75">
              <w:rPr>
                <w:b w:val="0"/>
                <w:sz w:val="24"/>
                <w:szCs w:val="24"/>
              </w:rPr>
              <w:t>18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EC4A75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E60B26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5C5D2B">
              <w:rPr>
                <w:sz w:val="24"/>
                <w:szCs w:val="24"/>
              </w:rPr>
              <w:t>customer</w:t>
            </w:r>
            <w:bookmarkStart w:id="0" w:name="_GoBack"/>
            <w:bookmarkEnd w:id="0"/>
            <w:r>
              <w:rPr>
                <w:sz w:val="24"/>
                <w:szCs w:val="24"/>
              </w:rPr>
              <w:t>, I can read FAQs so that I can find answers to different questions regarding flights.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E2115D" w:rsidRPr="005806BA" w:rsidRDefault="00EC4A75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21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5C5D2B">
              <w:rPr>
                <w:sz w:val="24"/>
                <w:szCs w:val="24"/>
              </w:rPr>
              <w:t>club member</w:t>
            </w:r>
            <w:r>
              <w:rPr>
                <w:sz w:val="24"/>
                <w:szCs w:val="24"/>
              </w:rPr>
              <w:t xml:space="preserve">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E2115D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2</w:t>
            </w:r>
            <w:r w:rsidR="00EC4A75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E2115D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E2115D" w:rsidRPr="005806BA" w:rsidRDefault="00E2115D" w:rsidP="00E2115D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EC4A75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E2115D" w:rsidRPr="00E60B26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E2115D" w:rsidRDefault="00E2115D" w:rsidP="00E2115D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</w:tbl>
    <w:p w:rsidR="00D3166C" w:rsidRDefault="00D3166C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</w:t>
      </w:r>
      <w:r w:rsidR="00D3166C">
        <w:rPr>
          <w:sz w:val="24"/>
          <w:szCs w:val="24"/>
        </w:rPr>
        <w:t>~ 350 hours</w:t>
      </w:r>
      <w:r w:rsidR="00720C9A">
        <w:rPr>
          <w:sz w:val="24"/>
          <w:szCs w:val="24"/>
        </w:rPr>
        <w:t>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A3824"/>
    <w:rsid w:val="000B49D3"/>
    <w:rsid w:val="0011664F"/>
    <w:rsid w:val="00171E66"/>
    <w:rsid w:val="001A2C1E"/>
    <w:rsid w:val="001A4C88"/>
    <w:rsid w:val="002110F0"/>
    <w:rsid w:val="00247597"/>
    <w:rsid w:val="002B2CEA"/>
    <w:rsid w:val="00463F7B"/>
    <w:rsid w:val="004A7E14"/>
    <w:rsid w:val="004B6F59"/>
    <w:rsid w:val="004C5289"/>
    <w:rsid w:val="004F578B"/>
    <w:rsid w:val="005169DA"/>
    <w:rsid w:val="005806BA"/>
    <w:rsid w:val="005C5D2B"/>
    <w:rsid w:val="00647FA5"/>
    <w:rsid w:val="00720C9A"/>
    <w:rsid w:val="007A3CF1"/>
    <w:rsid w:val="00810ADC"/>
    <w:rsid w:val="0083751B"/>
    <w:rsid w:val="008478D0"/>
    <w:rsid w:val="00887DE9"/>
    <w:rsid w:val="00891EBE"/>
    <w:rsid w:val="008E3308"/>
    <w:rsid w:val="009646B8"/>
    <w:rsid w:val="00A123A9"/>
    <w:rsid w:val="00A17CF6"/>
    <w:rsid w:val="00AA1FE3"/>
    <w:rsid w:val="00B24BCB"/>
    <w:rsid w:val="00B51EC8"/>
    <w:rsid w:val="00B61F7D"/>
    <w:rsid w:val="00BF7B62"/>
    <w:rsid w:val="00C232EB"/>
    <w:rsid w:val="00C468EC"/>
    <w:rsid w:val="00C47310"/>
    <w:rsid w:val="00CD1F09"/>
    <w:rsid w:val="00CD463C"/>
    <w:rsid w:val="00D00CE7"/>
    <w:rsid w:val="00D07EB2"/>
    <w:rsid w:val="00D21C6F"/>
    <w:rsid w:val="00D3166C"/>
    <w:rsid w:val="00D331AE"/>
    <w:rsid w:val="00D642FB"/>
    <w:rsid w:val="00D73122"/>
    <w:rsid w:val="00DD753A"/>
    <w:rsid w:val="00DE11C1"/>
    <w:rsid w:val="00DE2F81"/>
    <w:rsid w:val="00E2115D"/>
    <w:rsid w:val="00E60B26"/>
    <w:rsid w:val="00E7766C"/>
    <w:rsid w:val="00EC4A75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D2F0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FC371-BDED-4466-A96F-079F8FDF2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30</cp:revision>
  <dcterms:created xsi:type="dcterms:W3CDTF">2018-04-05T17:33:00Z</dcterms:created>
  <dcterms:modified xsi:type="dcterms:W3CDTF">2018-06-07T12:48:00Z</dcterms:modified>
</cp:coreProperties>
</file>