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0AB85" w14:textId="695DC2CA" w:rsidR="00BF3D28" w:rsidRDefault="002F6FC9">
      <w:r w:rsidRPr="002F6FC9">
        <w:t>.1690425231940170:2a4d7a29050fca827aba687abea8148b_6a37f9223c4a289115686da3.6a38823f3c4a289115686def.6a38823e836b5ba98b</w:t>
      </w:r>
      <w:proofErr w:type="gramStart"/>
      <w:r w:rsidRPr="002F6FC9">
        <w:t>804460:Trae</w:t>
      </w:r>
      <w:proofErr w:type="gramEnd"/>
      <w:r w:rsidRPr="002F6FC9">
        <w:t xml:space="preserve"> </w:t>
      </w:r>
      <w:proofErr w:type="gramStart"/>
      <w:r w:rsidRPr="002F6FC9">
        <w:t>CN.T</w:t>
      </w:r>
      <w:proofErr w:type="gramEnd"/>
      <w:r w:rsidRPr="002F6FC9">
        <w:t>(2026/6/22 08:30:55)</w:t>
      </w:r>
    </w:p>
    <w:sectPr w:rsidR="00BF3D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D28"/>
    <w:rsid w:val="001C396C"/>
    <w:rsid w:val="002F6FC9"/>
    <w:rsid w:val="00BF3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7E058A-A67E-4B4F-B478-C90A23733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F3D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3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3D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3D2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3D2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3D2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3D2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3D2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3D2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3D2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F3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F3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3D2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3D2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F3D2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3D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3D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3D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3D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3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3D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3D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3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3D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3D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3D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3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3D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3D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2198601940@qq.com</dc:creator>
  <cp:keywords/>
  <dc:description/>
  <cp:lastModifiedBy>2198601940@qq.com</cp:lastModifiedBy>
  <cp:revision>2</cp:revision>
  <dcterms:created xsi:type="dcterms:W3CDTF">2026-06-22T00:51:00Z</dcterms:created>
  <dcterms:modified xsi:type="dcterms:W3CDTF">2026-06-22T00:52:00Z</dcterms:modified>
</cp:coreProperties>
</file>