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9C" w:rsidRDefault="00E56C62" w:rsidP="000142B6">
      <w:pPr>
        <w:ind w:left="3600"/>
      </w:pPr>
      <w:r>
        <w:t xml:space="preserve">Request </w:t>
      </w:r>
      <w:r w:rsidR="00B338FF">
        <w:t>for</w:t>
      </w:r>
      <w:r>
        <w:t xml:space="preserve"> Proposal</w:t>
      </w:r>
    </w:p>
    <w:p w:rsidR="00E56C62" w:rsidRDefault="00E56C62" w:rsidP="00E56C62">
      <w:pPr>
        <w:jc w:val="center"/>
      </w:pPr>
      <w:r>
        <w:t>CECS 343 Spring 2019</w:t>
      </w:r>
      <w:r w:rsidR="000142B6">
        <w:tab/>
      </w:r>
    </w:p>
    <w:p w:rsidR="00E56C62" w:rsidRDefault="00E56C62" w:rsidP="00E56C62">
      <w:pPr>
        <w:jc w:val="center"/>
      </w:pPr>
    </w:p>
    <w:p w:rsidR="00E56C62" w:rsidRDefault="00E56C62" w:rsidP="00E56C62">
      <w:r>
        <w:t xml:space="preserve">You are being asked to design and build a software system for a small university. The software must be a desktop application and written using either Eclipse with Java or Visual Studio with C++.  I must be able to build and run your deliverables using a CECS lab load. I.e., the software that is installed in our computer labs. It must use a database </w:t>
      </w:r>
      <w:r w:rsidR="00FD59C5">
        <w:t xml:space="preserve">and that </w:t>
      </w:r>
      <w:r>
        <w:t>database must be accessible from your executable with</w:t>
      </w:r>
      <w:r w:rsidR="00FD59C5">
        <w:t>out</w:t>
      </w:r>
      <w:r>
        <w:t xml:space="preserve"> me having to use any s</w:t>
      </w:r>
      <w:r w:rsidR="00FD59C5">
        <w:t xml:space="preserve">oftware other than the lab load and what comes bundled in the image built by your IDE project. </w:t>
      </w:r>
      <w:r>
        <w:t xml:space="preserve"> We will discuss alternatives for this in class.  </w:t>
      </w:r>
    </w:p>
    <w:p w:rsidR="00FD59C5" w:rsidRDefault="00FD59C5" w:rsidP="00E56C62">
      <w:r>
        <w:t>Functional Requirements:</w:t>
      </w:r>
      <w:r w:rsidR="007C2AA1">
        <w:t xml:space="preserve"> 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Allow for a </w:t>
      </w:r>
      <w:r w:rsidRPr="007D2C26">
        <w:rPr>
          <w:highlight w:val="cyan"/>
        </w:rPr>
        <w:t>University name of at least 60 characters. Must</w:t>
      </w:r>
      <w:r>
        <w:t xml:space="preserve"> be configurable.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Allow for up to </w:t>
      </w:r>
      <w:r w:rsidRPr="0095749E">
        <w:rPr>
          <w:highlight w:val="yellow"/>
        </w:rPr>
        <w:t>10 colleges</w:t>
      </w:r>
      <w:r>
        <w:t xml:space="preserve"> in the University.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College Name (60 characters)</w:t>
      </w:r>
      <w:bookmarkStart w:id="0" w:name="_GoBack"/>
      <w:bookmarkEnd w:id="0"/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College Dean (60 characters)  Must be an Employee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Each College Contains up to </w:t>
      </w:r>
      <w:r w:rsidRPr="007065A6">
        <w:rPr>
          <w:highlight w:val="green"/>
        </w:rPr>
        <w:t>30 departments.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Department Name (60 </w:t>
      </w:r>
      <w:r w:rsidR="00B338FF">
        <w:t>characters</w:t>
      </w:r>
      <w:r>
        <w:t>)</w:t>
      </w:r>
      <w:r w:rsidR="00860BE0">
        <w:t xml:space="preserve">  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Department Chair (60 </w:t>
      </w:r>
      <w:proofErr w:type="gramStart"/>
      <w:r>
        <w:t>characters)  Must</w:t>
      </w:r>
      <w:proofErr w:type="gramEnd"/>
      <w:r>
        <w:t xml:space="preserve"> be an Employee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Each Department contains up to </w:t>
      </w:r>
      <w:r w:rsidRPr="0095749E">
        <w:rPr>
          <w:color w:val="FBD4B4" w:themeColor="accent6" w:themeTint="66"/>
          <w:highlight w:val="blue"/>
        </w:rPr>
        <w:t>50 Majors.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Major Name (60 characters)</w:t>
      </w:r>
    </w:p>
    <w:p w:rsidR="006556E1" w:rsidRDefault="00860BE0" w:rsidP="006556E1">
      <w:pPr>
        <w:pStyle w:val="ListParagraph"/>
      </w:pPr>
      <w:r>
        <w:t>********************************************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Each Major contains up to 100 courses.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Course Name (60 characters)</w:t>
      </w:r>
    </w:p>
    <w:p w:rsidR="00FD59C5" w:rsidRDefault="00470D5C" w:rsidP="00FD59C5">
      <w:pPr>
        <w:pStyle w:val="ListParagraph"/>
        <w:numPr>
          <w:ilvl w:val="0"/>
          <w:numId w:val="2"/>
        </w:numPr>
      </w:pPr>
      <w:r>
        <w:t xml:space="preserve">Course </w:t>
      </w:r>
      <w:r w:rsidR="00FD59C5">
        <w:t>Pre-requisites – a list of courses from any college/department/major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Each course can have any number of </w:t>
      </w:r>
      <w:proofErr w:type="gramStart"/>
      <w:r>
        <w:t>sessions.</w:t>
      </w:r>
      <w:r w:rsidR="00CD238B">
        <w:t xml:space="preserve">   </w:t>
      </w:r>
      <w:proofErr w:type="gramEnd"/>
      <w:r w:rsidR="00CD238B">
        <w:t>????</w:t>
      </w:r>
      <w:r w:rsidR="005708C1">
        <w:t xml:space="preserve">  course in future </w:t>
      </w:r>
      <w:proofErr w:type="spellStart"/>
      <w:r w:rsidR="005708C1">
        <w:t>admine</w:t>
      </w:r>
      <w:proofErr w:type="spellEnd"/>
      <w:r w:rsidR="005708C1">
        <w:t xml:space="preserve"> can set up any </w:t>
      </w:r>
      <w:proofErr w:type="gramStart"/>
      <w:r w:rsidR="005708C1">
        <w:t>session .</w:t>
      </w:r>
      <w:proofErr w:type="gramEnd"/>
      <w:r w:rsidR="005708C1">
        <w:t xml:space="preserve"> </w:t>
      </w:r>
      <w:proofErr w:type="spellStart"/>
      <w:r w:rsidR="005708C1">
        <w:t>cecs</w:t>
      </w:r>
      <w:proofErr w:type="spellEnd"/>
      <w:r w:rsidR="005708C1">
        <w:t xml:space="preserve"> 100 spring 2025, </w:t>
      </w:r>
      <w:proofErr w:type="spellStart"/>
      <w:r w:rsidR="005708C1">
        <w:t>cecs</w:t>
      </w:r>
      <w:proofErr w:type="spellEnd"/>
      <w:r w:rsidR="005708C1">
        <w:t xml:space="preserve"> 100 fall</w:t>
      </w:r>
    </w:p>
    <w:p w:rsidR="004812D8" w:rsidRDefault="004812D8" w:rsidP="004812D8">
      <w:pPr>
        <w:pStyle w:val="ListParagraph"/>
      </w:pPr>
      <w:r>
        <w:t>********************************************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Each Course Session has a Semester (Fall/Spring), Building </w:t>
      </w:r>
      <w:r w:rsidR="00DF6441">
        <w:t>Name</w:t>
      </w:r>
      <w:r>
        <w:t>, Room Number in Building, Start Time (Hour / Minute), End Time (Hour/</w:t>
      </w:r>
      <w:proofErr w:type="gramStart"/>
      <w:r w:rsidR="00B338FF">
        <w:t>Minute</w:t>
      </w:r>
      <w:r>
        <w:t xml:space="preserve">) </w:t>
      </w:r>
      <w:r w:rsidR="00DF6441">
        <w:t xml:space="preserve"> Professor</w:t>
      </w:r>
      <w:proofErr w:type="gramEnd"/>
      <w:r w:rsidR="00DF6441">
        <w:t>, List of enrolled students</w:t>
      </w:r>
      <w:r w:rsidR="00623A2D">
        <w:t xml:space="preserve">  ???Maximum student to enroll in the course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 w:rsidRPr="005D1CA1">
        <w:rPr>
          <w:highlight w:val="cyan"/>
        </w:rPr>
        <w:t>Each Building/Room has an</w:t>
      </w:r>
      <w:r>
        <w:t xml:space="preserve"> occupancy limit. This is the enrollment limit for any course in that room.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Each Professor must be an Employee.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A Professor may teach any course/section of the university.</w:t>
      </w:r>
    </w:p>
    <w:p w:rsidR="00806D73" w:rsidRDefault="00806D73" w:rsidP="00806D73">
      <w:pPr>
        <w:pStyle w:val="ListParagraph"/>
      </w:pPr>
      <w:r>
        <w:t>***********************************************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Each Employee has a First Name, Last Name, Middle Initial, Salary (Float)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 xml:space="preserve">Each Student has a First Name, Last Name, Middle Initial. They </w:t>
      </w:r>
      <w:r w:rsidRPr="00273DBF">
        <w:rPr>
          <w:highlight w:val="cyan"/>
        </w:rPr>
        <w:t xml:space="preserve">must be </w:t>
      </w:r>
      <w:proofErr w:type="gramStart"/>
      <w:r w:rsidRPr="00273DBF">
        <w:rPr>
          <w:highlight w:val="cyan"/>
        </w:rPr>
        <w:t>registered</w:t>
      </w:r>
      <w:r w:rsidR="002B470D">
        <w:rPr>
          <w:highlight w:val="cyan"/>
        </w:rPr>
        <w:t>(</w:t>
      </w:r>
      <w:proofErr w:type="gramEnd"/>
      <w:r w:rsidR="002B470D">
        <w:rPr>
          <w:highlight w:val="cyan"/>
        </w:rPr>
        <w:t>what is the proof for register)</w:t>
      </w:r>
      <w:r>
        <w:t xml:space="preserve"> in order to take courses. For each semester they must have paid the tuition </w:t>
      </w:r>
      <w:proofErr w:type="gramStart"/>
      <w:r>
        <w:t>in order to</w:t>
      </w:r>
      <w:proofErr w:type="gramEnd"/>
      <w:r>
        <w:t xml:space="preserve"> take classes</w:t>
      </w:r>
      <w:r w:rsidRPr="00741C9C">
        <w:rPr>
          <w:highlight w:val="yellow"/>
        </w:rPr>
        <w:t>.</w:t>
      </w:r>
      <w:r w:rsidR="00741C9C" w:rsidRPr="00741C9C">
        <w:rPr>
          <w:highlight w:val="yellow"/>
        </w:rPr>
        <w:t xml:space="preserve">  ?????How to verify that the student is registered</w:t>
      </w:r>
      <w:r w:rsidR="00741C9C">
        <w:rPr>
          <w:highlight w:val="yellow"/>
        </w:rPr>
        <w:t xml:space="preserve"> ???????</w:t>
      </w:r>
    </w:p>
    <w:p w:rsidR="00DF6441" w:rsidRPr="0001501A" w:rsidRDefault="00B338FF" w:rsidP="00FD59C5">
      <w:pPr>
        <w:pStyle w:val="ListParagraph"/>
        <w:numPr>
          <w:ilvl w:val="0"/>
          <w:numId w:val="2"/>
        </w:numPr>
        <w:rPr>
          <w:color w:val="FF0000"/>
        </w:rPr>
      </w:pPr>
      <w:r w:rsidRPr="0001501A">
        <w:rPr>
          <w:color w:val="FF0000"/>
        </w:rPr>
        <w:lastRenderedPageBreak/>
        <w:t xml:space="preserve">Each student may </w:t>
      </w:r>
      <w:r w:rsidR="00DF6441" w:rsidRPr="0001501A">
        <w:rPr>
          <w:color w:val="FF0000"/>
        </w:rPr>
        <w:t>t</w:t>
      </w:r>
      <w:r w:rsidRPr="0001501A">
        <w:rPr>
          <w:color w:val="FF0000"/>
        </w:rPr>
        <w:t>ake up to 20 units per semester</w:t>
      </w:r>
    </w:p>
    <w:p w:rsidR="00DF6441" w:rsidRPr="0001501A" w:rsidRDefault="00DF6441" w:rsidP="00FD59C5">
      <w:pPr>
        <w:pStyle w:val="ListParagraph"/>
        <w:numPr>
          <w:ilvl w:val="0"/>
          <w:numId w:val="2"/>
        </w:numPr>
        <w:rPr>
          <w:color w:val="FF0000"/>
        </w:rPr>
      </w:pPr>
      <w:r w:rsidRPr="0001501A">
        <w:rPr>
          <w:color w:val="FF0000"/>
        </w:rPr>
        <w:t>Students must have completed all prerequisites of a course in order to enroll in a course.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Only university Administrators may maintain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University’s Name</w:t>
      </w:r>
    </w:p>
    <w:p w:rsidR="00C63E49" w:rsidRDefault="00DF6441" w:rsidP="00C63E49">
      <w:pPr>
        <w:pStyle w:val="ListParagraph"/>
        <w:numPr>
          <w:ilvl w:val="1"/>
          <w:numId w:val="2"/>
        </w:numPr>
      </w:pPr>
      <w:proofErr w:type="gramStart"/>
      <w:r>
        <w:t>Employees</w:t>
      </w:r>
      <w:r w:rsidR="00EB0D14">
        <w:t xml:space="preserve">  ????</w:t>
      </w:r>
      <w:proofErr w:type="gramEnd"/>
      <w:r w:rsidR="00EB0D14">
        <w:t xml:space="preserve"> </w:t>
      </w:r>
      <w:r w:rsidR="00C45553">
        <w:t>length of name???????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Colleges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Departments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Building Names, Room Numbers and Occupancies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Courses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Sessions for Courses</w:t>
      </w:r>
      <w:r w:rsidR="0091118F">
        <w:t xml:space="preserve">   //</w:t>
      </w:r>
      <w:proofErr w:type="gramStart"/>
      <w:r w:rsidR="0091118F">
        <w:t>fall  or</w:t>
      </w:r>
      <w:proofErr w:type="gramEnd"/>
      <w:r w:rsidR="0091118F">
        <w:t xml:space="preserve"> spring far ahead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Assign Professors, Building Names/Room Numbers for a course/session.</w:t>
      </w:r>
    </w:p>
    <w:p w:rsidR="00142D80" w:rsidRDefault="00142D80" w:rsidP="00DF6441">
      <w:pPr>
        <w:pStyle w:val="ListParagraph"/>
        <w:numPr>
          <w:ilvl w:val="1"/>
          <w:numId w:val="2"/>
        </w:numPr>
      </w:pPr>
      <w:r w:rsidRPr="002B470D">
        <w:rPr>
          <w:highlight w:val="darkYellow"/>
        </w:rPr>
        <w:t>Assign grade to a student</w:t>
      </w:r>
      <w:r>
        <w:t xml:space="preserve"> for a course/session.</w:t>
      </w:r>
    </w:p>
    <w:p w:rsidR="002D175A" w:rsidRDefault="002D175A" w:rsidP="00DF6441">
      <w:pPr>
        <w:pStyle w:val="ListParagraph"/>
        <w:numPr>
          <w:ilvl w:val="1"/>
          <w:numId w:val="2"/>
        </w:numPr>
      </w:pPr>
      <w:r>
        <w:t>Indicate a student has paid tuition for a given semester.</w:t>
      </w:r>
    </w:p>
    <w:p w:rsidR="00E01B61" w:rsidRDefault="00E01B61" w:rsidP="00E01B61">
      <w:r w:rsidRPr="00593024">
        <w:rPr>
          <w:highlight w:val="red"/>
        </w:rPr>
        <w:t>???????How admin deal with prerequisite courses and how student deal with prerequisite courses</w:t>
      </w:r>
      <w:r w:rsidR="00593024">
        <w:rPr>
          <w:highlight w:val="red"/>
        </w:rPr>
        <w:t>????????</w:t>
      </w:r>
    </w:p>
    <w:p w:rsidR="00DF6441" w:rsidRPr="001A27B6" w:rsidRDefault="00DF6441" w:rsidP="00C63E49">
      <w:pPr>
        <w:pStyle w:val="ListParagraph"/>
        <w:numPr>
          <w:ilvl w:val="0"/>
          <w:numId w:val="2"/>
        </w:numPr>
        <w:rPr>
          <w:highlight w:val="yellow"/>
        </w:rPr>
      </w:pPr>
      <w:r w:rsidRPr="001A27B6">
        <w:rPr>
          <w:highlight w:val="yellow"/>
        </w:rPr>
        <w:t>Students may only add course/sessions and drop course/sessions</w:t>
      </w:r>
      <w:r w:rsidR="00724ED1">
        <w:rPr>
          <w:highlight w:val="yellow"/>
        </w:rPr>
        <w:t xml:space="preserve">/declare a major and change a major. </w:t>
      </w:r>
    </w:p>
    <w:p w:rsidR="00DF6441" w:rsidRPr="001A27B6" w:rsidRDefault="00C63E49" w:rsidP="00C63E49">
      <w:pPr>
        <w:pStyle w:val="ListParagraph"/>
        <w:numPr>
          <w:ilvl w:val="0"/>
          <w:numId w:val="2"/>
        </w:numPr>
        <w:rPr>
          <w:highlight w:val="yellow"/>
        </w:rPr>
      </w:pPr>
      <w:r w:rsidRPr="001A27B6">
        <w:rPr>
          <w:highlight w:val="yellow"/>
        </w:rPr>
        <w:t>A Professor may not have any time conflicts</w:t>
      </w:r>
    </w:p>
    <w:p w:rsidR="00C63E49" w:rsidRPr="001A27B6" w:rsidRDefault="00C63E49" w:rsidP="00C63E49">
      <w:pPr>
        <w:pStyle w:val="ListParagraph"/>
        <w:numPr>
          <w:ilvl w:val="0"/>
          <w:numId w:val="2"/>
        </w:numPr>
        <w:rPr>
          <w:highlight w:val="yellow"/>
        </w:rPr>
      </w:pPr>
      <w:r w:rsidRPr="001A27B6">
        <w:rPr>
          <w:highlight w:val="yellow"/>
        </w:rPr>
        <w:t>A Student may not have any time conflicts</w:t>
      </w:r>
    </w:p>
    <w:p w:rsidR="00C63E49" w:rsidRPr="001A27B6" w:rsidRDefault="00C63E49" w:rsidP="00C63E49">
      <w:pPr>
        <w:pStyle w:val="ListParagraph"/>
        <w:numPr>
          <w:ilvl w:val="0"/>
          <w:numId w:val="2"/>
        </w:numPr>
        <w:rPr>
          <w:highlight w:val="yellow"/>
        </w:rPr>
      </w:pPr>
      <w:r w:rsidRPr="001A27B6">
        <w:rPr>
          <w:highlight w:val="yellow"/>
        </w:rPr>
        <w:t>A Building/Room may not have any time conflicts.</w:t>
      </w:r>
    </w:p>
    <w:p w:rsidR="00C63E49" w:rsidRPr="001A27B6" w:rsidRDefault="00C63E49" w:rsidP="00C63E49">
      <w:pPr>
        <w:pStyle w:val="ListParagraph"/>
        <w:numPr>
          <w:ilvl w:val="0"/>
          <w:numId w:val="2"/>
        </w:numPr>
        <w:rPr>
          <w:highlight w:val="yellow"/>
        </w:rPr>
      </w:pPr>
      <w:r w:rsidRPr="001A27B6">
        <w:rPr>
          <w:highlight w:val="yellow"/>
        </w:rPr>
        <w:t>Need displays for: (Contents will be specified in class)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College/Department list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Department/Course list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Sessions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Student schedules</w:t>
      </w:r>
    </w:p>
    <w:p w:rsidR="00C63E49" w:rsidRDefault="00C63E49" w:rsidP="00C63E49">
      <w:r>
        <w:t xml:space="preserve">This is the basic system. I will be filling out more details </w:t>
      </w:r>
      <w:r w:rsidR="00470D5C">
        <w:t xml:space="preserve">and adding more functionality </w:t>
      </w:r>
      <w:r>
        <w:t>in class as part of your requirements analysis.</w:t>
      </w:r>
    </w:p>
    <w:p w:rsidR="00801258" w:rsidRDefault="00801258" w:rsidP="00C63E49"/>
    <w:p w:rsidR="00801258" w:rsidRDefault="00801258" w:rsidP="00C63E49">
      <w:r>
        <w:t>User interface</w:t>
      </w:r>
      <w:r w:rsidR="00E33684">
        <w:t xml:space="preserve"> </w:t>
      </w:r>
    </w:p>
    <w:p w:rsidR="00E33684" w:rsidRDefault="00E33684" w:rsidP="00C63E49">
      <w:r>
        <w:t xml:space="preserve">Apache/browser user interface. </w:t>
      </w:r>
    </w:p>
    <w:p w:rsidR="00384E2A" w:rsidRDefault="00384E2A" w:rsidP="00C63E49">
      <w:r>
        <w:t xml:space="preserve">Error condition: condition during the flow of the growth assuming the precondition are true. Precondition as the check base. </w:t>
      </w:r>
    </w:p>
    <w:p w:rsidR="00EA1CE7" w:rsidRDefault="00EA1CE7" w:rsidP="00C63E49"/>
    <w:p w:rsidR="00EA1CE7" w:rsidRDefault="00EA1CE7" w:rsidP="00C63E49">
      <w:r>
        <w:t>University’s name</w:t>
      </w:r>
      <w:r w:rsidR="007B7413">
        <w:t xml:space="preserve">, supper name has to hard code it. University name not hard code </w:t>
      </w:r>
    </w:p>
    <w:sectPr w:rsidR="00EA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15F22"/>
    <w:multiLevelType w:val="hybridMultilevel"/>
    <w:tmpl w:val="1C0C4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489"/>
    <w:multiLevelType w:val="hybridMultilevel"/>
    <w:tmpl w:val="0324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628"/>
    <w:rsid w:val="000142B6"/>
    <w:rsid w:val="0001501A"/>
    <w:rsid w:val="000672BA"/>
    <w:rsid w:val="000D7F5F"/>
    <w:rsid w:val="00142D80"/>
    <w:rsid w:val="001A27B6"/>
    <w:rsid w:val="001D085F"/>
    <w:rsid w:val="00273DBF"/>
    <w:rsid w:val="002B470D"/>
    <w:rsid w:val="002D175A"/>
    <w:rsid w:val="00384E2A"/>
    <w:rsid w:val="00470D5C"/>
    <w:rsid w:val="004812D8"/>
    <w:rsid w:val="004C0614"/>
    <w:rsid w:val="005708C1"/>
    <w:rsid w:val="00593024"/>
    <w:rsid w:val="005D1CA1"/>
    <w:rsid w:val="00623A2D"/>
    <w:rsid w:val="006556E1"/>
    <w:rsid w:val="007065A6"/>
    <w:rsid w:val="00724ED1"/>
    <w:rsid w:val="00741C9C"/>
    <w:rsid w:val="007A0759"/>
    <w:rsid w:val="007B7413"/>
    <w:rsid w:val="007C2AA1"/>
    <w:rsid w:val="007D2C26"/>
    <w:rsid w:val="00801258"/>
    <w:rsid w:val="00806D73"/>
    <w:rsid w:val="00860BE0"/>
    <w:rsid w:val="008B78E3"/>
    <w:rsid w:val="0091118F"/>
    <w:rsid w:val="0095749E"/>
    <w:rsid w:val="00AB2ABD"/>
    <w:rsid w:val="00B338FF"/>
    <w:rsid w:val="00C45553"/>
    <w:rsid w:val="00C63E49"/>
    <w:rsid w:val="00CD238B"/>
    <w:rsid w:val="00D23628"/>
    <w:rsid w:val="00D90430"/>
    <w:rsid w:val="00DF6441"/>
    <w:rsid w:val="00E01B61"/>
    <w:rsid w:val="00E33684"/>
    <w:rsid w:val="00E56C62"/>
    <w:rsid w:val="00EA1CE7"/>
    <w:rsid w:val="00EB0D14"/>
    <w:rsid w:val="00F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25B84-C897-41E9-82D9-E0A428CA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fmurgolo</dc:creator>
  <cp:keywords/>
  <dc:description/>
  <cp:lastModifiedBy>Julie Kim</cp:lastModifiedBy>
  <cp:revision>27</cp:revision>
  <dcterms:created xsi:type="dcterms:W3CDTF">2019-01-17T20:06:00Z</dcterms:created>
  <dcterms:modified xsi:type="dcterms:W3CDTF">2019-02-22T00:07:00Z</dcterms:modified>
</cp:coreProperties>
</file>