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82C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99336E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56CC7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0EED25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0816AB" w14:textId="77777777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A6767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213DA69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DF12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A8698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A4BF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96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04BD22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D8A694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7B64D0" w14:textId="616CF4ED" w:rsidR="00F47DAB" w:rsidRPr="006A0B54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6A0B54" w:rsidRPr="006A0B54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3CD772BA" w14:textId="77777777" w:rsidR="00F47DAB" w:rsidRPr="007C6DF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 на языках высокого уровня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0592A74" w14:textId="2016ECCB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3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7843">
        <w:rPr>
          <w:rFonts w:ascii="Times New Roman" w:hAnsi="Times New Roman" w:cs="Times New Roman"/>
          <w:sz w:val="28"/>
          <w:szCs w:val="28"/>
        </w:rPr>
        <w:t>«</w:t>
      </w:r>
      <w:r w:rsidR="008336BE" w:rsidRPr="008336BE">
        <w:rPr>
          <w:rFonts w:ascii="Times New Roman" w:hAnsi="Times New Roman" w:cs="Times New Roman"/>
          <w:bCs/>
          <w:sz w:val="28"/>
          <w:szCs w:val="28"/>
        </w:rPr>
        <w:t xml:space="preserve">Data caching </w:t>
      </w:r>
      <w:r w:rsidRPr="002F7843">
        <w:rPr>
          <w:rFonts w:ascii="Times New Roman" w:hAnsi="Times New Roman" w:cs="Times New Roman"/>
          <w:sz w:val="28"/>
          <w:szCs w:val="28"/>
        </w:rPr>
        <w:t>»</w:t>
      </w:r>
    </w:p>
    <w:p w14:paraId="67BE78A8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27C10A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567B6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088B1B" w14:textId="77777777" w:rsidR="00F47DAB" w:rsidRPr="002F7843" w:rsidRDefault="00F47DAB" w:rsidP="00F47DAB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CD6A6A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785C05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6EFACA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80276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30BA2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022A7B" w14:textId="77777777" w:rsidR="00F47DAB" w:rsidRPr="002F7843" w:rsidRDefault="00F47DAB" w:rsidP="00F47D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4885A" w14:textId="7CD02AE4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2F7843">
        <w:rPr>
          <w:rFonts w:ascii="Times New Roman" w:hAnsi="Times New Roman" w:cs="Times New Roman"/>
          <w:sz w:val="28"/>
          <w:szCs w:val="28"/>
        </w:rPr>
        <w:t>:</w:t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Снитко</w:t>
      </w:r>
      <w:r w:rsidRPr="002F7843">
        <w:rPr>
          <w:rFonts w:ascii="Times New Roman" w:hAnsi="Times New Roman" w:cs="Times New Roman"/>
          <w:sz w:val="28"/>
          <w:szCs w:val="28"/>
        </w:rPr>
        <w:t xml:space="preserve"> 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F78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7843">
        <w:rPr>
          <w:rFonts w:ascii="Times New Roman" w:hAnsi="Times New Roman" w:cs="Times New Roman"/>
          <w:sz w:val="28"/>
          <w:szCs w:val="28"/>
        </w:rPr>
        <w:t>.</w:t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Скиба И.Г.</w:t>
      </w:r>
    </w:p>
    <w:p w14:paraId="128FAC1B" w14:textId="2C0DDFBE" w:rsidR="00F47DAB" w:rsidRPr="00BE7CA3" w:rsidRDefault="00F47DAB" w:rsidP="00F47DAB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гр.25050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CCA3F4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E98A5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6CEA65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6906C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35AADA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E84DA1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F6EA8F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08A1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FFDCF9" w14:textId="64C67692" w:rsidR="00E25C3B" w:rsidRDefault="00F47DAB" w:rsidP="00AB21F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</w:p>
    <w:p w14:paraId="4E80D417" w14:textId="7E14BBFF" w:rsidR="00AB21F2" w:rsidRPr="0030362E" w:rsidRDefault="00AB21F2" w:rsidP="0030362E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1. Постановка задачи</w:t>
      </w:r>
    </w:p>
    <w:p w14:paraId="69F61CC6" w14:textId="77777777" w:rsidR="00AB21F2" w:rsidRDefault="00AB21F2" w:rsidP="00AB21F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4BD1C1F" w14:textId="77777777" w:rsidR="008336BE" w:rsidRPr="008336BE" w:rsidRDefault="008336BE" w:rsidP="008336B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8336BE">
        <w:rPr>
          <w:rFonts w:ascii="Times New Roman" w:hAnsi="Times New Roman" w:cs="Times New Roman"/>
          <w:sz w:val="28"/>
          <w:lang w:val="ru-RU"/>
        </w:rPr>
        <w:t>"1. Добавить в проект GET ендпоинт (он должен быть полезный) с параметром(-ами). Данные должны быть получены из БД с помощью ""кастомного"" запроса (@Query) с параметром(-ами) ко вложенной сущности.</w:t>
      </w:r>
    </w:p>
    <w:p w14:paraId="15136B65" w14:textId="4C5147FB" w:rsidR="00AB21F2" w:rsidRDefault="008336BE" w:rsidP="008336B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8336BE">
        <w:rPr>
          <w:rFonts w:ascii="Times New Roman" w:hAnsi="Times New Roman" w:cs="Times New Roman"/>
          <w:sz w:val="28"/>
          <w:lang w:val="ru-RU"/>
        </w:rPr>
        <w:t>2. Добавить простейший кэш в виде in-memory Map (в виде отдельного бина)."</w:t>
      </w:r>
    </w:p>
    <w:p w14:paraId="6543417F" w14:textId="77777777" w:rsidR="008336BE" w:rsidRDefault="008336BE" w:rsidP="008336B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27A0A111" w14:textId="5BEEEC59" w:rsidR="00AB21F2" w:rsidRPr="008336BE" w:rsidRDefault="00AB21F2" w:rsidP="008336BE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t>2. Структура проекта</w:t>
      </w:r>
    </w:p>
    <w:p w14:paraId="13DF3403" w14:textId="77777777" w:rsidR="00AB21F2" w:rsidRDefault="00AB21F2" w:rsidP="00542F2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послойная архитектура из нескольких пакетов,</w:t>
      </w:r>
    </w:p>
    <w:p w14:paraId="285D1135" w14:textId="603492C1" w:rsidR="0030362E" w:rsidRDefault="00AB21F2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которые отвечают за определенные функции.</w:t>
      </w:r>
    </w:p>
    <w:p w14:paraId="3A2D6911" w14:textId="3DAC1AD7" w:rsidR="00AB21F2" w:rsidRDefault="00542F22" w:rsidP="0030362E">
      <w:pPr>
        <w:spacing w:after="0"/>
        <w:ind w:left="-99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E8E8812" wp14:editId="52CABAE1">
            <wp:extent cx="4477753" cy="607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849" cy="61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25EB" w14:textId="2EFCFD87" w:rsidR="00AB21F2" w:rsidRDefault="00AB21F2" w:rsidP="003D64FD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21F2">
        <w:rPr>
          <w:rFonts w:ascii="Times New Roman" w:hAnsi="Times New Roman" w:cs="Times New Roman"/>
          <w:sz w:val="28"/>
          <w:szCs w:val="28"/>
          <w:lang w:val="ru-RU"/>
        </w:rPr>
        <w:t>Рисунок 2.1 – Структура проекта</w:t>
      </w:r>
    </w:p>
    <w:p w14:paraId="55BF60D8" w14:textId="4934BA19" w:rsidR="003D64FD" w:rsidRDefault="0030362E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Листинг кода</w:t>
      </w:r>
    </w:p>
    <w:p w14:paraId="06D41B7D" w14:textId="77777777" w:rsidR="00C42F3A" w:rsidRPr="00C42F3A" w:rsidRDefault="00C42F3A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34AB8B1" w14:textId="1618F017" w:rsidR="0030362E" w:rsidRDefault="00C82A2F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  <w:lang w:val="ru-RU"/>
        </w:rPr>
      </w:pPr>
      <w:r w:rsidRPr="00C82A2F">
        <w:rPr>
          <w:rFonts w:ascii="Times New Roman" w:hAnsi="Times New Roman" w:cs="Times New Roman"/>
          <w:b/>
          <w:bCs/>
          <w:sz w:val="28"/>
          <w:lang w:val="ru-RU"/>
        </w:rPr>
        <w:t>4. Результат программы</w:t>
      </w:r>
    </w:p>
    <w:p w14:paraId="07CEB43D" w14:textId="77777777" w:rsidR="00C82A2F" w:rsidRPr="00DA6CF2" w:rsidRDefault="00C82A2F" w:rsidP="003D64FD">
      <w:pPr>
        <w:pStyle w:val="a3"/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ab/>
      </w:r>
    </w:p>
    <w:p w14:paraId="0C06D51B" w14:textId="18ACDBD4" w:rsidR="00DA6CF2" w:rsidRPr="00C47C30" w:rsidRDefault="00DA6CF2" w:rsidP="00C47C30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DA6CF2">
        <w:rPr>
          <w:rFonts w:ascii="Times New Roman" w:hAnsi="Times New Roman" w:cs="Times New Roman"/>
          <w:sz w:val="28"/>
          <w:szCs w:val="28"/>
        </w:rPr>
        <w:t>GET</w:t>
      </w:r>
      <w:r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 запросе </w:t>
      </w:r>
      <w:r w:rsidR="00B348C1" w:rsidRPr="00B348C1">
        <w:rPr>
          <w:rFonts w:ascii="Times New Roman" w:hAnsi="Times New Roman" w:cs="Times New Roman"/>
          <w:sz w:val="28"/>
          <w:szCs w:val="28"/>
        </w:rPr>
        <w:t>http</w:t>
      </w:r>
      <w:r w:rsidR="00B348C1" w:rsidRPr="00B348C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B348C1" w:rsidRPr="00B348C1">
        <w:rPr>
          <w:rFonts w:ascii="Times New Roman" w:hAnsi="Times New Roman" w:cs="Times New Roman"/>
          <w:sz w:val="28"/>
          <w:szCs w:val="28"/>
        </w:rPr>
        <w:t>localhost</w:t>
      </w:r>
      <w:r w:rsidR="00B348C1" w:rsidRPr="00B348C1">
        <w:rPr>
          <w:rFonts w:ascii="Times New Roman" w:hAnsi="Times New Roman" w:cs="Times New Roman"/>
          <w:sz w:val="28"/>
          <w:szCs w:val="28"/>
          <w:lang w:val="ru-RU"/>
        </w:rPr>
        <w:t>:8080/</w:t>
      </w:r>
      <w:r w:rsidR="00B348C1" w:rsidRPr="00B348C1">
        <w:rPr>
          <w:rFonts w:ascii="Times New Roman" w:hAnsi="Times New Roman" w:cs="Times New Roman"/>
          <w:sz w:val="28"/>
          <w:szCs w:val="28"/>
        </w:rPr>
        <w:t>weather</w:t>
      </w:r>
      <w:r w:rsidR="00B348C1" w:rsidRPr="00B348C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95918">
        <w:rPr>
          <w:rFonts w:ascii="Times New Roman" w:hAnsi="Times New Roman" w:cs="Times New Roman"/>
          <w:sz w:val="28"/>
          <w:szCs w:val="28"/>
        </w:rPr>
        <w:t>cities</w:t>
      </w:r>
      <w:r w:rsidR="00174563" w:rsidRPr="00174563">
        <w:rPr>
          <w:rFonts w:ascii="Times New Roman" w:hAnsi="Times New Roman" w:cs="Times New Roman"/>
          <w:sz w:val="28"/>
          <w:szCs w:val="28"/>
        </w:rPr>
        <w:t>C</w:t>
      </w:r>
      <w:r w:rsidR="00174563" w:rsidRPr="00174563">
        <w:rPr>
          <w:rFonts w:ascii="Times New Roman" w:hAnsi="Times New Roman" w:cs="Times New Roman"/>
          <w:sz w:val="28"/>
          <w:szCs w:val="28"/>
          <w:lang w:val="ru-RU"/>
        </w:rPr>
        <w:t>/Солнечно</w:t>
      </w:r>
      <w:r w:rsidRPr="00DA6CF2">
        <w:rPr>
          <w:rFonts w:ascii="Times New Roman" w:hAnsi="Times New Roman" w:cs="Times New Roman"/>
          <w:sz w:val="28"/>
          <w:szCs w:val="28"/>
          <w:lang w:val="ru-RU"/>
        </w:rPr>
        <w:br/>
        <w:t>Ответ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 xml:space="preserve"> (информация о</w:t>
      </w:r>
      <w:r w:rsidR="00D054FA"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8C1">
        <w:rPr>
          <w:rFonts w:ascii="Times New Roman" w:hAnsi="Times New Roman" w:cs="Times New Roman"/>
          <w:sz w:val="28"/>
          <w:szCs w:val="28"/>
        </w:rPr>
        <w:t>weather</w:t>
      </w:r>
      <w:r w:rsidR="00B348C1" w:rsidRPr="00B348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8C1">
        <w:rPr>
          <w:rFonts w:ascii="Times New Roman" w:hAnsi="Times New Roman" w:cs="Times New Roman"/>
          <w:sz w:val="28"/>
          <w:szCs w:val="28"/>
          <w:lang w:val="ru-RU"/>
        </w:rPr>
        <w:t>с указанной температурой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A6C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924B3A" w14:textId="77777777" w:rsidR="0051787C" w:rsidRP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>{</w:t>
      </w:r>
    </w:p>
    <w:p w14:paraId="7C5CEE05" w14:textId="3CBE22A9" w:rsidR="0051787C" w:rsidRP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 xml:space="preserve">    "city": "</w:t>
      </w:r>
      <w:r>
        <w:rPr>
          <w:rFonts w:ascii="Courier New" w:hAnsi="Courier New" w:cs="Courier New"/>
          <w:sz w:val="19"/>
          <w:szCs w:val="19"/>
        </w:rPr>
        <w:t>Minsk</w:t>
      </w:r>
      <w:r w:rsidRPr="0051787C">
        <w:rPr>
          <w:rFonts w:ascii="Courier New" w:hAnsi="Courier New" w:cs="Courier New"/>
          <w:sz w:val="19"/>
          <w:szCs w:val="19"/>
        </w:rPr>
        <w:t>",</w:t>
      </w:r>
    </w:p>
    <w:p w14:paraId="1424430F" w14:textId="77777777" w:rsidR="0051787C" w:rsidRP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 xml:space="preserve">    "date": "2023-03-15T12:00:00",</w:t>
      </w:r>
    </w:p>
    <w:p w14:paraId="4E2D590F" w14:textId="05A80D5C" w:rsidR="0051787C" w:rsidRP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 xml:space="preserve">    "temperature": </w:t>
      </w:r>
      <w:r>
        <w:rPr>
          <w:rFonts w:ascii="Courier New" w:hAnsi="Courier New" w:cs="Courier New"/>
          <w:sz w:val="19"/>
          <w:szCs w:val="19"/>
          <w:lang w:val="ru-RU"/>
        </w:rPr>
        <w:t>5</w:t>
      </w:r>
      <w:r w:rsidRPr="0051787C">
        <w:rPr>
          <w:rFonts w:ascii="Courier New" w:hAnsi="Courier New" w:cs="Courier New"/>
          <w:sz w:val="19"/>
          <w:szCs w:val="19"/>
        </w:rPr>
        <w:t>,</w:t>
      </w:r>
    </w:p>
    <w:p w14:paraId="3CBE80A5" w14:textId="77777777" w:rsidR="0051787C" w:rsidRP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 xml:space="preserve">    "condition": {</w:t>
      </w:r>
    </w:p>
    <w:p w14:paraId="735A1EDE" w14:textId="77777777" w:rsidR="0051787C" w:rsidRP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 xml:space="preserve">        "text": "</w:t>
      </w:r>
      <w:r w:rsidRPr="0051787C">
        <w:rPr>
          <w:rFonts w:ascii="Courier New" w:hAnsi="Courier New" w:cs="Courier New"/>
          <w:sz w:val="19"/>
          <w:szCs w:val="19"/>
          <w:lang w:val="ru-RU"/>
        </w:rPr>
        <w:t>Солнечно</w:t>
      </w:r>
      <w:r w:rsidRPr="0051787C">
        <w:rPr>
          <w:rFonts w:ascii="Courier New" w:hAnsi="Courier New" w:cs="Courier New"/>
          <w:sz w:val="19"/>
          <w:szCs w:val="19"/>
        </w:rPr>
        <w:t>"</w:t>
      </w:r>
    </w:p>
    <w:p w14:paraId="635F1E30" w14:textId="77777777" w:rsidR="0051787C" w:rsidRP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 xml:space="preserve">    }</w:t>
      </w:r>
    </w:p>
    <w:p w14:paraId="5315F4DF" w14:textId="0A9ADB20" w:rsidR="0051787C" w:rsidRDefault="0051787C" w:rsidP="0051787C">
      <w:pPr>
        <w:spacing w:after="0"/>
        <w:rPr>
          <w:rFonts w:ascii="Courier New" w:hAnsi="Courier New" w:cs="Courier New"/>
          <w:sz w:val="19"/>
          <w:szCs w:val="19"/>
        </w:rPr>
      </w:pPr>
      <w:r w:rsidRPr="0051787C">
        <w:rPr>
          <w:rFonts w:ascii="Courier New" w:hAnsi="Courier New" w:cs="Courier New"/>
          <w:sz w:val="19"/>
          <w:szCs w:val="19"/>
        </w:rPr>
        <w:t>}</w:t>
      </w:r>
    </w:p>
    <w:p w14:paraId="71D51823" w14:textId="77777777" w:rsidR="00A53319" w:rsidRPr="0051787C" w:rsidRDefault="00A53319" w:rsidP="0051787C">
      <w:pPr>
        <w:spacing w:after="0"/>
        <w:rPr>
          <w:rFonts w:ascii="Courier New" w:hAnsi="Courier New" w:cs="Courier New"/>
          <w:sz w:val="19"/>
          <w:szCs w:val="19"/>
        </w:rPr>
      </w:pPr>
    </w:p>
    <w:p w14:paraId="5110A415" w14:textId="748DB65A" w:rsidR="00C82A2F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5. Заключение</w:t>
      </w:r>
    </w:p>
    <w:p w14:paraId="28D220B7" w14:textId="77777777" w:rsidR="00C82A2F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EEDE9A9" w14:textId="3EB24FE1" w:rsidR="00C82A2F" w:rsidRPr="00C82A2F" w:rsidRDefault="0019730B" w:rsidP="0019730B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19730B">
        <w:rPr>
          <w:rFonts w:ascii="Times New Roman" w:hAnsi="Times New Roman" w:cs="Times New Roman"/>
          <w:sz w:val="28"/>
          <w:lang w:val="ru-RU"/>
        </w:rPr>
        <w:t xml:space="preserve">В результате </w:t>
      </w:r>
      <w:r>
        <w:rPr>
          <w:rFonts w:ascii="Times New Roman" w:hAnsi="Times New Roman" w:cs="Times New Roman"/>
          <w:sz w:val="28"/>
          <w:lang w:val="ru-RU"/>
        </w:rPr>
        <w:t>работы был</w:t>
      </w:r>
      <w:r w:rsidR="00BA0062">
        <w:rPr>
          <w:rFonts w:ascii="Times New Roman" w:hAnsi="Times New Roman" w:cs="Times New Roman"/>
          <w:sz w:val="28"/>
          <w:lang w:val="ru-RU"/>
        </w:rPr>
        <w:t xml:space="preserve"> добавлен </w:t>
      </w:r>
      <w:r w:rsidR="00BA0062">
        <w:rPr>
          <w:rFonts w:ascii="Times New Roman" w:hAnsi="Times New Roman" w:cs="Times New Roman"/>
          <w:sz w:val="28"/>
        </w:rPr>
        <w:t>GET</w:t>
      </w:r>
      <w:r w:rsidR="00BA0062">
        <w:rPr>
          <w:rFonts w:ascii="Times New Roman" w:hAnsi="Times New Roman" w:cs="Times New Roman"/>
          <w:sz w:val="28"/>
          <w:lang w:val="ru-RU"/>
        </w:rPr>
        <w:t xml:space="preserve"> ендпоинт с параметром температуры. Реализован кастомный запрос </w:t>
      </w:r>
      <w:r w:rsidR="00BA0062" w:rsidRPr="00BA0062">
        <w:rPr>
          <w:rFonts w:ascii="Times New Roman" w:hAnsi="Times New Roman" w:cs="Times New Roman"/>
          <w:sz w:val="28"/>
          <w:lang w:val="ru-RU"/>
        </w:rPr>
        <w:t>@</w:t>
      </w:r>
      <w:r w:rsidR="00BA0062">
        <w:rPr>
          <w:rFonts w:ascii="Times New Roman" w:hAnsi="Times New Roman" w:cs="Times New Roman"/>
          <w:sz w:val="28"/>
        </w:rPr>
        <w:t>Query</w:t>
      </w:r>
      <w:r w:rsidR="00BA0062" w:rsidRPr="00BA0062">
        <w:rPr>
          <w:rFonts w:ascii="Times New Roman" w:hAnsi="Times New Roman" w:cs="Times New Roman"/>
          <w:sz w:val="28"/>
          <w:lang w:val="ru-RU"/>
        </w:rPr>
        <w:t xml:space="preserve"> </w:t>
      </w:r>
      <w:r w:rsidR="00BA0062">
        <w:rPr>
          <w:rFonts w:ascii="Times New Roman" w:hAnsi="Times New Roman" w:cs="Times New Roman"/>
          <w:sz w:val="28"/>
          <w:lang w:val="ru-RU"/>
        </w:rPr>
        <w:t>с параметром</w:t>
      </w:r>
      <w:r w:rsidR="00F6687B" w:rsidRPr="00F6687B">
        <w:rPr>
          <w:rFonts w:ascii="Times New Roman" w:hAnsi="Times New Roman" w:cs="Times New Roman"/>
          <w:sz w:val="28"/>
          <w:lang w:val="ru-RU"/>
        </w:rPr>
        <w:t xml:space="preserve">. </w:t>
      </w:r>
      <w:r w:rsidR="00F6687B">
        <w:rPr>
          <w:rFonts w:ascii="Times New Roman" w:hAnsi="Times New Roman" w:cs="Times New Roman"/>
          <w:sz w:val="28"/>
          <w:lang w:val="ru-RU"/>
        </w:rPr>
        <w:t xml:space="preserve">Добавлен простейший кэш в виде </w:t>
      </w:r>
      <w:r w:rsidR="00F6687B">
        <w:rPr>
          <w:rFonts w:ascii="Times New Roman" w:hAnsi="Times New Roman" w:cs="Times New Roman"/>
          <w:sz w:val="28"/>
        </w:rPr>
        <w:t>in</w:t>
      </w:r>
      <w:r w:rsidR="00F6687B" w:rsidRPr="00F6687B">
        <w:rPr>
          <w:rFonts w:ascii="Times New Roman" w:hAnsi="Times New Roman" w:cs="Times New Roman"/>
          <w:sz w:val="28"/>
          <w:lang w:val="ru-RU"/>
        </w:rPr>
        <w:t>-</w:t>
      </w:r>
      <w:r w:rsidR="00F6687B">
        <w:rPr>
          <w:rFonts w:ascii="Times New Roman" w:hAnsi="Times New Roman" w:cs="Times New Roman"/>
          <w:sz w:val="28"/>
        </w:rPr>
        <w:t>memory</w:t>
      </w:r>
      <w:r w:rsidR="00F6687B" w:rsidRPr="00F6687B">
        <w:rPr>
          <w:rFonts w:ascii="Times New Roman" w:hAnsi="Times New Roman" w:cs="Times New Roman"/>
          <w:sz w:val="28"/>
          <w:lang w:val="ru-RU"/>
        </w:rPr>
        <w:t xml:space="preserve"> </w:t>
      </w:r>
      <w:r w:rsidR="00F6687B">
        <w:rPr>
          <w:rFonts w:ascii="Times New Roman" w:hAnsi="Times New Roman" w:cs="Times New Roman"/>
          <w:sz w:val="28"/>
        </w:rPr>
        <w:t>Map</w:t>
      </w:r>
      <w:r w:rsidR="00F6687B" w:rsidRPr="00F6687B">
        <w:rPr>
          <w:rFonts w:ascii="Times New Roman" w:hAnsi="Times New Roman" w:cs="Times New Roman"/>
          <w:sz w:val="28"/>
          <w:lang w:val="ru-RU"/>
        </w:rPr>
        <w:t xml:space="preserve"> </w:t>
      </w:r>
      <w:r w:rsidR="00F6687B">
        <w:rPr>
          <w:rFonts w:ascii="Times New Roman" w:hAnsi="Times New Roman" w:cs="Times New Roman"/>
          <w:sz w:val="28"/>
          <w:lang w:val="ru-RU"/>
        </w:rPr>
        <w:t xml:space="preserve">в виде отдельного бина </w:t>
      </w:r>
      <w:r w:rsidR="00F6687B">
        <w:rPr>
          <w:rFonts w:ascii="Times New Roman" w:hAnsi="Times New Roman" w:cs="Times New Roman"/>
          <w:sz w:val="28"/>
        </w:rPr>
        <w:t>CacheComponent</w:t>
      </w:r>
      <w:r w:rsidR="00F6687B" w:rsidRPr="00F6687B">
        <w:rPr>
          <w:rFonts w:ascii="Times New Roman" w:hAnsi="Times New Roman" w:cs="Times New Roman"/>
          <w:sz w:val="28"/>
          <w:lang w:val="ru-RU"/>
        </w:rPr>
        <w:t>.</w:t>
      </w:r>
    </w:p>
    <w:sectPr w:rsidR="00C82A2F" w:rsidRPr="00C82A2F" w:rsidSect="009836A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D52A3"/>
    <w:multiLevelType w:val="hybridMultilevel"/>
    <w:tmpl w:val="2F96F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B6635"/>
    <w:rsid w:val="00174563"/>
    <w:rsid w:val="0019730B"/>
    <w:rsid w:val="002028F7"/>
    <w:rsid w:val="002F7843"/>
    <w:rsid w:val="0030362E"/>
    <w:rsid w:val="003D64FD"/>
    <w:rsid w:val="00403EA4"/>
    <w:rsid w:val="00460E4D"/>
    <w:rsid w:val="004C1E1B"/>
    <w:rsid w:val="004C5DFE"/>
    <w:rsid w:val="0051787C"/>
    <w:rsid w:val="00542F22"/>
    <w:rsid w:val="006A0B54"/>
    <w:rsid w:val="00774D14"/>
    <w:rsid w:val="007C189C"/>
    <w:rsid w:val="008336BE"/>
    <w:rsid w:val="008C71BF"/>
    <w:rsid w:val="00973013"/>
    <w:rsid w:val="009836A4"/>
    <w:rsid w:val="00993A3C"/>
    <w:rsid w:val="00A53319"/>
    <w:rsid w:val="00A97679"/>
    <w:rsid w:val="00AB21F2"/>
    <w:rsid w:val="00B348C1"/>
    <w:rsid w:val="00B7582C"/>
    <w:rsid w:val="00B95918"/>
    <w:rsid w:val="00BA0062"/>
    <w:rsid w:val="00C42D11"/>
    <w:rsid w:val="00C42F3A"/>
    <w:rsid w:val="00C47C30"/>
    <w:rsid w:val="00C82A2F"/>
    <w:rsid w:val="00CD115E"/>
    <w:rsid w:val="00D054FA"/>
    <w:rsid w:val="00DA6CF2"/>
    <w:rsid w:val="00E25C3B"/>
    <w:rsid w:val="00F0790A"/>
    <w:rsid w:val="00F47DAB"/>
    <w:rsid w:val="00F52EE2"/>
    <w:rsid w:val="00F6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541B"/>
  <w15:chartTrackingRefBased/>
  <w15:docId w15:val="{17074595-9B6F-434D-9DC9-D53938C8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DA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6C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Luflexia</cp:lastModifiedBy>
  <cp:revision>35</cp:revision>
  <dcterms:created xsi:type="dcterms:W3CDTF">2024-02-29T10:33:00Z</dcterms:created>
  <dcterms:modified xsi:type="dcterms:W3CDTF">2024-04-17T21:16:00Z</dcterms:modified>
</cp:coreProperties>
</file>