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1D64" w14:textId="77777777" w:rsidR="00D07A64" w:rsidRPr="007051D5" w:rsidRDefault="00874890" w:rsidP="00874890">
      <w:pPr>
        <w:pStyle w:val="NormalWeb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7051D5">
        <w:rPr>
          <w:rFonts w:ascii="Arial" w:hAnsi="Arial" w:cs="Arial"/>
          <w:b/>
          <w:bCs/>
          <w:color w:val="000000"/>
          <w:sz w:val="22"/>
          <w:szCs w:val="22"/>
        </w:rPr>
        <w:t>Alpine js</w:t>
      </w:r>
    </w:p>
    <w:p w14:paraId="5B374744" w14:textId="60FF3426" w:rsidR="00D07A64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¿Qué es</w:t>
      </w:r>
      <w:r w:rsidR="00ED1E19" w:rsidRPr="00AF2A5F">
        <w:rPr>
          <w:rFonts w:ascii="Arial" w:hAnsi="Arial" w:cs="Arial"/>
          <w:b/>
          <w:bCs/>
          <w:color w:val="000000"/>
          <w:sz w:val="22"/>
          <w:szCs w:val="22"/>
        </w:rPr>
        <w:t xml:space="preserve"> Alpine</w:t>
      </w: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30001F2B" w14:textId="076EEEA5" w:rsidR="00BC7BAE" w:rsidRPr="007051D5" w:rsidRDefault="00BC7BAE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BC7BAE">
        <w:rPr>
          <w:rFonts w:ascii="Arial" w:hAnsi="Arial" w:cs="Arial"/>
          <w:color w:val="000000"/>
          <w:sz w:val="22"/>
          <w:szCs w:val="22"/>
        </w:rPr>
        <w:t>Alpine es una herramienta mínima y robusta para componer comportamientos directamente en su marcado. Piense en ello como jQuery para la web moderna. Coloca una etiqueta de script y ponte en marcha.</w:t>
      </w:r>
    </w:p>
    <w:p w14:paraId="72B5CF8C" w14:textId="355D01D5" w:rsidR="00D36FD8" w:rsidRPr="007051D5" w:rsidRDefault="00ED1E19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Alpine e</w:t>
      </w:r>
      <w:r w:rsidR="00D36FD8" w:rsidRPr="007051D5">
        <w:rPr>
          <w:rFonts w:ascii="Arial" w:hAnsi="Arial" w:cs="Arial"/>
          <w:color w:val="000000"/>
          <w:sz w:val="22"/>
          <w:szCs w:val="22"/>
        </w:rPr>
        <w:t xml:space="preserve">s un framework que, al emplear JavaScript, nos trae consigo sus bondades de una sintaxis limpia, clara, flexible y escalable mediante </w:t>
      </w:r>
      <w:r w:rsidR="003E407A" w:rsidRPr="007051D5">
        <w:rPr>
          <w:rFonts w:ascii="Arial" w:hAnsi="Arial" w:cs="Arial"/>
          <w:color w:val="000000"/>
          <w:sz w:val="22"/>
          <w:szCs w:val="22"/>
        </w:rPr>
        <w:t>plugin</w:t>
      </w:r>
      <w:r w:rsidR="00D36FD8" w:rsidRPr="007051D5">
        <w:rPr>
          <w:rFonts w:ascii="Arial" w:hAnsi="Arial" w:cs="Arial"/>
          <w:color w:val="000000"/>
          <w:sz w:val="22"/>
          <w:szCs w:val="22"/>
        </w:rPr>
        <w:t>.</w:t>
      </w:r>
    </w:p>
    <w:p w14:paraId="43E81184" w14:textId="77777777" w:rsidR="000F439B" w:rsidRPr="00E47EBC" w:rsidRDefault="000F439B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 es una herramienta mínima y robusta para componer comportamientos directamente en su marcado.</w:t>
      </w:r>
    </w:p>
    <w:p w14:paraId="38F4BEE8" w14:textId="77777777" w:rsidR="000F439B" w:rsidRPr="007051D5" w:rsidRDefault="000F439B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 es una colección de 15 atributos, 6 propiedades y 2 métodos.</w:t>
      </w:r>
    </w:p>
    <w:p w14:paraId="204CAED6" w14:textId="72F7DA18" w:rsidR="000F439B" w:rsidRPr="007051D5" w:rsidRDefault="00D36FD8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 xml:space="preserve">Alpine es una librería </w:t>
      </w:r>
      <w:r w:rsidR="003E407A" w:rsidRPr="007051D5">
        <w:rPr>
          <w:rFonts w:ascii="Arial" w:hAnsi="Arial" w:cs="Arial"/>
          <w:color w:val="000000"/>
          <w:sz w:val="22"/>
          <w:szCs w:val="22"/>
        </w:rPr>
        <w:t>JavaScript</w:t>
      </w:r>
      <w:r w:rsidRPr="007051D5">
        <w:rPr>
          <w:rFonts w:ascii="Arial" w:hAnsi="Arial" w:cs="Arial"/>
          <w:color w:val="000000"/>
          <w:sz w:val="22"/>
          <w:szCs w:val="22"/>
        </w:rPr>
        <w:t xml:space="preserve"> creada por Caleb Porzio </w:t>
      </w:r>
      <w:r w:rsidR="000F439B" w:rsidRPr="007051D5">
        <w:rPr>
          <w:rFonts w:ascii="Arial" w:hAnsi="Arial" w:cs="Arial"/>
          <w:color w:val="000000"/>
          <w:sz w:val="22"/>
          <w:szCs w:val="22"/>
        </w:rPr>
        <w:t xml:space="preserve">que nos permite agregar interactividad a nuestras </w:t>
      </w:r>
      <w:r w:rsidR="00D00AF8" w:rsidRPr="007051D5">
        <w:rPr>
          <w:rFonts w:ascii="Arial" w:hAnsi="Arial" w:cs="Arial"/>
          <w:color w:val="000000"/>
          <w:sz w:val="22"/>
          <w:szCs w:val="22"/>
        </w:rPr>
        <w:t>páginas</w:t>
      </w:r>
      <w:r w:rsidR="000F439B" w:rsidRPr="007051D5">
        <w:rPr>
          <w:rFonts w:ascii="Arial" w:hAnsi="Arial" w:cs="Arial"/>
          <w:color w:val="000000"/>
          <w:sz w:val="22"/>
          <w:szCs w:val="22"/>
        </w:rPr>
        <w:t>.</w:t>
      </w:r>
    </w:p>
    <w:p w14:paraId="38DC1871" w14:textId="40B61F8C" w:rsidR="00AC62C7" w:rsidRDefault="00ED1E19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Alpine e</w:t>
      </w:r>
      <w:r w:rsidR="00AC62C7" w:rsidRPr="007051D5">
        <w:rPr>
          <w:rFonts w:ascii="Arial" w:hAnsi="Arial" w:cs="Arial"/>
          <w:color w:val="000000"/>
          <w:sz w:val="22"/>
          <w:szCs w:val="22"/>
        </w:rPr>
        <w:t xml:space="preserve">s un framework que nos permite trabajar </w:t>
      </w:r>
      <w:r w:rsidR="003E407A" w:rsidRPr="007051D5">
        <w:rPr>
          <w:rFonts w:ascii="Arial" w:hAnsi="Arial" w:cs="Arial"/>
          <w:color w:val="000000"/>
          <w:sz w:val="22"/>
          <w:szCs w:val="22"/>
        </w:rPr>
        <w:t>páginas</w:t>
      </w:r>
      <w:r w:rsidR="00AC62C7" w:rsidRPr="007051D5">
        <w:rPr>
          <w:rFonts w:ascii="Arial" w:hAnsi="Arial" w:cs="Arial"/>
          <w:color w:val="000000"/>
          <w:sz w:val="22"/>
          <w:szCs w:val="22"/>
        </w:rPr>
        <w:t xml:space="preserve"> web.</w:t>
      </w:r>
    </w:p>
    <w:p w14:paraId="25E519A6" w14:textId="07048F6B" w:rsidR="00AF2A5F" w:rsidRDefault="00AF2A5F" w:rsidP="00AF2A5F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Alpine es una colección de 15 atributos, 6 propiedades y 2 métodos.</w:t>
      </w:r>
    </w:p>
    <w:p w14:paraId="526E634C" w14:textId="511998F8" w:rsidR="00AF2A5F" w:rsidRDefault="00AF2A5F" w:rsidP="003C0F6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15 atributos: </w:t>
      </w:r>
    </w:p>
    <w:p w14:paraId="5405C4A5" w14:textId="346681FA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x-data</w:t>
      </w:r>
    </w:p>
    <w:p w14:paraId="7C55D7BD" w14:textId="0203763D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Declarar un nuevo componente Alpine y sus datos para un bloque de HTML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2F517975" w14:textId="63AD4A61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x-bind</w:t>
      </w:r>
    </w:p>
    <w:p w14:paraId="1E0BFF32" w14:textId="3A7A545E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Establecer dinámicamente atributos HTML en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4ABF63B4" w14:textId="77777777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x-on</w:t>
      </w:r>
    </w:p>
    <w:p w14:paraId="2B60D46C" w14:textId="23F99FF6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Escuche los eventos del navegador en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7FE80CE6" w14:textId="290DF81A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x-text</w:t>
      </w:r>
    </w:p>
    <w:p w14:paraId="0443DB67" w14:textId="3B00AD00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Establecer el contenido de texto de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7B7960D5" w14:textId="77777777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x-html</w:t>
      </w:r>
    </w:p>
    <w:p w14:paraId="7A84B519" w14:textId="4F3EE5BF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Establecer el HTML interno de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362A9996" w14:textId="248194BF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x-model</w:t>
      </w:r>
    </w:p>
    <w:p w14:paraId="1B52E5BD" w14:textId="65001552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Sincronizar un dato con un elemento de entrada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624E2011" w14:textId="2CD5BB5F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x-show</w:t>
      </w:r>
    </w:p>
    <w:p w14:paraId="6A312495" w14:textId="1781AE15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Alternar la visibilidad de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1922826E" w14:textId="613FA87C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x-transition</w:t>
      </w:r>
    </w:p>
    <w:p w14:paraId="5BF26DDB" w14:textId="59DBBEB3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Transición de un elemento dentro y fuera usando transiciones CSS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4BE73D52" w14:textId="31B0EF60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x-for</w:t>
      </w:r>
    </w:p>
    <w:p w14:paraId="01285D0B" w14:textId="5E2FD03D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Repetir un bloque de HTML basado en un conjunto de datos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062DEC28" w14:textId="68419A8B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x-if</w:t>
      </w:r>
    </w:p>
    <w:p w14:paraId="2AC9641E" w14:textId="77777777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Agregar/eliminar condicionalmente un bloque de HTML de la página por completo.</w:t>
      </w:r>
    </w:p>
    <w:p w14:paraId="5941C534" w14:textId="77777777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x-init</w:t>
      </w:r>
    </w:p>
    <w:p w14:paraId="4B37520D" w14:textId="6B54A4A0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Ejecutar código cuando Alpine inicializa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5C0ACCE6" w14:textId="4F1D4C2C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x-effect</w:t>
      </w:r>
    </w:p>
    <w:p w14:paraId="25636AD9" w14:textId="293C809E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Ejecutar un script cada vez que cambie una de sus dependencias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34B19FC1" w14:textId="1EAD9CBB" w:rsidR="001F2720" w:rsidRPr="003C0F61" w:rsidRDefault="003C0F61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x-ref</w:t>
      </w:r>
    </w:p>
    <w:p w14:paraId="1D4A867B" w14:textId="111EF5DB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Elementos de referencia directamente por sus claves especificadas usando la $refspropiedad mágica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571D271D" w14:textId="22775437" w:rsidR="003C0F61" w:rsidRPr="003C0F61" w:rsidRDefault="003C0F61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x-cloak</w:t>
      </w:r>
    </w:p>
    <w:p w14:paraId="4253268D" w14:textId="56388380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Oculte un bloque de HTML hasta que Alpine termine de inicializar su contenido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4F55BE29" w14:textId="288CE59A" w:rsidR="003C0F61" w:rsidRPr="003C0F61" w:rsidRDefault="003C0F61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x-ignore</w:t>
      </w:r>
    </w:p>
    <w:p w14:paraId="01C8C7F7" w14:textId="2E1D2389" w:rsid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Impedir que Alpine inicialice un bloque de HTML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2EE8F8EA" w14:textId="3ADA329A" w:rsidR="003C0F61" w:rsidRDefault="005B195B" w:rsidP="003C0F61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6 propiedades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82CFEF9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$store</w:t>
      </w:r>
    </w:p>
    <w:p w14:paraId="0C90540B" w14:textId="76685EDB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Accede a una tienda global registrada usando Alpine.store(...)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A3A019A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$el</w:t>
      </w:r>
    </w:p>
    <w:p w14:paraId="6148A19A" w14:textId="1AAB3F43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Hacer referencia al elemento DOM actual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6C7979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$dispatch</w:t>
      </w:r>
    </w:p>
    <w:p w14:paraId="6E7CF058" w14:textId="64A59C21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Enviar un evento de navegador personalizado desde el elemento actual.</w:t>
      </w:r>
    </w:p>
    <w:p w14:paraId="2C1F206D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$watch</w:t>
      </w:r>
    </w:p>
    <w:p w14:paraId="285F9C79" w14:textId="2E54630B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Mire un dato y ejecute la devolución de llamada proporcionada cada vez que cambie.</w:t>
      </w:r>
    </w:p>
    <w:p w14:paraId="77029CEE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$refs</w:t>
      </w:r>
    </w:p>
    <w:p w14:paraId="741DEDF9" w14:textId="3308DFFD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Hacer referencia a un elemento por clave (especificado mediante x-ref).</w:t>
      </w:r>
    </w:p>
    <w:p w14:paraId="00472C25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$nextTick</w:t>
      </w:r>
    </w:p>
    <w:p w14:paraId="70DB3447" w14:textId="201E9A8E" w:rsid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Espere hasta el próximo "tick" (pintura del navegador) para ejecutar un poco de código.</w:t>
      </w:r>
    </w:p>
    <w:p w14:paraId="511C0244" w14:textId="282FB017" w:rsidR="005B195B" w:rsidRDefault="005B195B" w:rsidP="005B19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2 métodos:</w:t>
      </w:r>
    </w:p>
    <w:p w14:paraId="07B5EE5A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Alpine.data</w:t>
      </w:r>
    </w:p>
    <w:p w14:paraId="1A3D3DBC" w14:textId="1AC02A26" w:rsidR="005B195B" w:rsidRPr="006005BE" w:rsidRDefault="006005BE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6005BE">
        <w:rPr>
          <w:rFonts w:ascii="Arial" w:hAnsi="Arial" w:cs="Arial"/>
          <w:color w:val="000000"/>
          <w:sz w:val="22"/>
          <w:szCs w:val="22"/>
        </w:rPr>
        <w:t>Reutilice un objeto de datos y haga referencia a él usand ox-data</w:t>
      </w:r>
    </w:p>
    <w:p w14:paraId="1CD01957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Alpine.store</w:t>
      </w:r>
    </w:p>
    <w:p w14:paraId="3DEE1405" w14:textId="395C36C6" w:rsidR="005B195B" w:rsidRPr="006005BE" w:rsidRDefault="006005BE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6005BE">
        <w:rPr>
          <w:rFonts w:ascii="Arial" w:hAnsi="Arial" w:cs="Arial"/>
          <w:color w:val="000000"/>
          <w:sz w:val="22"/>
          <w:szCs w:val="22"/>
        </w:rPr>
        <w:t>Declare una pieza de datos globales, reactivos, a los que se puede acceder desde cualquier lugar usando $store.</w:t>
      </w:r>
    </w:p>
    <w:p w14:paraId="6EA27293" w14:textId="41151624" w:rsidR="00D36FD8" w:rsidRPr="00AF2A5F" w:rsidRDefault="00D07A64" w:rsidP="00D36FD8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¿Para qué sirve</w:t>
      </w:r>
      <w:r w:rsidR="00ED1E19" w:rsidRPr="00AF2A5F">
        <w:rPr>
          <w:rFonts w:ascii="Arial" w:hAnsi="Arial" w:cs="Arial"/>
          <w:b/>
          <w:bCs/>
          <w:color w:val="000000"/>
          <w:sz w:val="22"/>
          <w:szCs w:val="22"/>
        </w:rPr>
        <w:t xml:space="preserve"> Alpine</w:t>
      </w: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69127533" w14:textId="77777777" w:rsidR="00FC45C5" w:rsidRPr="007051D5" w:rsidRDefault="00FC45C5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Nos permite tener funcionalidades parecidas a la de React o Vue es decir trabajar de una manera reactiva y gestionar estado, pero a un menor costo y mucho más cómodo.</w:t>
      </w:r>
    </w:p>
    <w:p w14:paraId="042712DA" w14:textId="5A915C77" w:rsidR="00D36FD8" w:rsidRPr="007051D5" w:rsidRDefault="00D36FD8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 nos ofrece un esquema modular para nuestros proyectos y poder extenderlos fácilmente con más funcionalidades.</w:t>
      </w:r>
    </w:p>
    <w:p w14:paraId="6A0AE931" w14:textId="2A7B1A1C" w:rsidR="00FC45C5" w:rsidRDefault="00FC45C5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¿Por qué elegir Alpine?</w:t>
      </w:r>
    </w:p>
    <w:p w14:paraId="4FA57EB0" w14:textId="5DD4D2A0" w:rsidR="00F728CA" w:rsidRPr="007051D5" w:rsidRDefault="00F728CA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Porque </w:t>
      </w:r>
      <w:r w:rsidRPr="00F728CA">
        <w:rPr>
          <w:rFonts w:ascii="Arial" w:hAnsi="Arial" w:cs="Arial"/>
          <w:color w:val="000000"/>
          <w:sz w:val="22"/>
          <w:szCs w:val="22"/>
        </w:rPr>
        <w:t>Alpine lleva la interactividad de JavaScript sin complejidad a HTML</w:t>
      </w:r>
    </w:p>
    <w:p w14:paraId="3FA0FF40" w14:textId="7A42CB44" w:rsidR="00FC45C5" w:rsidRPr="007051D5" w:rsidRDefault="00ED1E19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Porque </w:t>
      </w:r>
      <w:r w:rsidR="00D36FD8" w:rsidRPr="007051D5">
        <w:rPr>
          <w:rFonts w:ascii="Arial" w:hAnsi="Arial" w:cs="Arial"/>
          <w:color w:val="000000"/>
          <w:sz w:val="22"/>
          <w:szCs w:val="22"/>
        </w:rPr>
        <w:t>A</w:t>
      </w:r>
      <w:r w:rsidR="00FC45C5" w:rsidRPr="007051D5">
        <w:rPr>
          <w:rFonts w:ascii="Arial" w:hAnsi="Arial" w:cs="Arial"/>
          <w:color w:val="000000"/>
          <w:sz w:val="22"/>
          <w:szCs w:val="22"/>
        </w:rPr>
        <w:t>lpine no requiere ninguna compilación, simplemente incluye la biblioteca y listo con todas sus características. Muy ligero al momento de escribir.</w:t>
      </w:r>
    </w:p>
    <w:p w14:paraId="1E6D1D28" w14:textId="0C2C3D40" w:rsidR="00AD75FE" w:rsidRPr="007051D5" w:rsidRDefault="00AD75FE" w:rsidP="00AD75FE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 xml:space="preserve">Alpine ofrece las propiedades reactivas y declarativas de grandes frameworks como Vue o React con un coste mucho mejor. Mantiene el DOM, pudiendo mejorar y perfeccionar el comportamiento como </w:t>
      </w:r>
      <w:r w:rsidR="00ED1E19" w:rsidRPr="007051D5">
        <w:rPr>
          <w:rFonts w:ascii="Arial" w:hAnsi="Arial" w:cs="Arial"/>
          <w:color w:val="000000"/>
          <w:sz w:val="22"/>
          <w:szCs w:val="22"/>
        </w:rPr>
        <w:t>más</w:t>
      </w:r>
      <w:r w:rsidRPr="007051D5">
        <w:rPr>
          <w:rFonts w:ascii="Arial" w:hAnsi="Arial" w:cs="Arial"/>
          <w:color w:val="000000"/>
          <w:sz w:val="22"/>
          <w:szCs w:val="22"/>
        </w:rPr>
        <w:t xml:space="preserve"> convenga. Podríamos considerarlo como un Tailwind para JavaScript.</w:t>
      </w:r>
    </w:p>
    <w:p w14:paraId="5B045861" w14:textId="77777777" w:rsidR="00D36FD8" w:rsidRPr="007051D5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¿Qué es eso de propiedades declarativas y reactivas?</w:t>
      </w:r>
    </w:p>
    <w:p w14:paraId="50BF5AB4" w14:textId="77777777" w:rsidR="00D36FD8" w:rsidRPr="007051D5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 xml:space="preserve">Cuando hablamos de declarativa y reactiva nos referimos a paradigmas de programación, en otras palabras, una manera de clasificar diversos enfoques o planteamientos de cómo construir nuestro código. </w:t>
      </w:r>
    </w:p>
    <w:p w14:paraId="58078095" w14:textId="77777777" w:rsidR="00D07A64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¿Qué necesito para implementarla?</w:t>
      </w:r>
    </w:p>
    <w:p w14:paraId="32DCC220" w14:textId="31629419" w:rsidR="00D36FD8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Visual Studio Code</w:t>
      </w:r>
      <w:r w:rsidR="007051D5">
        <w:rPr>
          <w:rFonts w:ascii="Arial" w:hAnsi="Arial" w:cs="Arial"/>
          <w:color w:val="000000"/>
          <w:sz w:val="22"/>
          <w:szCs w:val="22"/>
        </w:rPr>
        <w:t>, Google Chrome.</w:t>
      </w:r>
    </w:p>
    <w:p w14:paraId="2DD84FE3" w14:textId="77777777" w:rsidR="00CC6B07" w:rsidRPr="007051D5" w:rsidRDefault="00CC6B07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</w:p>
    <w:p w14:paraId="5A1011FA" w14:textId="77777777" w:rsidR="00D07A64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¿Cómo se implementa?</w:t>
      </w:r>
    </w:p>
    <w:p w14:paraId="358E812F" w14:textId="77777777" w:rsidR="00D36FD8" w:rsidRPr="007051D5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Hay 2 formas de incluir Alpine en su proyecto:</w:t>
      </w:r>
    </w:p>
    <w:p w14:paraId="36FEA7FD" w14:textId="4868AE61" w:rsidR="00D36FD8" w:rsidRPr="007051D5" w:rsidRDefault="00D36FD8" w:rsidP="00D36FD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Incluirlo desde una &lt;script&gt;</w:t>
      </w:r>
      <w:r w:rsidR="009C4C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51D5">
        <w:rPr>
          <w:rFonts w:ascii="Arial" w:hAnsi="Arial" w:cs="Arial"/>
          <w:color w:val="000000"/>
          <w:sz w:val="22"/>
          <w:szCs w:val="22"/>
        </w:rPr>
        <w:t>etiqueta</w:t>
      </w:r>
    </w:p>
    <w:p w14:paraId="46FB2563" w14:textId="515EE8E0" w:rsidR="009C4CBA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Para utilizar Alpine, es tan simple como agregar al final de nuestro &lt;head&gt; el enlace a su CDN</w:t>
      </w:r>
      <w:r w:rsidR="009C4CBA">
        <w:rPr>
          <w:rFonts w:ascii="Arial" w:hAnsi="Arial" w:cs="Arial"/>
          <w:color w:val="000000"/>
          <w:sz w:val="22"/>
          <w:szCs w:val="22"/>
        </w:rPr>
        <w:t>:</w:t>
      </w:r>
    </w:p>
    <w:p w14:paraId="627F6C6D" w14:textId="6F5D4B96" w:rsidR="00D36FD8" w:rsidRPr="007051D5" w:rsidRDefault="009C4CBA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CDN es u</w:t>
      </w:r>
      <w:r w:rsidRPr="009C4CBA">
        <w:rPr>
          <w:rFonts w:ascii="Arial" w:hAnsi="Arial" w:cs="Arial"/>
          <w:color w:val="000000"/>
          <w:sz w:val="22"/>
          <w:szCs w:val="22"/>
        </w:rPr>
        <w:t>na red de distribución de contenido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9C4CBA">
        <w:rPr>
          <w:rFonts w:ascii="Arial" w:hAnsi="Arial" w:cs="Arial"/>
          <w:color w:val="000000"/>
          <w:sz w:val="22"/>
          <w:szCs w:val="22"/>
        </w:rPr>
        <w:t xml:space="preserve"> es un grupo de servidores repartidos en distintas zonas geográficas que aceleran la entrega del contenido web al acercarlo a los usuarios.</w:t>
      </w:r>
    </w:p>
    <w:p w14:paraId="4D6F716E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&lt;script defer src="https://unpkg.com/alpinejs@3.x.x/dist/cdn.min.js"&gt;&lt;/script&gt;</w:t>
      </w:r>
    </w:p>
    <w:p w14:paraId="475F6F03" w14:textId="77777777" w:rsidR="00D36FD8" w:rsidRPr="007051D5" w:rsidRDefault="00D36FD8" w:rsidP="00D36FD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Importándolo como un módulo</w:t>
      </w:r>
    </w:p>
    <w:p w14:paraId="3332AF11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Si prefiere el enfoque más robusto, puede instalar Alpine a través de NPM e importarlo en un paquete.</w:t>
      </w:r>
    </w:p>
    <w:p w14:paraId="3A72E502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Ejecute el siguiente comando para instalarlo.</w:t>
      </w:r>
    </w:p>
    <w:p w14:paraId="64C862A7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npm install alpinejs</w:t>
      </w:r>
    </w:p>
    <w:p w14:paraId="767D9434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Ahora importe Alpine en su paquete e inicialícelo así:</w:t>
      </w:r>
    </w:p>
    <w:p w14:paraId="4AAB928A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import Alpine from 'alpinejs'</w:t>
      </w:r>
    </w:p>
    <w:p w14:paraId="33219785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proofErr w:type="gramStart"/>
      <w:r w:rsidRPr="007051D5">
        <w:rPr>
          <w:rFonts w:ascii="Arial" w:hAnsi="Arial" w:cs="Arial"/>
          <w:color w:val="000000"/>
          <w:sz w:val="22"/>
          <w:szCs w:val="22"/>
        </w:rPr>
        <w:t>window.Alpine</w:t>
      </w:r>
      <w:proofErr w:type="gramEnd"/>
      <w:r w:rsidRPr="007051D5">
        <w:rPr>
          <w:rFonts w:ascii="Arial" w:hAnsi="Arial" w:cs="Arial"/>
          <w:color w:val="000000"/>
          <w:sz w:val="22"/>
          <w:szCs w:val="22"/>
        </w:rPr>
        <w:t xml:space="preserve"> = Alpine</w:t>
      </w:r>
    </w:p>
    <w:p w14:paraId="2ABE858F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Alpine.start()</w:t>
      </w:r>
    </w:p>
    <w:p w14:paraId="6A169A49" w14:textId="77777777" w:rsidR="00874890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 xml:space="preserve">¿Qué herramientas existen para implementar? </w:t>
      </w:r>
    </w:p>
    <w:p w14:paraId="3DCDDBF3" w14:textId="1599FBC7" w:rsidR="003D0A87" w:rsidRPr="007051D5" w:rsidRDefault="003D0A87" w:rsidP="003D0A8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3D0A87">
        <w:rPr>
          <w:rFonts w:ascii="Arial" w:hAnsi="Arial" w:cs="Arial"/>
          <w:color w:val="000000"/>
          <w:sz w:val="22"/>
          <w:szCs w:val="22"/>
        </w:rPr>
        <w:t>Agregar Alpine a un proyecto es fácil. Puede incluirlo desde una script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D0A87">
        <w:rPr>
          <w:rFonts w:ascii="Arial" w:hAnsi="Arial" w:cs="Arial"/>
          <w:color w:val="000000"/>
          <w:sz w:val="22"/>
          <w:szCs w:val="22"/>
        </w:rPr>
        <w:t>etiqueta a través de un CDN o importarlo como un módulo.</w:t>
      </w:r>
    </w:p>
    <w:p w14:paraId="5E95EB4A" w14:textId="77777777" w:rsidR="00D07A64" w:rsidRPr="00AF2A5F" w:rsidRDefault="00D07A64" w:rsidP="00E47EBC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¿Cuánto cuesta implementar?</w:t>
      </w:r>
    </w:p>
    <w:p w14:paraId="6EA0B1DD" w14:textId="77777777" w:rsidR="00CC6B07" w:rsidRPr="00CC6B07" w:rsidRDefault="00CC6B07" w:rsidP="00CC6B0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CC6B07">
        <w:rPr>
          <w:rFonts w:ascii="Arial" w:hAnsi="Arial" w:cs="Arial"/>
          <w:color w:val="000000"/>
          <w:sz w:val="22"/>
          <w:szCs w:val="22"/>
        </w:rPr>
        <w:t>Acceso de por vida</w:t>
      </w:r>
    </w:p>
    <w:p w14:paraId="042502B2" w14:textId="0478545E" w:rsidR="00CC6B07" w:rsidRPr="00CC6B07" w:rsidRDefault="00CC6B07" w:rsidP="00CC6B0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CC6B07">
        <w:rPr>
          <w:rFonts w:ascii="Arial" w:hAnsi="Arial" w:cs="Arial"/>
          <w:color w:val="000000"/>
          <w:sz w:val="22"/>
          <w:szCs w:val="22"/>
        </w:rPr>
        <w:t>Obtenga acceso a todos los componentes de la interfaz de usuario de Alpine, incluidas las futuras actualizaciones y adiciones, por un único precio bajo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B07">
        <w:rPr>
          <w:rFonts w:ascii="Arial" w:hAnsi="Arial" w:cs="Arial"/>
          <w:color w:val="000000"/>
          <w:sz w:val="22"/>
          <w:szCs w:val="22"/>
        </w:rPr>
        <w:t>$129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180C432" w14:textId="5D94668E" w:rsidR="00CC6B07" w:rsidRPr="00CC6B07" w:rsidRDefault="00CC6B07" w:rsidP="00CC6B0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Tendrá acceso a:</w:t>
      </w:r>
    </w:p>
    <w:p w14:paraId="103170BF" w14:textId="03D2252D" w:rsidR="00874890" w:rsidRPr="006005BE" w:rsidRDefault="00CC6B07" w:rsidP="006005BE">
      <w:pPr>
        <w:pStyle w:val="NormalWeb"/>
        <w:ind w:left="720"/>
        <w:rPr>
          <w:rFonts w:ascii="Arial" w:hAnsi="Arial" w:cs="Arial"/>
          <w:color w:val="000000"/>
          <w:sz w:val="22"/>
          <w:szCs w:val="22"/>
          <w:u w:val="single"/>
        </w:rPr>
      </w:pPr>
      <w:r w:rsidRPr="00CC6B07">
        <w:rPr>
          <w:rFonts w:ascii="Arial" w:hAnsi="Arial" w:cs="Arial"/>
          <w:color w:val="000000"/>
          <w:sz w:val="22"/>
          <w:szCs w:val="22"/>
        </w:rPr>
        <w:t>Práctico, entretenido, screencasts</w:t>
      </w:r>
      <w:r>
        <w:rPr>
          <w:rFonts w:ascii="Arial" w:hAnsi="Arial" w:cs="Arial"/>
          <w:color w:val="000000"/>
          <w:sz w:val="22"/>
          <w:szCs w:val="22"/>
        </w:rPr>
        <w:t>, m</w:t>
      </w:r>
      <w:r w:rsidRPr="00CC6B07">
        <w:rPr>
          <w:rFonts w:ascii="Arial" w:hAnsi="Arial" w:cs="Arial"/>
          <w:color w:val="000000"/>
          <w:sz w:val="22"/>
          <w:szCs w:val="22"/>
        </w:rPr>
        <w:t>ás de 9 componentes de interfaz de usuario robustos</w:t>
      </w:r>
      <w:r>
        <w:rPr>
          <w:rFonts w:ascii="Arial" w:hAnsi="Arial" w:cs="Arial"/>
          <w:color w:val="000000"/>
          <w:sz w:val="22"/>
          <w:szCs w:val="22"/>
        </w:rPr>
        <w:t>, m</w:t>
      </w:r>
      <w:r w:rsidRPr="00CC6B07">
        <w:rPr>
          <w:rFonts w:ascii="Arial" w:hAnsi="Arial" w:cs="Arial"/>
          <w:color w:val="000000"/>
          <w:sz w:val="22"/>
          <w:szCs w:val="22"/>
        </w:rPr>
        <w:t>ás de 9 integraciones de bibliotecas de terceros</w:t>
      </w:r>
      <w:r>
        <w:rPr>
          <w:rFonts w:ascii="Arial" w:hAnsi="Arial" w:cs="Arial"/>
          <w:color w:val="000000"/>
          <w:sz w:val="22"/>
          <w:szCs w:val="22"/>
        </w:rPr>
        <w:t>, c</w:t>
      </w:r>
      <w:r w:rsidRPr="00CC6B07">
        <w:rPr>
          <w:rFonts w:ascii="Arial" w:hAnsi="Arial" w:cs="Arial"/>
          <w:color w:val="000000"/>
          <w:sz w:val="22"/>
          <w:szCs w:val="22"/>
        </w:rPr>
        <w:t>ódigo fuente copiable y plegable</w:t>
      </w:r>
      <w:r>
        <w:rPr>
          <w:rFonts w:ascii="Arial" w:hAnsi="Arial" w:cs="Arial"/>
          <w:color w:val="000000"/>
          <w:sz w:val="22"/>
          <w:szCs w:val="22"/>
        </w:rPr>
        <w:t>, a</w:t>
      </w:r>
      <w:r w:rsidRPr="00CC6B07">
        <w:rPr>
          <w:rFonts w:ascii="Arial" w:hAnsi="Arial" w:cs="Arial"/>
          <w:color w:val="000000"/>
          <w:sz w:val="22"/>
          <w:szCs w:val="22"/>
        </w:rPr>
        <w:t>cceso a actualizaciones y mejoras para siempre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32F74FF" w14:textId="77777777" w:rsidR="00123007" w:rsidRPr="007051D5" w:rsidRDefault="00123007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27E0078" w14:textId="7D832D14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C656429" w14:textId="48C0312A" w:rsidR="00123007" w:rsidRDefault="00123007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02B01E9" w14:textId="77777777" w:rsidR="00123007" w:rsidRDefault="00123007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ECDDF43" w14:textId="0AFABC49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5015FB6C" w14:textId="765B3795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4705374" w14:textId="043E5A97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67261756" w14:textId="77777777" w:rsidR="00635F02" w:rsidRPr="007051D5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71E94D0" w14:textId="0534B90C" w:rsidR="00C12071" w:rsidRDefault="006005BE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Tutorial de las aplicaciones:</w:t>
      </w:r>
    </w:p>
    <w:p w14:paraId="52ABAF97" w14:textId="1A8DDBAE" w:rsidR="00635F02" w:rsidRDefault="00635F02" w:rsidP="00B92F02">
      <w:pPr>
        <w:pStyle w:val="NormalWeb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66520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APLICACIÓN BASICA</w:t>
      </w:r>
    </w:p>
    <w:p w14:paraId="4F3159E2" w14:textId="3A9D9697" w:rsidR="00635F02" w:rsidRDefault="0030527E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0527E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AFA9102" wp14:editId="1D4D5409">
            <wp:extent cx="5612130" cy="52889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2BCC" w14:textId="365850EF" w:rsidR="00635F02" w:rsidRDefault="0030527E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0527E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525B21E" wp14:editId="18DC316D">
            <wp:extent cx="5612130" cy="1358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5E1" w14:textId="17AD6E7A" w:rsidR="00635F02" w:rsidRDefault="0030527E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0527E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737408DF" wp14:editId="1DD5BBAE">
            <wp:extent cx="5612130" cy="28581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FD1" w14:textId="2A2CA625" w:rsidR="00635F02" w:rsidRDefault="0030527E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0527E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0DEE96D0" wp14:editId="0096F444">
            <wp:extent cx="5612130" cy="31140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89D" w14:textId="0048F20E" w:rsidR="00635F02" w:rsidRDefault="00AF5578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5578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097ABBA9" wp14:editId="40B6092C">
            <wp:extent cx="5612130" cy="25323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825" w14:textId="1860952F" w:rsidR="001E0659" w:rsidRDefault="00AF5578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5578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4C47DF06" wp14:editId="13B367F9">
            <wp:extent cx="5612130" cy="40779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DD14" w14:textId="2F747C11" w:rsidR="001E0659" w:rsidRDefault="00AF5578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5578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22C85671" wp14:editId="4726480B">
            <wp:extent cx="5612130" cy="31318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139" w14:textId="3758C5F6" w:rsidR="001E0659" w:rsidRDefault="00AF5578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5578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3AF511F" wp14:editId="365FB1E1">
            <wp:extent cx="5612130" cy="33426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5C0F" w14:textId="5504372C" w:rsidR="001E0659" w:rsidRDefault="00AF5578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5578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1DC58674" wp14:editId="040AC429">
            <wp:extent cx="5612130" cy="538988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612" w14:textId="3E3BB8BB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2AAFC2" w14:textId="44A56670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57C309" w14:textId="79E1FCC5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AAFCDC" w14:textId="53B38852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818A22" w14:textId="699CF3BF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3FC579" w14:textId="3A8779B1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A5440C2" w14:textId="0D453AEE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F27808" w14:textId="77F38DE4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628FD5B" w14:textId="77777777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4E555D" w14:textId="78EAE2F7" w:rsidR="001E0659" w:rsidRDefault="00B92F02" w:rsidP="00B92F02">
      <w:pPr>
        <w:pStyle w:val="NormalWeb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66520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APLICACIÓN AVANZADA</w:t>
      </w:r>
    </w:p>
    <w:p w14:paraId="661224AD" w14:textId="4967363A" w:rsidR="00B92F02" w:rsidRDefault="00AF5578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5578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79827A3" wp14:editId="14F526BA">
            <wp:extent cx="5612130" cy="12420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597" w14:textId="628CAD17" w:rsidR="00B92F02" w:rsidRDefault="007475F1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475F1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49D932C2" wp14:editId="678B104E">
            <wp:extent cx="5612130" cy="3918585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9607" w14:textId="38232529" w:rsidR="007108F3" w:rsidRDefault="007475F1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475F1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375570C9" wp14:editId="7F54F27F">
            <wp:extent cx="5612130" cy="405765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F057" w14:textId="6DA9C2CB" w:rsidR="00373CA0" w:rsidRDefault="007475F1" w:rsidP="007475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475F1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4A734E90" wp14:editId="4CB32766">
            <wp:extent cx="5774267" cy="8258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9114" cy="82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CBBA" w14:textId="450AE9EE" w:rsidR="00C77AE6" w:rsidRDefault="00C77AE6" w:rsidP="007475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GIT HUB</w:t>
      </w:r>
    </w:p>
    <w:p w14:paraId="4EBD3BBB" w14:textId="77777777" w:rsidR="00C77AE6" w:rsidRPr="007475F1" w:rsidRDefault="00C77AE6" w:rsidP="007475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sectPr w:rsidR="00C77AE6" w:rsidRPr="007475F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5F1"/>
    <w:multiLevelType w:val="hybridMultilevel"/>
    <w:tmpl w:val="FFFFFFFF"/>
    <w:lvl w:ilvl="0" w:tplc="71FADF6A"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42F06"/>
    <w:multiLevelType w:val="hybridMultilevel"/>
    <w:tmpl w:val="9050B018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FA5E31"/>
    <w:multiLevelType w:val="hybridMultilevel"/>
    <w:tmpl w:val="973699C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537DB"/>
    <w:multiLevelType w:val="hybridMultilevel"/>
    <w:tmpl w:val="263640E6"/>
    <w:lvl w:ilvl="0" w:tplc="71FADF6A"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7F131E"/>
    <w:multiLevelType w:val="hybridMultilevel"/>
    <w:tmpl w:val="3D52FA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64377">
    <w:abstractNumId w:val="4"/>
  </w:num>
  <w:num w:numId="2" w16cid:durableId="1312251227">
    <w:abstractNumId w:val="0"/>
  </w:num>
  <w:num w:numId="3" w16cid:durableId="1043561105">
    <w:abstractNumId w:val="1"/>
  </w:num>
  <w:num w:numId="4" w16cid:durableId="1037586803">
    <w:abstractNumId w:val="3"/>
  </w:num>
  <w:num w:numId="5" w16cid:durableId="123162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hyphenationZone w:val="425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64"/>
    <w:rsid w:val="000C4C8D"/>
    <w:rsid w:val="000F439B"/>
    <w:rsid w:val="00123007"/>
    <w:rsid w:val="00166520"/>
    <w:rsid w:val="001B6F8F"/>
    <w:rsid w:val="001E0659"/>
    <w:rsid w:val="001F2720"/>
    <w:rsid w:val="0030527E"/>
    <w:rsid w:val="00373CA0"/>
    <w:rsid w:val="003C0F61"/>
    <w:rsid w:val="003D0A87"/>
    <w:rsid w:val="003E407A"/>
    <w:rsid w:val="00567555"/>
    <w:rsid w:val="005B195B"/>
    <w:rsid w:val="006005BE"/>
    <w:rsid w:val="00635F02"/>
    <w:rsid w:val="007051D5"/>
    <w:rsid w:val="007108F3"/>
    <w:rsid w:val="007247DE"/>
    <w:rsid w:val="007475F1"/>
    <w:rsid w:val="00866A7C"/>
    <w:rsid w:val="00874890"/>
    <w:rsid w:val="009818B2"/>
    <w:rsid w:val="009C4CBA"/>
    <w:rsid w:val="00A838FD"/>
    <w:rsid w:val="00AC62C7"/>
    <w:rsid w:val="00AD75FE"/>
    <w:rsid w:val="00AF2A5F"/>
    <w:rsid w:val="00AF5578"/>
    <w:rsid w:val="00B92F02"/>
    <w:rsid w:val="00BC7BAE"/>
    <w:rsid w:val="00C12071"/>
    <w:rsid w:val="00C77AE6"/>
    <w:rsid w:val="00C870A8"/>
    <w:rsid w:val="00CC6B07"/>
    <w:rsid w:val="00D00AF8"/>
    <w:rsid w:val="00D07A64"/>
    <w:rsid w:val="00D23274"/>
    <w:rsid w:val="00D36FD8"/>
    <w:rsid w:val="00E47EBC"/>
    <w:rsid w:val="00ED1E19"/>
    <w:rsid w:val="00F423CB"/>
    <w:rsid w:val="00F728CA"/>
    <w:rsid w:val="00FC2AAE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38306"/>
  <w14:defaultImageDpi w14:val="0"/>
  <w15:docId w15:val="{1083468C-B272-484B-9693-86DD35D2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A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33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82497718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80520223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34003922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88050842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0554752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091777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70263398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2040386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24591367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196429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91948099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8410021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88063191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00795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39921165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12253046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3779550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781071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56089952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46087894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7535219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12180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74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05940619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23955943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97013813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85041631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6115654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832375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41913797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00936628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3368270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23647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7893071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69584194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68578381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2014523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47469032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46832534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8662978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2137063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208695095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73049546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1174977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329331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212357139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85558105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91582059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473108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82126396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5094928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92584835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850634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63259393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5731044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76797092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591506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01476311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6588771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56742662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572786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68771157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0480447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3668607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372849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93574277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2963249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1131713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807163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32805149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2827280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8707154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970331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86771925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0321029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94098489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449279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20903176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21354455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74522159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239094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62928277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785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Condori Flores</dc:creator>
  <cp:keywords/>
  <dc:description/>
  <cp:lastModifiedBy>Luis Diego Condori Flores</cp:lastModifiedBy>
  <cp:revision>53</cp:revision>
  <dcterms:created xsi:type="dcterms:W3CDTF">2022-06-21T20:59:00Z</dcterms:created>
  <dcterms:modified xsi:type="dcterms:W3CDTF">2022-06-23T19:09:00Z</dcterms:modified>
</cp:coreProperties>
</file>