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4FD" w14:textId="72513F2A" w:rsidR="00416EE0" w:rsidRDefault="00C77B1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C58AD0" wp14:editId="31F11E80">
            <wp:simplePos x="0" y="0"/>
            <wp:positionH relativeFrom="margin">
              <wp:align>center</wp:align>
            </wp:positionH>
            <wp:positionV relativeFrom="paragraph">
              <wp:posOffset>-543560</wp:posOffset>
            </wp:positionV>
            <wp:extent cx="2325221" cy="21082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21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A18F" w14:textId="37C88CAB" w:rsidR="00C77B1D" w:rsidRPr="00C77B1D" w:rsidRDefault="00C77B1D" w:rsidP="00C77B1D"/>
    <w:p w14:paraId="23C94BED" w14:textId="7C72785E" w:rsidR="00C77B1D" w:rsidRPr="00C77B1D" w:rsidRDefault="00C77B1D" w:rsidP="00C77B1D"/>
    <w:p w14:paraId="4E80B3F8" w14:textId="3A851AD1" w:rsidR="00C77B1D" w:rsidRPr="00C77B1D" w:rsidRDefault="00C77B1D" w:rsidP="00C77B1D"/>
    <w:p w14:paraId="1F62A915" w14:textId="26FD4659" w:rsidR="00C77B1D" w:rsidRPr="00C77B1D" w:rsidRDefault="00C77B1D" w:rsidP="00C77B1D"/>
    <w:p w14:paraId="5D809541" w14:textId="28EABF0C" w:rsidR="00C77B1D" w:rsidRPr="00C77B1D" w:rsidRDefault="00C77B1D" w:rsidP="00C77B1D"/>
    <w:p w14:paraId="50B0006E" w14:textId="0B0D6A55" w:rsidR="00C77B1D" w:rsidRPr="00C77B1D" w:rsidRDefault="00C77B1D" w:rsidP="00C77B1D"/>
    <w:p w14:paraId="1CB507B6" w14:textId="67F599DF" w:rsidR="00C77B1D" w:rsidRPr="00C77B1D" w:rsidRDefault="00C77B1D" w:rsidP="00C77B1D"/>
    <w:p w14:paraId="541CE829" w14:textId="7403592A" w:rsidR="00C77B1D" w:rsidRPr="00C77B1D" w:rsidRDefault="00C77B1D" w:rsidP="00C77B1D"/>
    <w:p w14:paraId="3F808C28" w14:textId="418DA396" w:rsidR="00C77B1D" w:rsidRDefault="00C77B1D" w:rsidP="00C77B1D"/>
    <w:p w14:paraId="71C98F26" w14:textId="2269A6DC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Desenvolvimento de Sistemas de Software </w:t>
      </w:r>
    </w:p>
    <w:p w14:paraId="5860757D" w14:textId="228C0261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1</w:t>
      </w:r>
    </w:p>
    <w:p w14:paraId="72A8F7D7" w14:textId="5738E91E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3D540109" w14:textId="5AB887A4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74388274" w14:textId="36F1A137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6EC2853B" w14:textId="534477DE" w:rsidR="00C77B1D" w:rsidRPr="00601B97" w:rsidRDefault="00C77B1D" w:rsidP="00C77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56A340" w14:textId="64C1859F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16830798" w14:textId="3BC70BC4" w:rsidR="00527BB3" w:rsidRPr="00601B97" w:rsidRDefault="00C77B1D" w:rsidP="00C77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3E7D83DB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A93258 - Bernardo Garcia de Freitas Lima</w:t>
      </w:r>
    </w:p>
    <w:p w14:paraId="70382C4B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A91671 - João Manuel Novais da Silva</w:t>
      </w:r>
    </w:p>
    <w:p w14:paraId="36081AE1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A91697 - Luís Filipe Fernandes Vilas</w:t>
      </w:r>
    </w:p>
    <w:p w14:paraId="6FFBF749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A91660 - Pedro António Pires Correia Leite Sequeira</w:t>
      </w:r>
    </w:p>
    <w:p w14:paraId="304AABA6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A91677 - Vicente de Carvalho Castro</w:t>
      </w:r>
    </w:p>
    <w:p w14:paraId="33532063" w14:textId="772F505B" w:rsidR="00527BB3" w:rsidRDefault="00527BB3" w:rsidP="00A25F1F">
      <w:pPr>
        <w:rPr>
          <w:rFonts w:ascii="Times New Roman" w:hAnsi="Times New Roman" w:cs="Times New Roman"/>
          <w:sz w:val="24"/>
          <w:szCs w:val="24"/>
        </w:rPr>
      </w:pPr>
    </w:p>
    <w:p w14:paraId="6D2ABA01" w14:textId="1B2E9773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6574DD95" w14:textId="4F658FEB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064F0EB4" w14:textId="21F3CB30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20C6A1F8" w14:textId="7F405D0A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633E4071" w14:textId="663B19F9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04604705" w14:textId="7C912AF5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6829F648" w14:textId="2CDA1CF9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469636C0" w14:textId="0BBF49BB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447C4694" w14:textId="77777777" w:rsidR="00177C5E" w:rsidRPr="00527BB3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38CE3939" w14:textId="55D3C5DC" w:rsidR="00A25F1F" w:rsidRPr="00601B97" w:rsidRDefault="00A25F1F" w:rsidP="00527BB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51BD6A" w14:textId="77777777" w:rsidR="00A25F1F" w:rsidRDefault="00A25F1F" w:rsidP="00A25F1F">
      <w:pPr>
        <w:jc w:val="right"/>
        <w:rPr>
          <w:sz w:val="24"/>
          <w:szCs w:val="24"/>
        </w:rPr>
      </w:pPr>
    </w:p>
    <w:p w14:paraId="597F22BA" w14:textId="77777777" w:rsidR="00A25F1F" w:rsidRDefault="00A25F1F" w:rsidP="00A25F1F">
      <w:pPr>
        <w:jc w:val="right"/>
        <w:rPr>
          <w:sz w:val="24"/>
          <w:szCs w:val="24"/>
        </w:rPr>
      </w:pPr>
    </w:p>
    <w:p w14:paraId="7B6F1C2B" w14:textId="6883E021" w:rsidR="00A25F1F" w:rsidRDefault="00A25F1F" w:rsidP="00A25F1F">
      <w:pPr>
        <w:jc w:val="right"/>
        <w:rPr>
          <w:sz w:val="24"/>
          <w:szCs w:val="24"/>
        </w:rPr>
      </w:pPr>
    </w:p>
    <w:p w14:paraId="263A4874" w14:textId="4E26E70C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t>Índice</w:t>
      </w:r>
    </w:p>
    <w:p w14:paraId="457A976B" w14:textId="0B0FB878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752489D7" w14:textId="5C3B932F" w:rsidR="009610F7" w:rsidRPr="002F2EF6" w:rsidRDefault="00601B97" w:rsidP="00601B97">
      <w:pPr>
        <w:pStyle w:val="PargrafodaLista"/>
        <w:numPr>
          <w:ilvl w:val="0"/>
          <w:numId w:val="2"/>
        </w:numPr>
        <w:tabs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2F2EF6">
        <w:rPr>
          <w:rFonts w:ascii="Times New Roman" w:hAnsi="Times New Roman" w:cs="Times New Roman"/>
          <w:sz w:val="24"/>
          <w:szCs w:val="24"/>
        </w:rPr>
        <w:t>Introdução ………………………………………………………………………………………………………1</w:t>
      </w:r>
    </w:p>
    <w:p w14:paraId="112CA2B9" w14:textId="47DB1E9F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</w:p>
    <w:p w14:paraId="1179C155" w14:textId="1BC21574" w:rsidR="00177C5E" w:rsidRPr="00751CBE" w:rsidRDefault="00BD13A6" w:rsidP="00751CB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Pr="00270715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Introdução</w:t>
      </w:r>
    </w:p>
    <w:p w14:paraId="0644475A" w14:textId="6976FD0B" w:rsidR="008E67B5" w:rsidRPr="00751CBE" w:rsidRDefault="00177C5E" w:rsidP="00751C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 xml:space="preserve">O principal motivo deste trabalho é encontrar uma solução para desenvolver o jogo </w:t>
      </w:r>
      <w:proofErr w:type="spellStart"/>
      <w:r w:rsidRPr="00751CBE">
        <w:rPr>
          <w:rFonts w:ascii="Times New Roman" w:hAnsi="Times New Roman" w:cs="Times New Roman"/>
          <w:sz w:val="24"/>
          <w:szCs w:val="24"/>
        </w:rPr>
        <w:t>Racing</w:t>
      </w:r>
      <w:proofErr w:type="spellEnd"/>
      <w:r w:rsidRPr="00751CBE">
        <w:rPr>
          <w:rFonts w:ascii="Times New Roman" w:hAnsi="Times New Roman" w:cs="Times New Roman"/>
          <w:sz w:val="24"/>
          <w:szCs w:val="24"/>
        </w:rPr>
        <w:t xml:space="preserve"> Manager. Foi solicitada a criação de um sistema que permitisse a criação de campeonatos, corridas, carros e pilotos, através de um utilizador </w:t>
      </w:r>
      <w:proofErr w:type="spellStart"/>
      <w:r w:rsidRPr="00751CB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751CBE">
        <w:rPr>
          <w:rFonts w:ascii="Times New Roman" w:hAnsi="Times New Roman" w:cs="Times New Roman"/>
          <w:sz w:val="24"/>
          <w:szCs w:val="24"/>
        </w:rPr>
        <w:t>. Da mesma forma existe um utilizador Jogador que dá enfase à utilização do jogo, ou seja, a simulação da corrida em si. Começou - se a primeira faze a criar um protótipo de funcionamento, construindo o diagrama de domínio, o diagrama de Use Case e os próprios Use Cases.</w:t>
      </w:r>
    </w:p>
    <w:p w14:paraId="14D67786" w14:textId="77777777" w:rsidR="00BD13A6" w:rsidRPr="00BD13A6" w:rsidRDefault="00BD13A6" w:rsidP="00BD13A6">
      <w:pPr>
        <w:ind w:firstLine="708"/>
      </w:pPr>
    </w:p>
    <w:p w14:paraId="739EE2F7" w14:textId="5125ED77" w:rsidR="006775D2" w:rsidRPr="00CC1C88" w:rsidRDefault="00BD13A6" w:rsidP="00CC1C8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CE1CF9" w:rsidRPr="00CE1CF9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CE1CF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Modelo de Domínio</w:t>
      </w:r>
    </w:p>
    <w:p w14:paraId="00587D7C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13864A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EB0EF04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8FE1653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2D68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4B70AB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32C89A4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5D5EB8B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67D05E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2BA93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0CF5255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72FABD" w14:textId="77777777" w:rsidR="00BD13A6" w:rsidRDefault="00BD13A6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86C9075" w14:textId="636B3537" w:rsidR="00474C7D" w:rsidRPr="00527BB3" w:rsidRDefault="00F25AC2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270715" w:rsidRPr="00270715">
        <w:rPr>
          <w:rFonts w:ascii="Times New Roman" w:hAnsi="Times New Roman" w:cs="Times New Roman"/>
          <w:b/>
          <w:bCs/>
          <w:sz w:val="40"/>
          <w:szCs w:val="40"/>
        </w:rPr>
        <w:t>. Modelo d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e use cases</w:t>
      </w:r>
    </w:p>
    <w:p w14:paraId="572F7CDB" w14:textId="77777777" w:rsidR="00E77512" w:rsidRDefault="00474C7D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ab/>
        <w:t>Neste capítulo iremos apresentar o modelo de use cases que achamos que melhor representa o funcionamento do sistema que gere a criação de corridas, campeonatos, etc. e as interações que o administrador e o utilizador podem ter com o sistema.</w:t>
      </w:r>
    </w:p>
    <w:p w14:paraId="7EF4A364" w14:textId="048609EB" w:rsidR="00F25AC2" w:rsidRPr="00F25AC2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</w:t>
      </w:r>
      <w:r w:rsidR="00CC1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Estas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 w:rsidR="003A476D"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campeonatos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 xml:space="preserve">já estiverem criados. Pode ainda ver o seu </w:t>
      </w:r>
      <w:proofErr w:type="gramStart"/>
      <w:r w:rsidR="00B91275">
        <w:rPr>
          <w:rFonts w:ascii="Times New Roman" w:hAnsi="Times New Roman" w:cs="Times New Roman"/>
          <w:sz w:val="24"/>
          <w:szCs w:val="24"/>
        </w:rPr>
        <w:t>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6161C9"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>mas apenas se for um utilizador com conta criada no sistema, assim terá que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utilizador pode</w:t>
      </w:r>
      <w:r w:rsidR="003A476D">
        <w:rPr>
          <w:rFonts w:ascii="Times New Roman" w:hAnsi="Times New Roman" w:cs="Times New Roman"/>
          <w:sz w:val="24"/>
          <w:szCs w:val="24"/>
        </w:rPr>
        <w:t xml:space="preserve"> </w:t>
      </w:r>
      <w:r w:rsidR="00F25AC2">
        <w:rPr>
          <w:rFonts w:ascii="Times New Roman" w:hAnsi="Times New Roman" w:cs="Times New Roman"/>
          <w:noProof/>
          <w:sz w:val="24"/>
          <w:szCs w:val="24"/>
        </w:rPr>
        <w:t>ainda simular e configurar uma corrida.</w:t>
      </w:r>
    </w:p>
    <w:p w14:paraId="2F10CE7F" w14:textId="3AE077C1" w:rsidR="00F25AC2" w:rsidRPr="00BD13A6" w:rsidRDefault="00F25AC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F4F462" wp14:editId="3EFC7E6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70201" cy="3794760"/>
            <wp:effectExtent l="0" t="0" r="1905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5" t="19314" r="22389" b="11204"/>
                    <a:stretch/>
                  </pic:blipFill>
                  <pic:spPr bwMode="auto">
                    <a:xfrm>
                      <a:off x="0" y="0"/>
                      <a:ext cx="5370201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ACA69A" w14:textId="77777777" w:rsidR="00F25AC2" w:rsidRDefault="00F25AC2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4471C22" w14:textId="270F17E6"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390D4C">
        <w:rPr>
          <w:rFonts w:ascii="Times New Roman" w:hAnsi="Times New Roman" w:cs="Times New Roman"/>
          <w:b/>
          <w:bCs/>
          <w:sz w:val="40"/>
          <w:szCs w:val="40"/>
        </w:rPr>
        <w:t>.1 Criação do campeonato</w:t>
      </w:r>
      <w:bookmarkStart w:id="0" w:name="_Hlk117176475"/>
    </w:p>
    <w:p w14:paraId="34E2309D" w14:textId="7A8198E3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Ator: Administrador.</w:t>
      </w:r>
    </w:p>
    <w:p w14:paraId="646FD418" w14:textId="6561562D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 xml:space="preserve">Um administrador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 campeonato.</w:t>
      </w:r>
    </w:p>
    <w:p w14:paraId="31288D7D" w14:textId="6233D8A8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Cenários: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 xml:space="preserve">O João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 campeonato com o nome "Campeonato do João".</w:t>
      </w:r>
    </w:p>
    <w:p w14:paraId="7BC8B60B" w14:textId="7A0B9CD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Pré-condição: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 já existem circuitos criados no sistema.</w:t>
      </w:r>
    </w:p>
    <w:p w14:paraId="5DFCC8B1" w14:textId="2A8CCEF4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campeonato com o nome desejado foi criado, com circuitos associados e o sistema foi atualizado.</w:t>
      </w:r>
    </w:p>
    <w:p w14:paraId="45AC2284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Fluxo normal:</w:t>
      </w:r>
    </w:p>
    <w:p w14:paraId="77B4F139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nome do campeonato</w:t>
      </w:r>
    </w:p>
    <w:p w14:paraId="73971EA6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indica os circuitos a adicionar</w:t>
      </w:r>
    </w:p>
    <w:p w14:paraId="077FCBC1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Sistema atualiza</w:t>
      </w:r>
    </w:p>
    <w:p w14:paraId="4CB871EC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73729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Fluxo de exceção (2): [Já existe um campeonato com o mesmo nome] (passo 1)</w:t>
      </w:r>
    </w:p>
    <w:p w14:paraId="590C0439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informa administrador que já existe um campeonato com o mesmo nome</w:t>
      </w:r>
    </w:p>
    <w:p w14:paraId="22299055" w14:textId="1972BEE6"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  <w:r w:rsidR="000778EB">
        <w:rPr>
          <w:rFonts w:ascii="Times New Roman" w:hAnsi="Times New Roman" w:cs="Times New Roman"/>
          <w:sz w:val="24"/>
          <w:szCs w:val="24"/>
        </w:rPr>
        <w:t>~</w:t>
      </w:r>
    </w:p>
    <w:p w14:paraId="62123107" w14:textId="77777777" w:rsidR="000778EB" w:rsidRPr="00F25AC2" w:rsidRDefault="000778EB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4346A" w14:textId="1DC088B8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Criação d</w:t>
      </w:r>
      <w:r>
        <w:rPr>
          <w:rFonts w:ascii="Times New Roman" w:hAnsi="Times New Roman" w:cs="Times New Roman"/>
          <w:b/>
          <w:bCs/>
          <w:sz w:val="40"/>
          <w:szCs w:val="40"/>
        </w:rPr>
        <w:t>e Circuito</w:t>
      </w:r>
    </w:p>
    <w:p w14:paraId="359B249F" w14:textId="71A38CFE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Ator: Administrador.</w:t>
      </w:r>
    </w:p>
    <w:p w14:paraId="2C7D8870" w14:textId="3BEAB128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 xml:space="preserve">Descrição: Um administrador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 circuito.</w:t>
      </w:r>
    </w:p>
    <w:p w14:paraId="66E8031B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Cenários: O Joaquim cria um circuito diurno chamado "</w:t>
      </w:r>
      <w:proofErr w:type="spellStart"/>
      <w:r w:rsidRPr="00F25AC2">
        <w:rPr>
          <w:rFonts w:ascii="Times New Roman" w:hAnsi="Times New Roman" w:cs="Times New Roman"/>
          <w:sz w:val="24"/>
          <w:szCs w:val="24"/>
        </w:rPr>
        <w:t>Quimdelícia</w:t>
      </w:r>
      <w:proofErr w:type="spellEnd"/>
      <w:r w:rsidRPr="00F25AC2">
        <w:rPr>
          <w:rFonts w:ascii="Times New Roman" w:hAnsi="Times New Roman" w:cs="Times New Roman"/>
          <w:sz w:val="24"/>
          <w:szCs w:val="24"/>
        </w:rPr>
        <w:t>".</w:t>
      </w:r>
    </w:p>
    <w:p w14:paraId="6DCC1B84" w14:textId="219CA601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Pré-condição: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O utilizador autentica-se com conta de administrador</w:t>
      </w:r>
    </w:p>
    <w:p w14:paraId="4A4888B2" w14:textId="119929F1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AC2">
        <w:rPr>
          <w:rFonts w:ascii="Times New Roman" w:hAnsi="Times New Roman" w:cs="Times New Roman"/>
          <w:sz w:val="24"/>
          <w:szCs w:val="24"/>
        </w:rPr>
        <w:t>Um circuito com o nome e especificações pretendidas é criado e o sistema é atualizado.</w:t>
      </w:r>
    </w:p>
    <w:p w14:paraId="5BB0E450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Fluxo normal:</w:t>
      </w:r>
    </w:p>
    <w:p w14:paraId="2C33AE20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tamanho, número de curvas e número de chicanes do circuito</w:t>
      </w:r>
    </w:p>
    <w:p w14:paraId="55ABCC07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associa GDU a cada curva e reta do circuito</w:t>
      </w:r>
    </w:p>
    <w:p w14:paraId="3ABF108B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lastRenderedPageBreak/>
        <w:t>3. Administrador introduz número de voltas</w:t>
      </w:r>
    </w:p>
    <w:p w14:paraId="4EEA82D5" w14:textId="7AF0CB96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 xml:space="preserve">4. Administrador insere o estado </w:t>
      </w:r>
      <w:r w:rsidRPr="00F25AC2">
        <w:rPr>
          <w:rFonts w:ascii="Times New Roman" w:hAnsi="Times New Roman" w:cs="Times New Roman"/>
          <w:sz w:val="24"/>
          <w:szCs w:val="24"/>
        </w:rPr>
        <w:t>meteorológico</w:t>
      </w:r>
      <w:r w:rsidRPr="00F25AC2">
        <w:rPr>
          <w:rFonts w:ascii="Times New Roman" w:hAnsi="Times New Roman" w:cs="Times New Roman"/>
          <w:sz w:val="24"/>
          <w:szCs w:val="24"/>
        </w:rPr>
        <w:t xml:space="preserve"> pretendido</w:t>
      </w:r>
    </w:p>
    <w:p w14:paraId="15A9F328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5. Sistema grava e atualiza</w:t>
      </w:r>
    </w:p>
    <w:p w14:paraId="33E20DD7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9AF73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 xml:space="preserve">Fluxo de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exceção(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>1): [Tamanho do circuito&lt;=0 ou algum dos parâmetros nulos] (Passo 1)</w:t>
      </w:r>
    </w:p>
    <w:p w14:paraId="7A0C870C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avisa falha na introdução dos valores</w:t>
      </w:r>
    </w:p>
    <w:p w14:paraId="4DA5C103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14:paraId="6AEA5EFD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4AF404" w14:textId="7CAAD844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 xml:space="preserve">Fluxo de </w:t>
      </w:r>
      <w:proofErr w:type="gramStart"/>
      <w:r w:rsidRPr="00F25AC2">
        <w:rPr>
          <w:rFonts w:ascii="Times New Roman" w:hAnsi="Times New Roman" w:cs="Times New Roman"/>
          <w:sz w:val="24"/>
          <w:szCs w:val="24"/>
        </w:rPr>
        <w:t>exceção(</w:t>
      </w:r>
      <w:proofErr w:type="gramEnd"/>
      <w:r w:rsidRPr="00F25AC2">
        <w:rPr>
          <w:rFonts w:ascii="Times New Roman" w:hAnsi="Times New Roman" w:cs="Times New Roman"/>
          <w:sz w:val="24"/>
          <w:szCs w:val="24"/>
        </w:rPr>
        <w:t xml:space="preserve">2): [Número de voltas&lt;=0 ou </w:t>
      </w:r>
      <w:r w:rsidRPr="00F25AC2">
        <w:rPr>
          <w:rFonts w:ascii="Times New Roman" w:hAnsi="Times New Roman" w:cs="Times New Roman"/>
          <w:sz w:val="24"/>
          <w:szCs w:val="24"/>
        </w:rPr>
        <w:t>parâmetro</w:t>
      </w:r>
      <w:r w:rsidRPr="00F25AC2">
        <w:rPr>
          <w:rFonts w:ascii="Times New Roman" w:hAnsi="Times New Roman" w:cs="Times New Roman"/>
          <w:sz w:val="24"/>
          <w:szCs w:val="24"/>
        </w:rPr>
        <w:t xml:space="preserve"> nulo] (Passo 3)</w:t>
      </w:r>
    </w:p>
    <w:p w14:paraId="22800AB5" w14:textId="77777777"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3.1 Sistema avisa falha no número de voltas</w:t>
      </w:r>
    </w:p>
    <w:p w14:paraId="2C93CD1A" w14:textId="6EEFD193"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3.2 Regressa a 3</w:t>
      </w:r>
    </w:p>
    <w:p w14:paraId="0147F429" w14:textId="77777777" w:rsidR="000778EB" w:rsidRDefault="000778EB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8A7EF" w14:textId="279F4DA6" w:rsidR="000778EB" w:rsidRPr="00390D4C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778EB">
        <w:rPr>
          <w:rFonts w:ascii="Times New Roman" w:hAnsi="Times New Roman" w:cs="Times New Roman"/>
          <w:b/>
          <w:bCs/>
          <w:sz w:val="40"/>
          <w:szCs w:val="40"/>
        </w:rPr>
        <w:t>Criação de Carro</w:t>
      </w:r>
    </w:p>
    <w:p w14:paraId="38950F0D" w14:textId="621504DE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Ator: Administrador.</w:t>
      </w:r>
    </w:p>
    <w:p w14:paraId="7572BAF8" w14:textId="25729A45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Descrição: O Administrador cria um carro.</w:t>
      </w:r>
    </w:p>
    <w:p w14:paraId="4D7BBFD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Cenários: O Luís cria um carro a combustão de classe C1 chamado "</w:t>
      </w:r>
      <w:proofErr w:type="spellStart"/>
      <w:r w:rsidRPr="000778EB">
        <w:rPr>
          <w:rFonts w:ascii="Times New Roman" w:hAnsi="Times New Roman" w:cs="Times New Roman"/>
          <w:sz w:val="24"/>
          <w:szCs w:val="24"/>
        </w:rPr>
        <w:t>LuisGT</w:t>
      </w:r>
      <w:proofErr w:type="spellEnd"/>
      <w:r w:rsidRPr="000778EB">
        <w:rPr>
          <w:rFonts w:ascii="Times New Roman" w:hAnsi="Times New Roman" w:cs="Times New Roman"/>
          <w:sz w:val="24"/>
          <w:szCs w:val="24"/>
        </w:rPr>
        <w:t xml:space="preserve"> 69" com 6000cm3 de cilindrada e 900cv e com um PAC de 0.1.</w:t>
      </w:r>
    </w:p>
    <w:p w14:paraId="1F7A9B5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Pré-condição: O utilizador autentica-se com conta de administrador.</w:t>
      </w:r>
    </w:p>
    <w:p w14:paraId="3DA6B12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Pós-condição: O carro com os critérios pretendidos é criado e o sistema atualizado.</w:t>
      </w:r>
    </w:p>
    <w:p w14:paraId="3EE6D66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normal:</w:t>
      </w:r>
    </w:p>
    <w:p w14:paraId="38BBC77E" w14:textId="00BE5FBE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 Jogador escolhe categoria,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marca,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modelo,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8EB">
        <w:rPr>
          <w:rFonts w:ascii="Times New Roman" w:hAnsi="Times New Roman" w:cs="Times New Roman"/>
          <w:sz w:val="24"/>
          <w:szCs w:val="24"/>
        </w:rPr>
        <w:t>cilindrada e potência</w:t>
      </w:r>
    </w:p>
    <w:p w14:paraId="16E10EB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 Sistema verifica que é um carro C1, logo pode ser híbrido e necessita de uma fiabilidade</w:t>
      </w:r>
    </w:p>
    <w:p w14:paraId="52FDF8B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 Jogador indica fiabilidade</w:t>
      </w:r>
    </w:p>
    <w:p w14:paraId="743C53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 Sistema verifica que fiabilidade é aproximadamente 95%</w:t>
      </w:r>
    </w:p>
    <w:p w14:paraId="4955DA9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5.  Jogador indica que carro não é híbrido</w:t>
      </w:r>
    </w:p>
    <w:p w14:paraId="7DAEBBB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 Jogador indica PAC</w:t>
      </w:r>
    </w:p>
    <w:p w14:paraId="33649A4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 Sistema regista carro</w:t>
      </w:r>
    </w:p>
    <w:p w14:paraId="357E4E6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2DEB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1): [Carro é C1 híbrido] (Passo 2)</w:t>
      </w:r>
    </w:p>
    <w:p w14:paraId="22772B1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Jogador indica que carro é híbrido</w:t>
      </w:r>
    </w:p>
    <w:p w14:paraId="50BDAB1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potência do motor elétrico</w:t>
      </w:r>
    </w:p>
    <w:p w14:paraId="175943A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6</w:t>
      </w:r>
    </w:p>
    <w:p w14:paraId="5684731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13AD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2): [Carro é SC] (Passo 2)</w:t>
      </w:r>
    </w:p>
    <w:p w14:paraId="0B7BF8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SC, logo apenas pode ser a combustão</w:t>
      </w:r>
    </w:p>
    <w:p w14:paraId="2DF9BDB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os 25% de fiabilidade em função da cilindrada do carro (inserida no passo 1)</w:t>
      </w:r>
    </w:p>
    <w:p w14:paraId="60EEEBB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Regressa a 6</w:t>
      </w:r>
    </w:p>
    <w:p w14:paraId="48D4CE9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5BF1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3): [Carro é C2] (Passo 2)</w:t>
      </w:r>
    </w:p>
    <w:p w14:paraId="2281699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59BDA1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5AD9251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é de aproximadamente 80%</w:t>
      </w:r>
    </w:p>
    <w:p w14:paraId="5771300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Jogador indica que carro não é híbrido</w:t>
      </w:r>
    </w:p>
    <w:p w14:paraId="2C4D929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2.6 Regressa a 6</w:t>
      </w:r>
    </w:p>
    <w:p w14:paraId="36FD1D8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2446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4): [Carro é C2 híbrido] (Passo 2)</w:t>
      </w:r>
    </w:p>
    <w:p w14:paraId="7FE7932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14:paraId="72067BD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14:paraId="7DCACEF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2.3 Sistema verifica a cilindrada do carro e verifica que a fiabilidade é de aproximadamente 80%</w:t>
      </w:r>
    </w:p>
    <w:p w14:paraId="6873839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Jogador indica que carro é híbrido</w:t>
      </w:r>
    </w:p>
    <w:p w14:paraId="328B52C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2.6 Jogador indica a potência do motor elétrico</w:t>
      </w:r>
    </w:p>
    <w:p w14:paraId="25F374D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2.7 Regressa a 6</w:t>
      </w:r>
    </w:p>
    <w:p w14:paraId="07D6EA3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5F6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5): [Carro é GT] (Passo 2)</w:t>
      </w:r>
    </w:p>
    <w:p w14:paraId="062DC6D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GT, logo pode ser híbrido</w:t>
      </w:r>
    </w:p>
    <w:p w14:paraId="2531212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68D2D9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5</w:t>
      </w:r>
    </w:p>
    <w:p w14:paraId="7BDE6EF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2E08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6): [Carro é GT híbrido] (Passo 2)</w:t>
      </w:r>
    </w:p>
    <w:p w14:paraId="497B7D5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2.1 Sistema verifica que é um carro GT, logo pode ser híbrido </w:t>
      </w:r>
    </w:p>
    <w:p w14:paraId="21837F1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14:paraId="4CAE859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Jogador indica que carro é híbrido</w:t>
      </w:r>
    </w:p>
    <w:p w14:paraId="5E46F61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2.4 Jogador indica a potência do motor elétrico</w:t>
      </w:r>
    </w:p>
    <w:p w14:paraId="635B0E0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Regressa a 6</w:t>
      </w:r>
    </w:p>
    <w:p w14:paraId="37369F5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C13F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de exceção (1): [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Cilindrada limites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 xml:space="preserve"> da categoria] (passo 1)</w:t>
      </w:r>
    </w:p>
    <w:p w14:paraId="29E7B80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que o valor é inválido</w:t>
      </w:r>
    </w:p>
    <w:p w14:paraId="398B228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29B8944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D053E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de exceção (2): [PAC ultrapassa limites da categoria] (passo 6)</w:t>
      </w:r>
    </w:p>
    <w:p w14:paraId="595EDDC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6.1 Sistema avisa que o valor é inválido</w:t>
      </w:r>
    </w:p>
    <w:p w14:paraId="276E4B3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6.2 Regressa a 2</w:t>
      </w:r>
    </w:p>
    <w:p w14:paraId="4D4790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8FE8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Fluxo de exceção (3): [Potência ultrapassa limites] (passo 1)</w:t>
      </w:r>
    </w:p>
    <w:p w14:paraId="35CA096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 limite ultrapassado</w:t>
      </w:r>
    </w:p>
    <w:p w14:paraId="22D7149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14:paraId="303D1DA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83A4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de exceção (4): [Fiabilidade não se enquadra na categoria do carro] (passo 3)</w:t>
      </w:r>
    </w:p>
    <w:p w14:paraId="57CFC99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sobre o valor inválido</w:t>
      </w:r>
    </w:p>
    <w:p w14:paraId="5975C15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3</w:t>
      </w:r>
    </w:p>
    <w:p w14:paraId="1586B00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C91D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de exceção (5): [Potência híbrida combinada ultrapassa valores] (Fluxo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1) passo 2.2; Fluxo Alternativo(4) passo 2.6; Fluxo Alternativo(6) passo 2.4)</w:t>
      </w:r>
    </w:p>
    <w:p w14:paraId="42143BB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Sistema avisa que valor combinado ultrapassa limites</w:t>
      </w:r>
    </w:p>
    <w:p w14:paraId="02F08052" w14:textId="1D432443" w:rsidR="00F25AC2" w:rsidRPr="00F25AC2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Regressa a 2.2/2.4/2.6 (respetivamente o fluxo alternativo 1 ou 4 ou 6)</w:t>
      </w:r>
    </w:p>
    <w:p w14:paraId="0EECF391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13DD4BC" w14:textId="073ECA8B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</w:t>
      </w:r>
      <w:r>
        <w:rPr>
          <w:rFonts w:ascii="Times New Roman" w:hAnsi="Times New Roman" w:cs="Times New Roman"/>
          <w:b/>
          <w:bCs/>
          <w:sz w:val="40"/>
          <w:szCs w:val="40"/>
        </w:rPr>
        <w:t>riação de pilotos</w:t>
      </w:r>
    </w:p>
    <w:p w14:paraId="07910863" w14:textId="7B6AD436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Ator: Administrador.</w:t>
      </w:r>
    </w:p>
    <w:p w14:paraId="6097E582" w14:textId="3348B694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Descrição: O Administrador cria um piloto.</w:t>
      </w:r>
    </w:p>
    <w:p w14:paraId="3E4C8EF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Cenários: O André cria um piloto para os amigos.</w:t>
      </w:r>
    </w:p>
    <w:p w14:paraId="1A161C7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Pré-condição: O utilizador autentica-se com conta de administrador.</w:t>
      </w:r>
    </w:p>
    <w:p w14:paraId="5D4E9635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Pós-condição: O piloto é criado e o sistema atualizado.</w:t>
      </w:r>
    </w:p>
    <w:p w14:paraId="2AE56A1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normal:</w:t>
      </w:r>
    </w:p>
    <w:p w14:paraId="3E22B67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8EB">
        <w:rPr>
          <w:rFonts w:ascii="Times New Roman" w:hAnsi="Times New Roman" w:cs="Times New Roman"/>
          <w:sz w:val="24"/>
          <w:szCs w:val="24"/>
        </w:rPr>
        <w:t>1  Administrador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 xml:space="preserve"> insere o nome, CTS e SVA do Piloto</w:t>
      </w:r>
    </w:p>
    <w:p w14:paraId="54BFA89C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78EB">
        <w:rPr>
          <w:rFonts w:ascii="Times New Roman" w:hAnsi="Times New Roman" w:cs="Times New Roman"/>
          <w:sz w:val="24"/>
          <w:szCs w:val="24"/>
        </w:rPr>
        <w:t>2  Sistema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 xml:space="preserve"> guarda o piloto e atualiza</w:t>
      </w:r>
    </w:p>
    <w:p w14:paraId="57B4424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5FCDA7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de exceção (1): [Valores CTS e/ou SVA inválidos] (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passo )</w:t>
      </w:r>
      <w:proofErr w:type="gramEnd"/>
    </w:p>
    <w:p w14:paraId="2B613F0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os valores inválidos</w:t>
      </w:r>
    </w:p>
    <w:p w14:paraId="1D965D85" w14:textId="4C5C1C7E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1.2 Regressa a 1</w:t>
      </w:r>
    </w:p>
    <w:p w14:paraId="55A01577" w14:textId="6E1D4E61" w:rsidR="000778EB" w:rsidRPr="00390D4C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3.5</w:t>
      </w:r>
      <w:r>
        <w:rPr>
          <w:rFonts w:ascii="Times New Roman" w:hAnsi="Times New Roman" w:cs="Times New Roman"/>
          <w:b/>
          <w:bCs/>
          <w:sz w:val="40"/>
          <w:szCs w:val="40"/>
        </w:rPr>
        <w:t>. Con</w:t>
      </w:r>
      <w:r>
        <w:rPr>
          <w:rFonts w:ascii="Times New Roman" w:hAnsi="Times New Roman" w:cs="Times New Roman"/>
          <w:b/>
          <w:bCs/>
          <w:sz w:val="40"/>
          <w:szCs w:val="40"/>
        </w:rPr>
        <w:t>figurar Campeonato</w:t>
      </w:r>
    </w:p>
    <w:p w14:paraId="493DAD41" w14:textId="35D8B36F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Ator: Utilizador.</w:t>
      </w:r>
    </w:p>
    <w:p w14:paraId="09CEB0AE" w14:textId="066AC614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Descrição: O jogador prepara um campeonato para jogar.</w:t>
      </w:r>
    </w:p>
    <w:p w14:paraId="595CACB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Cenários: O João configura o campeonato "</w:t>
      </w:r>
      <w:proofErr w:type="spellStart"/>
      <w:r w:rsidRPr="000778EB">
        <w:rPr>
          <w:rFonts w:ascii="Times New Roman" w:hAnsi="Times New Roman" w:cs="Times New Roman"/>
          <w:sz w:val="24"/>
          <w:szCs w:val="24"/>
        </w:rPr>
        <w:t>Quimdelícia</w:t>
      </w:r>
      <w:proofErr w:type="spellEnd"/>
      <w:r w:rsidRPr="000778EB">
        <w:rPr>
          <w:rFonts w:ascii="Times New Roman" w:hAnsi="Times New Roman" w:cs="Times New Roman"/>
          <w:sz w:val="24"/>
          <w:szCs w:val="24"/>
        </w:rPr>
        <w:t>" para poder jogar com os amigos</w:t>
      </w:r>
    </w:p>
    <w:p w14:paraId="535B00C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Pré-Condição: Pelo menos um dos jogadores está autenticado</w:t>
      </w:r>
    </w:p>
    <w:p w14:paraId="653AE99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Pós-Condição: Campeonato configurado</w:t>
      </w:r>
    </w:p>
    <w:p w14:paraId="2020A21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normal:</w:t>
      </w:r>
    </w:p>
    <w:p w14:paraId="1EF6605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Um jogador autenticado seleciona o campeonato pretendido e inscreve-se, selecionando o seu carro e piloto</w:t>
      </w:r>
    </w:p>
    <w:p w14:paraId="6CD99362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O campeonato fica disponível no sistema para outros jogadores se inscreverem</w:t>
      </w:r>
    </w:p>
    <w:p w14:paraId="71F80AE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Todos os jogadores que pretendam jogar nesse campeonato inscrevem-se e selecionam o carro e piloto</w:t>
      </w:r>
    </w:p>
    <w:p w14:paraId="04BDF7CD" w14:textId="53C6A312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Sistema guarda e atualiza os campeonatos disponíveis</w:t>
      </w:r>
    </w:p>
    <w:p w14:paraId="06E2C887" w14:textId="63AE0248" w:rsidR="000778EB" w:rsidRPr="00390D4C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Con</w:t>
      </w:r>
      <w:r>
        <w:rPr>
          <w:rFonts w:ascii="Times New Roman" w:hAnsi="Times New Roman" w:cs="Times New Roman"/>
          <w:b/>
          <w:bCs/>
          <w:sz w:val="40"/>
          <w:szCs w:val="40"/>
        </w:rPr>
        <w:t>figurar e simular corrida</w:t>
      </w:r>
    </w:p>
    <w:p w14:paraId="53F6A7CA" w14:textId="4E455156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Ator: Utilizador.</w:t>
      </w:r>
    </w:p>
    <w:p w14:paraId="388FC01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Descrição: Inicia-se a configuração das corridas do campeonato e posteriormente a simulação das mesmas</w:t>
      </w:r>
    </w:p>
    <w:p w14:paraId="7DC9AFD6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Cenários: Como todos os amigos estão registados, o António decide começar a configuração para poder iniciar a simulação.</w:t>
      </w:r>
    </w:p>
    <w:p w14:paraId="3D6B916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Pré-condição: Pelo menos um campeonato já configurado</w:t>
      </w:r>
    </w:p>
    <w:p w14:paraId="62B56B7D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Pós-condição: Corrida simulada e pontuação atualizada para os jogadores autenticados</w:t>
      </w:r>
    </w:p>
    <w:p w14:paraId="64E9832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Fluxo normal:</w:t>
      </w:r>
    </w:p>
    <w:p w14:paraId="6D59932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O jogador que configurou o campeonato inicia a configuração/simulação</w:t>
      </w:r>
    </w:p>
    <w:p w14:paraId="2070635E" w14:textId="3BCFFE1F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2. As condições da corrida, o </w:t>
      </w:r>
      <w:r w:rsidRPr="000778EB">
        <w:rPr>
          <w:rFonts w:ascii="Times New Roman" w:hAnsi="Times New Roman" w:cs="Times New Roman"/>
          <w:sz w:val="24"/>
          <w:szCs w:val="24"/>
        </w:rPr>
        <w:t>circuito</w:t>
      </w:r>
      <w:r w:rsidRPr="000778EB">
        <w:rPr>
          <w:rFonts w:ascii="Times New Roman" w:hAnsi="Times New Roman" w:cs="Times New Roman"/>
          <w:sz w:val="24"/>
          <w:szCs w:val="24"/>
        </w:rPr>
        <w:t xml:space="preserve"> inicial e a situação </w:t>
      </w:r>
      <w:r w:rsidRPr="000778EB">
        <w:rPr>
          <w:rFonts w:ascii="Times New Roman" w:hAnsi="Times New Roman" w:cs="Times New Roman"/>
          <w:sz w:val="24"/>
          <w:szCs w:val="24"/>
        </w:rPr>
        <w:t>meteorológica</w:t>
      </w:r>
      <w:r w:rsidRPr="000778EB">
        <w:rPr>
          <w:rFonts w:ascii="Times New Roman" w:hAnsi="Times New Roman" w:cs="Times New Roman"/>
          <w:sz w:val="24"/>
          <w:szCs w:val="24"/>
        </w:rPr>
        <w:t xml:space="preserve"> são apresentadas aos utilizadores</w:t>
      </w:r>
    </w:p>
    <w:p w14:paraId="12A0D93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3. Jogadores selecionam, se pretenderem, efetuar afinações, mudanças de pneu e/ou modo do motor</w:t>
      </w:r>
    </w:p>
    <w:p w14:paraId="3FB96161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Sistema inicia a simulação, baseando-se nas posições relativas dos carros</w:t>
      </w:r>
    </w:p>
    <w:p w14:paraId="45D996A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Sistema apresenta, durante a corrida, eventuais despistes, avarias e/ou ultrapassagens ao longo do circuito</w:t>
      </w:r>
    </w:p>
    <w:p w14:paraId="4774C13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Sistema apresenta, no final de cada volta, as posições dos jogadores</w:t>
      </w:r>
    </w:p>
    <w:p w14:paraId="6525E25A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No final da corrida, o sistema apresenta as classificações de cada jogador</w:t>
      </w:r>
    </w:p>
    <w:p w14:paraId="79698270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8. Caso não seja a última corrida, regressa a 1</w:t>
      </w:r>
    </w:p>
    <w:p w14:paraId="5FBE0A88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9. No final do campeonato são apresentadas as pontuações finais de cada jogador</w:t>
      </w:r>
    </w:p>
    <w:p w14:paraId="18A6E963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54369B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1): [Todos os jogadores sofrem acidentes ou avarias] (passo 5)</w:t>
      </w:r>
    </w:p>
    <w:p w14:paraId="77BFC89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5.1 O sistema avisa que não há jogadores em condição de continuar (sem atribuição de pontos para esta corrida)</w:t>
      </w:r>
    </w:p>
    <w:p w14:paraId="138086A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5.2 O sistema termina a corrida atual</w:t>
      </w:r>
    </w:p>
    <w:p w14:paraId="44BB920F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5.3 Regressa a 8</w:t>
      </w:r>
    </w:p>
    <w:p w14:paraId="6ADF22E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B4034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Fluxo de </w:t>
      </w:r>
      <w:proofErr w:type="gramStart"/>
      <w:r w:rsidRPr="000778EB">
        <w:rPr>
          <w:rFonts w:ascii="Times New Roman" w:hAnsi="Times New Roman" w:cs="Times New Roman"/>
          <w:sz w:val="24"/>
          <w:szCs w:val="24"/>
        </w:rPr>
        <w:t>exceção(</w:t>
      </w:r>
      <w:proofErr w:type="gramEnd"/>
      <w:r w:rsidRPr="000778EB">
        <w:rPr>
          <w:rFonts w:ascii="Times New Roman" w:hAnsi="Times New Roman" w:cs="Times New Roman"/>
          <w:sz w:val="24"/>
          <w:szCs w:val="24"/>
        </w:rPr>
        <w:t>1): [Número de limite de afinações ultrapassado] (passo 3)</w:t>
      </w:r>
    </w:p>
    <w:p w14:paraId="1AEAD299" w14:textId="77777777"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o limite ultrapassado de afinações (2/3 do número de corridas do campeonato)</w:t>
      </w:r>
    </w:p>
    <w:p w14:paraId="008D2129" w14:textId="3DCD3A7A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6</w:t>
      </w:r>
    </w:p>
    <w:p w14:paraId="422264B2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70B5D2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0ECDC61" w14:textId="77777777"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185DB8B" w14:textId="3C831BD1" w:rsidR="000778EB" w:rsidRPr="00390D4C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3.7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Ver Ranking</w:t>
      </w:r>
    </w:p>
    <w:p w14:paraId="079D5CD5" w14:textId="748CE5B7" w:rsid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Ator: Utilizador.</w:t>
      </w:r>
    </w:p>
    <w:p w14:paraId="691DF8D0" w14:textId="48C6A464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lastRenderedPageBreak/>
        <w:t>Descrição: O Inácio vê a sua classificação global</w:t>
      </w:r>
    </w:p>
    <w:p w14:paraId="3DDF3CDF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Pré-Condição: O jogador está autenticado</w:t>
      </w:r>
    </w:p>
    <w:p w14:paraId="382F13C6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Pós-Condição: O jogador visualiza as pontuações do sistema</w:t>
      </w:r>
    </w:p>
    <w:p w14:paraId="011667D4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Fluxo normal:</w:t>
      </w:r>
    </w:p>
    <w:p w14:paraId="5399DBC6" w14:textId="77777777"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1. O jogador seleciona a opção de "Ver Ranking"</w:t>
      </w:r>
    </w:p>
    <w:p w14:paraId="0549210E" w14:textId="6949A187" w:rsidR="000778EB" w:rsidRPr="000778EB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2. O sistema mostra os rankings de todos os jogadores (registados), realçando o jogador que visualiza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32527C" w14:textId="589DF634" w:rsidR="00154566" w:rsidRPr="00390D4C" w:rsidRDefault="00751CB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154566">
        <w:rPr>
          <w:rFonts w:ascii="Times New Roman" w:hAnsi="Times New Roman" w:cs="Times New Roman"/>
          <w:b/>
          <w:bCs/>
          <w:sz w:val="40"/>
          <w:szCs w:val="40"/>
        </w:rPr>
        <w:t>. Conclusão</w:t>
      </w:r>
    </w:p>
    <w:p w14:paraId="4A93610C" w14:textId="77777777" w:rsidR="00154566" w:rsidRPr="00F7271B" w:rsidRDefault="00154566" w:rsidP="001545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primeira fase foi feita uma análise de todos os requisitos presentes no enunciado entregue pela equipa docente de forma a podermos realizar o melhor possível os diagramas de domínio e de uses cases que melhor representam o funcionamento do sistema, as várias entidades que o sistema possui e a forma como estas entidades interagem com o sistema.</w:t>
      </w:r>
    </w:p>
    <w:p w14:paraId="12FEE8D2" w14:textId="77777777" w:rsidR="00154566" w:rsidRPr="00F7271B" w:rsidRDefault="00154566" w:rsidP="001545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fase foram feitas várias interpretações daquilo que seria necessário representar nos diagramas acabando no final por escolhermos aquela que, na nossa opinião, melhor representa os requisitos do enunciado.</w:t>
      </w:r>
      <w:bookmarkEnd w:id="0"/>
    </w:p>
    <w:p w14:paraId="2FE2634B" w14:textId="77777777" w:rsidR="00154566" w:rsidRPr="00527BB3" w:rsidRDefault="00154566" w:rsidP="00390D4C"/>
    <w:sectPr w:rsidR="00154566" w:rsidRPr="0052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7A0B" w14:textId="77777777" w:rsidR="00D17C69" w:rsidRDefault="00D17C69" w:rsidP="00A25F1F">
      <w:pPr>
        <w:spacing w:after="0" w:line="240" w:lineRule="auto"/>
      </w:pPr>
      <w:r>
        <w:separator/>
      </w:r>
    </w:p>
  </w:endnote>
  <w:endnote w:type="continuationSeparator" w:id="0">
    <w:p w14:paraId="3420C2CC" w14:textId="77777777" w:rsidR="00D17C69" w:rsidRDefault="00D17C69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1549" w14:textId="77777777" w:rsidR="00D17C69" w:rsidRDefault="00D17C69" w:rsidP="00A25F1F">
      <w:pPr>
        <w:spacing w:after="0" w:line="240" w:lineRule="auto"/>
      </w:pPr>
      <w:r>
        <w:separator/>
      </w:r>
    </w:p>
  </w:footnote>
  <w:footnote w:type="continuationSeparator" w:id="0">
    <w:p w14:paraId="7BC573C5" w14:textId="77777777" w:rsidR="00D17C69" w:rsidRDefault="00D17C69" w:rsidP="00A2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58C4"/>
    <w:multiLevelType w:val="hybridMultilevel"/>
    <w:tmpl w:val="381CD3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6770">
    <w:abstractNumId w:val="0"/>
  </w:num>
  <w:num w:numId="2" w16cid:durableId="1951811560">
    <w:abstractNumId w:val="1"/>
  </w:num>
  <w:num w:numId="3" w16cid:durableId="1894193755">
    <w:abstractNumId w:val="2"/>
  </w:num>
  <w:num w:numId="4" w16cid:durableId="1305230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D"/>
    <w:rsid w:val="00042969"/>
    <w:rsid w:val="000560A4"/>
    <w:rsid w:val="00061AB0"/>
    <w:rsid w:val="00063CBA"/>
    <w:rsid w:val="000778EB"/>
    <w:rsid w:val="000B79AB"/>
    <w:rsid w:val="00132A2F"/>
    <w:rsid w:val="00132AEC"/>
    <w:rsid w:val="00143BEE"/>
    <w:rsid w:val="00154566"/>
    <w:rsid w:val="00177C5E"/>
    <w:rsid w:val="001B3245"/>
    <w:rsid w:val="00232E21"/>
    <w:rsid w:val="00244D5F"/>
    <w:rsid w:val="00270715"/>
    <w:rsid w:val="00297393"/>
    <w:rsid w:val="002C29DD"/>
    <w:rsid w:val="002F2EF6"/>
    <w:rsid w:val="00390D4C"/>
    <w:rsid w:val="003A476D"/>
    <w:rsid w:val="00416EE0"/>
    <w:rsid w:val="004404B3"/>
    <w:rsid w:val="0045393B"/>
    <w:rsid w:val="00474C7D"/>
    <w:rsid w:val="004C1985"/>
    <w:rsid w:val="0051658C"/>
    <w:rsid w:val="00527BB3"/>
    <w:rsid w:val="00550524"/>
    <w:rsid w:val="006004C3"/>
    <w:rsid w:val="00601B97"/>
    <w:rsid w:val="006161C9"/>
    <w:rsid w:val="006775D2"/>
    <w:rsid w:val="006808BD"/>
    <w:rsid w:val="00684059"/>
    <w:rsid w:val="00690B50"/>
    <w:rsid w:val="006978E7"/>
    <w:rsid w:val="006A029D"/>
    <w:rsid w:val="006C573D"/>
    <w:rsid w:val="00700C9E"/>
    <w:rsid w:val="00751CBE"/>
    <w:rsid w:val="007A4B2D"/>
    <w:rsid w:val="008242DB"/>
    <w:rsid w:val="00865B10"/>
    <w:rsid w:val="008960BF"/>
    <w:rsid w:val="008E67B5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25F1F"/>
    <w:rsid w:val="00A467B1"/>
    <w:rsid w:val="00A556ED"/>
    <w:rsid w:val="00A57B34"/>
    <w:rsid w:val="00A75F61"/>
    <w:rsid w:val="00A83F8B"/>
    <w:rsid w:val="00A9648F"/>
    <w:rsid w:val="00AB7138"/>
    <w:rsid w:val="00AC1223"/>
    <w:rsid w:val="00AD1C01"/>
    <w:rsid w:val="00AF614C"/>
    <w:rsid w:val="00B8663E"/>
    <w:rsid w:val="00B91275"/>
    <w:rsid w:val="00BC5191"/>
    <w:rsid w:val="00BD13A6"/>
    <w:rsid w:val="00BF59BB"/>
    <w:rsid w:val="00C26634"/>
    <w:rsid w:val="00C77B1D"/>
    <w:rsid w:val="00C91523"/>
    <w:rsid w:val="00CB4885"/>
    <w:rsid w:val="00CC1C88"/>
    <w:rsid w:val="00CE1CF9"/>
    <w:rsid w:val="00D17C69"/>
    <w:rsid w:val="00D555BB"/>
    <w:rsid w:val="00DE0DD5"/>
    <w:rsid w:val="00E253EA"/>
    <w:rsid w:val="00E52B12"/>
    <w:rsid w:val="00E77512"/>
    <w:rsid w:val="00EB0DB4"/>
    <w:rsid w:val="00EC1BAA"/>
    <w:rsid w:val="00EF26D6"/>
    <w:rsid w:val="00F25AC2"/>
    <w:rsid w:val="00F335DF"/>
    <w:rsid w:val="00F561BE"/>
    <w:rsid w:val="00F66196"/>
    <w:rsid w:val="00F6697A"/>
    <w:rsid w:val="00F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73DF"/>
  <w15:chartTrackingRefBased/>
  <w15:docId w15:val="{62B0EB18-9901-41F5-89A3-9A5D07E2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8E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1619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Pedro António Pires Correia Leite Sequeira</cp:lastModifiedBy>
  <cp:revision>2</cp:revision>
  <dcterms:created xsi:type="dcterms:W3CDTF">2022-10-20T16:44:00Z</dcterms:created>
  <dcterms:modified xsi:type="dcterms:W3CDTF">2022-10-20T16:44:00Z</dcterms:modified>
</cp:coreProperties>
</file>