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A29DC" w14:textId="2ABC8F50" w:rsidR="00055D9C" w:rsidRDefault="001618F5" w:rsidP="001618F5">
      <w:pPr>
        <w:jc w:val="center"/>
        <w:rPr>
          <w:rFonts w:ascii="Arial" w:hAnsi="Arial" w:cs="Arial"/>
          <w:b/>
          <w:bCs/>
          <w:sz w:val="28"/>
          <w:szCs w:val="28"/>
          <w:lang w:val="es-GT"/>
        </w:rPr>
      </w:pPr>
      <w:r w:rsidRPr="001618F5">
        <w:rPr>
          <w:rFonts w:ascii="Arial" w:hAnsi="Arial" w:cs="Arial"/>
          <w:b/>
          <w:bCs/>
          <w:sz w:val="28"/>
          <w:szCs w:val="28"/>
          <w:lang w:val="es-GT"/>
        </w:rPr>
        <w:t>Aplicación WEB Modern Music</w:t>
      </w:r>
    </w:p>
    <w:p w14:paraId="1ED2A903" w14:textId="0BAC4CE1" w:rsidR="001618F5" w:rsidRDefault="001618F5" w:rsidP="001618F5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anchor distT="0" distB="0" distL="114300" distR="114300" simplePos="0" relativeHeight="251658240" behindDoc="1" locked="0" layoutInCell="1" allowOverlap="1" wp14:anchorId="75D5D363" wp14:editId="15A8DE55">
            <wp:simplePos x="0" y="0"/>
            <wp:positionH relativeFrom="column">
              <wp:posOffset>-60960</wp:posOffset>
            </wp:positionH>
            <wp:positionV relativeFrom="paragraph">
              <wp:posOffset>699135</wp:posOffset>
            </wp:positionV>
            <wp:extent cx="6339840" cy="3337560"/>
            <wp:effectExtent l="0" t="0" r="3810" b="0"/>
            <wp:wrapTight wrapText="bothSides">
              <wp:wrapPolygon edited="0">
                <wp:start x="0" y="0"/>
                <wp:lineTo x="0" y="21452"/>
                <wp:lineTo x="21548" y="21452"/>
                <wp:lineTo x="2154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GT"/>
        </w:rPr>
        <w:t>Inicio de Sesión: el usuario o administrador podrá ingresar su usuario y contraseña, sino ha creado una cuenta podrá crearla en Registrar.</w:t>
      </w:r>
    </w:p>
    <w:p w14:paraId="6C0E1DB1" w14:textId="7495F3DA" w:rsidR="005B7FA7" w:rsidRP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</w:p>
    <w:p w14:paraId="37B8E968" w14:textId="26669152" w:rsidR="005B7FA7" w:rsidRDefault="005B7FA7" w:rsidP="005B7FA7">
      <w:pPr>
        <w:tabs>
          <w:tab w:val="left" w:pos="1008"/>
        </w:tabs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anchor distT="0" distB="0" distL="114300" distR="114300" simplePos="0" relativeHeight="251659264" behindDoc="1" locked="0" layoutInCell="1" allowOverlap="1" wp14:anchorId="30876675" wp14:editId="47E1C072">
            <wp:simplePos x="0" y="0"/>
            <wp:positionH relativeFrom="margin">
              <wp:align>right</wp:align>
            </wp:positionH>
            <wp:positionV relativeFrom="paragraph">
              <wp:posOffset>3623945</wp:posOffset>
            </wp:positionV>
            <wp:extent cx="5943600" cy="2987040"/>
            <wp:effectExtent l="0" t="0" r="0" b="381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GT"/>
        </w:rPr>
        <w:t xml:space="preserve">Registrarse: El usuario podrá crear una cuenta si no se ha registrado </w:t>
      </w:r>
      <w:proofErr w:type="gramStart"/>
      <w:r>
        <w:rPr>
          <w:rFonts w:ascii="Arial" w:hAnsi="Arial" w:cs="Arial"/>
          <w:sz w:val="24"/>
          <w:szCs w:val="24"/>
          <w:lang w:val="es-GT"/>
        </w:rPr>
        <w:t>aun</w:t>
      </w:r>
      <w:proofErr w:type="gramEnd"/>
      <w:r>
        <w:rPr>
          <w:rFonts w:ascii="Arial" w:hAnsi="Arial" w:cs="Arial"/>
          <w:sz w:val="24"/>
          <w:szCs w:val="24"/>
          <w:lang w:val="es-GT"/>
        </w:rPr>
        <w:t>.</w:t>
      </w:r>
    </w:p>
    <w:p w14:paraId="7FEA5E53" w14:textId="7B8131F5" w:rsidR="005B7FA7" w:rsidRPr="005B7FA7" w:rsidRDefault="005B7FA7" w:rsidP="005B7FA7">
      <w:pPr>
        <w:tabs>
          <w:tab w:val="left" w:pos="1008"/>
        </w:tabs>
        <w:rPr>
          <w:rFonts w:ascii="Arial" w:hAnsi="Arial" w:cs="Arial"/>
          <w:sz w:val="24"/>
          <w:szCs w:val="24"/>
          <w:lang w:val="es-GT"/>
        </w:rPr>
      </w:pPr>
    </w:p>
    <w:p w14:paraId="481B69F3" w14:textId="5EBC7926" w:rsidR="005B7FA7" w:rsidRP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</w:p>
    <w:p w14:paraId="7F8099E4" w14:textId="0A6CE5FA" w:rsid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lastRenderedPageBreak/>
        <w:t xml:space="preserve">Recuperar Contraseña: El usuario podrá hacer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click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Forgot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Password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para recuperar su contraseña.</w:t>
      </w:r>
    </w:p>
    <w:p w14:paraId="0EBF6005" w14:textId="5ED35C22" w:rsid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</w:p>
    <w:p w14:paraId="6D8266A8" w14:textId="795E6C10" w:rsidR="005B7FA7" w:rsidRP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inline distT="0" distB="0" distL="0" distR="0" wp14:anchorId="3664A157" wp14:editId="7CE187A2">
            <wp:extent cx="5943600" cy="27070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C4A8" w14:textId="53A81B06" w:rsidR="005B7FA7" w:rsidRP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</w:p>
    <w:p w14:paraId="7321A5A5" w14:textId="518E653B" w:rsid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anchor distT="0" distB="0" distL="114300" distR="114300" simplePos="0" relativeHeight="251660288" behindDoc="1" locked="0" layoutInCell="1" allowOverlap="1" wp14:anchorId="27E8A970" wp14:editId="5ECE6AD0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594360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GT"/>
        </w:rPr>
        <w:t xml:space="preserve">Cargar Canciones (administrador): El administrador podrá cargar </w:t>
      </w:r>
      <w:proofErr w:type="gramStart"/>
      <w:r>
        <w:rPr>
          <w:rFonts w:ascii="Arial" w:hAnsi="Arial" w:cs="Arial"/>
          <w:sz w:val="24"/>
          <w:szCs w:val="24"/>
          <w:lang w:val="es-GT"/>
        </w:rPr>
        <w:t>un archivos</w:t>
      </w:r>
      <w:proofErr w:type="gramEnd"/>
      <w:r>
        <w:rPr>
          <w:rFonts w:ascii="Arial" w:hAnsi="Arial" w:cs="Arial"/>
          <w:sz w:val="24"/>
          <w:szCs w:val="24"/>
          <w:lang w:val="es-GT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csv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que contiene las canciones.</w:t>
      </w:r>
    </w:p>
    <w:p w14:paraId="28143F44" w14:textId="0FBC9AE1" w:rsidR="005B7FA7" w:rsidRP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</w:p>
    <w:p w14:paraId="13AE0A41" w14:textId="0700B390" w:rsidR="00BB01BB" w:rsidRDefault="00BB01BB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lastRenderedPageBreak/>
        <w:t xml:space="preserve">Pagina Principal(administrador): el administrador podrá hacer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click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en el botón pagina principal para poder ver las canciones disponibles.</w:t>
      </w:r>
    </w:p>
    <w:p w14:paraId="40F55F93" w14:textId="20605017" w:rsidR="00BB01BB" w:rsidRDefault="00BB01BB" w:rsidP="005B7FA7">
      <w:pPr>
        <w:rPr>
          <w:rFonts w:ascii="Arial" w:hAnsi="Arial" w:cs="Arial"/>
          <w:sz w:val="24"/>
          <w:szCs w:val="24"/>
          <w:lang w:val="es-GT"/>
        </w:rPr>
      </w:pPr>
    </w:p>
    <w:p w14:paraId="29ED32FC" w14:textId="56495A44" w:rsidR="00BB01BB" w:rsidRPr="005B7FA7" w:rsidRDefault="00BB01BB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inline distT="0" distB="0" distL="0" distR="0" wp14:anchorId="5718C90E" wp14:editId="45C79E0C">
            <wp:extent cx="5943600" cy="29946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0616" w14:textId="69C46044" w:rsidR="005B7FA7" w:rsidRP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</w:p>
    <w:p w14:paraId="2DAE0E96" w14:textId="097249F7" w:rsidR="005B7FA7" w:rsidRPr="005B7FA7" w:rsidRDefault="005B7FA7" w:rsidP="005B7FA7">
      <w:pPr>
        <w:rPr>
          <w:rFonts w:ascii="Arial" w:hAnsi="Arial" w:cs="Arial"/>
          <w:sz w:val="24"/>
          <w:szCs w:val="24"/>
          <w:lang w:val="es-GT"/>
        </w:rPr>
      </w:pPr>
    </w:p>
    <w:p w14:paraId="008C486C" w14:textId="1A9B1972" w:rsidR="005B7FA7" w:rsidRDefault="00BB01BB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 xml:space="preserve">Modificar(administrador): El administrador podrá modificar la información de la canción al dar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click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en el botón modificar.</w:t>
      </w:r>
    </w:p>
    <w:p w14:paraId="27869C60" w14:textId="4C5E8B53" w:rsidR="00BB01BB" w:rsidRPr="005B7FA7" w:rsidRDefault="00BB01BB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inline distT="0" distB="0" distL="0" distR="0" wp14:anchorId="6213D414" wp14:editId="6F2858D3">
            <wp:extent cx="5943600" cy="32461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5FAA" w14:textId="34C8E6D0" w:rsidR="005B7FA7" w:rsidRDefault="00BB01BB" w:rsidP="005B7FA7">
      <w:pPr>
        <w:rPr>
          <w:rFonts w:ascii="Arial" w:hAnsi="Arial" w:cs="Arial"/>
          <w:sz w:val="24"/>
          <w:szCs w:val="24"/>
          <w:lang w:val="es-GT"/>
        </w:rPr>
      </w:pPr>
      <w:proofErr w:type="spellStart"/>
      <w:r>
        <w:rPr>
          <w:rFonts w:ascii="Arial" w:hAnsi="Arial" w:cs="Arial"/>
          <w:sz w:val="24"/>
          <w:szCs w:val="24"/>
          <w:lang w:val="es-GT"/>
        </w:rPr>
        <w:lastRenderedPageBreak/>
        <w:t>VerComentarios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(administrador): El administrador podrá ver los comentarios realizados por cada usuario de cada canción al presionar en el botón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verComentarios</w:t>
      </w:r>
      <w:proofErr w:type="spellEnd"/>
      <w:r>
        <w:rPr>
          <w:rFonts w:ascii="Arial" w:hAnsi="Arial" w:cs="Arial"/>
          <w:sz w:val="24"/>
          <w:szCs w:val="24"/>
          <w:lang w:val="es-GT"/>
        </w:rPr>
        <w:t>.</w:t>
      </w:r>
    </w:p>
    <w:p w14:paraId="1A4B8219" w14:textId="3DC1B9A0" w:rsidR="00BB01BB" w:rsidRPr="005B7FA7" w:rsidRDefault="0093384E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inline distT="0" distB="0" distL="0" distR="0" wp14:anchorId="4BFB049E" wp14:editId="66734DD3">
            <wp:extent cx="5943600" cy="32461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2660" w14:textId="6C430213" w:rsidR="005B7FA7" w:rsidRDefault="0093384E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 xml:space="preserve">Comentarios(administrador): El administrador podrá ver los comentarios realizados por los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usarios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de todas las canciones al dar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click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en Comentarios.</w:t>
      </w:r>
    </w:p>
    <w:p w14:paraId="7988C6B1" w14:textId="5D4EA49C" w:rsidR="00D60077" w:rsidRDefault="0093384E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inline distT="0" distB="0" distL="0" distR="0" wp14:anchorId="45578C7C" wp14:editId="3FFD1CB4">
            <wp:extent cx="5943600" cy="36804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EAE9" w14:textId="69E8D33E" w:rsidR="00D60077" w:rsidRDefault="00D6007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lastRenderedPageBreak/>
        <w:t xml:space="preserve">Pagina Principal (usuario): El usuario podrá dar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click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en el botón pagina principal para poder ver todas las canciones disponibles.</w:t>
      </w:r>
    </w:p>
    <w:p w14:paraId="23FCE344" w14:textId="2E94D504" w:rsidR="00D60077" w:rsidRDefault="00D6007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inline distT="0" distB="0" distL="0" distR="0" wp14:anchorId="1EBCCD1A" wp14:editId="49F773C8">
            <wp:extent cx="5943600" cy="30099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6716" w14:textId="06CECF1B" w:rsidR="0093384E" w:rsidRDefault="0021680E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 xml:space="preserve">Ver Detalles (usuario): El usuario podrá dar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click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en el botón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verDetalles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para poder ingresar a los detalles de cada canción, por lo cual podrá reproducir el video y también agregar un comentario de la canción.</w:t>
      </w:r>
    </w:p>
    <w:p w14:paraId="46EC01DF" w14:textId="01A2B674" w:rsidR="0021680E" w:rsidRDefault="0021680E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inline distT="0" distB="0" distL="0" distR="0" wp14:anchorId="5A3E2933" wp14:editId="17D30CFA">
            <wp:extent cx="5943600" cy="31623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6611" w14:textId="16A593C9" w:rsidR="0021680E" w:rsidRDefault="0021680E" w:rsidP="005B7FA7">
      <w:pPr>
        <w:rPr>
          <w:rFonts w:ascii="Arial" w:hAnsi="Arial" w:cs="Arial"/>
          <w:sz w:val="24"/>
          <w:szCs w:val="24"/>
          <w:lang w:val="es-GT"/>
        </w:rPr>
      </w:pPr>
    </w:p>
    <w:p w14:paraId="69234C00" w14:textId="0A278EDE" w:rsidR="001C27B6" w:rsidRDefault="001C27B6" w:rsidP="005B7FA7">
      <w:pPr>
        <w:rPr>
          <w:rFonts w:ascii="Arial" w:hAnsi="Arial" w:cs="Arial"/>
          <w:sz w:val="24"/>
          <w:szCs w:val="24"/>
          <w:lang w:val="es-GT"/>
        </w:rPr>
      </w:pPr>
    </w:p>
    <w:p w14:paraId="2AA09F96" w14:textId="5157B8CC" w:rsidR="001C27B6" w:rsidRDefault="000C1907" w:rsidP="005B7FA7">
      <w:pPr>
        <w:rPr>
          <w:rFonts w:ascii="Arial" w:hAnsi="Arial" w:cs="Arial"/>
          <w:sz w:val="24"/>
          <w:szCs w:val="24"/>
          <w:lang w:val="es-GT"/>
        </w:rPr>
      </w:pPr>
      <w:proofErr w:type="spellStart"/>
      <w:r>
        <w:rPr>
          <w:rFonts w:ascii="Arial" w:hAnsi="Arial" w:cs="Arial"/>
          <w:sz w:val="24"/>
          <w:szCs w:val="24"/>
          <w:lang w:val="es-GT"/>
        </w:rPr>
        <w:lastRenderedPageBreak/>
        <w:t>Playlist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(usuario): El usuario podrá dar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click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en el botón de </w:t>
      </w:r>
      <w:proofErr w:type="spellStart"/>
      <w:r>
        <w:rPr>
          <w:rFonts w:ascii="Arial" w:hAnsi="Arial" w:cs="Arial"/>
          <w:sz w:val="24"/>
          <w:szCs w:val="24"/>
          <w:lang w:val="es-GT"/>
        </w:rPr>
        <w:t>addtoPlaylist</w:t>
      </w:r>
      <w:proofErr w:type="spellEnd"/>
      <w:r>
        <w:rPr>
          <w:rFonts w:ascii="Arial" w:hAnsi="Arial" w:cs="Arial"/>
          <w:sz w:val="24"/>
          <w:szCs w:val="24"/>
          <w:lang w:val="es-GT"/>
        </w:rPr>
        <w:t xml:space="preserve"> de cada canción para agregarla a su lista de reproducción.</w:t>
      </w:r>
    </w:p>
    <w:p w14:paraId="2D595DBA" w14:textId="7800980D" w:rsidR="000C1907" w:rsidRPr="005B7FA7" w:rsidRDefault="000C1907" w:rsidP="005B7FA7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noProof/>
          <w:sz w:val="24"/>
          <w:szCs w:val="24"/>
          <w:lang w:val="es-GT"/>
        </w:rPr>
        <w:drawing>
          <wp:inline distT="0" distB="0" distL="0" distR="0" wp14:anchorId="49D62D19" wp14:editId="55375BC4">
            <wp:extent cx="6271260" cy="38252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907" w:rsidRPr="005B7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C69F4" w14:textId="77777777" w:rsidR="00904E54" w:rsidRDefault="00904E54" w:rsidP="00D60077">
      <w:pPr>
        <w:spacing w:after="0" w:line="240" w:lineRule="auto"/>
      </w:pPr>
      <w:r>
        <w:separator/>
      </w:r>
    </w:p>
  </w:endnote>
  <w:endnote w:type="continuationSeparator" w:id="0">
    <w:p w14:paraId="6A6176A9" w14:textId="77777777" w:rsidR="00904E54" w:rsidRDefault="00904E54" w:rsidP="00D60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3367D" w14:textId="77777777" w:rsidR="00904E54" w:rsidRDefault="00904E54" w:rsidP="00D60077">
      <w:pPr>
        <w:spacing w:after="0" w:line="240" w:lineRule="auto"/>
      </w:pPr>
      <w:r>
        <w:separator/>
      </w:r>
    </w:p>
  </w:footnote>
  <w:footnote w:type="continuationSeparator" w:id="0">
    <w:p w14:paraId="69BAB9F3" w14:textId="77777777" w:rsidR="00904E54" w:rsidRDefault="00904E54" w:rsidP="00D600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F5"/>
    <w:rsid w:val="00055D9C"/>
    <w:rsid w:val="000C1907"/>
    <w:rsid w:val="001618F5"/>
    <w:rsid w:val="001C27B6"/>
    <w:rsid w:val="0021680E"/>
    <w:rsid w:val="005B7FA7"/>
    <w:rsid w:val="00904E54"/>
    <w:rsid w:val="0093384E"/>
    <w:rsid w:val="00BB01BB"/>
    <w:rsid w:val="00D6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68D5"/>
  <w15:chartTrackingRefBased/>
  <w15:docId w15:val="{FEFCA151-62D8-4DCA-AFB2-C2A21AD8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0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0077"/>
  </w:style>
  <w:style w:type="paragraph" w:styleId="Piedepgina">
    <w:name w:val="footer"/>
    <w:basedOn w:val="Normal"/>
    <w:link w:val="PiedepginaCar"/>
    <w:uiPriority w:val="99"/>
    <w:unhideWhenUsed/>
    <w:rsid w:val="00D60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0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7</cp:revision>
  <dcterms:created xsi:type="dcterms:W3CDTF">2025-10-10T05:12:00Z</dcterms:created>
  <dcterms:modified xsi:type="dcterms:W3CDTF">2025-10-10T05:24:00Z</dcterms:modified>
</cp:coreProperties>
</file>