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production.rb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bookmarkStart w:colFirst="0" w:colLast="0" w:name="_d4iyoo8s9f6x"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