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75C3D" w14:textId="564BA1C5" w:rsidR="005458C6" w:rsidRDefault="0049088B">
      <w:r>
        <w:rPr>
          <w:noProof/>
        </w:rPr>
        <w:drawing>
          <wp:inline distT="0" distB="0" distL="0" distR="0" wp14:anchorId="45A5A6DE" wp14:editId="312AE979">
            <wp:extent cx="1492250" cy="1492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1492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89E21A" w14:textId="7AB3C99F" w:rsidR="0049088B" w:rsidRDefault="0049088B"/>
    <w:p w14:paraId="5E4AD238" w14:textId="5B59272E" w:rsidR="0049088B" w:rsidRDefault="004908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Gestión de proyectos de software. </w:t>
      </w:r>
    </w:p>
    <w:p w14:paraId="0640FCF6" w14:textId="4A883C65" w:rsidR="0049088B" w:rsidRDefault="004908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Tarea 2.6 Plan de comunicaciones. </w:t>
      </w:r>
    </w:p>
    <w:p w14:paraId="6781C96D" w14:textId="59F55B5C" w:rsidR="00687675" w:rsidRDefault="00687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Luis Alberto Vargas González. </w:t>
      </w:r>
    </w:p>
    <w:p w14:paraId="34BECD76" w14:textId="677A5BC7" w:rsidR="00687675" w:rsidRDefault="00687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24/03/2022. </w:t>
      </w:r>
    </w:p>
    <w:p w14:paraId="5C1FBE5A" w14:textId="48D67376" w:rsidR="00687675" w:rsidRDefault="00687675">
      <w:pPr>
        <w:rPr>
          <w:rFonts w:ascii="Arial" w:hAnsi="Arial" w:cs="Arial"/>
          <w:sz w:val="24"/>
          <w:szCs w:val="24"/>
        </w:rPr>
      </w:pPr>
    </w:p>
    <w:p w14:paraId="66185DDE" w14:textId="4FD5EBFC" w:rsidR="00687675" w:rsidRDefault="00687675">
      <w:pPr>
        <w:rPr>
          <w:rFonts w:ascii="Arial" w:hAnsi="Arial" w:cs="Arial"/>
          <w:sz w:val="24"/>
          <w:szCs w:val="24"/>
        </w:rPr>
      </w:pPr>
    </w:p>
    <w:p w14:paraId="5CCAF052" w14:textId="70726875" w:rsidR="00687675" w:rsidRDefault="00687675">
      <w:pPr>
        <w:rPr>
          <w:rFonts w:ascii="Arial" w:hAnsi="Arial" w:cs="Arial"/>
          <w:sz w:val="24"/>
          <w:szCs w:val="24"/>
        </w:rPr>
      </w:pPr>
    </w:p>
    <w:p w14:paraId="701E3534" w14:textId="51EC10E3" w:rsidR="00687675" w:rsidRDefault="00687675">
      <w:pPr>
        <w:rPr>
          <w:rFonts w:ascii="Arial" w:hAnsi="Arial" w:cs="Arial"/>
          <w:sz w:val="24"/>
          <w:szCs w:val="24"/>
        </w:rPr>
      </w:pPr>
    </w:p>
    <w:p w14:paraId="6850BE30" w14:textId="7C9D1C96" w:rsidR="00687675" w:rsidRDefault="00687675">
      <w:pPr>
        <w:rPr>
          <w:rFonts w:ascii="Arial" w:hAnsi="Arial" w:cs="Arial"/>
          <w:sz w:val="24"/>
          <w:szCs w:val="24"/>
        </w:rPr>
      </w:pPr>
    </w:p>
    <w:p w14:paraId="325EAEF0" w14:textId="7569FE2F" w:rsidR="00687675" w:rsidRDefault="00687675">
      <w:pPr>
        <w:rPr>
          <w:rFonts w:ascii="Arial" w:hAnsi="Arial" w:cs="Arial"/>
          <w:sz w:val="24"/>
          <w:szCs w:val="24"/>
        </w:rPr>
      </w:pPr>
    </w:p>
    <w:p w14:paraId="7E493879" w14:textId="5A086D45" w:rsidR="00687675" w:rsidRDefault="00687675">
      <w:pPr>
        <w:rPr>
          <w:rFonts w:ascii="Arial" w:hAnsi="Arial" w:cs="Arial"/>
          <w:sz w:val="24"/>
          <w:szCs w:val="24"/>
        </w:rPr>
      </w:pPr>
    </w:p>
    <w:p w14:paraId="1054DEE3" w14:textId="22F776BE" w:rsidR="00687675" w:rsidRDefault="00687675">
      <w:pPr>
        <w:rPr>
          <w:rFonts w:ascii="Arial" w:hAnsi="Arial" w:cs="Arial"/>
          <w:sz w:val="24"/>
          <w:szCs w:val="24"/>
        </w:rPr>
      </w:pPr>
    </w:p>
    <w:p w14:paraId="0A932D6B" w14:textId="4B4225E8" w:rsidR="00687675" w:rsidRDefault="00687675">
      <w:pPr>
        <w:rPr>
          <w:rFonts w:ascii="Arial" w:hAnsi="Arial" w:cs="Arial"/>
          <w:sz w:val="24"/>
          <w:szCs w:val="24"/>
        </w:rPr>
      </w:pPr>
    </w:p>
    <w:p w14:paraId="43B50C6C" w14:textId="13AA6E98" w:rsidR="00687675" w:rsidRDefault="00687675">
      <w:pPr>
        <w:rPr>
          <w:rFonts w:ascii="Arial" w:hAnsi="Arial" w:cs="Arial"/>
          <w:sz w:val="24"/>
          <w:szCs w:val="24"/>
        </w:rPr>
      </w:pPr>
    </w:p>
    <w:p w14:paraId="0C616B27" w14:textId="105877E9" w:rsidR="00687675" w:rsidRDefault="00687675">
      <w:pPr>
        <w:rPr>
          <w:rFonts w:ascii="Arial" w:hAnsi="Arial" w:cs="Arial"/>
          <w:sz w:val="24"/>
          <w:szCs w:val="24"/>
        </w:rPr>
      </w:pPr>
    </w:p>
    <w:p w14:paraId="2CFCD6B9" w14:textId="7AC65012" w:rsidR="00687675" w:rsidRDefault="00687675">
      <w:pPr>
        <w:rPr>
          <w:rFonts w:ascii="Arial" w:hAnsi="Arial" w:cs="Arial"/>
          <w:sz w:val="24"/>
          <w:szCs w:val="24"/>
        </w:rPr>
      </w:pPr>
    </w:p>
    <w:p w14:paraId="24FAACB7" w14:textId="3FC0AACB" w:rsidR="00687675" w:rsidRDefault="00687675">
      <w:pPr>
        <w:rPr>
          <w:rFonts w:ascii="Arial" w:hAnsi="Arial" w:cs="Arial"/>
          <w:sz w:val="24"/>
          <w:szCs w:val="24"/>
        </w:rPr>
      </w:pPr>
    </w:p>
    <w:p w14:paraId="5D64FE11" w14:textId="0673C798" w:rsidR="00687675" w:rsidRDefault="00687675">
      <w:pPr>
        <w:rPr>
          <w:rFonts w:ascii="Arial" w:hAnsi="Arial" w:cs="Arial"/>
          <w:sz w:val="24"/>
          <w:szCs w:val="24"/>
        </w:rPr>
      </w:pPr>
    </w:p>
    <w:p w14:paraId="22BCB789" w14:textId="3CD9C7C7" w:rsidR="00687675" w:rsidRDefault="00687675">
      <w:pPr>
        <w:rPr>
          <w:rFonts w:ascii="Arial" w:hAnsi="Arial" w:cs="Arial"/>
          <w:sz w:val="24"/>
          <w:szCs w:val="24"/>
        </w:rPr>
      </w:pPr>
    </w:p>
    <w:p w14:paraId="09D2024D" w14:textId="58AEF1C1" w:rsidR="00687675" w:rsidRDefault="00687675">
      <w:pPr>
        <w:rPr>
          <w:rFonts w:ascii="Arial" w:hAnsi="Arial" w:cs="Arial"/>
          <w:sz w:val="24"/>
          <w:szCs w:val="24"/>
        </w:rPr>
      </w:pPr>
    </w:p>
    <w:p w14:paraId="4A7D5247" w14:textId="44CA4D7A" w:rsidR="00687675" w:rsidRDefault="00687675">
      <w:pPr>
        <w:rPr>
          <w:rFonts w:ascii="Arial" w:hAnsi="Arial" w:cs="Arial"/>
          <w:sz w:val="24"/>
          <w:szCs w:val="24"/>
        </w:rPr>
      </w:pPr>
    </w:p>
    <w:p w14:paraId="200B1970" w14:textId="64DBA88A" w:rsidR="00687675" w:rsidRDefault="00687675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10246" w:type="dxa"/>
        <w:tblInd w:w="-416" w:type="dxa"/>
        <w:tblLook w:val="04A0" w:firstRow="1" w:lastRow="0" w:firstColumn="1" w:lastColumn="0" w:noHBand="0" w:noVBand="1"/>
      </w:tblPr>
      <w:tblGrid>
        <w:gridCol w:w="5123"/>
        <w:gridCol w:w="5123"/>
      </w:tblGrid>
      <w:tr w:rsidR="00BA7C54" w14:paraId="5A75BF78" w14:textId="77777777" w:rsidTr="00EC4FBC">
        <w:trPr>
          <w:trHeight w:val="608"/>
        </w:trPr>
        <w:tc>
          <w:tcPr>
            <w:tcW w:w="5123" w:type="dxa"/>
          </w:tcPr>
          <w:p w14:paraId="56FC843A" w14:textId="4B313AB9" w:rsidR="00BA7C54" w:rsidRDefault="00BA7C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Nombre: </w:t>
            </w:r>
            <w:r w:rsidR="00EC4FBC">
              <w:rPr>
                <w:rFonts w:ascii="Arial" w:hAnsi="Arial" w:cs="Arial"/>
                <w:sz w:val="24"/>
                <w:szCs w:val="24"/>
              </w:rPr>
              <w:t>Luis Alberto Vargas González</w:t>
            </w:r>
          </w:p>
        </w:tc>
        <w:tc>
          <w:tcPr>
            <w:tcW w:w="5123" w:type="dxa"/>
          </w:tcPr>
          <w:p w14:paraId="3069808F" w14:textId="036D9541" w:rsidR="00BA7C54" w:rsidRDefault="00EC4F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Julio Cesar Diaz Camacho </w:t>
            </w:r>
          </w:p>
        </w:tc>
      </w:tr>
      <w:tr w:rsidR="00BA7C54" w14:paraId="53F72C30" w14:textId="77777777" w:rsidTr="00EC4FBC">
        <w:trPr>
          <w:trHeight w:val="1194"/>
        </w:trPr>
        <w:tc>
          <w:tcPr>
            <w:tcW w:w="5123" w:type="dxa"/>
          </w:tcPr>
          <w:p w14:paraId="723F5068" w14:textId="33B59276" w:rsidR="00BA7C54" w:rsidRDefault="00BA7C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Dirección: </w:t>
            </w:r>
            <w:r w:rsidR="00EC4FBC">
              <w:rPr>
                <w:rFonts w:ascii="Arial" w:hAnsi="Arial" w:cs="Arial"/>
                <w:sz w:val="24"/>
                <w:szCs w:val="24"/>
              </w:rPr>
              <w:t>Avenida Paseo Solares # 555</w:t>
            </w:r>
          </w:p>
        </w:tc>
        <w:tc>
          <w:tcPr>
            <w:tcW w:w="5123" w:type="dxa"/>
          </w:tcPr>
          <w:p w14:paraId="01FCA29E" w14:textId="4DE2E7B0" w:rsidR="00BA7C54" w:rsidRDefault="00EC4FBC">
            <w:pPr>
              <w:rPr>
                <w:rFonts w:ascii="Arial" w:hAnsi="Arial" w:cs="Arial"/>
                <w:sz w:val="24"/>
                <w:szCs w:val="24"/>
              </w:rPr>
            </w:pPr>
            <w:r w:rsidRPr="00EC4FBC">
              <w:rPr>
                <w:rFonts w:ascii="Arial" w:hAnsi="Arial" w:cs="Arial"/>
                <w:sz w:val="24"/>
                <w:szCs w:val="24"/>
              </w:rPr>
              <w:t>C. Santuario 1034, Hacienda Las Palomas, 45200 La Magdalena, Jal.</w:t>
            </w:r>
          </w:p>
        </w:tc>
      </w:tr>
      <w:tr w:rsidR="00BA7C54" w14:paraId="23A57288" w14:textId="77777777" w:rsidTr="00EC4FBC">
        <w:trPr>
          <w:trHeight w:val="1194"/>
        </w:trPr>
        <w:tc>
          <w:tcPr>
            <w:tcW w:w="5123" w:type="dxa"/>
          </w:tcPr>
          <w:p w14:paraId="4C670E66" w14:textId="169CC286" w:rsidR="00BA7C54" w:rsidRDefault="00BA7C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Correo e principal</w:t>
            </w:r>
            <w:r w:rsidR="00EC4FBC">
              <w:rPr>
                <w:rFonts w:ascii="Arial" w:hAnsi="Arial" w:cs="Arial"/>
                <w:sz w:val="24"/>
                <w:szCs w:val="24"/>
              </w:rPr>
              <w:t>: za19012140@zapopan.tecmm.edu.mx</w:t>
            </w:r>
          </w:p>
        </w:tc>
        <w:tc>
          <w:tcPr>
            <w:tcW w:w="5123" w:type="dxa"/>
          </w:tcPr>
          <w:p w14:paraId="28A02B2F" w14:textId="50C8121E" w:rsidR="00BA7C54" w:rsidRDefault="00EC4F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Za19012122@zapopan.tecmm.edu.mx</w:t>
            </w:r>
          </w:p>
        </w:tc>
      </w:tr>
      <w:tr w:rsidR="00BA7C54" w14:paraId="0C2CF022" w14:textId="77777777" w:rsidTr="00EC4FBC">
        <w:trPr>
          <w:trHeight w:val="1194"/>
        </w:trPr>
        <w:tc>
          <w:tcPr>
            <w:tcW w:w="5123" w:type="dxa"/>
          </w:tcPr>
          <w:p w14:paraId="1D2797B0" w14:textId="6FD4CEDD" w:rsidR="00BA7C54" w:rsidRDefault="00BA7C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Correo e secundario</w:t>
            </w:r>
            <w:r w:rsidR="00EC4FBC">
              <w:rPr>
                <w:rFonts w:ascii="Arial" w:hAnsi="Arial" w:cs="Arial"/>
                <w:sz w:val="24"/>
                <w:szCs w:val="24"/>
              </w:rPr>
              <w:t>: luisalbertovargasgonzález@gmail.com</w:t>
            </w:r>
          </w:p>
        </w:tc>
        <w:tc>
          <w:tcPr>
            <w:tcW w:w="5123" w:type="dxa"/>
          </w:tcPr>
          <w:p w14:paraId="12F2EAF8" w14:textId="39641D6E" w:rsidR="00BA7C54" w:rsidRDefault="00EC4F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Juliobory1311@gmail.com</w:t>
            </w:r>
          </w:p>
        </w:tc>
      </w:tr>
      <w:tr w:rsidR="00BA7C54" w14:paraId="17EEE644" w14:textId="77777777" w:rsidTr="00EC4FBC">
        <w:trPr>
          <w:trHeight w:val="608"/>
        </w:trPr>
        <w:tc>
          <w:tcPr>
            <w:tcW w:w="5123" w:type="dxa"/>
          </w:tcPr>
          <w:p w14:paraId="3304F922" w14:textId="284A29C6" w:rsidR="00BA7C54" w:rsidRDefault="00BA7C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Teléfono fijo</w:t>
            </w:r>
            <w:r w:rsidR="00EC4FBC">
              <w:rPr>
                <w:rFonts w:ascii="Arial" w:hAnsi="Arial" w:cs="Arial"/>
                <w:sz w:val="24"/>
                <w:szCs w:val="24"/>
              </w:rPr>
              <w:t>:3313619181</w:t>
            </w:r>
          </w:p>
        </w:tc>
        <w:tc>
          <w:tcPr>
            <w:tcW w:w="5123" w:type="dxa"/>
          </w:tcPr>
          <w:p w14:paraId="60D64A57" w14:textId="41AF6FD4" w:rsidR="00BA7C54" w:rsidRDefault="00EC4F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BA7C54" w14:paraId="119F5FA4" w14:textId="77777777" w:rsidTr="00EC4FBC">
        <w:trPr>
          <w:trHeight w:val="586"/>
        </w:trPr>
        <w:tc>
          <w:tcPr>
            <w:tcW w:w="5123" w:type="dxa"/>
          </w:tcPr>
          <w:p w14:paraId="43047F71" w14:textId="53601AA2" w:rsidR="00BA7C54" w:rsidRDefault="00BA7C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Teléfono móvil</w:t>
            </w:r>
            <w:r w:rsidR="00EC4FBC">
              <w:rPr>
                <w:rFonts w:ascii="Arial" w:hAnsi="Arial" w:cs="Arial"/>
                <w:sz w:val="24"/>
                <w:szCs w:val="24"/>
              </w:rPr>
              <w:t>:3311707927</w:t>
            </w:r>
          </w:p>
        </w:tc>
        <w:tc>
          <w:tcPr>
            <w:tcW w:w="5123" w:type="dxa"/>
          </w:tcPr>
          <w:p w14:paraId="1E99E97F" w14:textId="27402B53" w:rsidR="00BA7C54" w:rsidRDefault="00EC4FBC">
            <w:pPr>
              <w:rPr>
                <w:rFonts w:ascii="Arial" w:hAnsi="Arial" w:cs="Arial"/>
                <w:sz w:val="24"/>
                <w:szCs w:val="24"/>
              </w:rPr>
            </w:pPr>
            <w:r w:rsidRPr="00EC4FBC">
              <w:rPr>
                <w:rFonts w:ascii="Arial" w:hAnsi="Arial" w:cs="Arial"/>
                <w:sz w:val="24"/>
                <w:szCs w:val="24"/>
              </w:rPr>
              <w:t>33 2807 6520</w:t>
            </w:r>
          </w:p>
        </w:tc>
      </w:tr>
      <w:tr w:rsidR="00BA7C54" w14:paraId="044BB409" w14:textId="77777777" w:rsidTr="00EC4FBC">
        <w:trPr>
          <w:trHeight w:val="608"/>
        </w:trPr>
        <w:tc>
          <w:tcPr>
            <w:tcW w:w="5123" w:type="dxa"/>
          </w:tcPr>
          <w:p w14:paraId="2A24DA64" w14:textId="0105D65D" w:rsidR="00BA7C54" w:rsidRDefault="00EC4F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Facebook: Luis Vargas </w:t>
            </w:r>
          </w:p>
        </w:tc>
        <w:tc>
          <w:tcPr>
            <w:tcW w:w="5123" w:type="dxa"/>
          </w:tcPr>
          <w:p w14:paraId="62DAF090" w14:textId="36678CA2" w:rsidR="00BA7C54" w:rsidRDefault="00EC4F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Julio Diaz</w:t>
            </w:r>
          </w:p>
        </w:tc>
      </w:tr>
      <w:tr w:rsidR="00BA7C54" w14:paraId="70664591" w14:textId="77777777" w:rsidTr="00EC4FBC">
        <w:trPr>
          <w:trHeight w:val="608"/>
        </w:trPr>
        <w:tc>
          <w:tcPr>
            <w:tcW w:w="5123" w:type="dxa"/>
          </w:tcPr>
          <w:p w14:paraId="67466A13" w14:textId="138B5725" w:rsidR="00BA7C54" w:rsidRDefault="00BA7C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Telegram</w:t>
            </w:r>
            <w:r w:rsidR="00EC4FBC">
              <w:rPr>
                <w:rFonts w:ascii="Arial" w:hAnsi="Arial" w:cs="Arial"/>
                <w:sz w:val="24"/>
                <w:szCs w:val="24"/>
              </w:rPr>
              <w:t>: LuisVG000</w:t>
            </w:r>
          </w:p>
        </w:tc>
        <w:tc>
          <w:tcPr>
            <w:tcW w:w="5123" w:type="dxa"/>
          </w:tcPr>
          <w:p w14:paraId="13604C92" w14:textId="044E7C94" w:rsidR="00BA7C54" w:rsidRDefault="00EC4F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JCDC99</w:t>
            </w:r>
          </w:p>
        </w:tc>
      </w:tr>
    </w:tbl>
    <w:p w14:paraId="59DDA194" w14:textId="77777777" w:rsidR="00687675" w:rsidRPr="0049088B" w:rsidRDefault="00687675">
      <w:pPr>
        <w:rPr>
          <w:rFonts w:ascii="Arial" w:hAnsi="Arial" w:cs="Arial"/>
          <w:sz w:val="24"/>
          <w:szCs w:val="24"/>
        </w:rPr>
      </w:pPr>
    </w:p>
    <w:sectPr w:rsidR="00687675" w:rsidRPr="004908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88B"/>
    <w:rsid w:val="00440C69"/>
    <w:rsid w:val="0049088B"/>
    <w:rsid w:val="005458C6"/>
    <w:rsid w:val="00687675"/>
    <w:rsid w:val="00BA7C54"/>
    <w:rsid w:val="00D816BC"/>
    <w:rsid w:val="00EC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B8360"/>
  <w15:chartTrackingRefBased/>
  <w15:docId w15:val="{0AEA391B-98BD-4BF9-BDB7-F9DD8C35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4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7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EC4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Vargas Gonzalez</dc:creator>
  <cp:keywords/>
  <dc:description/>
  <cp:lastModifiedBy>Luis Vargas Gonzalez</cp:lastModifiedBy>
  <cp:revision>2</cp:revision>
  <dcterms:created xsi:type="dcterms:W3CDTF">2022-03-25T00:21:00Z</dcterms:created>
  <dcterms:modified xsi:type="dcterms:W3CDTF">2022-03-25T00:43:00Z</dcterms:modified>
</cp:coreProperties>
</file>