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4975" w14:textId="77777777" w:rsidR="002136B9" w:rsidRDefault="002136B9" w:rsidP="002136B9">
      <w:r>
        <w:t>1. Crie um programa em JS/HTML o qual:</w:t>
      </w:r>
    </w:p>
    <w:p w14:paraId="217BE3F9" w14:textId="77777777" w:rsidR="002136B9" w:rsidRDefault="002136B9" w:rsidP="002136B9">
      <w:r>
        <w:t>a) Solicite a quantidade de maçãs que o cliente comprou</w:t>
      </w:r>
    </w:p>
    <w:p w14:paraId="28E59276" w14:textId="77777777" w:rsidR="002136B9" w:rsidRDefault="002136B9" w:rsidP="002136B9">
      <w:r>
        <w:t>b) Considere que uma maçã custa R$0,75</w:t>
      </w:r>
    </w:p>
    <w:p w14:paraId="0A308BE4" w14:textId="77777777" w:rsidR="002136B9" w:rsidRDefault="002136B9" w:rsidP="002136B9">
      <w:r>
        <w:t xml:space="preserve">c) Ao clicar num botão "Finalizar compra", exiba um </w:t>
      </w:r>
      <w:proofErr w:type="spellStart"/>
      <w:r>
        <w:t>alert</w:t>
      </w:r>
      <w:proofErr w:type="spellEnd"/>
      <w:r>
        <w:t xml:space="preserve"> com o total a pagar</w:t>
      </w:r>
    </w:p>
    <w:p w14:paraId="03736733" w14:textId="77777777" w:rsidR="002136B9" w:rsidRDefault="002136B9" w:rsidP="002136B9">
      <w:r>
        <w:t>d) Caso o usuário compre a partir de 10 maçãs, tem uma promoção na qual cada maçã sai por R$0,68</w:t>
      </w:r>
    </w:p>
    <w:p w14:paraId="7D4AB9EF" w14:textId="77777777" w:rsidR="002136B9" w:rsidRDefault="002136B9" w:rsidP="002136B9"/>
    <w:p w14:paraId="36CBFEAF" w14:textId="77777777" w:rsidR="002136B9" w:rsidRDefault="002136B9" w:rsidP="002136B9">
      <w:r>
        <w:t>2. Crie um programa em JS/HTML o qual calcula o valor do seguro de um carro da seguinte forma:</w:t>
      </w:r>
    </w:p>
    <w:p w14:paraId="4AF658F7" w14:textId="77777777" w:rsidR="002136B9" w:rsidRDefault="002136B9" w:rsidP="002136B9">
      <w:r>
        <w:t>a) Solicite a quantidade de infrações que o motorista já cometeu</w:t>
      </w:r>
    </w:p>
    <w:p w14:paraId="67BFC9F4" w14:textId="77777777" w:rsidR="002136B9" w:rsidRDefault="002136B9" w:rsidP="002136B9">
      <w:r>
        <w:t>b) Solicite o valor do carro</w:t>
      </w:r>
    </w:p>
    <w:p w14:paraId="43B387C2" w14:textId="77777777" w:rsidR="002136B9" w:rsidRDefault="002136B9" w:rsidP="002136B9">
      <w:r>
        <w:t>c) Ao clicar em "Calcular seguro", calcule exiba o valor do seguro, considerando que:</w:t>
      </w:r>
    </w:p>
    <w:p w14:paraId="596BE974" w14:textId="77777777" w:rsidR="002136B9" w:rsidRDefault="002136B9" w:rsidP="002136B9">
      <w:r>
        <w:t xml:space="preserve">   c.1) O valor do seguro é 1,5% do valor do carro</w:t>
      </w:r>
    </w:p>
    <w:p w14:paraId="1BE7E807" w14:textId="77777777" w:rsidR="002136B9" w:rsidRDefault="002136B9" w:rsidP="002136B9">
      <w:r>
        <w:t xml:space="preserve">   c.2) Porém, se o motorista teve menos de 3 infrações, tem um desconto de 10% no valor do seguro</w:t>
      </w:r>
    </w:p>
    <w:p w14:paraId="2ABD02B3" w14:textId="77777777" w:rsidR="002136B9" w:rsidRDefault="002136B9" w:rsidP="002136B9"/>
    <w:p w14:paraId="301D62AC" w14:textId="77777777" w:rsidR="002136B9" w:rsidRDefault="002136B9" w:rsidP="002136B9">
      <w:r>
        <w:t>#ficadica: para calcular 1,5% de um valor, multiplique ele por 0,015.</w:t>
      </w:r>
    </w:p>
    <w:p w14:paraId="725F2B8F" w14:textId="77777777" w:rsidR="002136B9" w:rsidRDefault="002136B9" w:rsidP="002136B9">
      <w:r>
        <w:t>#ficadica2: para calcular 10% de desconto um valor, multiplique ele por 0,9.</w:t>
      </w:r>
    </w:p>
    <w:p w14:paraId="48170D4D" w14:textId="77777777" w:rsidR="002136B9" w:rsidRDefault="002136B9" w:rsidP="002136B9"/>
    <w:p w14:paraId="376622A8" w14:textId="77777777" w:rsidR="002136B9" w:rsidRDefault="002136B9" w:rsidP="002136B9"/>
    <w:p w14:paraId="644C5F25" w14:textId="77777777" w:rsidR="002136B9" w:rsidRDefault="002136B9" w:rsidP="002136B9">
      <w:r>
        <w:t>3. Crie um programa em JS/HTML o qual:</w:t>
      </w:r>
    </w:p>
    <w:p w14:paraId="60EAFFA8" w14:textId="77777777" w:rsidR="002136B9" w:rsidRDefault="002136B9" w:rsidP="002136B9">
      <w:r>
        <w:t>a) Pergunte ao usuário quantos filhos ele tem</w:t>
      </w:r>
    </w:p>
    <w:p w14:paraId="325EBB7B" w14:textId="77777777" w:rsidR="002136B9" w:rsidRDefault="002136B9" w:rsidP="002136B9">
      <w:r>
        <w:t>b) Ao clicar em "Verificar situação"....</w:t>
      </w:r>
    </w:p>
    <w:p w14:paraId="774B234A" w14:textId="77777777" w:rsidR="002136B9" w:rsidRDefault="002136B9" w:rsidP="002136B9">
      <w:r>
        <w:t>c) Caso ele não tenha filhos, exiba na própria página a frase "Sem descendentes"</w:t>
      </w:r>
    </w:p>
    <w:p w14:paraId="1895C446" w14:textId="77777777" w:rsidR="002136B9" w:rsidRDefault="002136B9" w:rsidP="002136B9">
      <w:r>
        <w:t>d) Caso ele tenha 1 filho, exiba na própria página a frase "Filho único"</w:t>
      </w:r>
    </w:p>
    <w:p w14:paraId="4497649B" w14:textId="77777777" w:rsidR="002136B9" w:rsidRDefault="002136B9" w:rsidP="002136B9">
      <w:r>
        <w:t>e) Caso ele tenha 2 ou mais filhos, exiba na própria página "Crescei e multiplicai-vos!"</w:t>
      </w:r>
    </w:p>
    <w:p w14:paraId="7EFB6A78" w14:textId="77777777" w:rsidR="002136B9" w:rsidRDefault="002136B9" w:rsidP="002136B9"/>
    <w:p w14:paraId="0E306779" w14:textId="77777777" w:rsidR="002136B9" w:rsidRDefault="002136B9" w:rsidP="002136B9"/>
    <w:p w14:paraId="71FE3364" w14:textId="77777777" w:rsidR="002136B9" w:rsidRDefault="002136B9" w:rsidP="002136B9">
      <w:r>
        <w:t xml:space="preserve">4. Amin </w:t>
      </w:r>
      <w:proofErr w:type="spellStart"/>
      <w:r>
        <w:t>Tiroso</w:t>
      </w:r>
      <w:proofErr w:type="spellEnd"/>
      <w:r>
        <w:t xml:space="preserve"> bebe com certa frequência e quer saber quanto consome de refrigerante em 1 ano. Para ajudá-lo a saber essa informação, crie um programa em HTML/JS o qual:</w:t>
      </w:r>
    </w:p>
    <w:p w14:paraId="40068A80" w14:textId="77777777" w:rsidR="002136B9" w:rsidRDefault="002136B9" w:rsidP="002136B9"/>
    <w:p w14:paraId="55FC1E0D" w14:textId="77777777" w:rsidR="002136B9" w:rsidRDefault="002136B9" w:rsidP="002136B9">
      <w:r>
        <w:t>a) Pergunte quantas latinhas de refrigerante toma por dia</w:t>
      </w:r>
    </w:p>
    <w:p w14:paraId="4419B27D" w14:textId="77777777" w:rsidR="002136B9" w:rsidRDefault="002136B9" w:rsidP="002136B9"/>
    <w:p w14:paraId="28E1301E" w14:textId="77777777" w:rsidR="002136B9" w:rsidRDefault="002136B9" w:rsidP="002136B9">
      <w:r>
        <w:t xml:space="preserve">b) Ao clicar num botão "Quantos </w:t>
      </w:r>
      <w:proofErr w:type="spellStart"/>
      <w:r>
        <w:t>refris</w:t>
      </w:r>
      <w:proofErr w:type="spellEnd"/>
      <w:r>
        <w:t>?", calcule a quantidade de refrigerante que ele consome em 1 ano, considerando que 1 ano possui 365 dias</w:t>
      </w:r>
    </w:p>
    <w:p w14:paraId="61FFA60B" w14:textId="77777777" w:rsidR="002136B9" w:rsidRDefault="002136B9" w:rsidP="002136B9"/>
    <w:p w14:paraId="2791E836" w14:textId="77777777" w:rsidR="002136B9" w:rsidRDefault="002136B9" w:rsidP="002136B9">
      <w:r>
        <w:t>c) Exiba na página a quantidade de latinhas que ele consome por ano</w:t>
      </w:r>
    </w:p>
    <w:p w14:paraId="23862EE5" w14:textId="77777777" w:rsidR="002136B9" w:rsidRDefault="002136B9" w:rsidP="002136B9"/>
    <w:p w14:paraId="6DC1C169" w14:textId="77777777" w:rsidR="002136B9" w:rsidRDefault="002136B9" w:rsidP="002136B9">
      <w:r>
        <w:t>d) Somente caso a quantidade for a partir de 500, exiba também a frase: "Cuidado com a diabetes!"</w:t>
      </w:r>
    </w:p>
    <w:p w14:paraId="3D25B827" w14:textId="77777777" w:rsidR="002136B9" w:rsidRDefault="002136B9" w:rsidP="002136B9"/>
    <w:p w14:paraId="6B16964B" w14:textId="77777777" w:rsidR="002136B9" w:rsidRDefault="002136B9" w:rsidP="002136B9"/>
    <w:p w14:paraId="5C90AB30" w14:textId="77777777" w:rsidR="002136B9" w:rsidRDefault="002136B9" w:rsidP="002136B9"/>
    <w:p w14:paraId="350438AA" w14:textId="77777777" w:rsidR="002136B9" w:rsidRDefault="002136B9" w:rsidP="002136B9">
      <w:r>
        <w:t xml:space="preserve">5. Norma </w:t>
      </w:r>
      <w:proofErr w:type="spellStart"/>
      <w:r>
        <w:t>Ligna</w:t>
      </w:r>
      <w:proofErr w:type="spellEnd"/>
      <w:r>
        <w:t xml:space="preserve"> é muito estudiosa e sua meta é sempre ser uma aluna fora de série. Na faculdade onde estuda os "fora de série" são os alunos com média acima de 9,4. Portanto, para ajudá-la, crie um programa em HTML/JS o qual:</w:t>
      </w:r>
    </w:p>
    <w:p w14:paraId="7DFE9EA1" w14:textId="77777777" w:rsidR="002136B9" w:rsidRDefault="002136B9" w:rsidP="002136B9"/>
    <w:p w14:paraId="2C1894A1" w14:textId="77777777" w:rsidR="002136B9" w:rsidRDefault="002136B9" w:rsidP="002136B9">
      <w:r>
        <w:t>a) Pergunte o valor de 3 notas</w:t>
      </w:r>
    </w:p>
    <w:p w14:paraId="460AADFE" w14:textId="77777777" w:rsidR="002136B9" w:rsidRDefault="002136B9" w:rsidP="002136B9"/>
    <w:p w14:paraId="22C1CA62" w14:textId="77777777" w:rsidR="002136B9" w:rsidRDefault="002136B9" w:rsidP="002136B9">
      <w:r>
        <w:t>b) Ao clicar num botão "Analisar desempenho", calcule a média entre as notas e exiba na tela a frase "Sua média foi de X", onde X é a média calculada</w:t>
      </w:r>
    </w:p>
    <w:p w14:paraId="7F7DD4A9" w14:textId="77777777" w:rsidR="002136B9" w:rsidRDefault="002136B9" w:rsidP="002136B9"/>
    <w:p w14:paraId="1954470A" w14:textId="77777777" w:rsidR="002136B9" w:rsidRDefault="002136B9" w:rsidP="002136B9">
      <w:r>
        <w:t>c) Somente caso a média for acima de 9,4, exibir também a frase "Parabéns, você é fora de série!"</w:t>
      </w:r>
    </w:p>
    <w:p w14:paraId="513616FC" w14:textId="77777777" w:rsidR="002136B9" w:rsidRDefault="002136B9" w:rsidP="002136B9"/>
    <w:p w14:paraId="231C9EE9" w14:textId="77777777" w:rsidR="002136B9" w:rsidRDefault="002136B9" w:rsidP="002136B9"/>
    <w:p w14:paraId="1C091090" w14:textId="77777777" w:rsidR="002136B9" w:rsidRDefault="002136B9" w:rsidP="002136B9"/>
    <w:p w14:paraId="22CD1578" w14:textId="77777777" w:rsidR="002136B9" w:rsidRDefault="002136B9" w:rsidP="002136B9">
      <w:r>
        <w:t>6. Um grupo de amigos costuma (ou costumava, antes do Covid19) a se reunir na casa de um deles para pedir e comer pizza. Só que eles tinham um trato de que o valor da pizza deveria ser um que, quando dividido entre os amigos, não passe de 20,00 por pessoa. Ajude eles criando um programa em HTML/JS o qual:</w:t>
      </w:r>
    </w:p>
    <w:p w14:paraId="30BD5611" w14:textId="77777777" w:rsidR="002136B9" w:rsidRDefault="002136B9" w:rsidP="002136B9"/>
    <w:p w14:paraId="6A9B89DD" w14:textId="77777777" w:rsidR="002136B9" w:rsidRDefault="002136B9" w:rsidP="002136B9">
      <w:r>
        <w:t>a) Pergunte o valor da pizza;</w:t>
      </w:r>
    </w:p>
    <w:p w14:paraId="6C04CC42" w14:textId="77777777" w:rsidR="002136B9" w:rsidRDefault="002136B9" w:rsidP="002136B9"/>
    <w:p w14:paraId="0F1CEC2D" w14:textId="77777777" w:rsidR="002136B9" w:rsidRDefault="002136B9" w:rsidP="002136B9">
      <w:r>
        <w:t>b) Pergunte a quantidade de amigos reunidos;</w:t>
      </w:r>
    </w:p>
    <w:p w14:paraId="639D38E9" w14:textId="77777777" w:rsidR="002136B9" w:rsidRDefault="002136B9" w:rsidP="002136B9"/>
    <w:p w14:paraId="219D3630" w14:textId="77777777" w:rsidR="002136B9" w:rsidRDefault="002136B9" w:rsidP="002136B9">
      <w:r>
        <w:lastRenderedPageBreak/>
        <w:t>c) Ao clicar em "Rola a pizza?", calcule e exiba o valor que cada amigo vai pagar na pizza com uma frase na página como esta "Cada amigo vai pagar R$X pela pizza";</w:t>
      </w:r>
    </w:p>
    <w:p w14:paraId="2734865D" w14:textId="77777777" w:rsidR="002136B9" w:rsidRDefault="002136B9" w:rsidP="002136B9"/>
    <w:p w14:paraId="251356BC" w14:textId="77777777" w:rsidR="002136B9" w:rsidRDefault="002136B9" w:rsidP="002136B9">
      <w:r>
        <w:t>d) Caso o valor por amigo passe de R$20,00, exiba também a frase "Deu ruim! Pizza muito cara!";</w:t>
      </w:r>
    </w:p>
    <w:p w14:paraId="71F31F91" w14:textId="77777777" w:rsidR="002136B9" w:rsidRDefault="002136B9" w:rsidP="002136B9"/>
    <w:p w14:paraId="170F0380" w14:textId="77777777" w:rsidR="002136B9" w:rsidRDefault="002136B9" w:rsidP="002136B9"/>
    <w:p w14:paraId="360608DD" w14:textId="77777777" w:rsidR="002136B9" w:rsidRDefault="002136B9" w:rsidP="002136B9"/>
    <w:p w14:paraId="208EC514" w14:textId="77777777" w:rsidR="002136B9" w:rsidRDefault="002136B9" w:rsidP="002136B9">
      <w:r>
        <w:t>7. Refaça a questão 4 de tal forma que a frase do item d) apareça na cor de letra branca com fundo vermelho.</w:t>
      </w:r>
    </w:p>
    <w:p w14:paraId="202B4BFC" w14:textId="77777777" w:rsidR="002136B9" w:rsidRDefault="002136B9" w:rsidP="002136B9"/>
    <w:p w14:paraId="380ED378" w14:textId="77777777" w:rsidR="002136B9" w:rsidRDefault="002136B9" w:rsidP="002136B9"/>
    <w:p w14:paraId="2BD38307" w14:textId="77777777" w:rsidR="002136B9" w:rsidRDefault="002136B9" w:rsidP="002136B9"/>
    <w:p w14:paraId="6C56749D" w14:textId="77777777" w:rsidR="002136B9" w:rsidRDefault="002136B9" w:rsidP="002136B9">
      <w:r>
        <w:t>8. Refaça a questão 6 de tal forma que a frase do item d) apareça na cor de letra azul e em itálico e negrito.</w:t>
      </w:r>
    </w:p>
    <w:p w14:paraId="4BC49967" w14:textId="77777777" w:rsidR="002136B9" w:rsidRDefault="002136B9" w:rsidP="002136B9"/>
    <w:p w14:paraId="503DF3B0" w14:textId="77777777" w:rsidR="002136B9" w:rsidRDefault="002136B9" w:rsidP="002136B9"/>
    <w:p w14:paraId="73BA76A9" w14:textId="77777777" w:rsidR="002136B9" w:rsidRDefault="002136B9" w:rsidP="002136B9"/>
    <w:p w14:paraId="5367156C" w14:textId="77777777" w:rsidR="002136B9" w:rsidRDefault="002136B9" w:rsidP="002136B9">
      <w:r>
        <w:t xml:space="preserve">9. Na cidade </w:t>
      </w:r>
      <w:proofErr w:type="spellStart"/>
      <w:r>
        <w:t>Paulopolis</w:t>
      </w:r>
      <w:proofErr w:type="spellEnd"/>
      <w:r>
        <w:t xml:space="preserve"> a luz custa R$ 0,85 por kWh. Criar um programa em HTML/JS que:</w:t>
      </w:r>
    </w:p>
    <w:p w14:paraId="34ADBCF5" w14:textId="77777777" w:rsidR="002136B9" w:rsidRDefault="002136B9" w:rsidP="002136B9">
      <w:r>
        <w:t>a) Solicite a quantidade de kWh consumida no mês</w:t>
      </w:r>
    </w:p>
    <w:p w14:paraId="0836CBFD" w14:textId="77777777" w:rsidR="002136B9" w:rsidRDefault="002136B9" w:rsidP="002136B9">
      <w:r>
        <w:t>b) Ao clicar em "Calcular conta de luz", calcule o valor da conta no mês</w:t>
      </w:r>
    </w:p>
    <w:p w14:paraId="393C593D" w14:textId="77777777" w:rsidR="002136B9" w:rsidRDefault="002136B9" w:rsidP="002136B9">
      <w:r>
        <w:t>c) Dê um desconto de 10% somente se a quantidade for menor que 100 kWh</w:t>
      </w:r>
    </w:p>
    <w:p w14:paraId="5B385911" w14:textId="77777777" w:rsidR="002136B9" w:rsidRDefault="002136B9" w:rsidP="002136B9">
      <w:r>
        <w:t>d) Exiba um alerta com o valor da conta a ser paga</w:t>
      </w:r>
    </w:p>
    <w:p w14:paraId="1BBDCE33" w14:textId="77777777" w:rsidR="002136B9" w:rsidRDefault="002136B9" w:rsidP="002136B9"/>
    <w:p w14:paraId="5B9C3904" w14:textId="77777777" w:rsidR="002136B9" w:rsidRDefault="002136B9" w:rsidP="002136B9">
      <w:r>
        <w:t>OBS. Faça o diagrama de atividades para este exercício.</w:t>
      </w:r>
    </w:p>
    <w:p w14:paraId="13443B07" w14:textId="77777777" w:rsidR="002136B9" w:rsidRDefault="002136B9" w:rsidP="002136B9"/>
    <w:p w14:paraId="3B993696" w14:textId="77777777" w:rsidR="002136B9" w:rsidRDefault="002136B9" w:rsidP="002136B9"/>
    <w:p w14:paraId="7FCFF76C" w14:textId="77777777" w:rsidR="002136B9" w:rsidRDefault="002136B9" w:rsidP="002136B9"/>
    <w:p w14:paraId="6853EFC1" w14:textId="77777777" w:rsidR="002136B9" w:rsidRDefault="002136B9" w:rsidP="002136B9">
      <w:r>
        <w:t>10. Criar um programa em HTML/JS que auxilie um banco a identificar quem tem renda o suficiente para fazer o financiamento da casa própria.</w:t>
      </w:r>
    </w:p>
    <w:p w14:paraId="7721B353" w14:textId="77777777" w:rsidR="002136B9" w:rsidRDefault="002136B9" w:rsidP="002136B9"/>
    <w:p w14:paraId="62E96CCA" w14:textId="77777777" w:rsidR="002136B9" w:rsidRDefault="002136B9" w:rsidP="002136B9">
      <w:r>
        <w:t>a) Solicite o valor da renda familiar</w:t>
      </w:r>
    </w:p>
    <w:p w14:paraId="2FFF621E" w14:textId="77777777" w:rsidR="002136B9" w:rsidRDefault="002136B9" w:rsidP="002136B9">
      <w:r>
        <w:t>b) Solicite o valor da prestação</w:t>
      </w:r>
    </w:p>
    <w:p w14:paraId="7363DF7A" w14:textId="77777777" w:rsidR="002136B9" w:rsidRDefault="002136B9" w:rsidP="002136B9">
      <w:r>
        <w:lastRenderedPageBreak/>
        <w:t xml:space="preserve">c) Ao clicar em "Verificar financiamento", exiba na página a mensagem "a prestação corresponde a </w:t>
      </w:r>
      <w:proofErr w:type="spellStart"/>
      <w:r>
        <w:t>xx.x</w:t>
      </w:r>
      <w:proofErr w:type="spellEnd"/>
      <w:r>
        <w:t>% da renda familiar" (divida a prestação pela renda e multiplique por 100)</w:t>
      </w:r>
    </w:p>
    <w:p w14:paraId="59814F91" w14:textId="77777777" w:rsidR="002136B9" w:rsidRDefault="002136B9" w:rsidP="002136B9">
      <w:r>
        <w:t xml:space="preserve">d) Se o valor calculado acima for maior que 30%, exibir também a mensagem "Será necessário complementar a renda familiar", </w:t>
      </w:r>
      <w:proofErr w:type="spellStart"/>
      <w:r>
        <w:t>esta</w:t>
      </w:r>
      <w:proofErr w:type="spellEnd"/>
      <w:r>
        <w:t xml:space="preserve"> em negrito e em vermelho.</w:t>
      </w:r>
    </w:p>
    <w:p w14:paraId="50D65E71" w14:textId="77777777" w:rsidR="002136B9" w:rsidRDefault="002136B9" w:rsidP="002136B9"/>
    <w:p w14:paraId="4AF1FD0D" w14:textId="77777777" w:rsidR="002136B9" w:rsidRDefault="002136B9" w:rsidP="002136B9"/>
    <w:p w14:paraId="4085BA0F" w14:textId="77777777" w:rsidR="002136B9" w:rsidRDefault="002136B9" w:rsidP="002136B9"/>
    <w:p w14:paraId="653F9F39" w14:textId="77777777" w:rsidR="002136B9" w:rsidRDefault="002136B9" w:rsidP="002136B9">
      <w:r>
        <w:t xml:space="preserve">11. Criar um programa em HTML/JS que auxilie o Banco </w:t>
      </w:r>
      <w:proofErr w:type="spellStart"/>
      <w:r>
        <w:t>Itado</w:t>
      </w:r>
      <w:proofErr w:type="spellEnd"/>
      <w:r>
        <w:t xml:space="preserve"> a identificar quem entrou no cheque especial.</w:t>
      </w:r>
    </w:p>
    <w:p w14:paraId="54CC3C60" w14:textId="77777777" w:rsidR="002136B9" w:rsidRDefault="002136B9" w:rsidP="002136B9">
      <w:r>
        <w:t>a) Solicite o saldo da conta</w:t>
      </w:r>
    </w:p>
    <w:p w14:paraId="3A351394" w14:textId="77777777" w:rsidR="002136B9" w:rsidRDefault="002136B9" w:rsidP="002136B9">
      <w:r>
        <w:t>b) Solicite o valor do débito (ou seja, valor a tirar da conta)</w:t>
      </w:r>
    </w:p>
    <w:p w14:paraId="213CF367" w14:textId="77777777" w:rsidR="002136B9" w:rsidRDefault="002136B9" w:rsidP="002136B9">
      <w:r>
        <w:t xml:space="preserve">c) Ao clicar em "Analisar conta", calcule o novo saldo da conta e exiba a mensagem "o saldo atual da conta corrente é </w:t>
      </w:r>
      <w:proofErr w:type="spellStart"/>
      <w:r>
        <w:t>xx.xx</w:t>
      </w:r>
      <w:proofErr w:type="spellEnd"/>
      <w:r>
        <w:t>". Esta frase deverá estar em negrito e em vermelho somente se o saldo for menor que zero.</w:t>
      </w:r>
    </w:p>
    <w:p w14:paraId="3A5279B4" w14:textId="77777777" w:rsidR="002136B9" w:rsidRDefault="002136B9" w:rsidP="002136B9"/>
    <w:p w14:paraId="0913CC94" w14:textId="77777777" w:rsidR="002136B9" w:rsidRDefault="002136B9" w:rsidP="002136B9"/>
    <w:p w14:paraId="579C099A" w14:textId="77777777" w:rsidR="002136B9" w:rsidRDefault="002136B9" w:rsidP="002136B9"/>
    <w:p w14:paraId="18294FDC" w14:textId="77777777" w:rsidR="002136B9" w:rsidRDefault="002136B9" w:rsidP="002136B9">
      <w:r>
        <w:t>12. Crie um programa em HTML/JS que controle o peso médio dentro de um elevador:</w:t>
      </w:r>
    </w:p>
    <w:p w14:paraId="03E96884" w14:textId="77777777" w:rsidR="002136B9" w:rsidRDefault="002136B9" w:rsidP="002136B9"/>
    <w:p w14:paraId="2C5B4F45" w14:textId="77777777" w:rsidR="002136B9" w:rsidRDefault="002136B9" w:rsidP="002136B9">
      <w:r>
        <w:t>a) Solicite a quantidade de homens que entraram no elevador</w:t>
      </w:r>
    </w:p>
    <w:p w14:paraId="45FCD033" w14:textId="77777777" w:rsidR="002136B9" w:rsidRDefault="002136B9" w:rsidP="002136B9">
      <w:r>
        <w:t>b) Solicite a quantidade de mulher que entraram no elevador</w:t>
      </w:r>
    </w:p>
    <w:p w14:paraId="0ECC0EF8" w14:textId="77777777" w:rsidR="002136B9" w:rsidRDefault="002136B9" w:rsidP="002136B9">
      <w:r>
        <w:t>c) Ao clicar em "Analisar peso", calcule o peso estimado sendo: homens x 80 somado com mulheres x 60</w:t>
      </w:r>
    </w:p>
    <w:p w14:paraId="4566FCC9" w14:textId="77777777" w:rsidR="002136B9" w:rsidRDefault="002136B9" w:rsidP="002136B9">
      <w:r>
        <w:t xml:space="preserve">d) Exiba na página a mensagem "Este elevador suporta 800 Kg e o peso estimado desta lotação é de </w:t>
      </w:r>
      <w:proofErr w:type="spellStart"/>
      <w:r>
        <w:t>xxxkg</w:t>
      </w:r>
      <w:proofErr w:type="spellEnd"/>
      <w:r>
        <w:t>";</w:t>
      </w:r>
    </w:p>
    <w:p w14:paraId="1AFC89CE" w14:textId="77777777" w:rsidR="002136B9" w:rsidRDefault="002136B9" w:rsidP="002136B9">
      <w:r>
        <w:t>e) Se o peso estimado for maior que 800, exibir também a mensagem "Será necessário descer alguém para que o elevador se movimente", na cor azul.</w:t>
      </w:r>
    </w:p>
    <w:p w14:paraId="653F750E" w14:textId="77777777" w:rsidR="002136B9" w:rsidRDefault="002136B9" w:rsidP="002136B9"/>
    <w:p w14:paraId="4E7A9664" w14:textId="77777777" w:rsidR="002136B9" w:rsidRDefault="002136B9" w:rsidP="002136B9"/>
    <w:p w14:paraId="4FE86147" w14:textId="77777777" w:rsidR="002136B9" w:rsidRDefault="002136B9" w:rsidP="002136B9">
      <w:r>
        <w:t>13. Estima-se que os usuários de conteúdo de Streaming gastem cerca de 100 milhões de horas por dia nesse tipo de entretenimento.</w:t>
      </w:r>
    </w:p>
    <w:p w14:paraId="20E8D0AA" w14:textId="77777777" w:rsidR="002136B9" w:rsidRDefault="002136B9" w:rsidP="002136B9">
      <w:r>
        <w:t xml:space="preserve">Em média um episódio de seriado americano do estilo SITCOM (Friends,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Met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Dois Homens e Meio, </w:t>
      </w:r>
      <w:proofErr w:type="spellStart"/>
      <w:r>
        <w:t>etc</w:t>
      </w:r>
      <w:proofErr w:type="spellEnd"/>
      <w:r>
        <w:t>) tem 22min de duração.</w:t>
      </w:r>
    </w:p>
    <w:p w14:paraId="1E99C481" w14:textId="77777777" w:rsidR="002136B9" w:rsidRDefault="002136B9" w:rsidP="002136B9">
      <w:r>
        <w:t>Sabendo disso, crie um programa em HTML/JS o qual:</w:t>
      </w:r>
    </w:p>
    <w:p w14:paraId="0C144BED" w14:textId="77777777" w:rsidR="002136B9" w:rsidRDefault="002136B9" w:rsidP="002136B9">
      <w:r>
        <w:t>a) Peça ao usuário para informar a última série (SITCOM) que ele assistiu.</w:t>
      </w:r>
    </w:p>
    <w:p w14:paraId="01B18C62" w14:textId="77777777" w:rsidR="002136B9" w:rsidRDefault="002136B9" w:rsidP="002136B9">
      <w:r>
        <w:lastRenderedPageBreak/>
        <w:t>b) Peça ao usuário para informar o total de episódios que ele já assistiu da série.</w:t>
      </w:r>
    </w:p>
    <w:p w14:paraId="13633172" w14:textId="77777777" w:rsidR="002136B9" w:rsidRDefault="002136B9" w:rsidP="002136B9">
      <w:r>
        <w:t>c) Tenha um botão "Verificar nível" que exiba abaixo dele a seguinte frase:</w:t>
      </w:r>
    </w:p>
    <w:p w14:paraId="5F6C8B7A" w14:textId="77777777" w:rsidR="002136B9" w:rsidRDefault="002136B9" w:rsidP="002136B9"/>
    <w:p w14:paraId="622FA67A" w14:textId="77777777" w:rsidR="002136B9" w:rsidRDefault="002136B9" w:rsidP="002136B9">
      <w:r>
        <w:t>"Vejo que você gosta da série X"</w:t>
      </w:r>
    </w:p>
    <w:p w14:paraId="59128A62" w14:textId="77777777" w:rsidR="002136B9" w:rsidRDefault="002136B9" w:rsidP="002136B9"/>
    <w:p w14:paraId="3753B94E" w14:textId="77777777" w:rsidR="002136B9" w:rsidRDefault="002136B9" w:rsidP="002136B9">
      <w:r>
        <w:t>E se o usuário já gastou mais de 30 horas na série informada, exiba também: "Uau, você realmente gosta dessa série!".</w:t>
      </w:r>
    </w:p>
    <w:p w14:paraId="21F8A7CD" w14:textId="77777777" w:rsidR="002136B9" w:rsidRDefault="002136B9" w:rsidP="002136B9"/>
    <w:p w14:paraId="0638E3DD" w14:textId="77777777" w:rsidR="002136B9" w:rsidRDefault="002136B9" w:rsidP="002136B9">
      <w:proofErr w:type="spellStart"/>
      <w:r>
        <w:t>Obs</w:t>
      </w:r>
      <w:proofErr w:type="spellEnd"/>
      <w:r>
        <w:t>* Considere 22min como o tempo de duração de 1 episódio.</w:t>
      </w:r>
    </w:p>
    <w:p w14:paraId="602E9E0F" w14:textId="4F8A5473" w:rsidR="002224CA" w:rsidRDefault="002136B9" w:rsidP="002136B9">
      <w:r>
        <w:t>Última atualização: quarta-feira, 17 mar 2021, 10:59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C5"/>
    <w:rsid w:val="002136B9"/>
    <w:rsid w:val="00542886"/>
    <w:rsid w:val="005B06E3"/>
    <w:rsid w:val="006236E9"/>
    <w:rsid w:val="007101C5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E7B3-D610-4E1F-A973-05B67101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924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2021-05-26T22:24:00Z</dcterms:created>
  <dcterms:modified xsi:type="dcterms:W3CDTF">2021-05-26T22:24:00Z</dcterms:modified>
</cp:coreProperties>
</file>