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392B9" w14:textId="43CD80B4" w:rsidR="003516CB" w:rsidRDefault="002F5D12" w:rsidP="002F5D1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 2</w:t>
      </w:r>
    </w:p>
    <w:p w14:paraId="3DCF4299" w14:textId="3C9E897F" w:rsidR="002F5D12" w:rsidRDefault="002F5D12" w:rsidP="002F5D1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54D8785" wp14:editId="2384E6FF">
            <wp:extent cx="5400040" cy="23418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A435" w14:textId="49301EB4" w:rsidR="002F5D12" w:rsidRDefault="002F5D12" w:rsidP="002F5D12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population</w:t>
      </w:r>
      <w:proofErr w:type="spellEnd"/>
      <w:r>
        <w:rPr>
          <w:rFonts w:ascii="Arial" w:hAnsi="Arial" w:cs="Arial"/>
        </w:rPr>
        <w:t xml:space="preserve">, com colunas </w:t>
      </w:r>
      <w:proofErr w:type="spellStart"/>
      <w:r>
        <w:rPr>
          <w:rFonts w:ascii="Arial" w:hAnsi="Arial" w:cs="Arial"/>
        </w:rPr>
        <w:t>District_Name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 xml:space="preserve"> já renomeada</w:t>
      </w:r>
    </w:p>
    <w:p w14:paraId="5616A96B" w14:textId="753D9F5D" w:rsidR="002F5D12" w:rsidRDefault="002F5D12" w:rsidP="002F5D12">
      <w:pPr>
        <w:rPr>
          <w:rFonts w:ascii="Arial" w:hAnsi="Arial" w:cs="Arial"/>
        </w:rPr>
      </w:pPr>
    </w:p>
    <w:p w14:paraId="5817AE6A" w14:textId="1F1297DB" w:rsidR="000E63B5" w:rsidRDefault="00F57187" w:rsidP="002F5D1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C62F557" wp14:editId="0B6AE652">
            <wp:extent cx="2867025" cy="36576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6BA6" w14:textId="0A8AC8BB" w:rsidR="00F57187" w:rsidRDefault="00F57187" w:rsidP="002F5D12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 com as colunas selecionadas</w:t>
      </w:r>
    </w:p>
    <w:p w14:paraId="0943642F" w14:textId="79672607" w:rsidR="00F57187" w:rsidRDefault="00F57187" w:rsidP="002F5D12">
      <w:pPr>
        <w:rPr>
          <w:rFonts w:ascii="Arial" w:hAnsi="Arial" w:cs="Arial"/>
        </w:rPr>
      </w:pPr>
    </w:p>
    <w:p w14:paraId="052ADB46" w14:textId="03D67002" w:rsidR="00F57187" w:rsidRDefault="00F57187" w:rsidP="002F5D12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68431D8" wp14:editId="6878F831">
            <wp:extent cx="3076575" cy="30575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A809" w14:textId="7148E6CB" w:rsidR="00F57187" w:rsidRDefault="00F57187" w:rsidP="002F5D12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, agrupado por distrito, somando os números, dividindo-os entre </w:t>
      </w:r>
      <w:proofErr w:type="spellStart"/>
      <w:r>
        <w:rPr>
          <w:rFonts w:ascii="Arial" w:hAnsi="Arial" w:cs="Arial"/>
        </w:rPr>
        <w:t>Female</w:t>
      </w:r>
      <w:proofErr w:type="spellEnd"/>
      <w:r>
        <w:rPr>
          <w:rFonts w:ascii="Arial" w:hAnsi="Arial" w:cs="Arial"/>
        </w:rPr>
        <w:t xml:space="preserve"> e Male</w:t>
      </w:r>
    </w:p>
    <w:p w14:paraId="42614A9C" w14:textId="77777777" w:rsidR="00F57187" w:rsidRDefault="00F57187" w:rsidP="002F5D12">
      <w:pPr>
        <w:rPr>
          <w:rFonts w:ascii="Arial" w:hAnsi="Arial" w:cs="Arial"/>
        </w:rPr>
      </w:pPr>
    </w:p>
    <w:p w14:paraId="5D919A2F" w14:textId="1084E467" w:rsidR="002F5D12" w:rsidRDefault="00F57187" w:rsidP="002F5D1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34F4373" wp14:editId="62DB4221">
            <wp:extent cx="4133850" cy="38385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F2EC" w14:textId="70711609" w:rsidR="00F57187" w:rsidRDefault="00F57187" w:rsidP="002F5D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-Gráfico gerado a partir do numero de Male e </w:t>
      </w:r>
      <w:proofErr w:type="spellStart"/>
      <w:r>
        <w:rPr>
          <w:rFonts w:ascii="Arial" w:hAnsi="Arial" w:cs="Arial"/>
        </w:rPr>
        <w:t>Female</w:t>
      </w:r>
      <w:proofErr w:type="spellEnd"/>
      <w:r>
        <w:rPr>
          <w:rFonts w:ascii="Arial" w:hAnsi="Arial" w:cs="Arial"/>
        </w:rPr>
        <w:t xml:space="preserve"> em cada Distrito</w:t>
      </w:r>
    </w:p>
    <w:p w14:paraId="3D6752E7" w14:textId="3FE436AB" w:rsidR="00F57187" w:rsidRDefault="00F57187" w:rsidP="002F5D12">
      <w:pPr>
        <w:rPr>
          <w:rFonts w:ascii="Arial" w:hAnsi="Arial" w:cs="Arial"/>
        </w:rPr>
      </w:pPr>
    </w:p>
    <w:p w14:paraId="3112144A" w14:textId="77777777" w:rsidR="00F57187" w:rsidRDefault="00F57187" w:rsidP="002F5D12">
      <w:pPr>
        <w:rPr>
          <w:rFonts w:ascii="Arial" w:hAnsi="Arial" w:cs="Arial"/>
        </w:rPr>
      </w:pPr>
    </w:p>
    <w:p w14:paraId="43F781A4" w14:textId="77777777" w:rsidR="002F5D12" w:rsidRDefault="002F5D12" w:rsidP="002F5D12">
      <w:pPr>
        <w:rPr>
          <w:rFonts w:ascii="Arial" w:hAnsi="Arial" w:cs="Arial"/>
        </w:rPr>
      </w:pPr>
    </w:p>
    <w:p w14:paraId="4254CE09" w14:textId="4A710536" w:rsidR="002F5D12" w:rsidRDefault="002F5D12" w:rsidP="002F5D12">
      <w:pPr>
        <w:rPr>
          <w:rFonts w:ascii="Arial" w:hAnsi="Arial" w:cs="Arial"/>
        </w:rPr>
      </w:pPr>
    </w:p>
    <w:p w14:paraId="6CE1CF91" w14:textId="77777777" w:rsidR="002F5D12" w:rsidRDefault="002F5D12" w:rsidP="002F5D12">
      <w:pPr>
        <w:rPr>
          <w:rFonts w:ascii="Arial" w:hAnsi="Arial" w:cs="Arial"/>
        </w:rPr>
      </w:pPr>
    </w:p>
    <w:p w14:paraId="51E882F3" w14:textId="77777777" w:rsidR="002F5D12" w:rsidRPr="002F5D12" w:rsidRDefault="002F5D12" w:rsidP="002F5D12">
      <w:pPr>
        <w:jc w:val="center"/>
        <w:rPr>
          <w:rFonts w:ascii="Arial" w:hAnsi="Arial" w:cs="Arial"/>
        </w:rPr>
      </w:pPr>
    </w:p>
    <w:sectPr w:rsidR="002F5D12" w:rsidRPr="002F5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95"/>
    <w:rsid w:val="000E63B5"/>
    <w:rsid w:val="002F5D12"/>
    <w:rsid w:val="003516CB"/>
    <w:rsid w:val="00EF3095"/>
    <w:rsid w:val="00F5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5AA9A"/>
  <w15:chartTrackingRefBased/>
  <w15:docId w15:val="{16A56FF3-6BA8-4551-8278-91911B743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Campos</dc:creator>
  <cp:keywords/>
  <dc:description/>
  <cp:lastModifiedBy>Felipe Campos</cp:lastModifiedBy>
  <cp:revision>2</cp:revision>
  <dcterms:created xsi:type="dcterms:W3CDTF">2021-05-26T14:14:00Z</dcterms:created>
  <dcterms:modified xsi:type="dcterms:W3CDTF">2021-05-26T14:47:00Z</dcterms:modified>
</cp:coreProperties>
</file>