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1E" w:rsidRDefault="00BF791E" w:rsidP="00255C48"/>
    <w:p w:rsidR="00A71E12" w:rsidRDefault="002C6E05" w:rsidP="00A71E12">
      <w:pPr>
        <w:rPr>
          <w:b/>
          <w:sz w:val="24"/>
        </w:rPr>
      </w:pPr>
      <w:r>
        <w:rPr>
          <w:b/>
          <w:sz w:val="24"/>
        </w:rPr>
        <w:t>I</w:t>
      </w:r>
      <w:r w:rsidR="001E7E59">
        <w:rPr>
          <w:b/>
          <w:sz w:val="24"/>
        </w:rPr>
        <w:t>nternet-B</w:t>
      </w:r>
      <w:r>
        <w:rPr>
          <w:b/>
          <w:sz w:val="24"/>
        </w:rPr>
        <w:t>andbreiten</w:t>
      </w:r>
    </w:p>
    <w:p w:rsidR="00457279" w:rsidRDefault="00457279" w:rsidP="00A71E12">
      <w:r>
        <w:t>Die Bandbreite einer Internetverbindung gibt an, wie viele Bits, also Nullen und Einsen, über diese Verbindung gesendet werden können. Das hängt von den physikalischen Eigenschaften der Leitungen und den Netzwerk-Komponenten ab.</w:t>
      </w:r>
    </w:p>
    <w:p w:rsidR="00457279" w:rsidRPr="00981CB3" w:rsidRDefault="00457279" w:rsidP="00A71E12">
      <w:pPr>
        <w:rPr>
          <w:b/>
        </w:rPr>
      </w:pPr>
      <w:r w:rsidRPr="00981CB3">
        <w:rPr>
          <w:b/>
        </w:rPr>
        <w:t>Wie lange dauert ein Download?</w:t>
      </w:r>
    </w:p>
    <w:p w:rsidR="00457279" w:rsidRDefault="00457279" w:rsidP="00A71E12">
      <w:r>
        <w:t>Für die ersten Berechnungen wollen wir mit kleinen Zahlenwerten arbeiten.</w:t>
      </w:r>
    </w:p>
    <w:p w:rsidR="00981CB3" w:rsidRDefault="00457279" w:rsidP="00981CB3">
      <w:pPr>
        <w:pStyle w:val="Listenabsatz"/>
        <w:numPr>
          <w:ilvl w:val="0"/>
          <w:numId w:val="9"/>
        </w:numPr>
      </w:pPr>
      <w:r>
        <w:t xml:space="preserve">Gegeben sei eine Internetverbindung mit </w:t>
      </w:r>
      <w:r w:rsidR="00981CB3">
        <w:t>einer Bandbreite von 20 Bits/s. Die Datei, die Sie downloaden möchten hat eine Größe von 140.000 Bits. Wie lange dauert der Download?</w:t>
      </w:r>
    </w:p>
    <w:p w:rsidR="00981CB3" w:rsidRDefault="00981CB3" w:rsidP="00A71E12">
      <w:r>
        <w:t xml:space="preserve">Datengrößen werden in der Regel nicht in </w:t>
      </w:r>
      <w:r w:rsidR="00CA47E0">
        <w:t>Bits,</w:t>
      </w:r>
      <w:r>
        <w:t xml:space="preserve"> sondern in Bytes angegeben. Ein Byte besteht aus 8 Bits.</w:t>
      </w:r>
    </w:p>
    <w:p w:rsidR="00CA47E0" w:rsidRDefault="00CA47E0" w:rsidP="00CA47E0">
      <w:pPr>
        <w:pStyle w:val="Listenabsatz"/>
        <w:numPr>
          <w:ilvl w:val="0"/>
          <w:numId w:val="9"/>
        </w:numPr>
      </w:pPr>
      <w:r>
        <w:t>Gegeben sei eine Internetverbindung mit einer Bandbreite von 1400 Bits/s. Die Datei, die Sie downloa</w:t>
      </w:r>
      <w:r w:rsidR="00495FBA">
        <w:t>den möchten</w:t>
      </w:r>
      <w:r w:rsidR="004E4BC6">
        <w:t>,</w:t>
      </w:r>
      <w:r w:rsidR="00495FBA">
        <w:t xml:space="preserve"> hat eine Größe von 28</w:t>
      </w:r>
      <w:r>
        <w:t>0.000 B</w:t>
      </w:r>
      <w:r w:rsidR="00495FBA">
        <w:t>ytes</w:t>
      </w:r>
      <w:r>
        <w:t>. Wie lange dauert der Download?</w:t>
      </w:r>
    </w:p>
    <w:p w:rsidR="00457279" w:rsidRDefault="00457279" w:rsidP="00A71E12"/>
    <w:p w:rsidR="00654DBF" w:rsidRDefault="00C822D0" w:rsidP="00A71E12">
      <w:r>
        <w:t>Größere Mengen von Daten werden, wie man es aus dem Alltag kennt, auch gerne in Kilo angegeben. Sie wissen z.B., dass 1000 Gramm gleich 1 Kilo ist. In der Computertechnik sind 1 kByte jedoch nicht 1000 Byte, sondern 1024 Byte.</w:t>
      </w:r>
    </w:p>
    <w:p w:rsidR="00175B72" w:rsidRDefault="00175B72" w:rsidP="00654DBF">
      <w:pPr>
        <w:pStyle w:val="Listenabsatz"/>
        <w:numPr>
          <w:ilvl w:val="0"/>
          <w:numId w:val="9"/>
        </w:numPr>
      </w:pPr>
      <w:r>
        <w:t>Wie viele Bytes sind demnach 4,5 kB?</w:t>
      </w:r>
      <w:r>
        <w:tab/>
      </w:r>
    </w:p>
    <w:p w:rsidR="00C822D0" w:rsidRDefault="003A5BBF" w:rsidP="00A71E12">
      <w:r>
        <w:t>Dasselbe gilt für d</w:t>
      </w:r>
      <w:r w:rsidR="00512512">
        <w:t>ie Bandbreite</w:t>
      </w:r>
      <w:r>
        <w:t xml:space="preserve">: 16 kbits/s = 16 * 1024 Bits/s = 16384 Bits/s.                          </w:t>
      </w:r>
    </w:p>
    <w:p w:rsidR="00947240" w:rsidRDefault="00947240" w:rsidP="00947240">
      <w:pPr>
        <w:pStyle w:val="Listenabsatz"/>
        <w:numPr>
          <w:ilvl w:val="0"/>
          <w:numId w:val="9"/>
        </w:numPr>
      </w:pPr>
      <w:r>
        <w:t xml:space="preserve">Gegeben sei eine Internetverbindung mit </w:t>
      </w:r>
      <w:r w:rsidR="00512512">
        <w:t>einer Bandbreite von 16 k</w:t>
      </w:r>
      <w:r w:rsidR="00513ACE">
        <w:t>b</w:t>
      </w:r>
      <w:r>
        <w:t>its/s. Die Datei, die Sie downloaden möchten</w:t>
      </w:r>
      <w:r w:rsidR="004E4BC6">
        <w:t>,</w:t>
      </w:r>
      <w:r>
        <w:t xml:space="preserve"> hat eine Größe von 128 kB. Wie lange dauert der Download?</w:t>
      </w:r>
    </w:p>
    <w:p w:rsidR="00947240" w:rsidRDefault="00947240" w:rsidP="00A71E12"/>
    <w:p w:rsidR="00512512" w:rsidRDefault="00FE2FBC" w:rsidP="00A71E12">
      <w:r>
        <w:t>Die nächst größere Einheit wäre Mega. 1 MB sind 1024 kB, also 1024</w:t>
      </w:r>
      <w:r w:rsidR="00512512">
        <w:t>*1024 Bytes.</w:t>
      </w:r>
    </w:p>
    <w:p w:rsidR="00512512" w:rsidRDefault="00512512" w:rsidP="00512512">
      <w:pPr>
        <w:pStyle w:val="Listenabsatz"/>
        <w:numPr>
          <w:ilvl w:val="0"/>
          <w:numId w:val="9"/>
        </w:numPr>
      </w:pPr>
      <w:r>
        <w:t>Gegeben sei eine Internetverbindung mit einer Bandbreite von 16000 k</w:t>
      </w:r>
      <w:r w:rsidR="00513ACE">
        <w:t>b</w:t>
      </w:r>
      <w:r>
        <w:t>its/s. Die Datei, die Sie downloaden möchten</w:t>
      </w:r>
      <w:r w:rsidR="004E4BC6">
        <w:t>,</w:t>
      </w:r>
      <w:r>
        <w:t xml:space="preserve"> hat eine Größe von 56 MB. Wie lange dauert der Download?</w:t>
      </w:r>
    </w:p>
    <w:p w:rsidR="00FC104B" w:rsidRDefault="00FC104B" w:rsidP="00A71E12"/>
    <w:p w:rsidR="00A71E12" w:rsidRPr="00903D17" w:rsidRDefault="001E7E59" w:rsidP="00EF7605">
      <w:pPr>
        <w:pStyle w:val="Listenabsatz"/>
        <w:numPr>
          <w:ilvl w:val="0"/>
          <w:numId w:val="9"/>
        </w:numPr>
      </w:pPr>
      <w:bookmarkStart w:id="0" w:name="_GoBack"/>
      <w:bookmarkEnd w:id="0"/>
      <w:r>
        <w:t>Was bedeuten die Angaben zu den Bandbreiten von Internetverbindungen wie z.B. 16.000, 50.000 oder 100.000?</w:t>
      </w:r>
    </w:p>
    <w:p w:rsidR="00FC104B" w:rsidRDefault="00FC104B" w:rsidP="00EF7605">
      <w:pPr>
        <w:pStyle w:val="Listenabsatz"/>
      </w:pPr>
    </w:p>
    <w:sectPr w:rsidR="00FC104B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71" w:rsidRDefault="00207071" w:rsidP="00B758FA">
      <w:r>
        <w:separator/>
      </w:r>
    </w:p>
  </w:endnote>
  <w:endnote w:type="continuationSeparator" w:id="0">
    <w:p w:rsidR="00207071" w:rsidRDefault="0020707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ADB3C6" wp14:editId="12D67159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3379A3F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07071" w:rsidRPr="00B2591B" w:rsidRDefault="00EF7605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4E4BC6" w:rsidRPr="004E4BC6">
      <w:rPr>
        <w:rFonts w:ascii="Calibri" w:hAnsi="Calibri"/>
        <w:noProof/>
      </w:rPr>
      <w:t>07 Datenübertragung</w:t>
    </w:r>
    <w:r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="00207071"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FC104B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="00207071" w:rsidRPr="00B2591B">
      <w:rPr>
        <w:rFonts w:ascii="Calibri" w:hAnsi="Calibri"/>
      </w:rPr>
      <w:t xml:space="preserve">  von </w:t>
    </w:r>
    <w:r>
      <w:fldChar w:fldCharType="begin"/>
    </w:r>
    <w:r>
      <w:instrText xml:space="preserve"> NUMPAGES  \* MERGEFORMAT </w:instrText>
    </w:r>
    <w:r>
      <w:fldChar w:fldCharType="separate"/>
    </w:r>
    <w:r w:rsidR="004E4BC6" w:rsidRPr="004E4BC6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EF7605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EF7605">
      <w:fldChar w:fldCharType="begin"/>
    </w:r>
    <w:r w:rsidR="00EF7605">
      <w:instrText xml:space="preserve"> NUMPAGES  \* MERGEFORMAT </w:instrText>
    </w:r>
    <w:r w:rsidR="00EF7605">
      <w:fldChar w:fldCharType="separate"/>
    </w:r>
    <w:r w:rsidR="00EF7605" w:rsidRPr="00EF7605">
      <w:rPr>
        <w:rFonts w:ascii="Calibri" w:hAnsi="Calibri"/>
        <w:noProof/>
      </w:rPr>
      <w:t>1</w:t>
    </w:r>
    <w:r w:rsidR="00EF7605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71" w:rsidRDefault="00207071" w:rsidP="00B758FA">
      <w:r>
        <w:separator/>
      </w:r>
    </w:p>
  </w:footnote>
  <w:footnote w:type="continuationSeparator" w:id="0">
    <w:p w:rsidR="00207071" w:rsidRDefault="0020707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DF7BFC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DF7BFC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17FC6156" wp14:editId="482ECCF9">
          <wp:simplePos x="0" y="0"/>
          <wp:positionH relativeFrom="column">
            <wp:posOffset>4262120</wp:posOffset>
          </wp:positionH>
          <wp:positionV relativeFrom="paragraph">
            <wp:posOffset>-60960</wp:posOffset>
          </wp:positionV>
          <wp:extent cx="1420495" cy="952500"/>
          <wp:effectExtent l="0" t="0" r="8255" b="0"/>
          <wp:wrapTight wrapText="bothSides">
            <wp:wrapPolygon edited="0">
              <wp:start x="0" y="0"/>
              <wp:lineTo x="0" y="21168"/>
              <wp:lineTo x="21436" y="21168"/>
              <wp:lineTo x="21436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DF7BFC">
      <w:rPr>
        <w:rFonts w:ascii="Calibri" w:hAnsi="Calibri"/>
        <w:b/>
        <w:szCs w:val="24"/>
      </w:rPr>
      <w:t>Klasse:</w:t>
    </w:r>
    <w:r w:rsidR="00770BE9" w:rsidRPr="00DF7BFC">
      <w:rPr>
        <w:rFonts w:ascii="Calibri" w:hAnsi="Calibri"/>
        <w:b/>
        <w:szCs w:val="24"/>
      </w:rPr>
      <w:t xml:space="preserve"> </w:t>
    </w:r>
  </w:p>
  <w:p w:rsidR="001512BD" w:rsidRPr="00DF7BFC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DF7BFC">
      <w:rPr>
        <w:rFonts w:ascii="Calibri" w:hAnsi="Calibri"/>
        <w:b/>
        <w:szCs w:val="24"/>
      </w:rPr>
      <w:t>Fach:</w:t>
    </w:r>
    <w:r w:rsidR="00770BE9" w:rsidRPr="00DF7BFC">
      <w:rPr>
        <w:rFonts w:ascii="Calibri" w:hAnsi="Calibri"/>
        <w:b/>
        <w:szCs w:val="24"/>
      </w:rPr>
      <w:t xml:space="preserve"> </w:t>
    </w:r>
  </w:p>
  <w:p w:rsidR="00470F8C" w:rsidRPr="00DF7BFC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DF7BFC">
      <w:rPr>
        <w:rFonts w:ascii="Calibri" w:hAnsi="Calibri"/>
        <w:b/>
        <w:szCs w:val="24"/>
      </w:rPr>
      <w:t>Datum:</w:t>
    </w:r>
    <w:r w:rsidR="00770BE9" w:rsidRPr="00DF7BFC">
      <w:rPr>
        <w:rFonts w:ascii="Calibri" w:hAnsi="Calibri"/>
        <w:b/>
        <w:szCs w:val="24"/>
      </w:rPr>
      <w:t xml:space="preserve"> </w:t>
    </w:r>
  </w:p>
  <w:p w:rsidR="001D1A55" w:rsidRDefault="001D1A55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  <w:p w:rsidR="00207071" w:rsidRPr="00B2591B" w:rsidRDefault="003E0065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3F4D90C5" wp14:editId="1DB7A751">
              <wp:simplePos x="0" y="0"/>
              <wp:positionH relativeFrom="column">
                <wp:posOffset>1905</wp:posOffset>
              </wp:positionH>
              <wp:positionV relativeFrom="paragraph">
                <wp:posOffset>175259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0076BF7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yFfit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4296A"/>
    <w:multiLevelType w:val="hybridMultilevel"/>
    <w:tmpl w:val="FE1AC9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53D0004"/>
    <w:multiLevelType w:val="hybridMultilevel"/>
    <w:tmpl w:val="9DC4E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A490F"/>
    <w:multiLevelType w:val="hybridMultilevel"/>
    <w:tmpl w:val="FE1AC9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745E9"/>
    <w:multiLevelType w:val="hybridMultilevel"/>
    <w:tmpl w:val="FE1AC9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E15F8"/>
    <w:multiLevelType w:val="hybridMultilevel"/>
    <w:tmpl w:val="DBFC10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2052A"/>
    <w:rsid w:val="00123651"/>
    <w:rsid w:val="00146197"/>
    <w:rsid w:val="001508FB"/>
    <w:rsid w:val="001512BD"/>
    <w:rsid w:val="00154098"/>
    <w:rsid w:val="00173429"/>
    <w:rsid w:val="00175B72"/>
    <w:rsid w:val="00197CD5"/>
    <w:rsid w:val="001A5924"/>
    <w:rsid w:val="001D1A55"/>
    <w:rsid w:val="001E2EC4"/>
    <w:rsid w:val="001E7E59"/>
    <w:rsid w:val="002049EF"/>
    <w:rsid w:val="00207071"/>
    <w:rsid w:val="002129C5"/>
    <w:rsid w:val="00231A94"/>
    <w:rsid w:val="00241A92"/>
    <w:rsid w:val="00255C48"/>
    <w:rsid w:val="002739B0"/>
    <w:rsid w:val="00293622"/>
    <w:rsid w:val="00296113"/>
    <w:rsid w:val="002B7760"/>
    <w:rsid w:val="002C36B2"/>
    <w:rsid w:val="002C6E05"/>
    <w:rsid w:val="002D2091"/>
    <w:rsid w:val="002F4628"/>
    <w:rsid w:val="00303096"/>
    <w:rsid w:val="00333A01"/>
    <w:rsid w:val="003368D9"/>
    <w:rsid w:val="00360076"/>
    <w:rsid w:val="00361B4C"/>
    <w:rsid w:val="003A5BBF"/>
    <w:rsid w:val="003B4D2D"/>
    <w:rsid w:val="003C17E1"/>
    <w:rsid w:val="003E0065"/>
    <w:rsid w:val="003E0FB5"/>
    <w:rsid w:val="003E1B81"/>
    <w:rsid w:val="003E219B"/>
    <w:rsid w:val="003E772A"/>
    <w:rsid w:val="003F038A"/>
    <w:rsid w:val="003F6D15"/>
    <w:rsid w:val="00410897"/>
    <w:rsid w:val="00411874"/>
    <w:rsid w:val="004461DF"/>
    <w:rsid w:val="00450129"/>
    <w:rsid w:val="00456F7A"/>
    <w:rsid w:val="00457279"/>
    <w:rsid w:val="00470F8C"/>
    <w:rsid w:val="00481CEE"/>
    <w:rsid w:val="00495FBA"/>
    <w:rsid w:val="004A62AF"/>
    <w:rsid w:val="004B4C9B"/>
    <w:rsid w:val="004D55A5"/>
    <w:rsid w:val="004E3E76"/>
    <w:rsid w:val="004E4BC6"/>
    <w:rsid w:val="004E612B"/>
    <w:rsid w:val="004F4908"/>
    <w:rsid w:val="00512512"/>
    <w:rsid w:val="00513ACE"/>
    <w:rsid w:val="0052012A"/>
    <w:rsid w:val="00535C30"/>
    <w:rsid w:val="005765AA"/>
    <w:rsid w:val="005906C5"/>
    <w:rsid w:val="005B262C"/>
    <w:rsid w:val="005D4D64"/>
    <w:rsid w:val="005E3DDE"/>
    <w:rsid w:val="005F74BF"/>
    <w:rsid w:val="005F7E80"/>
    <w:rsid w:val="00615F4A"/>
    <w:rsid w:val="00625EB5"/>
    <w:rsid w:val="00635372"/>
    <w:rsid w:val="0065344E"/>
    <w:rsid w:val="00654DBF"/>
    <w:rsid w:val="006620EE"/>
    <w:rsid w:val="00662CC2"/>
    <w:rsid w:val="00665214"/>
    <w:rsid w:val="006A005C"/>
    <w:rsid w:val="006A61D0"/>
    <w:rsid w:val="006C4147"/>
    <w:rsid w:val="006D5590"/>
    <w:rsid w:val="006F7DB5"/>
    <w:rsid w:val="00702E92"/>
    <w:rsid w:val="00710984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378F"/>
    <w:rsid w:val="007F786F"/>
    <w:rsid w:val="0081150F"/>
    <w:rsid w:val="008434D5"/>
    <w:rsid w:val="00894CA5"/>
    <w:rsid w:val="008A70D6"/>
    <w:rsid w:val="008D0535"/>
    <w:rsid w:val="009016B9"/>
    <w:rsid w:val="0092317F"/>
    <w:rsid w:val="00927512"/>
    <w:rsid w:val="009343C6"/>
    <w:rsid w:val="009351BE"/>
    <w:rsid w:val="00947240"/>
    <w:rsid w:val="009528AC"/>
    <w:rsid w:val="0097515F"/>
    <w:rsid w:val="00981CB3"/>
    <w:rsid w:val="00992DE8"/>
    <w:rsid w:val="009A70F8"/>
    <w:rsid w:val="009C53C8"/>
    <w:rsid w:val="009C7B20"/>
    <w:rsid w:val="00A33205"/>
    <w:rsid w:val="00A40CCC"/>
    <w:rsid w:val="00A71E12"/>
    <w:rsid w:val="00A82D17"/>
    <w:rsid w:val="00AA0D71"/>
    <w:rsid w:val="00AB0CDC"/>
    <w:rsid w:val="00AE0DA9"/>
    <w:rsid w:val="00B01210"/>
    <w:rsid w:val="00B04F3F"/>
    <w:rsid w:val="00B2591B"/>
    <w:rsid w:val="00B53BE9"/>
    <w:rsid w:val="00B546F6"/>
    <w:rsid w:val="00B54FE8"/>
    <w:rsid w:val="00B758FA"/>
    <w:rsid w:val="00B828C2"/>
    <w:rsid w:val="00B83ED0"/>
    <w:rsid w:val="00BC25C9"/>
    <w:rsid w:val="00BC4C4A"/>
    <w:rsid w:val="00BC5DE6"/>
    <w:rsid w:val="00BD44EA"/>
    <w:rsid w:val="00BF791E"/>
    <w:rsid w:val="00C06234"/>
    <w:rsid w:val="00C23AD5"/>
    <w:rsid w:val="00C3701A"/>
    <w:rsid w:val="00C45306"/>
    <w:rsid w:val="00C5117F"/>
    <w:rsid w:val="00C54971"/>
    <w:rsid w:val="00C80FAD"/>
    <w:rsid w:val="00C822D0"/>
    <w:rsid w:val="00C84BB3"/>
    <w:rsid w:val="00C93EC7"/>
    <w:rsid w:val="00CA47E0"/>
    <w:rsid w:val="00CC5FC4"/>
    <w:rsid w:val="00CD3120"/>
    <w:rsid w:val="00CF4C49"/>
    <w:rsid w:val="00CF7234"/>
    <w:rsid w:val="00D046ED"/>
    <w:rsid w:val="00D3126D"/>
    <w:rsid w:val="00D56241"/>
    <w:rsid w:val="00D97727"/>
    <w:rsid w:val="00DA7F83"/>
    <w:rsid w:val="00DB743F"/>
    <w:rsid w:val="00DD1B19"/>
    <w:rsid w:val="00DD426F"/>
    <w:rsid w:val="00DD5719"/>
    <w:rsid w:val="00DD6088"/>
    <w:rsid w:val="00DE7F41"/>
    <w:rsid w:val="00DF7BFC"/>
    <w:rsid w:val="00E07035"/>
    <w:rsid w:val="00E26335"/>
    <w:rsid w:val="00E27DC1"/>
    <w:rsid w:val="00E36327"/>
    <w:rsid w:val="00E4059C"/>
    <w:rsid w:val="00E60A9D"/>
    <w:rsid w:val="00EA4A02"/>
    <w:rsid w:val="00EB3A30"/>
    <w:rsid w:val="00EF45AA"/>
    <w:rsid w:val="00EF7605"/>
    <w:rsid w:val="00F0112A"/>
    <w:rsid w:val="00F01E45"/>
    <w:rsid w:val="00F031C1"/>
    <w:rsid w:val="00F23485"/>
    <w:rsid w:val="00F56077"/>
    <w:rsid w:val="00F6711F"/>
    <w:rsid w:val="00F94F5C"/>
    <w:rsid w:val="00FA3490"/>
    <w:rsid w:val="00FB563C"/>
    <w:rsid w:val="00FC104B"/>
    <w:rsid w:val="00FC42D8"/>
    <w:rsid w:val="00FE2FBC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9E24D22B-747C-4C11-B258-FBD296B1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3</cp:revision>
  <cp:lastPrinted>2016-09-13T10:06:00Z</cp:lastPrinted>
  <dcterms:created xsi:type="dcterms:W3CDTF">2018-09-11T06:55:00Z</dcterms:created>
  <dcterms:modified xsi:type="dcterms:W3CDTF">2018-09-11T06:56:00Z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