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082"/>
        <w:gridCol w:w="1066"/>
        <w:gridCol w:w="1365"/>
        <w:gridCol w:w="1599"/>
        <w:gridCol w:w="1302"/>
        <w:gridCol w:w="1254"/>
      </w:tblGrid>
      <w:tr w:rsidR="00F258C7" w14:paraId="121171B4" w14:textId="77777777" w:rsidTr="001B647D">
        <w:tc>
          <w:tcPr>
            <w:tcW w:w="1394" w:type="dxa"/>
          </w:tcPr>
          <w:p w14:paraId="326F0277" w14:textId="57B2EF1E" w:rsidR="00B973B3" w:rsidRPr="00B777CC" w:rsidRDefault="00B973B3" w:rsidP="00A159FA">
            <w:proofErr w:type="spellStart"/>
            <w:r w:rsidRPr="00B777CC">
              <w:t>Employee</w:t>
            </w:r>
            <w:proofErr w:type="spellEnd"/>
            <w:r w:rsidRPr="00B777CC">
              <w:t xml:space="preserve"> ID</w:t>
            </w:r>
          </w:p>
        </w:tc>
        <w:tc>
          <w:tcPr>
            <w:tcW w:w="1082" w:type="dxa"/>
          </w:tcPr>
          <w:p w14:paraId="67BE4D45" w14:textId="068C26CC" w:rsidR="00B973B3" w:rsidRPr="00B777CC" w:rsidRDefault="00B973B3" w:rsidP="00A159FA">
            <w:r w:rsidRPr="00B777CC">
              <w:t>First Name</w:t>
            </w:r>
          </w:p>
        </w:tc>
        <w:tc>
          <w:tcPr>
            <w:tcW w:w="1066" w:type="dxa"/>
          </w:tcPr>
          <w:p w14:paraId="0AA73932" w14:textId="49B90BDE" w:rsidR="00B973B3" w:rsidRPr="00B777CC" w:rsidRDefault="00B973B3" w:rsidP="00A159FA">
            <w:r w:rsidRPr="00B777CC">
              <w:t>Last Name</w:t>
            </w:r>
          </w:p>
        </w:tc>
        <w:tc>
          <w:tcPr>
            <w:tcW w:w="1365" w:type="dxa"/>
          </w:tcPr>
          <w:p w14:paraId="4C49E092" w14:textId="5B09207C" w:rsidR="00B973B3" w:rsidRPr="00B777CC" w:rsidRDefault="00B973B3" w:rsidP="00A159FA">
            <w:r w:rsidRPr="00B777CC">
              <w:t>Position</w:t>
            </w:r>
          </w:p>
        </w:tc>
        <w:tc>
          <w:tcPr>
            <w:tcW w:w="1599" w:type="dxa"/>
          </w:tcPr>
          <w:p w14:paraId="49391DBA" w14:textId="083010EA" w:rsidR="00B973B3" w:rsidRPr="00B777CC" w:rsidRDefault="00B973B3" w:rsidP="00A159FA">
            <w:r w:rsidRPr="00B777CC">
              <w:t>Department</w:t>
            </w:r>
          </w:p>
        </w:tc>
        <w:tc>
          <w:tcPr>
            <w:tcW w:w="1302" w:type="dxa"/>
          </w:tcPr>
          <w:p w14:paraId="2F36367F" w14:textId="370588A5" w:rsidR="00B973B3" w:rsidRPr="00B777CC" w:rsidRDefault="00B973B3" w:rsidP="00A159FA">
            <w:r w:rsidRPr="00B777CC">
              <w:t>Start Date</w:t>
            </w:r>
          </w:p>
        </w:tc>
        <w:tc>
          <w:tcPr>
            <w:tcW w:w="976" w:type="dxa"/>
          </w:tcPr>
          <w:p w14:paraId="4DD57C61" w14:textId="6A57FF26" w:rsidR="00B973B3" w:rsidRPr="00B777CC" w:rsidRDefault="00B973B3" w:rsidP="00A159FA">
            <w:proofErr w:type="spellStart"/>
            <w:r w:rsidRPr="00B777CC">
              <w:t>Salary</w:t>
            </w:r>
            <w:proofErr w:type="spellEnd"/>
          </w:p>
        </w:tc>
      </w:tr>
      <w:tr w:rsidR="00F258C7" w14:paraId="5F61EAED" w14:textId="77777777" w:rsidTr="001B647D">
        <w:tc>
          <w:tcPr>
            <w:tcW w:w="1394" w:type="dxa"/>
          </w:tcPr>
          <w:p w14:paraId="4243BF69" w14:textId="08344E70" w:rsidR="00B973B3" w:rsidRDefault="00F258C7" w:rsidP="00B973B3">
            <w:proofErr w:type="gramStart"/>
            <w:r w:rsidRPr="00F258C7">
              <w:t xml:space="preserve">1001</w:t>
            </w:r>
          </w:p>
        </w:tc>
        <w:tc>
          <w:tcPr>
            <w:tcW w:w="1082" w:type="dxa"/>
          </w:tcPr>
          <w:p w14:paraId="3C1301C0" w14:textId="4C569D94" w:rsidR="00B973B3" w:rsidRDefault="00B973B3" w:rsidP="00B973B3">
            <w:proofErr w:type="gramStart"/>
            <w:r w:rsidRPr="009047A0">
              <w:t xml:space="preserve">John</w:t>
            </w:r>
          </w:p>
        </w:tc>
        <w:tc>
          <w:tcPr>
            <w:tcW w:w="1066" w:type="dxa"/>
          </w:tcPr>
          <w:p w14:paraId="4036FE17" w14:textId="01DFB6E3" w:rsidR="00B973B3" w:rsidRDefault="00B973B3" w:rsidP="00B973B3">
            <w:proofErr w:type="gramStart"/>
            <w:r w:rsidRPr="009047A0">
              <w:t xml:space="preserve">Doe</w:t>
            </w:r>
          </w:p>
        </w:tc>
        <w:tc>
          <w:tcPr>
            <w:tcW w:w="1365" w:type="dxa"/>
          </w:tcPr>
          <w:p w14:paraId="18BE7BF2" w14:textId="76D9910C" w:rsidR="00B973B3" w:rsidRDefault="00B973B3" w:rsidP="00B973B3">
            <w:proofErr w:type="gramStart"/>
            <w:r w:rsidRPr="009047A0">
              <w:t xml:space="preserve">Software Engineer</w:t>
            </w:r>
          </w:p>
        </w:tc>
        <w:tc>
          <w:tcPr>
            <w:tcW w:w="1599" w:type="dxa"/>
          </w:tcPr>
          <w:p w14:paraId="5EA5A03E" w14:textId="7CD067BF" w:rsidR="00B973B3" w:rsidRDefault="00B973B3" w:rsidP="00B973B3">
            <w:proofErr w:type="gramStart"/>
            <w:r w:rsidRPr="009047A0">
              <w:t xml:space="preserve">IT</w:t>
            </w:r>
          </w:p>
        </w:tc>
        <w:tc>
          <w:tcPr>
            <w:tcW w:w="1302" w:type="dxa"/>
          </w:tcPr>
          <w:p w14:paraId="1301669C" w14:textId="6006CA87" w:rsidR="00B973B3" w:rsidRPr="00F258C7" w:rsidRDefault="00B973B3" w:rsidP="00B973B3">
            <w:pPr>
              <w:rPr>
                <w:lang w:val="en-GB"/>
              </w:rPr>
            </w:pPr>
            <w:r w:rsidRPr="00F258C7">
              <w:rPr>
                <w:lang w:val="en-GB"/>
              </w:rPr>
              <w:t xml:space="preserve">2020-01-15</w:t>
            </w:r>
          </w:p>
        </w:tc>
        <w:tc>
          <w:tcPr>
            <w:tcW w:w="976" w:type="dxa"/>
          </w:tcPr>
          <w:p w14:paraId="4CE5173D" w14:textId="77777777" w:rsidR="00B973B3" w:rsidRDefault="00B973B3" w:rsidP="00B973B3">
            <w:proofErr w:type="gramStart"/>
            <w:r w:rsidRPr="009047A0">
              <w:t xml:space="preserve">75000</w:t>
            </w:r>
          </w:p>
          <w:p w14:paraId="37CA1A5B" w14:textId="5DA5F909" w:rsidR="00D845DA" w:rsidRDefault="00D845DA" w:rsidP="00B973B3"/>
        </w:tc>
      </w:tr>
      <w:tr w:rsidR="00F258C7" w14:paraId="5F61EAED" w14:textId="77777777" w:rsidTr="001B647D">
        <w:tc>
          <w:tcPr>
            <w:tcW w:w="1394" w:type="dxa"/>
          </w:tcPr>
          <w:p w14:paraId="4243BF69" w14:textId="08344E70" w:rsidR="00B973B3" w:rsidRDefault="00F258C7" w:rsidP="00B973B3">
            <w:proofErr w:type="gramStart"/>
            <w:r w:rsidRPr="00F258C7">
              <w:t xml:space="preserve">1002</w:t>
            </w:r>
          </w:p>
        </w:tc>
        <w:tc>
          <w:tcPr>
            <w:tcW w:w="1082" w:type="dxa"/>
          </w:tcPr>
          <w:p w14:paraId="3C1301C0" w14:textId="4C569D94" w:rsidR="00B973B3" w:rsidRDefault="00B973B3" w:rsidP="00B973B3">
            <w:proofErr w:type="gramStart"/>
            <w:r w:rsidRPr="009047A0">
              <w:t xml:space="preserve">Jane</w:t>
            </w:r>
          </w:p>
        </w:tc>
        <w:tc>
          <w:tcPr>
            <w:tcW w:w="1066" w:type="dxa"/>
          </w:tcPr>
          <w:p w14:paraId="4036FE17" w14:textId="01DFB6E3" w:rsidR="00B973B3" w:rsidRDefault="00B973B3" w:rsidP="00B973B3">
            <w:proofErr w:type="gramStart"/>
            <w:r w:rsidRPr="009047A0">
              <w:t xml:space="preserve">Smith</w:t>
            </w:r>
          </w:p>
        </w:tc>
        <w:tc>
          <w:tcPr>
            <w:tcW w:w="1365" w:type="dxa"/>
          </w:tcPr>
          <w:p w14:paraId="18BE7BF2" w14:textId="76D9910C" w:rsidR="00B973B3" w:rsidRDefault="00B973B3" w:rsidP="00B973B3">
            <w:proofErr w:type="gramStart"/>
            <w:r w:rsidRPr="009047A0">
              <w:t xml:space="preserve">Data Analyst</w:t>
            </w:r>
          </w:p>
        </w:tc>
        <w:tc>
          <w:tcPr>
            <w:tcW w:w="1599" w:type="dxa"/>
          </w:tcPr>
          <w:p w14:paraId="5EA5A03E" w14:textId="7CD067BF" w:rsidR="00B973B3" w:rsidRDefault="00B973B3" w:rsidP="00B973B3">
            <w:proofErr w:type="gramStart"/>
            <w:r w:rsidRPr="009047A0">
              <w:t xml:space="preserve">IT</w:t>
            </w:r>
          </w:p>
        </w:tc>
        <w:tc>
          <w:tcPr>
            <w:tcW w:w="1302" w:type="dxa"/>
          </w:tcPr>
          <w:p w14:paraId="1301669C" w14:textId="6006CA87" w:rsidR="00B973B3" w:rsidRPr="00F258C7" w:rsidRDefault="00B973B3" w:rsidP="00B973B3">
            <w:pPr>
              <w:rPr>
                <w:lang w:val="en-GB"/>
              </w:rPr>
            </w:pPr>
            <w:r w:rsidRPr="00F258C7">
              <w:rPr>
                <w:lang w:val="en-GB"/>
              </w:rPr>
              <w:t xml:space="preserve">2019-06-01</w:t>
            </w:r>
          </w:p>
        </w:tc>
        <w:tc>
          <w:tcPr>
            <w:tcW w:w="976" w:type="dxa"/>
          </w:tcPr>
          <w:p w14:paraId="4CE5173D" w14:textId="77777777" w:rsidR="00B973B3" w:rsidRDefault="00B973B3" w:rsidP="00B973B3">
            <w:proofErr w:type="gramStart"/>
            <w:r w:rsidRPr="009047A0">
              <w:t xml:space="preserve">65000</w:t>
            </w:r>
          </w:p>
          <w:p w14:paraId="37CA1A5B" w14:textId="5DA5F909" w:rsidR="00D845DA" w:rsidRDefault="00D845DA" w:rsidP="00B973B3"/>
        </w:tc>
      </w:tr>
      <w:tr w:rsidR="00F258C7" w14:paraId="5F61EAED" w14:textId="77777777" w:rsidTr="001B647D">
        <w:tc>
          <w:tcPr>
            <w:tcW w:w="1394" w:type="dxa"/>
          </w:tcPr>
          <w:p w14:paraId="4243BF69" w14:textId="08344E70" w:rsidR="00B973B3" w:rsidRDefault="00F258C7" w:rsidP="00B973B3">
            <w:proofErr w:type="gramStart"/>
            <w:r w:rsidRPr="00F258C7">
              <w:t xml:space="preserve">1003</w:t>
            </w:r>
          </w:p>
        </w:tc>
        <w:tc>
          <w:tcPr>
            <w:tcW w:w="1082" w:type="dxa"/>
          </w:tcPr>
          <w:p w14:paraId="3C1301C0" w14:textId="4C569D94" w:rsidR="00B973B3" w:rsidRDefault="00B973B3" w:rsidP="00B973B3">
            <w:proofErr w:type="gramStart"/>
            <w:r w:rsidRPr="009047A0">
              <w:t xml:space="preserve">Alice</w:t>
            </w:r>
          </w:p>
        </w:tc>
        <w:tc>
          <w:tcPr>
            <w:tcW w:w="1066" w:type="dxa"/>
          </w:tcPr>
          <w:p w14:paraId="4036FE17" w14:textId="01DFB6E3" w:rsidR="00B973B3" w:rsidRDefault="00B973B3" w:rsidP="00B973B3">
            <w:proofErr w:type="gramStart"/>
            <w:r w:rsidRPr="009047A0">
              <w:t xml:space="preserve">Brown</w:t>
            </w:r>
          </w:p>
        </w:tc>
        <w:tc>
          <w:tcPr>
            <w:tcW w:w="1365" w:type="dxa"/>
          </w:tcPr>
          <w:p w14:paraId="18BE7BF2" w14:textId="76D9910C" w:rsidR="00B973B3" w:rsidRDefault="00B973B3" w:rsidP="00B973B3">
            <w:proofErr w:type="gramStart"/>
            <w:r w:rsidRPr="009047A0">
              <w:t xml:space="preserve">Project Manager</w:t>
            </w:r>
          </w:p>
        </w:tc>
        <w:tc>
          <w:tcPr>
            <w:tcW w:w="1599" w:type="dxa"/>
          </w:tcPr>
          <w:p w14:paraId="5EA5A03E" w14:textId="7CD067BF" w:rsidR="00B973B3" w:rsidRDefault="00B973B3" w:rsidP="00B973B3">
            <w:proofErr w:type="gramStart"/>
            <w:r w:rsidRPr="009047A0">
              <w:t xml:space="preserve">Management</w:t>
            </w:r>
          </w:p>
        </w:tc>
        <w:tc>
          <w:tcPr>
            <w:tcW w:w="1302" w:type="dxa"/>
          </w:tcPr>
          <w:p w14:paraId="1301669C" w14:textId="6006CA87" w:rsidR="00B973B3" w:rsidRPr="00F258C7" w:rsidRDefault="00B973B3" w:rsidP="00B973B3">
            <w:pPr>
              <w:rPr>
                <w:lang w:val="en-GB"/>
              </w:rPr>
            </w:pPr>
            <w:r w:rsidRPr="00F258C7">
              <w:rPr>
                <w:lang w:val="en-GB"/>
              </w:rPr>
              <w:t xml:space="preserve">2018-11-20</w:t>
            </w:r>
          </w:p>
        </w:tc>
        <w:tc>
          <w:tcPr>
            <w:tcW w:w="976" w:type="dxa"/>
          </w:tcPr>
          <w:p w14:paraId="4CE5173D" w14:textId="77777777" w:rsidR="00B973B3" w:rsidRDefault="00B973B3" w:rsidP="00B973B3">
            <w:proofErr w:type="gramStart"/>
            <w:r w:rsidRPr="009047A0">
              <w:t xml:space="preserve">85000</w:t>
            </w:r>
          </w:p>
          <w:p w14:paraId="37CA1A5B" w14:textId="5DA5F909" w:rsidR="00D845DA" w:rsidRDefault="00D845DA" w:rsidP="00B973B3"/>
        </w:tc>
      </w:tr>
      <w:tr w:rsidR="00F258C7" w14:paraId="5F61EAED" w14:textId="77777777" w:rsidTr="001B647D">
        <w:tc>
          <w:tcPr>
            <w:tcW w:w="1394" w:type="dxa"/>
          </w:tcPr>
          <w:p w14:paraId="4243BF69" w14:textId="08344E70" w:rsidR="00B973B3" w:rsidRDefault="00F258C7" w:rsidP="00B973B3">
            <w:proofErr w:type="gramStart"/>
            <w:r w:rsidRPr="00F258C7">
              <w:t xml:space="preserve">1004</w:t>
            </w:r>
          </w:p>
        </w:tc>
        <w:tc>
          <w:tcPr>
            <w:tcW w:w="1082" w:type="dxa"/>
          </w:tcPr>
          <w:p w14:paraId="3C1301C0" w14:textId="4C569D94" w:rsidR="00B973B3" w:rsidRDefault="00B973B3" w:rsidP="00B973B3">
            <w:proofErr w:type="gramStart"/>
            <w:r w:rsidRPr="009047A0">
              <w:t xml:space="preserve">Bob</w:t>
            </w:r>
          </w:p>
        </w:tc>
        <w:tc>
          <w:tcPr>
            <w:tcW w:w="1066" w:type="dxa"/>
          </w:tcPr>
          <w:p w14:paraId="4036FE17" w14:textId="01DFB6E3" w:rsidR="00B973B3" w:rsidRDefault="00B973B3" w:rsidP="00B973B3">
            <w:proofErr w:type="gramStart"/>
            <w:r w:rsidRPr="009047A0">
              <w:t xml:space="preserve">Johnson</w:t>
            </w:r>
          </w:p>
        </w:tc>
        <w:tc>
          <w:tcPr>
            <w:tcW w:w="1365" w:type="dxa"/>
          </w:tcPr>
          <w:p w14:paraId="18BE7BF2" w14:textId="76D9910C" w:rsidR="00B973B3" w:rsidRDefault="00B973B3" w:rsidP="00B973B3">
            <w:proofErr w:type="gramStart"/>
            <w:r w:rsidRPr="009047A0">
              <w:t xml:space="preserve">HR Specialist</w:t>
            </w:r>
          </w:p>
        </w:tc>
        <w:tc>
          <w:tcPr>
            <w:tcW w:w="1599" w:type="dxa"/>
          </w:tcPr>
          <w:p w14:paraId="5EA5A03E" w14:textId="7CD067BF" w:rsidR="00B973B3" w:rsidRDefault="00B973B3" w:rsidP="00B973B3">
            <w:proofErr w:type="gramStart"/>
            <w:r w:rsidRPr="009047A0">
              <w:t xml:space="preserve">HR</w:t>
            </w:r>
          </w:p>
        </w:tc>
        <w:tc>
          <w:tcPr>
            <w:tcW w:w="1302" w:type="dxa"/>
          </w:tcPr>
          <w:p w14:paraId="1301669C" w14:textId="6006CA87" w:rsidR="00B973B3" w:rsidRPr="00F258C7" w:rsidRDefault="00B973B3" w:rsidP="00B973B3">
            <w:pPr>
              <w:rPr>
                <w:lang w:val="en-GB"/>
              </w:rPr>
            </w:pPr>
            <w:r w:rsidRPr="00F258C7">
              <w:rPr>
                <w:lang w:val="en-GB"/>
              </w:rPr>
              <w:t xml:space="preserve">2021-03-30</w:t>
            </w:r>
          </w:p>
        </w:tc>
        <w:tc>
          <w:tcPr>
            <w:tcW w:w="976" w:type="dxa"/>
          </w:tcPr>
          <w:p w14:paraId="4CE5173D" w14:textId="77777777" w:rsidR="00B973B3" w:rsidRDefault="00B973B3" w:rsidP="00B973B3">
            <w:proofErr w:type="gramStart"/>
            <w:r w:rsidRPr="009047A0">
              <w:t xml:space="preserve">55000</w:t>
            </w:r>
          </w:p>
          <w:p w14:paraId="37CA1A5B" w14:textId="5DA5F909" w:rsidR="00D845DA" w:rsidRDefault="00D845DA" w:rsidP="00B973B3"/>
        </w:tc>
      </w:tr>
      <w:tr w:rsidR="00F258C7" w14:paraId="5F61EAED" w14:textId="77777777" w:rsidTr="001B647D">
        <w:tc>
          <w:tcPr>
            <w:tcW w:w="1394" w:type="dxa"/>
          </w:tcPr>
          <w:p w14:paraId="4243BF69" w14:textId="08344E70" w:rsidR="00B973B3" w:rsidRDefault="00F258C7" w:rsidP="00B973B3">
            <w:proofErr w:type="gramStart"/>
            <w:r w:rsidRPr="00F258C7">
              <w:t xml:space="preserve">1005</w:t>
            </w:r>
          </w:p>
        </w:tc>
        <w:tc>
          <w:tcPr>
            <w:tcW w:w="1082" w:type="dxa"/>
          </w:tcPr>
          <w:p w14:paraId="3C1301C0" w14:textId="4C569D94" w:rsidR="00B973B3" w:rsidRDefault="00B973B3" w:rsidP="00B973B3">
            <w:proofErr w:type="gramStart"/>
            <w:r w:rsidRPr="009047A0">
              <w:t xml:space="preserve">Charlie</w:t>
            </w:r>
          </w:p>
        </w:tc>
        <w:tc>
          <w:tcPr>
            <w:tcW w:w="1066" w:type="dxa"/>
          </w:tcPr>
          <w:p w14:paraId="4036FE17" w14:textId="01DFB6E3" w:rsidR="00B973B3" w:rsidRDefault="00B973B3" w:rsidP="00B973B3">
            <w:proofErr w:type="gramStart"/>
            <w:r w:rsidRPr="009047A0">
              <w:t xml:space="preserve">Davis</w:t>
            </w:r>
          </w:p>
        </w:tc>
        <w:tc>
          <w:tcPr>
            <w:tcW w:w="1365" w:type="dxa"/>
          </w:tcPr>
          <w:p w14:paraId="18BE7BF2" w14:textId="76D9910C" w:rsidR="00B973B3" w:rsidRDefault="00B973B3" w:rsidP="00B973B3">
            <w:proofErr w:type="gramStart"/>
            <w:r w:rsidRPr="009047A0">
              <w:t xml:space="preserve">Marketing Lead</w:t>
            </w:r>
          </w:p>
        </w:tc>
        <w:tc>
          <w:tcPr>
            <w:tcW w:w="1599" w:type="dxa"/>
          </w:tcPr>
          <w:p w14:paraId="5EA5A03E" w14:textId="7CD067BF" w:rsidR="00B973B3" w:rsidRDefault="00B973B3" w:rsidP="00B973B3">
            <w:proofErr w:type="gramStart"/>
            <w:r w:rsidRPr="009047A0">
              <w:t xml:space="preserve">Marketing</w:t>
            </w:r>
          </w:p>
        </w:tc>
        <w:tc>
          <w:tcPr>
            <w:tcW w:w="1302" w:type="dxa"/>
          </w:tcPr>
          <w:p w14:paraId="1301669C" w14:textId="6006CA87" w:rsidR="00B973B3" w:rsidRPr="00F258C7" w:rsidRDefault="00B973B3" w:rsidP="00B973B3">
            <w:pPr>
              <w:rPr>
                <w:lang w:val="en-GB"/>
              </w:rPr>
            </w:pPr>
            <w:r w:rsidRPr="00F258C7">
              <w:rPr>
                <w:lang w:val="en-GB"/>
              </w:rPr>
              <w:t xml:space="preserve">2017-05-18</w:t>
            </w:r>
          </w:p>
        </w:tc>
        <w:tc>
          <w:tcPr>
            <w:tcW w:w="976" w:type="dxa"/>
          </w:tcPr>
          <w:p w14:paraId="4CE5173D" w14:textId="77777777" w:rsidR="00B973B3" w:rsidRDefault="00B973B3" w:rsidP="00B973B3">
            <w:proofErr w:type="gramStart"/>
            <w:r w:rsidRPr="009047A0">
              <w:t xml:space="preserve">70000</w:t>
            </w:r>
          </w:p>
          <w:p w14:paraId="37CA1A5B" w14:textId="5DA5F909" w:rsidR="00D845DA" w:rsidRDefault="00D845DA" w:rsidP="00B973B3"/>
        </w:tc>
      </w:tr>
    </w:tbl>
    <w:p w14:paraId="22B4864D" w14:textId="566E0A2A" w:rsidR="00B973B3" w:rsidRPr="00F258C7" w:rsidRDefault="00B973B3" w:rsidP="00D638CA">
      <w:pPr>
        <w:rPr>
          <w:lang w:val="en-GB"/>
        </w:rPr>
      </w:pPr>
    </w:p>
    <w:sectPr w:rsidR="00B973B3" w:rsidRPr="00F258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B3"/>
    <w:rsid w:val="001B647D"/>
    <w:rsid w:val="00581BA2"/>
    <w:rsid w:val="009C15B3"/>
    <w:rsid w:val="00A159FA"/>
    <w:rsid w:val="00B777CC"/>
    <w:rsid w:val="00B973B3"/>
    <w:rsid w:val="00D638CA"/>
    <w:rsid w:val="00D845DA"/>
    <w:rsid w:val="00F2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21D9"/>
  <w15:chartTrackingRefBased/>
  <w15:docId w15:val="{66F330CF-9910-4C38-95E1-F23771EB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attr">
    <w:name w:val="hljs-selector-attr"/>
    <w:basedOn w:val="DefaultParagraphFont"/>
    <w:rsid w:val="00F258C7"/>
  </w:style>
  <w:style w:type="character" w:customStyle="1" w:styleId="hljs-string">
    <w:name w:val="hljs-string"/>
    <w:basedOn w:val="DefaultParagraphFont"/>
    <w:rsid w:val="00F258C7"/>
  </w:style>
  <w:style w:type="character" w:customStyle="1" w:styleId="hljs-selector-class">
    <w:name w:val="hljs-selector-class"/>
    <w:basedOn w:val="DefaultParagraphFont"/>
    <w:rsid w:val="00F258C7"/>
  </w:style>
  <w:style w:type="character" w:customStyle="1" w:styleId="Heading1Char">
    <w:name w:val="Heading 1 Char"/>
    <w:basedOn w:val="DefaultParagraphFont"/>
    <w:link w:val="Heading1"/>
    <w:uiPriority w:val="9"/>
    <w:rsid w:val="009C1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Forst</dc:creator>
  <cp:keywords/>
  <dc:description/>
  <cp:lastModifiedBy>Lukas Forst</cp:lastModifiedBy>
  <cp:revision>9</cp:revision>
  <dcterms:created xsi:type="dcterms:W3CDTF">2023-03-26T19:06:00Z</dcterms:created>
  <dcterms:modified xsi:type="dcterms:W3CDTF">2023-03-27T17:38:00Z</dcterms:modified>
</cp:coreProperties>
</file>