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859E" w14:textId="1C46C9F2" w:rsidR="00857ED7" w:rsidRPr="00784F5E" w:rsidRDefault="00857ED7">
      <w:pPr>
        <w:rPr>
          <w:rFonts w:ascii="Courier New" w:hAnsi="Courier New" w:cs="Courier New"/>
          <w:sz w:val="18"/>
          <w:szCs w:val="18"/>
        </w:rPr>
      </w:pPr>
    </w:p>
    <w:p w14:paraId="3B0DF9F4" w14:textId="09AA3C61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2282D">
        <w:rPr>
          <w:rFonts w:ascii="Courier New" w:hAnsi="Courier New" w:cs="Courier New"/>
          <w:b/>
          <w:bCs/>
          <w:sz w:val="18"/>
          <w:szCs w:val="18"/>
          <w:lang w:val="en-US"/>
        </w:rPr>
        <w:t>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ADE</w:t>
      </w:r>
    </w:p>
    <w:p w14:paraId="798E2510" w14:textId="251E4C10" w:rsidR="0022282D" w:rsidRPr="004D1DA2" w:rsidRDefault="0022282D" w:rsidP="0022282D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$(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selector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).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fadeIn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speed,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</w:t>
      </w:r>
      <w:r w:rsidR="00ED35E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// appears</w:t>
      </w:r>
    </w:p>
    <w:p w14:paraId="0FB20DF9" w14:textId="1FDF50AF" w:rsidR="0022282D" w:rsidRPr="004D1DA2" w:rsidRDefault="0022282D" w:rsidP="0022282D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$(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selector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).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fade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Out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speed,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</w:t>
      </w:r>
      <w:r w:rsidR="00ED35E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// disappears</w:t>
      </w:r>
    </w:p>
    <w:p w14:paraId="3CCEBE95" w14:textId="39CDDA43" w:rsidR="0022282D" w:rsidRPr="004D1DA2" w:rsidRDefault="0022282D" w:rsidP="0022282D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$(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selector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).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fade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Toggle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speed,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</w:t>
      </w:r>
      <w:r w:rsidR="00ED35E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// toggles between appears and disappears</w:t>
      </w:r>
    </w:p>
    <w:p w14:paraId="3FA166FE" w14:textId="674ED384" w:rsidR="0022282D" w:rsidRDefault="0022282D" w:rsidP="009F1931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$(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selector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).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fade</w:t>
      </w:r>
      <w:r w:rsidRPr="004D1DA2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To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(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speed,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787C3B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opacity, </w:t>
      </w:r>
      <w:r w:rsidRPr="004D1DA2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</w:t>
      </w:r>
      <w:r w:rsidRPr="004D1DA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</w:t>
      </w:r>
      <w:r w:rsidR="00ED35E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// changes opacity</w:t>
      </w:r>
    </w:p>
    <w:p w14:paraId="6B14CFA3" w14:textId="77777777" w:rsidR="009F1931" w:rsidRPr="009F1931" w:rsidRDefault="009F1931" w:rsidP="009F1931">
      <w:pPr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14:paraId="5E8DAA94" w14:textId="163B3C8A" w:rsidR="00784F5E" w:rsidRPr="00784F5E" w:rsidRDefault="00784F5E" w:rsidP="00784F5E">
      <w:pPr>
        <w:ind w:firstLine="708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784F5E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speed: "slow", "fast", or milliseconds</w:t>
      </w:r>
    </w:p>
    <w:p w14:paraId="7BD5EA32" w14:textId="561559CD" w:rsidR="00784F5E" w:rsidRDefault="00784F5E" w:rsidP="00784F5E">
      <w:pPr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</w:pPr>
      <w:r w:rsidRPr="00784F5E">
        <w:rPr>
          <w:rFonts w:ascii="Courier New" w:hAnsi="Courier New" w:cs="Courier New"/>
          <w:i/>
          <w:iCs/>
          <w:sz w:val="18"/>
          <w:szCs w:val="18"/>
          <w:lang w:val="en-US"/>
        </w:rPr>
        <w:tab/>
        <w:t xml:space="preserve">callback: </w:t>
      </w:r>
      <w:r w:rsidRPr="00784F5E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a function to be executed after another method completes</w:t>
      </w:r>
    </w:p>
    <w:p w14:paraId="0C22E810" w14:textId="75BBEA3C" w:rsidR="00787C3B" w:rsidRPr="00787C3B" w:rsidRDefault="00787C3B" w:rsidP="00784F5E">
      <w:pPr>
        <w:rPr>
          <w:rFonts w:ascii="Courier New" w:hAnsi="Courier New" w:cs="Courier New"/>
          <w:i/>
          <w:iCs/>
          <w:sz w:val="18"/>
          <w:szCs w:val="18"/>
          <w:lang w:val="en-US"/>
        </w:rPr>
      </w:pPr>
      <w:r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ab/>
      </w:r>
      <w:r w:rsidRPr="00787C3B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 xml:space="preserve">opacity: </w:t>
      </w:r>
      <w:r w:rsidRPr="00787C3B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specifies fading to a given opacity (value between 0 and 1)</w:t>
      </w:r>
    </w:p>
    <w:p w14:paraId="5EF57FFB" w14:textId="0B3BB59A" w:rsidR="00784F5E" w:rsidRPr="00787C3B" w:rsidRDefault="00784F5E">
      <w:pPr>
        <w:rPr>
          <w:rFonts w:ascii="Courier New" w:hAnsi="Courier New" w:cs="Courier New"/>
          <w:sz w:val="18"/>
          <w:szCs w:val="18"/>
          <w:lang w:val="en-US"/>
        </w:rPr>
      </w:pPr>
    </w:p>
    <w:p w14:paraId="40101C79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452136EE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264534A9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4801F5F6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&lt;script src="https://ajax.googleapis.com/ajax/libs/jquery/3.6.0/jquery.min.js"&gt;&lt;/script&gt;</w:t>
      </w:r>
    </w:p>
    <w:p w14:paraId="0E45AB8C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&lt;script&gt;</w:t>
      </w:r>
    </w:p>
    <w:p w14:paraId="21D2D0C9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>$(document).ready(function(){</w:t>
      </w:r>
    </w:p>
    <w:p w14:paraId="2FA067F7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$("button").click(function(){</w:t>
      </w:r>
    </w:p>
    <w:p w14:paraId="37C14A5E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$("#div1").fadeIn();</w:t>
      </w:r>
    </w:p>
    <w:p w14:paraId="0D4ED79C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$("#div2").fadeIn("slow");</w:t>
      </w:r>
    </w:p>
    <w:p w14:paraId="24B23EE2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$("#div3").fadeIn(3000);</w:t>
      </w:r>
    </w:p>
    <w:p w14:paraId="65233B51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});</w:t>
      </w:r>
    </w:p>
    <w:p w14:paraId="13A77CC1" w14:textId="77777777" w:rsidR="0022282D" w:rsidRPr="004D1DA2" w:rsidRDefault="0022282D" w:rsidP="0022282D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D1DA2">
        <w:rPr>
          <w:rFonts w:ascii="Courier New" w:hAnsi="Courier New" w:cs="Courier New"/>
          <w:b/>
          <w:bCs/>
          <w:sz w:val="18"/>
          <w:szCs w:val="18"/>
          <w:lang w:val="en-US"/>
        </w:rPr>
        <w:t>});</w:t>
      </w:r>
    </w:p>
    <w:p w14:paraId="1B69A1ED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&lt;/script&gt;</w:t>
      </w:r>
    </w:p>
    <w:p w14:paraId="3E75C236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46A86589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454C2364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</w:p>
    <w:p w14:paraId="14F69F61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&lt;p&gt;Demonstrate fadeIn() with different parameters.&lt;/p&gt;</w:t>
      </w:r>
    </w:p>
    <w:p w14:paraId="544CFCDE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</w:p>
    <w:p w14:paraId="288DA612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&lt;button&gt;Click to fade in boxes&lt;/button&gt;&lt;br&gt;&lt;br&gt;</w:t>
      </w:r>
    </w:p>
    <w:p w14:paraId="5D28B6B6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</w:p>
    <w:p w14:paraId="7DF64A77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&lt;div id="div1" style="width:80px;height:80px;</w:t>
      </w:r>
      <w:r w:rsidRPr="009F1931">
        <w:rPr>
          <w:rFonts w:ascii="Courier New" w:hAnsi="Courier New" w:cs="Courier New"/>
          <w:b/>
          <w:bCs/>
          <w:sz w:val="18"/>
          <w:szCs w:val="18"/>
          <w:lang w:val="en-US"/>
        </w:rPr>
        <w:t>display:none</w:t>
      </w:r>
      <w:r w:rsidRPr="0022282D">
        <w:rPr>
          <w:rFonts w:ascii="Courier New" w:hAnsi="Courier New" w:cs="Courier New"/>
          <w:sz w:val="18"/>
          <w:szCs w:val="18"/>
          <w:lang w:val="en-US"/>
        </w:rPr>
        <w:t>;background-color:red;"&gt;&lt;/div&gt;&lt;br&gt;</w:t>
      </w:r>
    </w:p>
    <w:p w14:paraId="6C93BC13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&lt;div id="div2" style="width:80px;height:80px;</w:t>
      </w:r>
      <w:r w:rsidRPr="009F1931">
        <w:rPr>
          <w:rFonts w:ascii="Courier New" w:hAnsi="Courier New" w:cs="Courier New"/>
          <w:b/>
          <w:bCs/>
          <w:sz w:val="18"/>
          <w:szCs w:val="18"/>
          <w:lang w:val="en-US"/>
        </w:rPr>
        <w:t>display:none</w:t>
      </w:r>
      <w:r w:rsidRPr="0022282D">
        <w:rPr>
          <w:rFonts w:ascii="Courier New" w:hAnsi="Courier New" w:cs="Courier New"/>
          <w:sz w:val="18"/>
          <w:szCs w:val="18"/>
          <w:lang w:val="en-US"/>
        </w:rPr>
        <w:t>;background-color:green;"&gt;&lt;/div&gt;&lt;br&gt;</w:t>
      </w:r>
    </w:p>
    <w:p w14:paraId="601E0B31" w14:textId="186E8598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&lt;div id="div3" style="width:80px;height:80px;</w:t>
      </w:r>
      <w:r w:rsidRPr="009F1931">
        <w:rPr>
          <w:rFonts w:ascii="Courier New" w:hAnsi="Courier New" w:cs="Courier New"/>
          <w:b/>
          <w:bCs/>
          <w:sz w:val="18"/>
          <w:szCs w:val="18"/>
          <w:lang w:val="en-US"/>
        </w:rPr>
        <w:t>display:none</w:t>
      </w:r>
      <w:r w:rsidRPr="0022282D">
        <w:rPr>
          <w:rFonts w:ascii="Courier New" w:hAnsi="Courier New" w:cs="Courier New"/>
          <w:sz w:val="18"/>
          <w:szCs w:val="18"/>
          <w:lang w:val="en-US"/>
        </w:rPr>
        <w:t>;background-color:blue;"&gt;&lt;/div&gt;</w:t>
      </w:r>
    </w:p>
    <w:p w14:paraId="7BA03F2C" w14:textId="77777777" w:rsidR="0022282D" w:rsidRPr="0022282D" w:rsidRDefault="0022282D" w:rsidP="0022282D">
      <w:pPr>
        <w:rPr>
          <w:rFonts w:ascii="Courier New" w:hAnsi="Courier New" w:cs="Courier New"/>
          <w:sz w:val="18"/>
          <w:szCs w:val="18"/>
          <w:lang w:val="en-US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14:paraId="0CB27A43" w14:textId="4DA47C29" w:rsidR="00784F5E" w:rsidRPr="00784F5E" w:rsidRDefault="0022282D" w:rsidP="0022282D">
      <w:pPr>
        <w:rPr>
          <w:rFonts w:ascii="Courier New" w:hAnsi="Courier New" w:cs="Courier New"/>
          <w:sz w:val="18"/>
          <w:szCs w:val="18"/>
        </w:rPr>
      </w:pPr>
      <w:r w:rsidRPr="0022282D">
        <w:rPr>
          <w:rFonts w:ascii="Courier New" w:hAnsi="Courier New" w:cs="Courier New"/>
          <w:sz w:val="18"/>
          <w:szCs w:val="18"/>
          <w:lang w:val="en-US"/>
        </w:rPr>
        <w:t>&lt;/html&gt;</w:t>
      </w:r>
    </w:p>
    <w:sectPr w:rsidR="00784F5E" w:rsidRPr="00784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6A58"/>
    <w:multiLevelType w:val="multilevel"/>
    <w:tmpl w:val="EB3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42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5"/>
    <w:rsid w:val="0022282D"/>
    <w:rsid w:val="004D1DA2"/>
    <w:rsid w:val="00784F5E"/>
    <w:rsid w:val="00787C3B"/>
    <w:rsid w:val="00857ED7"/>
    <w:rsid w:val="009F1931"/>
    <w:rsid w:val="00D61C90"/>
    <w:rsid w:val="00E92C75"/>
    <w:rsid w:val="00E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958"/>
  <w15:chartTrackingRefBased/>
  <w15:docId w15:val="{9FEAE35A-A22E-4EDE-AEB0-D3345E02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784F5E"/>
  </w:style>
  <w:style w:type="character" w:styleId="HTMLCode">
    <w:name w:val="HTML Code"/>
    <w:basedOn w:val="DefaultParagraphFont"/>
    <w:uiPriority w:val="99"/>
    <w:semiHidden/>
    <w:unhideWhenUsed/>
    <w:rsid w:val="00222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162</Words>
  <Characters>974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9</cp:revision>
  <dcterms:created xsi:type="dcterms:W3CDTF">2022-11-03T08:38:00Z</dcterms:created>
  <dcterms:modified xsi:type="dcterms:W3CDTF">2022-11-03T11:16:00Z</dcterms:modified>
</cp:coreProperties>
</file>