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29" w:rsidRPr="00257280" w:rsidRDefault="00257280">
      <w:pPr>
        <w:rPr>
          <w:sz w:val="40"/>
          <w:szCs w:val="40"/>
          <w:lang w:val="pl-PL"/>
        </w:rPr>
      </w:pPr>
      <w:r w:rsidRPr="00257280">
        <w:rPr>
          <w:sz w:val="40"/>
          <w:szCs w:val="40"/>
          <w:lang w:val="pl-PL"/>
        </w:rPr>
        <w:t>Etap pierwszy projektu z Projektowania Baz Danych</w:t>
      </w:r>
    </w:p>
    <w:p w:rsidR="00257280" w:rsidRP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Skład zespołu</w:t>
      </w:r>
    </w:p>
    <w:p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Augustowski Piotr</w:t>
      </w:r>
    </w:p>
    <w:p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Bobeł Piotr 246672</w:t>
      </w:r>
    </w:p>
    <w:p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Szpak Łukasz</w:t>
      </w:r>
    </w:p>
    <w:p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Opis problemu</w:t>
      </w:r>
    </w:p>
    <w:p w:rsidR="00257280" w:rsidRPr="00257280" w:rsidRDefault="00257280" w:rsidP="00257280">
      <w:pPr>
        <w:pStyle w:val="Akapitzlist"/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Kilka słów na temat projektu (temat, opis problemu)</w:t>
      </w:r>
    </w:p>
    <w:p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Szczegóły implementacji</w:t>
      </w:r>
      <w:bookmarkStart w:id="0" w:name="_GoBack"/>
      <w:bookmarkEnd w:id="0"/>
    </w:p>
    <w:p w:rsidR="00257280" w:rsidRPr="00257280" w:rsidRDefault="00257280" w:rsidP="00257280">
      <w:pPr>
        <w:pStyle w:val="Akapitzlist"/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 xml:space="preserve">Kilka zdań o </w:t>
      </w:r>
      <w:proofErr w:type="spellStart"/>
      <w:r w:rsidRPr="00257280">
        <w:rPr>
          <w:sz w:val="24"/>
          <w:szCs w:val="24"/>
          <w:lang w:val="pl-PL"/>
        </w:rPr>
        <w:t>mongo</w:t>
      </w:r>
      <w:proofErr w:type="spellEnd"/>
      <w:r w:rsidRPr="00257280">
        <w:rPr>
          <w:sz w:val="24"/>
          <w:szCs w:val="24"/>
          <w:lang w:val="pl-PL"/>
        </w:rPr>
        <w:t xml:space="preserve"> i </w:t>
      </w:r>
      <w:proofErr w:type="spellStart"/>
      <w:r w:rsidRPr="00257280">
        <w:rPr>
          <w:sz w:val="24"/>
          <w:szCs w:val="24"/>
          <w:lang w:val="pl-PL"/>
        </w:rPr>
        <w:t>fr</w:t>
      </w:r>
      <w:r>
        <w:rPr>
          <w:sz w:val="24"/>
          <w:szCs w:val="24"/>
          <w:lang w:val="pl-PL"/>
        </w:rPr>
        <w:t>amework</w:t>
      </w:r>
      <w:proofErr w:type="spellEnd"/>
      <w:r w:rsidRPr="00257280">
        <w:rPr>
          <w:sz w:val="24"/>
          <w:szCs w:val="24"/>
          <w:lang w:val="pl-PL"/>
        </w:rPr>
        <w:t xml:space="preserve"> którego użyjemy</w:t>
      </w:r>
    </w:p>
    <w:p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Reguły biznesowe</w:t>
      </w:r>
    </w:p>
    <w:p w:rsidR="00257280" w:rsidRPr="00257280" w:rsidRDefault="00257280" w:rsidP="00257280">
      <w:pPr>
        <w:pStyle w:val="Akapitzlist"/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Wiadomo</w:t>
      </w:r>
    </w:p>
    <w:sectPr w:rsidR="00257280" w:rsidRPr="00257280" w:rsidSect="0094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51B"/>
    <w:multiLevelType w:val="hybridMultilevel"/>
    <w:tmpl w:val="43C8D86C"/>
    <w:lvl w:ilvl="0" w:tplc="3A94C3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80"/>
    <w:rsid w:val="00094506"/>
    <w:rsid w:val="000B1306"/>
    <w:rsid w:val="00257280"/>
    <w:rsid w:val="00913AF3"/>
    <w:rsid w:val="009220D8"/>
    <w:rsid w:val="0094503F"/>
    <w:rsid w:val="009A1839"/>
    <w:rsid w:val="00A02A22"/>
    <w:rsid w:val="00BA00E9"/>
    <w:rsid w:val="00E10C39"/>
    <w:rsid w:val="00F0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47EB"/>
  <w15:chartTrackingRefBased/>
  <w15:docId w15:val="{8D7C12A6-0D9B-4B2E-9E2B-A33B1950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Bobeł (246672)</dc:creator>
  <cp:keywords/>
  <dc:description/>
  <cp:lastModifiedBy>Piotr Bobeł (246672)</cp:lastModifiedBy>
  <cp:revision>2</cp:revision>
  <dcterms:created xsi:type="dcterms:W3CDTF">2020-10-27T13:30:00Z</dcterms:created>
  <dcterms:modified xsi:type="dcterms:W3CDTF">2020-10-27T13:37:00Z</dcterms:modified>
</cp:coreProperties>
</file>