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3849DC1B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Individual reflection Week </w:t>
      </w:r>
      <w:r w:rsidR="00293972">
        <w:rPr>
          <w:rFonts w:ascii="Times New Roman" w:eastAsia="Times New Roman" w:hAnsi="Times New Roman" w:cs="Times New Roman"/>
          <w:b/>
          <w:bCs/>
          <w:lang w:val="en-US" w:eastAsia="en-GB"/>
        </w:rPr>
        <w:t>4</w:t>
      </w: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 - David Boman</w:t>
      </w:r>
    </w:p>
    <w:p w14:paraId="05C6DB92" w14:textId="53C1AFEC" w:rsidR="00CC6ACF" w:rsidRPr="00CC6ACF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do I want to learn or understand better</w:t>
      </w:r>
      <w:r w:rsidR="00CC6ACF" w:rsidRPr="00CC6ACF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4D8E778C" w14:textId="232255DE" w:rsidR="00293972" w:rsidRDefault="00293972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want to understand how to connect a database to an android app. We have created a UML that describer the overall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design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but I want to learn how it is actually going to work.</w:t>
      </w:r>
    </w:p>
    <w:p w14:paraId="7E2AC95E" w14:textId="048DC36A" w:rsidR="003B7E02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How can I help someone else, or the entire team, to learn something new?</w:t>
      </w:r>
    </w:p>
    <w:p w14:paraId="4C4F368D" w14:textId="6669BDCE" w:rsidR="00293972" w:rsidRDefault="00293972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can learn about database connections and try and teach others who are not familiar with it. </w:t>
      </w:r>
    </w:p>
    <w:p w14:paraId="5360ADEE" w14:textId="38591389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use of Scrum?</w:t>
      </w:r>
    </w:p>
    <w:p w14:paraId="23910B34" w14:textId="53AD34CA" w:rsidR="00293972" w:rsidRDefault="00293972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have pointed our areas where we have broken scrum principles and provided ideas on how we can improve going forward. </w:t>
      </w:r>
    </w:p>
    <w:p w14:paraId="1924E252" w14:textId="13D66944" w:rsidR="006A43F4" w:rsidRPr="00293972" w:rsidRDefault="006A43F4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deliveries?</w:t>
      </w:r>
    </w:p>
    <w:p w14:paraId="7D269A33" w14:textId="0F298F4D" w:rsidR="006A43F4" w:rsidRPr="00293972" w:rsidRDefault="00293972" w:rsidP="00293972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293972">
        <w:rPr>
          <w:rFonts w:ascii="Times New Roman" w:eastAsia="Times New Roman" w:hAnsi="Times New Roman" w:cs="Times New Roman"/>
          <w:lang w:val="en-US" w:eastAsia="en-GB"/>
        </w:rPr>
        <w:t xml:space="preserve">I have </w:t>
      </w:r>
      <w:r>
        <w:rPr>
          <w:rFonts w:ascii="Times New Roman" w:eastAsia="Times New Roman" w:hAnsi="Times New Roman" w:cs="Times New Roman"/>
          <w:lang w:val="en-US" w:eastAsia="en-GB"/>
        </w:rPr>
        <w:t xml:space="preserve">actively participated in developing the UML design. </w:t>
      </w:r>
    </w:p>
    <w:p w14:paraId="3011A992" w14:textId="77777777" w:rsidR="006A43F4" w:rsidRDefault="006A43F4"/>
    <w:sectPr w:rsidR="006A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050C5"/>
    <w:rsid w:val="001945CE"/>
    <w:rsid w:val="002313D2"/>
    <w:rsid w:val="00293972"/>
    <w:rsid w:val="003B7E02"/>
    <w:rsid w:val="006A43F4"/>
    <w:rsid w:val="007702C7"/>
    <w:rsid w:val="00863383"/>
    <w:rsid w:val="008D57C0"/>
    <w:rsid w:val="008E6E06"/>
    <w:rsid w:val="00CC6ACF"/>
    <w:rsid w:val="00C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2</cp:revision>
  <dcterms:created xsi:type="dcterms:W3CDTF">2022-04-22T12:07:00Z</dcterms:created>
  <dcterms:modified xsi:type="dcterms:W3CDTF">2022-04-22T12:07:00Z</dcterms:modified>
</cp:coreProperties>
</file>