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30F0A" w14:textId="5060EC6D" w:rsidR="007E03A4" w:rsidRDefault="000F1302">
      <w:proofErr w:type="spellStart"/>
      <w:r w:rsidRPr="000F1302">
        <w:t>bland.ts</w:t>
      </w:r>
      <w:proofErr w:type="spellEnd"/>
    </w:p>
    <w:p w14:paraId="49BBB142" w14:textId="77777777" w:rsidR="000F1302" w:rsidRDefault="000F1302" w:rsidP="000F1302">
      <w:r>
        <w:t xml:space="preserve">export interface </w:t>
      </w:r>
      <w:proofErr w:type="spellStart"/>
      <w:r>
        <w:t>BlandAgent</w:t>
      </w:r>
      <w:proofErr w:type="spellEnd"/>
      <w:r>
        <w:t xml:space="preserve"> {</w:t>
      </w:r>
    </w:p>
    <w:p w14:paraId="408C0C77" w14:textId="77777777" w:rsidR="000F1302" w:rsidRDefault="000F1302" w:rsidP="000F1302">
      <w:r>
        <w:t xml:space="preserve">  </w:t>
      </w:r>
      <w:proofErr w:type="spellStart"/>
      <w:r>
        <w:t>agent_id</w:t>
      </w:r>
      <w:proofErr w:type="spellEnd"/>
      <w:r>
        <w:t>: string</w:t>
      </w:r>
    </w:p>
    <w:p w14:paraId="57C702C0" w14:textId="77777777" w:rsidR="000F1302" w:rsidRDefault="000F1302" w:rsidP="000F1302">
      <w:r>
        <w:t xml:space="preserve">  prompt: string</w:t>
      </w:r>
    </w:p>
    <w:p w14:paraId="08C17192" w14:textId="77777777" w:rsidR="000F1302" w:rsidRDefault="000F1302" w:rsidP="000F1302">
      <w:r>
        <w:t xml:space="preserve">  voice: string</w:t>
      </w:r>
    </w:p>
    <w:p w14:paraId="002E9E26" w14:textId="77777777" w:rsidR="000F1302" w:rsidRDefault="000F1302" w:rsidP="000F1302">
      <w:r>
        <w:t xml:space="preserve">  language: string</w:t>
      </w:r>
    </w:p>
    <w:p w14:paraId="1775BC73" w14:textId="77777777" w:rsidR="000F1302" w:rsidRDefault="000F1302" w:rsidP="000F1302">
      <w:r>
        <w:t xml:space="preserve">  model: string</w:t>
      </w:r>
    </w:p>
    <w:p w14:paraId="1ACB3470" w14:textId="77777777" w:rsidR="000F1302" w:rsidRDefault="000F1302" w:rsidP="000F1302">
      <w:r>
        <w:t>}</w:t>
      </w:r>
    </w:p>
    <w:p w14:paraId="00A7786D" w14:textId="77777777" w:rsidR="000F1302" w:rsidRDefault="000F1302" w:rsidP="000F1302"/>
    <w:p w14:paraId="33C39B15" w14:textId="77777777" w:rsidR="000F1302" w:rsidRDefault="000F1302" w:rsidP="000F1302">
      <w:r>
        <w:t xml:space="preserve">export interface </w:t>
      </w:r>
      <w:proofErr w:type="spellStart"/>
      <w:r>
        <w:t>BlandTokenResponse</w:t>
      </w:r>
      <w:proofErr w:type="spellEnd"/>
      <w:r>
        <w:t xml:space="preserve"> {</w:t>
      </w:r>
    </w:p>
    <w:p w14:paraId="722131EB" w14:textId="77777777" w:rsidR="000F1302" w:rsidRDefault="000F1302" w:rsidP="000F1302">
      <w:r>
        <w:t xml:space="preserve">  token: string</w:t>
      </w:r>
    </w:p>
    <w:p w14:paraId="7E850009" w14:textId="77777777" w:rsidR="000F1302" w:rsidRDefault="000F1302" w:rsidP="000F1302">
      <w:r>
        <w:t xml:space="preserve">  </w:t>
      </w:r>
      <w:proofErr w:type="spellStart"/>
      <w:r>
        <w:t>expires_at</w:t>
      </w:r>
      <w:proofErr w:type="spellEnd"/>
      <w:r>
        <w:t>: string</w:t>
      </w:r>
    </w:p>
    <w:p w14:paraId="4F5F6503" w14:textId="77777777" w:rsidR="000F1302" w:rsidRDefault="000F1302" w:rsidP="000F1302">
      <w:r>
        <w:t>}</w:t>
      </w:r>
    </w:p>
    <w:p w14:paraId="19B2F4CA" w14:textId="77777777" w:rsidR="000F1302" w:rsidRDefault="000F1302" w:rsidP="000F1302"/>
    <w:p w14:paraId="0165B4EA" w14:textId="77777777" w:rsidR="000F1302" w:rsidRDefault="000F1302" w:rsidP="000F1302">
      <w:r>
        <w:t xml:space="preserve">export interface </w:t>
      </w:r>
      <w:proofErr w:type="spellStart"/>
      <w:r>
        <w:t>BlandError</w:t>
      </w:r>
      <w:proofErr w:type="spellEnd"/>
      <w:r>
        <w:t xml:space="preserve"> {</w:t>
      </w:r>
    </w:p>
    <w:p w14:paraId="35DA2C15" w14:textId="77777777" w:rsidR="000F1302" w:rsidRDefault="000F1302" w:rsidP="000F1302">
      <w:r>
        <w:t xml:space="preserve">  error: string</w:t>
      </w:r>
    </w:p>
    <w:p w14:paraId="0DD9E884" w14:textId="77777777" w:rsidR="000F1302" w:rsidRDefault="000F1302" w:rsidP="000F1302">
      <w:r>
        <w:t xml:space="preserve">  message: string</w:t>
      </w:r>
    </w:p>
    <w:p w14:paraId="7BB9C872" w14:textId="77777777" w:rsidR="000F1302" w:rsidRDefault="000F1302" w:rsidP="000F1302">
      <w:r>
        <w:t xml:space="preserve">  status: number</w:t>
      </w:r>
    </w:p>
    <w:p w14:paraId="06BF481B" w14:textId="214BBBF8" w:rsidR="000F1302" w:rsidRDefault="000F1302" w:rsidP="000F1302">
      <w:r>
        <w:t>}</w:t>
      </w:r>
    </w:p>
    <w:sectPr w:rsidR="000F1302" w:rsidSect="00B1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02"/>
    <w:rsid w:val="000F1302"/>
    <w:rsid w:val="004F1B29"/>
    <w:rsid w:val="007E03A4"/>
    <w:rsid w:val="009B1292"/>
    <w:rsid w:val="009D6D06"/>
    <w:rsid w:val="00B1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6CC6"/>
  <w15:chartTrackingRefBased/>
  <w15:docId w15:val="{F83CBCB1-44C4-41D8-BA75-88490223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3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3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3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3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3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3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3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3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3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1</cp:revision>
  <dcterms:created xsi:type="dcterms:W3CDTF">2025-04-04T09:42:00Z</dcterms:created>
  <dcterms:modified xsi:type="dcterms:W3CDTF">2025-04-04T09:43:00Z</dcterms:modified>
</cp:coreProperties>
</file>