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A0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Once upon a time, there was a little girl who lived in a village near the forest.  Whenever she went out, the little girl wore a red riding cloak, so everyone in the village called her Little Red Riding Hood.</w:t>
      </w:r>
    </w:p>
    <w:p w14:paraId="2925E6D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One morning, Little Red Riding Hood asked her mother if she could go to visit her grandmother as it had been awhile since they'd seen each other.</w:t>
      </w:r>
    </w:p>
    <w:p w14:paraId="2E15CE5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"That's a good idea," her mother said. 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So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they packed a nice basket for Little Red Riding Hood to take to her grandmother.</w:t>
      </w:r>
    </w:p>
    <w:p w14:paraId="15992889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When the basket was ready, the little girl put on her red cloak and kissed her mother goodbye.</w:t>
      </w:r>
    </w:p>
    <w:p w14:paraId="2FB4D63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"Remember, go straight to Grandma's house," her mother cautioned.  "Don't dawdle along the way and please don't talk to strangers!  The woods are dangerous."</w:t>
      </w:r>
    </w:p>
    <w:p w14:paraId="478A58D7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"Don't worry, mommy," said Little Red Riding Hood, "I'll be careful."</w:t>
      </w:r>
    </w:p>
    <w:p w14:paraId="217F02AE" w14:textId="135738E2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But when Little Red Riding Hood noticed some lovely flowers in the woods, she forgot her promise to her mother.  She picked a few, watched the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butterflies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flit about for </w:t>
      </w:r>
      <w:proofErr w:type="spell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awhile</w:t>
      </w:r>
      <w:proofErr w:type="spellEnd"/>
      <w:r w:rsidRPr="00C501FD">
        <w:rPr>
          <w:rFonts w:ascii="Helvetica" w:hAnsi="Helvetica"/>
          <w:color w:val="000000"/>
          <w:sz w:val="36"/>
          <w:szCs w:val="36"/>
          <w:lang w:val="en-US"/>
        </w:rPr>
        <w:t>, listened to the frogs croaking and then picked a few more. </w:t>
      </w:r>
    </w:p>
    <w:p w14:paraId="2096872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Little Red Riding Hood was enjoying the warm summer day so much, that she didn't notice a dark shadow approaching out of the forest behind her...</w:t>
      </w:r>
    </w:p>
    <w:p w14:paraId="49CAE67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lastRenderedPageBreak/>
        <w:t>Suddenly, the wolf appeared beside her.</w:t>
      </w:r>
    </w:p>
    <w:p w14:paraId="07F919A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"What are you doing out here, little girl?" the wolf asked in a voice as friendly as he could muster.</w:t>
      </w:r>
    </w:p>
    <w:p w14:paraId="7A5A307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"I'm on my way to see my Grandma who lives through the forest, near the brook,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"  Little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Red Riding Hood replied.</w:t>
      </w:r>
    </w:p>
    <w:p w14:paraId="7102881E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Then she realized how late she was and quickly excused herself, rushing down the path to her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Grandma's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house. </w:t>
      </w:r>
    </w:p>
    <w:p w14:paraId="092CD1FA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The wolf, in the meantime, took a shortcut...</w:t>
      </w:r>
    </w:p>
    <w:p w14:paraId="178006AA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The wolf, a little out of breath from running, arrived at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Grandma's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and knocked lightly at the door.</w:t>
      </w:r>
    </w:p>
    <w:p w14:paraId="258C6CFE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Oh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 thank goodness dear!  Come in, come in!  I was worried sick that something had happened to you in the forest," said Grandma thinking that the knock was her granddaughter.</w:t>
      </w:r>
    </w:p>
    <w:p w14:paraId="173E1FD2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The wolf let himself in.  Poor Granny did not have time to say another word, before the wolf gobbled her up!</w:t>
      </w:r>
    </w:p>
    <w:p w14:paraId="4557831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The wolf let out a satisfied burp, and then poked through Granny's wardrobe to find a nightgown that he liked.  He added a frilly sleeping cap, and for good measure, dabbed some of Granny's perfume behind his pointy ears.</w:t>
      </w:r>
    </w:p>
    <w:p w14:paraId="494C23D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A few minutes later, Red Riding Hood knocked on the door.  The wolf jumped into bed and pulled the covers over his nose.  "Who is it?" he called in a cackly voice.</w:t>
      </w:r>
    </w:p>
    <w:p w14:paraId="09075123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"It's me, Little Red Riding Hood."</w:t>
      </w:r>
    </w:p>
    <w:p w14:paraId="78C06C60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lastRenderedPageBreak/>
        <w:t>"</w:t>
      </w:r>
      <w:proofErr w:type="gramStart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Oh</w:t>
      </w:r>
      <w:proofErr w:type="gramEnd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 xml:space="preserve"> how lovely!  Do come in, my dear," croaked the wolf.</w:t>
      </w:r>
    </w:p>
    <w:p w14:paraId="090A95B7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When Little Red Riding Hood entered the little cottage, she could scarcely recognize her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Grandmother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>.</w:t>
      </w:r>
    </w:p>
    <w:p w14:paraId="761E4440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"Grandmother!  Your voice sounds so odd.  Is something the matter?" she asked.</w:t>
      </w:r>
    </w:p>
    <w:p w14:paraId="022D42F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"Oh, I just have touch of a cold," squeaked the wolf adding a cough at the end to prove the point.</w:t>
      </w:r>
    </w:p>
    <w:p w14:paraId="1D6FA19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"But Grandmother!  What big ears you have," said Little Red Riding Hood as she edged closer to the bed.</w:t>
      </w:r>
    </w:p>
    <w:p w14:paraId="5E96710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"The better to hear you with, my dear," replied the wolf.</w:t>
      </w:r>
    </w:p>
    <w:p w14:paraId="4C7BD8B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"But Grandmother!  What big eyes you have," said Little Red Riding Hood.</w:t>
      </w:r>
    </w:p>
    <w:p w14:paraId="46369C68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"The better to see you with, my dear," replied the wolf.</w:t>
      </w:r>
    </w:p>
    <w:p w14:paraId="381B222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"But Grandmother!  What big teeth you have," said Little Red Riding Hood her voice quivering slightly.</w:t>
      </w:r>
    </w:p>
    <w:p w14:paraId="03F98930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"The better to eat you with, my dear," roared the wolf and he leapt out of the bed and began to chase the little girl.</w:t>
      </w:r>
    </w:p>
    <w:p w14:paraId="17109C3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 xml:space="preserve">Almost too late, Little Red Riding Hood realized that the person in the bed was not her </w:t>
      </w:r>
      <w:proofErr w:type="gramStart"/>
      <w:r w:rsidRPr="00C501FD">
        <w:rPr>
          <w:rFonts w:ascii="Helvetica" w:hAnsi="Helvetica"/>
          <w:color w:val="000000"/>
          <w:sz w:val="36"/>
          <w:szCs w:val="36"/>
          <w:lang w:val="en-US"/>
        </w:rPr>
        <w:t>Grandmother</w:t>
      </w:r>
      <w:proofErr w:type="gramEnd"/>
      <w:r w:rsidRPr="00C501FD">
        <w:rPr>
          <w:rFonts w:ascii="Helvetica" w:hAnsi="Helvetica"/>
          <w:color w:val="000000"/>
          <w:sz w:val="36"/>
          <w:szCs w:val="36"/>
          <w:lang w:val="en-US"/>
        </w:rPr>
        <w:t>, but a hungry wolf.</w:t>
      </w:r>
    </w:p>
    <w:p w14:paraId="73453F58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She ran across the room and through the door, shouting, "Help!  Wolf!" as loudly as she could.</w:t>
      </w:r>
    </w:p>
    <w:p w14:paraId="429C059C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lastRenderedPageBreak/>
        <w:t>A woodsman who was chopping logs nearby heard her cry and ran towards the cottage as fast as he could.</w:t>
      </w:r>
    </w:p>
    <w:p w14:paraId="76900836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 xml:space="preserve">He grabbed the wolf and made him spit out the poor Grandmother who was a bit frazzled by the whole experience, but still in one </w:t>
      </w:r>
      <w:proofErr w:type="spellStart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piece."Oh</w:t>
      </w:r>
      <w:proofErr w:type="spellEnd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 xml:space="preserve"> Grandma, I was so scared!"  sobbed Little Red Riding Hood, "I'll never speak to strangers or dawdle in the forest again."</w:t>
      </w:r>
    </w:p>
    <w:p w14:paraId="0E97F7F5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"There, there, child.  You've learned an important lesson.  Thank goodness you shouted loud enough for this kind woodsman to hear you!"</w:t>
      </w:r>
    </w:p>
    <w:p w14:paraId="77101AB0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 w:rsidRPr="00C501FD">
        <w:rPr>
          <w:rFonts w:ascii="Helvetica" w:hAnsi="Helvetica"/>
          <w:color w:val="000000"/>
          <w:sz w:val="36"/>
          <w:szCs w:val="36"/>
          <w:lang w:val="en-US"/>
        </w:rPr>
        <w:t>The woodsman knocked out the wolf and carried him deep into the forest where he wouldn't bother people any longer.</w:t>
      </w:r>
    </w:p>
    <w:p w14:paraId="3FDCC3FB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 xml:space="preserve">Little Red Riding Hood and her </w:t>
      </w:r>
      <w:proofErr w:type="gramStart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>Grandmother</w:t>
      </w:r>
      <w:proofErr w:type="gramEnd"/>
      <w:r w:rsidRPr="00C501FD">
        <w:rPr>
          <w:rStyle w:val="textlarge1"/>
          <w:rFonts w:ascii="Helvetica" w:hAnsi="Helvetica"/>
          <w:color w:val="000000"/>
          <w:sz w:val="36"/>
          <w:szCs w:val="36"/>
          <w:lang w:val="en-US"/>
        </w:rPr>
        <w:t xml:space="preserve"> had a nice lunch and a long chat.</w:t>
      </w:r>
    </w:p>
    <w:p w14:paraId="13573958" w14:textId="77777777" w:rsidR="00ED77E3" w:rsidRPr="00C501FD" w:rsidRDefault="00ED77E3">
      <w:pPr>
        <w:rPr>
          <w:lang w:val="en-US"/>
        </w:rPr>
      </w:pPr>
    </w:p>
    <w:sectPr w:rsidR="00ED77E3" w:rsidRPr="00C501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D"/>
    <w:rsid w:val="00227B7E"/>
    <w:rsid w:val="00A13A66"/>
    <w:rsid w:val="00C501FD"/>
    <w:rsid w:val="00E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557D5"/>
  <w15:chartTrackingRefBased/>
  <w15:docId w15:val="{D32AF654-E10D-434F-A797-FCCC355C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extlarge">
    <w:name w:val="textlarge"/>
    <w:basedOn w:val="Normal"/>
    <w:rsid w:val="00C50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50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textlarge1">
    <w:name w:val="textlarge1"/>
    <w:basedOn w:val="Standardskrifttypeiafsnit"/>
    <w:rsid w:val="00C5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Bardak Lukic</dc:creator>
  <cp:keywords/>
  <dc:description/>
  <cp:lastModifiedBy>Srdjan Bardak Lukic</cp:lastModifiedBy>
  <cp:revision>1</cp:revision>
  <dcterms:created xsi:type="dcterms:W3CDTF">2022-04-21T18:09:00Z</dcterms:created>
  <dcterms:modified xsi:type="dcterms:W3CDTF">2022-04-21T18:10:00Z</dcterms:modified>
</cp:coreProperties>
</file>