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sz w:val="36"/>
          <w:szCs w:val="36"/>
          <w:lang w:val="en-US" w:eastAsia="zh-CN"/>
        </w:rPr>
      </w:pPr>
      <w:r>
        <w:rPr>
          <w:rFonts w:hint="default" w:ascii="Times New Roman" w:hAnsi="Times New Roman" w:eastAsia="宋体" w:cs="Times New Roman"/>
          <w:sz w:val="36"/>
          <w:szCs w:val="36"/>
          <w:lang w:val="en-US" w:eastAsia="zh-CN"/>
        </w:rPr>
        <w:t>《The Evil Within》</w:t>
      </w:r>
      <w:r>
        <w:rPr>
          <w:rFonts w:hint="eastAsia" w:ascii="Times New Roman" w:hAnsi="Times New Roman" w:eastAsia="宋体" w:cs="Times New Roman"/>
          <w:sz w:val="36"/>
          <w:szCs w:val="36"/>
          <w:lang w:val="en-US" w:eastAsia="zh-CN"/>
        </w:rPr>
        <w:t>剧情CG镜头拆解</w:t>
      </w:r>
    </w:p>
    <w:p>
      <w:pPr>
        <w:rPr>
          <w:rFonts w:hint="default" w:ascii="Times New Roman" w:hAnsi="Times New Roman" w:eastAsia="宋体" w:cs="Times New Roman"/>
          <w:lang w:val="en-US" w:eastAsia="zh-CN"/>
        </w:rPr>
      </w:pPr>
    </w:p>
    <w:p>
      <w:pPr>
        <w:pStyle w:val="4"/>
        <w:bidi w:val="0"/>
        <w:rPr>
          <w:rFonts w:hint="default"/>
          <w:lang w:val="en-US" w:eastAsia="zh-CN"/>
        </w:rPr>
      </w:pPr>
      <w:r>
        <w:rPr>
          <w:rFonts w:hint="default"/>
          <w:lang w:val="en-US" w:eastAsia="zh-CN"/>
        </w:rPr>
        <w:t>简略剧情</w:t>
      </w:r>
    </w:p>
    <w:p>
      <w:pPr>
        <w:rPr>
          <w:rFonts w:hint="default" w:ascii="Times New Roman" w:hAnsi="Times New Roman" w:eastAsia="宋体" w:cs="Times New Roman"/>
          <w:lang w:val="en-US" w:eastAsia="zh-CN"/>
        </w:rPr>
      </w:pPr>
      <w:bookmarkStart w:id="0" w:name="_GoBack"/>
      <w:bookmarkEnd w:id="0"/>
      <w:r>
        <w:rPr>
          <w:rFonts w:hint="default" w:ascii="Times New Roman" w:hAnsi="Times New Roman" w:eastAsia="宋体" w:cs="Times New Roman"/>
          <w:lang w:val="en-US" w:eastAsia="zh-CN"/>
        </w:rPr>
        <w:t>《The Evil Within》，该游戏由生化危机之父三上真司总监，可谓是当年恐怖生存游戏的集大成之作。</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在《恶灵附身》中玩家控制的主角塞巴斯汀在一开始就会进入一个满是怪物的世界，你要做的就是收集要素、战胜怪物，努力活下去最终逃出生天。虽然核心系统不复杂，但《恶灵附身》剧情复杂晦涩，不是三言两语就能解释得通的，想要了解其中的心灵恐惧，还需要从一个故事说起：</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生活在克林森市麋鹿河流域的天才恶魔科学家鲁本·维多利亚诺，从小就表现出了对人体解剖学极大的兴趣，这在灯塔精神病院总干事马塞洛医生的鼓励与实际帮助下，研究获得了长足进步。但鲁本的父亲</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一个忠实的</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雪松山</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xie教教徒认为儿子是个怪胎，不仅有这些奇怪的爱好，还和自己的姐姐劳拉有一些不为人知的感情，两人隔阂甚深，却有着共同特点：都支持不人道的人体科学。</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鲁本的维多利亚诺家族是当地望族，收购了麋鹿河农民大量的土地，失去土地愤怒的农民为了报复将他家的农场点燃，在明知有孩子在农场的时候将鲁本和其姐姐劳拉烧成重伤，姐姐变为植物人，这令鲁本异常崩溃，他更疯狂于活人实验希望能让自己的姐姐意识复活在另一具肉体上，他的实验对象来源于马塞洛医生的精神病患和自己用陷阱捕捉的当地村民，但其父亲将其关在地下室的举动，并告诉他劳拉已死的消息彻底扭曲了他，终于有一天他逃了出来，并手刃双亲，继承了庞大的家产，继续着他的研究。</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很快因为他产生的命案和失踪案引起了克林森市警方的高度关注，开始介入调查，但均未成功。在人口调查员麦拉接近真相后，麦拉家中发生火灾，女儿被烧死，尸体却失踪，接着麦拉也离奇失踪，这让她的警探丈夫、本作的主角塞巴斯汀·卡斯特拉诺终日酗酒，活在痛苦之中，他深信妻女是被害的，但调查没有任何进展。</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再说到马塞洛医生，此人也醉心于人体科学，并希望成名，他与鲁本合作是有目的的，那就是他盗取鲁本的成果发表学术论文，这很快引起了跨国公司“莫比乌斯”的关注，并将其吸纳，很快马塞洛就暴露了鲁本，于是该公司对他的研究产生了极大的兴趣，毕竟这个时候鲁本已经可以做到修改控制他人脑中的意识了，莫比乌斯就是想用这种技术控制人类，完成野心，很快在这种支持下，鲁本发明了一台能够连接多人意识的魔鬼梦境机器</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stem（不是那个游戏平台）。</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这个机器非常神奇，它不仅能连接意识，还能修改意识，甚至能够远程通过超声波将人的意识拉入stem的梦境世界中，还能完成灵魂附身功能，但它有极大的副作用，一旦人意志不坚定，在梦境中的灵魂就会被扭曲，如果死在梦中，现实也会死亡。这个功效简直就是为复活劳拉而设计的，但鲁本这种愚蠢的目的显然能让莫比乌斯满意，但核心技术在他手中，甚至stem机器只能通过连接他的大脑来运作，他可以完全不理公司，马塞洛医生负责这个项目，他和公司一怒之下抓了鲁本，并将他的大脑活体取出当做stem核心</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代号</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鲁维克</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强行运作机器，继续实验，但很快实验就无法进行下去了，因为谁也不会核心技术，而且连接进stem梦境世界的人多数无法回归，少数人受到了极大惊吓，他们都宣称自己看到了一个浑身烧伤如鬼魅般的兜帽男人</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鲁维克，因为他的意识被困在stem中，他又是这个世界的主脑，在这里他无所不能，他生前的怨恨将stem世界变成了地狱，这里到处都是陷阱，还游荡着怪物。</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莫比乌斯需要鲁维克（鲁本）意识中的核心技术，不断派人进入stem，但他们几乎都死掉了，除了一个奇怪的精神病人莱斯利，这个少年是鲁维克希望夺舍的对象，并能够替代鲁维克作stem的核心，只有莱斯利才能让鲁维克重返现实世界。知道了这件事的马塞洛医生急于证明自己的能力，私自带着莱斯利连接进stem梦境，他要以莱斯利作为挡箭牌盗取鲁维克意识中的技术，简称盗梦。莫比乌斯公司发现了这个情况，急忙令自己打入警方的特工基德曼进入stem带回莱斯利，因为只有带回他的意识才能让现实中的人不死，同时他们也带上了挡箭牌</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那就是基德曼在警局的队友：上司塞巴斯汀，副手乔瑟夫，司机康纳利。</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几人奉命调查灯塔精神病院的杀人案，在不知情的情况下听到了一阵刺耳的噪音，意识被强行拉入了stem梦境，这是个正在崩溃的世界，他们的结局却不甚相同</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康纳利顶不住精神侵蚀变成怪物，乔瑟夫在清醒和疯狂之间徘徊，最终失踪，只有意志极为坚强塞巴斯汀在stem世界中的克林森市不断前进，与各种怪物战斗，探查真相，同时营救队友，却一次次地阴差阳错地和他们失散。</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是个意志过人且极富有正义感的警察，他不仅想把大家带出stem，还想查出真相，种种迹象表明，他的妻女并没有死，还是这个事件的受害者。在他找到梦境中的马塞洛医生和莱斯利，了解事情原委后，也没有想要击毙莱斯利（前面已经说了鲁维克必须附身莱斯利），医生想要通过逆运转梦境中的stem机器（毕竟梦境也反应了现实）来让他们逃出梦境，却没有成功，自己还身亡在了怪物爪下。而基德曼在了解莫比乌斯公司的所作所为之后，想要击杀莱斯利，她不能让公司和恶魔般的鲁维克得逞，这是最好的选择，最终她没有成功。</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梦境重重叠叠，塞巴斯汀在不断接近事情真相的同时，也距离stem深层核心所在地</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灯塔精神病院越来越近，同时莱斯利因为一路有鲁维克的引导，也进入灯塔精神病院，在这里鲁维克本体在等待着他。塞巴斯汀和基德曼都晚了一步，莱斯利的意识当面被鲁维克同化消失。城市开始崩塌，鲁维克的意识汇聚成一个巨大的怪物并与塞巴斯汀发生决战，最终主角战胜了他的怨念集合体，逃出了这个世界。</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在他满脸疲惫地走出灯塔精神病院大门的时候，却赫然发现了已经被鲁维克恶灵附身的莱斯利，缓缓走了出去，消失不见。这时一道刺耳的噪音传来，原来他还在另一层噩梦之中，无法醒来</w:t>
      </w:r>
      <w:r>
        <w:rPr>
          <w:rFonts w:hint="eastAsia" w:ascii="Times New Roman" w:hAnsi="Times New Roman" w:eastAsia="宋体" w:cs="Times New Roman"/>
          <w:lang w:val="en-US" w:eastAsia="zh-CN"/>
        </w:rPr>
        <w:t>……</w:t>
      </w:r>
    </w:p>
    <w:p>
      <w:pPr>
        <w:pStyle w:val="4"/>
        <w:bidi w:val="0"/>
        <w:rPr>
          <w:rFonts w:hint="default"/>
          <w:lang w:val="en-US" w:eastAsia="zh-CN"/>
        </w:rPr>
      </w:pPr>
      <w:r>
        <w:rPr>
          <w:rFonts w:hint="default"/>
          <w:lang w:val="en-US" w:eastAsia="zh-CN"/>
        </w:rPr>
        <w:t>第一章 紧急呼叫</w:t>
      </w:r>
    </w:p>
    <w:p>
      <w:pPr>
        <w:pStyle w:val="5"/>
        <w:bidi w:val="0"/>
        <w:rPr>
          <w:rFonts w:hint="default"/>
          <w:lang w:val="en-US" w:eastAsia="zh-CN"/>
        </w:rPr>
      </w:pPr>
      <w:r>
        <w:rPr>
          <w:rFonts w:hint="eastAsia"/>
          <w:lang w:val="en-US" w:eastAsia="zh-CN"/>
        </w:rPr>
        <w:t>章节</w:t>
      </w:r>
      <w:r>
        <w:rPr>
          <w:rFonts w:hint="default"/>
          <w:lang w:val="en-US" w:eastAsia="zh-CN"/>
        </w:rPr>
        <w:t>剧情梗概</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主角塞巴斯汀是克林森市的一名富有正义感的警探，某一日在街上和副手乔瑟夫、下属基德曼和司机康纳利开车巡逻的时候，接到一则</w:t>
      </w:r>
      <w:r>
        <w:rPr>
          <w:rFonts w:hint="eastAsia" w:ascii="Times New Roman" w:hAnsi="Times New Roman" w:eastAsia="宋体" w:cs="Times New Roman"/>
          <w:lang w:val="en-US" w:eastAsia="zh-CN"/>
        </w:rPr>
        <w:t>来自警局的</w:t>
      </w:r>
      <w:r>
        <w:rPr>
          <w:rFonts w:hint="default" w:ascii="Times New Roman" w:hAnsi="Times New Roman" w:eastAsia="宋体" w:cs="Times New Roman"/>
          <w:lang w:val="en-US" w:eastAsia="zh-CN"/>
        </w:rPr>
        <w:t>紧急呼叫，并从电台里听到一阵诡异的刺耳噪音，遂奉命前往本市的灯塔精神病院调查一起谋杀案。</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进入精神病院，发现这里已经遍地尸体，还碰到了一个满脸震惊的奇怪医生马塞洛，就在调查之时，塞巴斯汀突然遭到一名能够瞬移、长相可怖的兜帽男人的袭击，昏迷过去。</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醒来之时，塞巴斯汀发现自己处在精神病院地下的屠宰场中，和他处在同一空间的还有一名喜欢解剖杀人、惯用电锯的屠夫</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虐待狂，塞巴斯汀和屠夫斗智斗勇，终于躲过了屠夫的多次追杀，成功乘坐电梯逃出了灯塔精神病院。</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逃出精神病院却发现世界天翻地覆，整个克林森市都在崩溃，此时司机康纳利及时赶到，在地面崩塌之际救走了塞巴斯汀，同乘的还有基德曼、医生马塞洛和他的特殊精神病人</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少年莱斯利。</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城市在塌陷，众人一边驱车逃离这末日一般的场景，一边互相查看情况，那名少年病人莱斯利似乎拥有某种重复别人说话和预言的能力，他预言众人即将会坠落。此时电台又传来了一阵刺耳噪音，塞巴转头一看，司机康纳利已经发生了某种变异，不再是个正常人类</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由于没了司机，车子直直冲下了塌方路段的悬崖，众人真的陷入了坠落</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p>
    <w:p>
      <w:pPr>
        <w:pStyle w:val="5"/>
        <w:bidi w:val="0"/>
        <w:rPr>
          <w:rFonts w:hint="default"/>
          <w:lang w:val="en-US" w:eastAsia="zh-CN"/>
        </w:rPr>
      </w:pPr>
      <w:r>
        <w:rPr>
          <w:rFonts w:hint="default"/>
          <w:lang w:val="en-US" w:eastAsia="zh-CN"/>
        </w:rPr>
        <w:t>第一幕</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&lt;俯视镜头&gt;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警方无线频道：所有单位注意，所有单位注意；11--99，立即前往支持，代号3。</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灯塔精神病院。</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塞巴斯汀：184收到；代号3</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预计3分钟后到达。</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警方无限频道：收到，184。</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&lt;半身镜头&gt;交代车里的四个人</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&lt;特写镜头&gt;主角塞巴斯汀+老司机</w:t>
      </w:r>
      <w:r>
        <w:rPr>
          <w:rFonts w:hint="eastAsia" w:ascii="Times New Roman" w:hAnsi="Times New Roman" w:eastAsia="宋体" w:cs="Times New Roman"/>
          <w:lang w:val="en-US" w:eastAsia="zh-CN"/>
        </w:rPr>
        <w:t>辅警</w:t>
      </w:r>
      <w:r>
        <w:rPr>
          <w:rFonts w:hint="default" w:ascii="Times New Roman" w:hAnsi="Times New Roman" w:eastAsia="宋体" w:cs="Times New Roman"/>
          <w:lang w:val="en-US" w:eastAsia="zh-CN"/>
        </w:rPr>
        <w:t>康纳利</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康纳利·奥斯卡：抱歉了，警探。我知道你们刚办完一个案子，但恐怕我们得绕去看看。</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&lt;特写横移镜头&gt;从基德曼定格在乔瑟夫脸上</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乔瑟夫：听起来很严重，有暴动吗？</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&lt;过肩镜头&gt;表达小乔和老司机康纳利的对话</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康纳利：就在我接到你们之前听到通报，据说是</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多重谋杀案</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好几个单位已经抵达现场了。</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（警方频道：131，请指示）</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康纳利（转向后视镜）：说不定是那个精神分裂医生的鬼魂在搞鬼，把那些病人全都杀了。</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乔瑟夫：事情不是那样，只是有些病人失踪了。医院涉及什么丑闻了吗？</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康纳利（镜头之外）：但还是很让人毛骨悚然啊，是吧？</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&lt;特写镜头&gt;塞巴斯汀（转过头）：乔瑟夫，你觉得两者有关联吗？</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&lt;过肩镜头&gt;乔（拿出笔记本）：有可能，我相信有关记录已经被密封了。</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&lt;仰视镜头&gt;表达车中对讲器视角</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警方频道：现场人员，请回复</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塞巴（拿起对讲机）：派遣中心，我是184的卡斯特拉诺警探。现在是什么状况，完毕。</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警方频道：184请注意，有些问题</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灯塔</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无线电</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塞巴：有什么？</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（一长串刺耳的无线电噪音自车载广播传来，车中三人受到了巨大影响，并伴随头痛症状，只有实习探员基德曼紧闭双目，但表情不是很痛苦。）</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塞巴：天杀的！</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康纳利（按头，努力稳住车身）：老天！</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&lt;定场镜头&gt;警车驶向灯塔精神病院。</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&lt;特写镜头&gt;乔瑟夫摘眼镜扶额，基德曼已经恢复如初。</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塞巴（看向后视镜）：基德曼初级警探，有什么想法吗？</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（后视镜的基德曼）：还没有。等我们到那里，一定就会了解情况了。</w:t>
      </w:r>
    </w:p>
    <w:p>
      <w:pPr>
        <w:pStyle w:val="3"/>
        <w:rPr>
          <w:rFonts w:hint="default" w:ascii="Times New Roman" w:hAnsi="Times New Roman" w:eastAsia="宋体" w:cs="Times New Roman"/>
          <w:lang w:val="en-US" w:eastAsia="zh-CN"/>
        </w:rPr>
      </w:pPr>
    </w:p>
    <w:p>
      <w:pPr>
        <w:pStyle w:val="5"/>
        <w:bidi w:val="0"/>
        <w:rPr>
          <w:rFonts w:hint="default"/>
          <w:lang w:val="en-US" w:eastAsia="zh-CN"/>
        </w:rPr>
      </w:pPr>
      <w:r>
        <w:rPr>
          <w:rFonts w:hint="default"/>
          <w:lang w:val="en-US" w:eastAsia="zh-CN"/>
        </w:rPr>
        <w:t>第二幕</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（车辆抵达精神病院大门口）</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&lt;推进镜头&gt;自下而上定在塞巴斯汀脸上，转拍出了车门的三个人的脸部。</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&lt;定场镜头&gt;越过大门，纵览整个精神病院前庭。</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&lt;特写镜头&gt;塞巴和乔瑟夫观察四周</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乔瑟夫：你怎么看？</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塞巴（转头）：康纳利，联络派遣中心，跟他们说明一下现况。</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&lt;全身镜头&gt;交代精神病院门前四个人的站位关系</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塞巴：乔瑟夫、基德曼，你们跟我来。</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&lt;特写镜头&gt;基德曼</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画外音塞巴斯汀：我们去好好查看一下。</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基德曼：好。</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（镜头转向康纳利，他没有进去。）</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&lt;俯拍推进镜头&gt;主角三人进入灯塔精神病院大门，分别站定，此时游戏正式开始，玩家可操作主角塞巴斯汀移动，镜头半锁定。（须操作主角进入精神病院大楼）</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塞巴斯汀（推门）：唔！</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乔瑟夫：有血的味道。</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塞巴斯汀：好，提高警觉。</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&lt;正透视镜头&gt;通过正门可以看到精神病院前台，横七竖八的躺着一些浑身带血的护士和病患。</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塞巴斯汀（回头）：我们要调查这里，别让其他人进来。</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基德曼：我可以帮忙。</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塞巴斯汀：我们还不知道这里发生了什么事，你是我们的后援。</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玩家操作进入调查，镜头半锁定。</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塞巴斯汀：你有听见什么吗？</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乔瑟夫（听到动静就进入了精神病院值班室）：这里还有人活着</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&lt;推进半身镜头&gt;值班室内靠墙躺着一个医生（马塞洛），看起来一脸震惊，主角半蹲着询问他。</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塞巴斯汀：你受伤了吗？发生了什么事？</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马塞洛医生（自言自语）：</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怎么可能</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不可能</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鲁维克已经</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医生昏厥。乔瑟夫：他就交给我吧。那边的监控或许能提供一些线索。</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恢复自由视角，主角前往监控查看。</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&lt;推进镜头&gt;镜头对准精神病院电梯走廊的监控，转场，画面呈现监控场景，三个警察正对着什么开枪。</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&lt;特写镜头&gt;塞巴斯汀眉头一轩，凑近去看。</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监控中，一个兜帽男人突然出现，瞬移至警察的身边，分别抬手干掉三名警察。</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&lt;特写镜头&gt;塞巴斯汀眼睛睁大：什么鬼？</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&lt;推进特写镜头&gt;监控中的兜帽男突然抬头看向监控镜头，他满脸疤痕，目露凶光，继而消失。</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塞巴斯汀（察觉身后的动静）：什么</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&lt;过肩镜头&gt;兜帽刀疤人诡异地出现在他身后，高举了一把匕首。</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&lt;大特写镜头&gt;塞巴斯汀瞳孔放大，眼中映射出的最后画面是兜帽男匕首刺下</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（画面留白）</w:t>
      </w:r>
    </w:p>
    <w:p>
      <w:pPr>
        <w:pStyle w:val="3"/>
        <w:rPr>
          <w:rFonts w:hint="default" w:ascii="Times New Roman" w:hAnsi="Times New Roman" w:eastAsia="宋体" w:cs="Times New Roman"/>
          <w:lang w:val="en-US" w:eastAsia="zh-CN"/>
        </w:rPr>
      </w:pPr>
    </w:p>
    <w:p>
      <w:pPr>
        <w:pStyle w:val="5"/>
        <w:bidi w:val="0"/>
        <w:rPr>
          <w:rFonts w:hint="default"/>
          <w:lang w:val="en-US" w:eastAsia="zh-CN"/>
        </w:rPr>
      </w:pPr>
      <w:r>
        <w:rPr>
          <w:rFonts w:hint="default"/>
          <w:lang w:val="en-US" w:eastAsia="zh-CN"/>
        </w:rPr>
        <w:t>第三幕</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（四周放着诡异且安静的《G弦上的咏叹调》）</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&lt;特殊镜头，模糊化处理&gt;一片血污的地板。</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&lt;颠倒视角镜头&gt;塞巴被倒吊着的第一人称镜头。塞巴斯汀看了看流血的右手，几滴鲜血滴下，一只耗子跑过。</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塞巴斯汀费力地抬头一看，自己两脚朝上，被吊在天花板上，再一低头，一个半脸带铁面具，手提屠刀的强壮男人突然出现，走过面前。</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此时半自由视角，屠夫正切着什么东西，伴随着惨叫声，屠夫拖着半具尸体走出门。</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自由操作，主角通过摇晃身体拿到插在对面尸体上的匕首。</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&lt;拉进镜头&gt;塞巴割断脚上的绳子</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&lt;快速下移镜头&gt;塞巴斯汀摔落在地上。</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&lt;环绕镜头&gt;交代主角情况，交代屠宰场环境，镜头在主角背后停留。</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屠夫正切割着尸体，旁边的留声机还在放着巴赫。之后屠夫转身出了门去，塞巴斯汀偷偷上去，拿了挂在屠宰台上的钥匙，转身就走，此时蜂鸣器响起，一具尸体通过管道传送到屠宰场，塞巴蹑手蹑脚地打开屠宰场出口大门，门发出吱呀的响声。</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正当主角穿过一条狭窄的走廊出门，突然踩到了下面的绊线，警报声大作！</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&lt;正透视镜头&gt;屠夫跨过摄像机，手里拿着一把轰鸣的电锯。镜头焦点落在主角身上。</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&lt;快速推进镜头&gt;视角交回主角第三人称。</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塞巴斯汀（夺门而出）：该死！</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&lt;半身镜头&gt;穿过一条走廊，塞巴撞开门，此时身后屠夫赶上，一电锯砸下来划开了主角的腿。</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&lt;全身推进镜头&gt;塞巴跌到在地：啊！</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&lt;拉进特写镜头&gt;屠夫一踩旁边机器的机关，</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&lt;下摇镜头&gt;自上而下降下一道铁闸门，将主角困在那面。</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&lt;透视镜头&gt;塞巴斯汀转身瘸着腿就跑，两边的旋转刀片阵依次启动，不断向中间接近，并搅碎了旁边的尸体。眼看就要跑到门口，突然另一道铁门落下，堵住了塞巴。</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&lt;俯拍镜头&gt;刀片越来越近，塞巴急中生智，拉开下水道的门，跳进了下水道</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&lt;快速跟随镜头&gt;下水道是个斜坡，塞巴一路下落，躲开沿途的绞肉刀片，掉落在一大片血池里，血铺在镜头上。</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&lt;环绕镜头&gt;塞巴狼狈地从血池中站起身来，擦掉脸上的血迹，交代整个地下血池的场景。</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塞巴斯汀：呃！呕</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视角恢复主角第三人称，塞巴从梯子爬出血池，瘸着腿出门，来到了一片下水道空间，穿过肮脏的下水道。</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塞巴斯汀（回头一看）：出口在哪呢？</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在旁边的轮椅死人旁捡到一份笔记。（下水道旧笔记：出了下水道另一端上锁的大门，还有一道梯子可以通往旧病房，如果能到达那里，就会找到一台通往外面的电梯。你将会是成功逃出的人，也可能会是成功幸存的人</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R）</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塞巴斯汀依言行事，爬上梯子进入锅炉室，捡到一份笔记。（stem系统运作测试开始。）</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塞巴打开门，穿过锅炉室，走到旧病房的储物室，这里有一排排贮物柜，还有一个衣柜，突然屠夫哥发狂的声音从外面传出来，塞巴斯汀躲入衣柜。</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&lt;特殊镜头&gt;置物衣柜夹缝视角，屠夫一脚踹开门，发现到处都找不到人，伴随着电锯轰鸣声，屠夫突然闯到别的房间开始搜捕。屠夫撞门后镜头剧烈抖动。</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听到屠夫远去，塞巴斯汀走出衣柜，利用场景道具和屠夫斗智斗勇，成功逃出了屠夫所在的房间，转弯看见走廊尽头的电梯，塞巴一瘸一拐地前往电梯间。</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&lt;俯拍镜头&gt;屠夫突然破门而出。</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塞巴斯汀：哦！糟了！</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&lt;跟随镜头&gt;塞巴一路逃亡，艰难地逃向电梯，此时电梯铁门恰好打开。</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&lt;全身镜头&gt;塞巴斯汀滚入电梯间，铁门关闭，将一步之差的屠夫隔在外面。</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&lt;拉进镜头&gt;屠夫哥狂暴地锯着铁门，但无济于事。</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&lt;特殊过肩镜头&gt;主角瘫坐着，从两膝盖间看到门外屠夫仍在锯门，电梯却已经缓缓上升。</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&lt;推进全身镜头&gt;塞巴喘着粗气，坐起身来，拿出一包已经空了的烟盒看了看，又失望的扔了出去。</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（镜头变黑，播放一段游戏音乐，展现The Evil Within游戏logo）</w:t>
      </w:r>
    </w:p>
    <w:p>
      <w:pPr>
        <w:pStyle w:val="3"/>
        <w:rPr>
          <w:rFonts w:hint="default" w:ascii="Times New Roman" w:hAnsi="Times New Roman" w:eastAsia="宋体" w:cs="Times New Roman"/>
          <w:lang w:val="en-US" w:eastAsia="zh-CN"/>
        </w:rPr>
      </w:pPr>
    </w:p>
    <w:p>
      <w:pPr>
        <w:pStyle w:val="5"/>
        <w:bidi w:val="0"/>
        <w:rPr>
          <w:rFonts w:hint="default"/>
          <w:lang w:val="en-US" w:eastAsia="zh-CN"/>
        </w:rPr>
      </w:pPr>
      <w:r>
        <w:rPr>
          <w:rFonts w:hint="default"/>
          <w:lang w:val="en-US" w:eastAsia="zh-CN"/>
        </w:rPr>
        <w:t>第四幕</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伴随“叮”的一声，电梯到站，塞巴缓缓走出电梯，走在监控中那条通往精神病院前台的走廊，突然开始地震，整个精神病院似乎都在晃动，塞巴奔出精神病院，伴随着他撞开精神病院大门转场。</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&lt;特写镜头&gt;塞巴在一片刺目的阳光中查看外面的情况，皱起眉头。</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&lt;空镜镜头&gt;病院外的克林森市大楼崩塌，城市起火。</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&lt;拉远镜头&gt;&lt;越肩镜头&gt;老司机康纳利驾驶着一辆急救车冲进院内。</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康纳利：警探！</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&lt;特写镜头&gt;塞巴眼前一亮。</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&lt;半身镜头&gt;康纳利拿着扩音器：上车！上车！！</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&lt;特写镜头&gt;大楼玻璃开始粉碎，整个精神病院院子开始坍塌，塞巴跑向急救车。</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&lt;推进镜头&gt;交代塞巴争分夺秒跑向车。</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&lt;车轮特写镜头&gt;急救车后车轮处的地面塌陷。</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&lt;半身镜头&gt;康纳利察觉后轮异象。</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&lt;特写镜头&gt;康纳利挂档，踩油门。</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&lt;特写镜头&gt;车轮极速转了起来</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&lt;固定镜头&gt;塞巴扒住车窗，向车内翻去。</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&lt;悬臂镜头&gt;塞巴斯汀翻入车内，车子一路奔驰，后面的路面寸寸塌陷。</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&lt;鸟瞰镜头/揭示&gt;镜头上拉，一位兜帽男人站在灯塔精神病院楼顶，看着崩塌的地面和出逃的救护车，又一闪凭空消失。</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&lt;固定镜头&gt;救护车撞开精神病院院子铁门，越过摄像机，跟随车的还有崩塌的土地。</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&lt;中景镜头&gt;由于撞门，救护车内箱的三个人均是向后一倒。交代此时车内还有基德曼、马塞洛和一个精神病人莱斯利，塞巴听见动静，回头看他们。</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莱斯利（抱头大喊）：啊啊！</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&lt;汽车运动镜头&gt;塞巴斯汀（回头看）：嘿，乔瑟夫呢？</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康纳利：老天，我很抱歉，但他一直没有出来，我想等，可是</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&lt;仰拍镜头&gt;马塞洛医生不断安抚莱斯利。</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马塞洛：拜托冷静下来，莱斯利</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&lt;越肩镜头&gt;基德曼看向医生和莱斯利。</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马塞洛：冷静下来，莱斯利</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&lt;特写镜头&gt;基德曼眼含深意地注视着两人。</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&lt;拉焦镜头&gt;后视镜中的道路崩塌，已经里车子越来越近了。</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&lt;特写镜头&gt;康纳利：可恶！只能往前了</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&lt;后移镜头&gt;救护车加速前驶。</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&lt;正透视镜头&gt;救护车一路狂飙，身后土地寸寸龟裂，道路两边汽车随着路面塌陷跌落。</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&lt;俯拍镜头&gt;塞巴斯汀猛回头看向前方，汽车玻璃上倒影出大厦。</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&lt;仰拍镜头&gt;一幢大楼倾覆下来。</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&lt;固定镜头&gt;大楼砸中地面，救护车在之前堪堪逃离，被震得从地面上跳了起来。</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&lt;震动镜头&gt;车内人均是一震。</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&lt;车轮镜头&gt;救护车车轮起跳。</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&lt;俯拍镜头&gt;救护车在克林森市不断夺路而逃，驶入人行道。</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&lt;移镜头&gt;透过旁边建筑的窗子拍摄行驶中的救护车。</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&lt;仰拍镜头&gt;康纳利握紧方向盘开车。</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&lt;全景镜头&gt;一座大楼上的吊车因大楼即将倾倒，而坠落下来。</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&lt;半身镜头&gt;康纳利见状，一打方向盘，一个漂移躲过吊车</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&lt;固定镜头&gt;路口，救护车漂移而来，驶入一条没有地震的路段。</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&lt;过肩镜头&gt;老司机康纳利猛转回方向盘，坐在前座的两人均是一晃，随后坐稳。</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&lt;特写镜头&gt;塞巴斯汀靠回座椅，缓缓松了口气。</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&lt;裂焦镜头&gt;左边是一座正在“平移”的大厦的办公室，右边是它旁边主角救护车行驶的路段。</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&lt;鸟瞰镜头&gt;城市陆地移动，整个道路被一分两半，救护车对面的另一半的城市正在快速移动，仿佛舰船在海面上移动。</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&lt;汽车运动镜头&gt;康纳利和塞巴斯汀均是大惊失色。</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&lt;推进镜头&gt;道路即将被横移而来的大厦截断。</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&lt;鸟瞰镜头&gt;救护车堪堪冲过路口，一辆巴士则被大厦拦腰截断。</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&lt;中近景镜头&gt;康纳利松了一口气。</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&lt;轨道垂直镜头&gt;救护车有惊无险地驶过，后方道路已经被移动的大厦完全堵死。</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&lt;大全景镜头&gt;整个城市一片废墟，四处起火。</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&lt;正透视镜头&gt;救护车驶入一条地下隧道。</w:t>
      </w:r>
    </w:p>
    <w:p>
      <w:pPr>
        <w:pStyle w:val="3"/>
        <w:rPr>
          <w:rFonts w:hint="default" w:ascii="Times New Roman" w:hAnsi="Times New Roman" w:eastAsia="宋体" w:cs="Times New Roman"/>
          <w:lang w:val="en-US" w:eastAsia="zh-CN"/>
        </w:rPr>
      </w:pP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&lt;俯拍镜头&gt;塞巴斯汀：该死，完全联络不上其他人吗？</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康纳利：一定全都死了</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&lt;过肩镜头&gt;车厢内基德曼和马塞洛在安抚莱斯利。</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塞巴看了他一眼，回头看向车厢。</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塞巴斯汀：大家都还好吗？</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基德曼：只是肿了几个包，我们没事。</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&lt;特写镜头&gt;莱斯利低着头，一脸心有余悸地念叨着，他喜欢重复别人说过的话，有类似的精神疾病。</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莱斯利：</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没事</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没事</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马塞洛：我们会没事的，只要想办法离开</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&lt;中近景镜头&gt;塞巴斯汀：再走远一点，就没事了</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此时塞巴抬头一看后视镜。</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&lt;遮罩镜头&gt;后视镜中，一个兜帽男人凭空出现在了车厢之中，正注视着三个人。</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&lt;过肩镜头&gt;塞巴斯汀猛回头一看，发现里面仍然只有三人，却哪儿还有兜帽人的影子了？</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莱斯利（兀自念叨）：</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没事</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没事</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&lt;特写镜头&gt;无线广播电台里突然传出一阵刺耳的噪音。</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&lt;特写镜头&gt;莱斯利惊恐地念到：</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没事（fine）</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落下！（fall）落下！</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&lt;跟随镜头&gt;车身开始不受控制，剧烈地左右摇摆起来，刮蹭在隧道的墙壁上，蹦出一串火星。</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&lt;半身摇镜头&gt;塞巴被撞地前倾后仰的，他转头一看，大惊，原来身旁的司机康纳利满脸脓疮，鼻孔流血，身体正在发生着某种异变，已经完全无法自控，车子自然不受控制了。</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基德曼从后面上来，叫到：小心！</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&lt;推进镜头&gt;车子冲向坍塌隧道的出口处！</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&lt;特写镜头&gt;莱斯利的嘴巴大张。</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莱斯利：</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落下！</w:t>
      </w:r>
      <w:r>
        <w:rPr>
          <w:rFonts w:hint="eastAsia" w:ascii="Times New Roman" w:hAnsi="Times New Roman" w:eastAsia="宋体" w:cs="Times New Roman"/>
          <w:lang w:val="en-US" w:eastAsia="zh-CN"/>
        </w:rPr>
        <w:t>……</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&lt;仰拍镜头&gt;救护车从断开的隧道口处直直冲落下来。</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&lt;倾斜镜头&gt;车厢里的人不受控制地向后摔去，镜头不断倾斜表示他们身处不利环境。</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&lt;仰拍镜头&gt;车头向下，直直砸向地面。</w:t>
      </w: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镜头变黑，结束。</w:t>
      </w:r>
    </w:p>
    <w:p>
      <w:pPr>
        <w:pStyle w:val="3"/>
        <w:rPr>
          <w:rFonts w:hint="default" w:ascii="Times New Roman" w:hAnsi="Times New Roman" w:eastAsia="宋体" w:cs="Times New Roman"/>
          <w:lang w:val="en-US" w:eastAsia="zh-CN"/>
        </w:rPr>
      </w:pPr>
    </w:p>
    <w:p>
      <w:pPr>
        <w:pStyle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第一章 紧急呼叫 结束。</w:t>
      </w:r>
    </w:p>
    <w:p>
      <w:pPr>
        <w:pStyle w:val="3"/>
        <w:rPr>
          <w:rFonts w:hint="default" w:ascii="Times New Roman" w:hAnsi="Times New Roman" w:eastAsia="宋体" w:cs="Times New Roman"/>
          <w:lang w:val="en-US" w:eastAsia="zh-CN"/>
        </w:rPr>
      </w:pPr>
    </w:p>
    <w:p>
      <w:pPr>
        <w:pStyle w:val="3"/>
        <w:rPr>
          <w:rFonts w:hint="default" w:ascii="Times New Roman" w:hAnsi="Times New Roman" w:eastAsia="宋体" w:cs="Times New Roman"/>
          <w:lang w:val="en-US" w:eastAsia="zh-CN"/>
        </w:rPr>
      </w:pPr>
    </w:p>
    <w:p>
      <w:pPr>
        <w:pStyle w:val="3"/>
        <w:rPr>
          <w:rFonts w:hint="default" w:ascii="Times New Roman" w:hAnsi="Times New Roman" w:eastAsia="宋体" w:cs="Times New Roman"/>
          <w:lang w:val="en-US" w:eastAsia="zh-CN"/>
        </w:rPr>
      </w:pPr>
    </w:p>
    <w:p>
      <w:pPr>
        <w:pStyle w:val="3"/>
        <w:rPr>
          <w:rFonts w:hint="default" w:ascii="Times New Roman" w:hAnsi="Times New Roman" w:eastAsia="宋体"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3NDhhZjYzYzRjMDNjYTY5YzM1ZTg5YjBlYzE2OGYifQ=="/>
  </w:docVars>
  <w:rsids>
    <w:rsidRoot w:val="00000000"/>
    <w:rsid w:val="00ED049A"/>
    <w:rsid w:val="0EFB40DC"/>
    <w:rsid w:val="1199766D"/>
    <w:rsid w:val="2016072B"/>
    <w:rsid w:val="240971C1"/>
    <w:rsid w:val="25E115F6"/>
    <w:rsid w:val="2662316E"/>
    <w:rsid w:val="2D06098C"/>
    <w:rsid w:val="2D5D07FE"/>
    <w:rsid w:val="393D3A4E"/>
    <w:rsid w:val="3A4F5B7B"/>
    <w:rsid w:val="3B445F6D"/>
    <w:rsid w:val="3C522788"/>
    <w:rsid w:val="3F98401A"/>
    <w:rsid w:val="3FFB4D48"/>
    <w:rsid w:val="40F80C32"/>
    <w:rsid w:val="46EF4118"/>
    <w:rsid w:val="47D90D14"/>
    <w:rsid w:val="55A545CA"/>
    <w:rsid w:val="5DB17589"/>
    <w:rsid w:val="62733964"/>
    <w:rsid w:val="64ED11F1"/>
    <w:rsid w:val="6B1C4310"/>
    <w:rsid w:val="7403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567" w:beforeLines="0" w:beforeAutospacing="0" w:after="20" w:afterLines="0" w:afterAutospacing="0" w:line="360" w:lineRule="auto"/>
      <w:outlineLvl w:val="0"/>
    </w:pPr>
    <w:rPr>
      <w:rFonts w:eastAsia="黑体" w:asciiTheme="minorAscii" w:hAnsiTheme="minorAscii"/>
      <w:b/>
      <w:kern w:val="44"/>
      <w:sz w:val="30"/>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3"/>
    <w:qFormat/>
    <w:uiPriority w:val="0"/>
    <w:pPr>
      <w:ind w:firstLine="420" w:firstLineChars="200"/>
    </w:pPr>
    <w:rPr>
      <w:rFonts w:asciiTheme="minorAscii" w:hAnsiTheme="minorAscii"/>
      <w:szCs w:val="22"/>
    </w:rPr>
  </w:style>
  <w:style w:type="paragraph" w:styleId="3">
    <w:name w:val="Body Text"/>
    <w:basedOn w:val="1"/>
    <w:qFormat/>
    <w:uiPriority w:val="0"/>
    <w:pPr>
      <w:spacing w:after="120" w:afterLines="0" w:afterAutospacing="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8373</Words>
  <Characters>8482</Characters>
  <Lines>0</Lines>
  <Paragraphs>0</Paragraphs>
  <TotalTime>426</TotalTime>
  <ScaleCrop>false</ScaleCrop>
  <LinksUpToDate>false</LinksUpToDate>
  <CharactersWithSpaces>8492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2021-08-08T02:49:00Z</dcterms:created>
  <dc:creator>a</dc:creator>
  <cp:lastModifiedBy>.......</cp:lastModifiedBy>
  <dcterms:modified xsi:type="dcterms:W3CDTF">2022-10-29T14:44:38Z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1DB4CFE5D86046029B3214C3CC434872</vt:lpwstr>
  </property>
</Properties>
</file>