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699B" w14:textId="77777777" w:rsidR="00FD1355" w:rsidRDefault="00FD1355" w:rsidP="00FD1355">
      <w:pPr>
        <w:jc w:val="center"/>
        <w:rPr>
          <w:b/>
          <w:bCs/>
        </w:rPr>
      </w:pPr>
      <w:r w:rsidRPr="00A32EB3">
        <w:rPr>
          <w:b/>
          <w:bCs/>
        </w:rPr>
        <w:t>Quelques exemples de portfolio</w:t>
      </w:r>
      <w:r>
        <w:rPr>
          <w:b/>
          <w:bCs/>
        </w:rPr>
        <w:t>s professionnels</w:t>
      </w:r>
    </w:p>
    <w:p w14:paraId="2F1D2AD6" w14:textId="77777777" w:rsidR="00FD1355" w:rsidRDefault="00FD1355" w:rsidP="00FD1355">
      <w:pPr>
        <w:rPr>
          <w:b/>
          <w:bCs/>
        </w:rPr>
      </w:pPr>
    </w:p>
    <w:p w14:paraId="0D01312E" w14:textId="77777777" w:rsidR="00FD1355" w:rsidRPr="003A0F6D" w:rsidRDefault="00FD1355" w:rsidP="00FD1355">
      <w:pPr>
        <w:rPr>
          <w:b/>
          <w:bCs/>
        </w:rPr>
      </w:pPr>
      <w:r w:rsidRPr="003A0F6D">
        <w:rPr>
          <w:b/>
          <w:bCs/>
        </w:rPr>
        <w:t>Ancienne étudiante de DUT Informatique Graphique</w:t>
      </w:r>
    </w:p>
    <w:p w14:paraId="01C87899" w14:textId="77777777" w:rsidR="00FD1355" w:rsidRDefault="00FD1355" w:rsidP="00FD1355">
      <w:hyperlink r:id="rId5" w:history="1">
        <w:r w:rsidRPr="00D050F5">
          <w:rPr>
            <w:rStyle w:val="Lienhypertexte"/>
          </w:rPr>
          <w:t>https://carolegranger.netlify.app/</w:t>
        </w:r>
      </w:hyperlink>
    </w:p>
    <w:p w14:paraId="02C7329E" w14:textId="77777777" w:rsidR="00FD1355" w:rsidRPr="00A32EB3" w:rsidRDefault="00FD1355" w:rsidP="00FD1355">
      <w:pPr>
        <w:rPr>
          <w:b/>
          <w:bCs/>
        </w:rPr>
      </w:pPr>
    </w:p>
    <w:p w14:paraId="2EED913F" w14:textId="77777777" w:rsidR="00FD1355" w:rsidRPr="004B0A08" w:rsidRDefault="00FD1355" w:rsidP="00FD1355">
      <w:pPr>
        <w:rPr>
          <w:b/>
          <w:bCs/>
        </w:rPr>
      </w:pPr>
      <w:r w:rsidRPr="004B0A08">
        <w:rPr>
          <w:b/>
          <w:bCs/>
        </w:rPr>
        <w:t>Développement web</w:t>
      </w:r>
    </w:p>
    <w:p w14:paraId="6AE9F10D" w14:textId="77777777" w:rsidR="00FD1355" w:rsidRPr="004B0A08" w:rsidRDefault="00FD1355" w:rsidP="00FD1355">
      <w:pPr>
        <w:ind w:firstLine="708"/>
      </w:pPr>
      <w:r>
        <w:t>E</w:t>
      </w:r>
      <w:r w:rsidRPr="004B0A08">
        <w:t xml:space="preserve">n général, on retrouve ces sites web créatifs chez les designers, mais il </w:t>
      </w:r>
      <w:r>
        <w:t xml:space="preserve">est </w:t>
      </w:r>
      <w:r w:rsidRPr="004B0A08">
        <w:t xml:space="preserve">de plus en plus </w:t>
      </w:r>
      <w:r>
        <w:t>courant même pour les profils techniques.</w:t>
      </w:r>
    </w:p>
    <w:p w14:paraId="2BD169BF" w14:textId="77777777" w:rsidR="00FD1355" w:rsidRDefault="00FD1355" w:rsidP="00FD1355">
      <w:hyperlink r:id="rId6" w:history="1">
        <w:r w:rsidRPr="0071345F">
          <w:rPr>
            <w:rStyle w:val="Lienhypertexte"/>
          </w:rPr>
          <w:t>https://peteroravec.com/</w:t>
        </w:r>
      </w:hyperlink>
    </w:p>
    <w:p w14:paraId="1BD29F21" w14:textId="77777777" w:rsidR="00FD1355" w:rsidRPr="00B7097B" w:rsidRDefault="00FD1355" w:rsidP="00FD1355">
      <w:pPr>
        <w:pStyle w:val="Paragraphedeliste"/>
        <w:numPr>
          <w:ilvl w:val="0"/>
          <w:numId w:val="5"/>
        </w:numPr>
      </w:pPr>
      <w:proofErr w:type="gramStart"/>
      <w:r w:rsidRPr="00B7097B">
        <w:t>créatif</w:t>
      </w:r>
      <w:proofErr w:type="gramEnd"/>
      <w:r w:rsidRPr="00B7097B">
        <w:t xml:space="preserve"> et ludique</w:t>
      </w:r>
    </w:p>
    <w:p w14:paraId="7A2F6730" w14:textId="77777777" w:rsidR="00FD1355" w:rsidRPr="00B7097B" w:rsidRDefault="00FD1355" w:rsidP="00FD1355">
      <w:pPr>
        <w:pStyle w:val="Paragraphedeliste"/>
        <w:numPr>
          <w:ilvl w:val="0"/>
          <w:numId w:val="5"/>
        </w:numPr>
      </w:pPr>
      <w:proofErr w:type="gramStart"/>
      <w:r w:rsidRPr="00B7097B">
        <w:t>rétrogaming</w:t>
      </w:r>
      <w:proofErr w:type="gramEnd"/>
    </w:p>
    <w:p w14:paraId="0796911B" w14:textId="77777777" w:rsidR="00FD1355" w:rsidRPr="00B7097B" w:rsidRDefault="00FD1355" w:rsidP="00FD1355">
      <w:pPr>
        <w:pStyle w:val="Paragraphedeliste"/>
        <w:numPr>
          <w:ilvl w:val="0"/>
          <w:numId w:val="5"/>
        </w:numPr>
      </w:pPr>
      <w:proofErr w:type="gramStart"/>
      <w:r w:rsidRPr="00B7097B">
        <w:t>un</w:t>
      </w:r>
      <w:proofErr w:type="gramEnd"/>
      <w:r w:rsidRPr="00B7097B">
        <w:t xml:space="preserve"> personnage qui navigue dans un monde </w:t>
      </w:r>
    </w:p>
    <w:p w14:paraId="3649653E" w14:textId="77777777" w:rsidR="00FD1355" w:rsidRPr="00B7097B" w:rsidRDefault="00FD1355" w:rsidP="00FD1355">
      <w:pPr>
        <w:pStyle w:val="Paragraphedeliste"/>
        <w:numPr>
          <w:ilvl w:val="0"/>
          <w:numId w:val="5"/>
        </w:numPr>
      </w:pPr>
      <w:r w:rsidRPr="00B7097B">
        <w:t xml:space="preserve">Durant la navigation, le personnage peut s’arrêter sur </w:t>
      </w:r>
      <w:r>
        <w:t>l</w:t>
      </w:r>
      <w:r w:rsidRPr="00B7097B">
        <w:t>es éléments clés du parcours</w:t>
      </w:r>
    </w:p>
    <w:p w14:paraId="38BDCA59" w14:textId="77777777" w:rsidR="00FD1355" w:rsidRPr="001844FC" w:rsidRDefault="00FD1355" w:rsidP="00FD1355">
      <w:pPr>
        <w:pStyle w:val="Paragraphedeliste"/>
        <w:numPr>
          <w:ilvl w:val="0"/>
          <w:numId w:val="5"/>
        </w:numPr>
      </w:pPr>
      <w:r>
        <w:t xml:space="preserve">Interactivité </w:t>
      </w:r>
      <w:r w:rsidRPr="001844FC">
        <w:t>du portfolio</w:t>
      </w:r>
    </w:p>
    <w:p w14:paraId="64089577" w14:textId="77777777" w:rsidR="00FD1355" w:rsidRPr="001844FC" w:rsidRDefault="00FD1355" w:rsidP="00FD1355">
      <w:pPr>
        <w:pStyle w:val="Paragraphedeliste"/>
        <w:numPr>
          <w:ilvl w:val="0"/>
          <w:numId w:val="5"/>
        </w:numPr>
      </w:pPr>
      <w:r>
        <w:t>Une</w:t>
      </w:r>
      <w:r w:rsidRPr="001844FC">
        <w:t xml:space="preserve"> </w:t>
      </w:r>
      <w:proofErr w:type="spellStart"/>
      <w:r w:rsidRPr="001844FC">
        <w:t>map</w:t>
      </w:r>
      <w:proofErr w:type="spellEnd"/>
      <w:r w:rsidRPr="001844FC">
        <w:t xml:space="preserve"> pour éviter de se perdre</w:t>
      </w:r>
    </w:p>
    <w:p w14:paraId="385AEDF7" w14:textId="77777777" w:rsidR="00FD1355" w:rsidRDefault="00FD1355" w:rsidP="00FD1355">
      <w:pPr>
        <w:pStyle w:val="Paragraphedeliste"/>
        <w:numPr>
          <w:ilvl w:val="0"/>
          <w:numId w:val="5"/>
        </w:numPr>
      </w:pPr>
      <w:r>
        <w:t>R</w:t>
      </w:r>
      <w:r w:rsidRPr="001844FC">
        <w:t>éflexion sur l</w:t>
      </w:r>
      <w:r>
        <w:t>a place</w:t>
      </w:r>
      <w:r w:rsidRPr="001844FC">
        <w:t xml:space="preserve"> des éléments</w:t>
      </w:r>
      <w:r>
        <w:t xml:space="preserve"> dans le parcours</w:t>
      </w:r>
    </w:p>
    <w:p w14:paraId="1368009D" w14:textId="77777777" w:rsidR="00FD1355" w:rsidRPr="001844FC" w:rsidRDefault="00FD1355" w:rsidP="00FD1355">
      <w:pPr>
        <w:pStyle w:val="Paragraphedeliste"/>
        <w:numPr>
          <w:ilvl w:val="0"/>
          <w:numId w:val="5"/>
        </w:numPr>
      </w:pPr>
      <w:r w:rsidRPr="00B7097B">
        <w:t>Solutions</w:t>
      </w:r>
      <w:r>
        <w:t xml:space="preserve"> utilisées</w:t>
      </w:r>
      <w:r w:rsidRPr="00B7097B">
        <w:t> : JavaScript, HTML 5, ainsi que Phaser Game Engine</w:t>
      </w:r>
    </w:p>
    <w:p w14:paraId="17EC3F62" w14:textId="77777777" w:rsidR="00FD1355" w:rsidRDefault="00FD1355" w:rsidP="00FD1355"/>
    <w:p w14:paraId="3C1F179F" w14:textId="31A558CF" w:rsidR="00FD1355" w:rsidRDefault="00FD1355" w:rsidP="00FD1355">
      <w:hyperlink r:id="rId7" w:history="1">
        <w:r w:rsidRPr="0071345F">
          <w:rPr>
            <w:rStyle w:val="Lienhypertexte"/>
          </w:rPr>
          <w:t>https://mattfarley.ca/</w:t>
        </w:r>
      </w:hyperlink>
    </w:p>
    <w:p w14:paraId="0FDA1558" w14:textId="77777777" w:rsidR="00FD1355" w:rsidRPr="00513616" w:rsidRDefault="00FD1355" w:rsidP="00FD1355">
      <w:pPr>
        <w:pStyle w:val="Paragraphedeliste"/>
        <w:numPr>
          <w:ilvl w:val="0"/>
          <w:numId w:val="5"/>
        </w:numPr>
      </w:pPr>
      <w:r w:rsidRPr="00513616">
        <w:t>Design minimaliste et sobre</w:t>
      </w:r>
    </w:p>
    <w:p w14:paraId="3C7177A2" w14:textId="77777777" w:rsidR="00FD1355" w:rsidRPr="00513616" w:rsidRDefault="00FD1355" w:rsidP="00FD1355">
      <w:pPr>
        <w:pStyle w:val="Paragraphedeliste"/>
        <w:numPr>
          <w:ilvl w:val="0"/>
          <w:numId w:val="5"/>
        </w:numPr>
      </w:pPr>
      <w:r w:rsidRPr="00513616">
        <w:t>Offre de services claires et bien agencée</w:t>
      </w:r>
    </w:p>
    <w:p w14:paraId="68075133" w14:textId="77777777" w:rsidR="00FD1355" w:rsidRPr="00513616" w:rsidRDefault="00FD1355" w:rsidP="00FD1355">
      <w:pPr>
        <w:pStyle w:val="Paragraphedeliste"/>
        <w:numPr>
          <w:ilvl w:val="0"/>
          <w:numId w:val="5"/>
        </w:numPr>
      </w:pPr>
      <w:r w:rsidRPr="00513616">
        <w:t>Présence de références professionnelles</w:t>
      </w:r>
    </w:p>
    <w:p w14:paraId="7BC2F913" w14:textId="77777777" w:rsidR="00FD1355" w:rsidRPr="00513616" w:rsidRDefault="00FD1355" w:rsidP="00FD1355">
      <w:pPr>
        <w:pStyle w:val="Paragraphedeliste"/>
        <w:numPr>
          <w:ilvl w:val="0"/>
          <w:numId w:val="5"/>
        </w:numPr>
      </w:pPr>
      <w:r w:rsidRPr="00513616">
        <w:t>Form</w:t>
      </w:r>
      <w:r w:rsidRPr="005C1A1E">
        <w:t>u</w:t>
      </w:r>
      <w:r w:rsidRPr="00513616">
        <w:t>laire de contact intégré au site &amp; réseaux sociaux présents</w:t>
      </w:r>
    </w:p>
    <w:p w14:paraId="01DA4F28" w14:textId="77777777" w:rsidR="00FD1355" w:rsidRDefault="00FD1355" w:rsidP="00FD1355"/>
    <w:p w14:paraId="2F1B71BF" w14:textId="77777777" w:rsidR="00FD1355" w:rsidRDefault="00FD1355" w:rsidP="00FD1355">
      <w:hyperlink r:id="rId8" w:history="1">
        <w:r w:rsidRPr="0071345F">
          <w:rPr>
            <w:rStyle w:val="Lienhypertexte"/>
          </w:rPr>
          <w:t>https://www.pierreburel.com/</w:t>
        </w:r>
      </w:hyperlink>
    </w:p>
    <w:p w14:paraId="4AE7796A" w14:textId="77777777" w:rsidR="00FD1355" w:rsidRDefault="00FD1355" w:rsidP="00FD1355">
      <w:pPr>
        <w:pStyle w:val="Paragraphedeliste"/>
        <w:numPr>
          <w:ilvl w:val="0"/>
          <w:numId w:val="5"/>
        </w:numPr>
      </w:pPr>
      <w:r w:rsidRPr="00513616">
        <w:t>Design minimaliste et sobre</w:t>
      </w:r>
    </w:p>
    <w:p w14:paraId="2D29BDDD" w14:textId="77777777" w:rsidR="00FD1355" w:rsidRPr="00A075C8" w:rsidRDefault="00FD1355" w:rsidP="00FD1355">
      <w:pPr>
        <w:pStyle w:val="Paragraphedeliste"/>
        <w:numPr>
          <w:ilvl w:val="0"/>
          <w:numId w:val="5"/>
        </w:numPr>
      </w:pPr>
      <w:r w:rsidRPr="00A075C8">
        <w:t xml:space="preserve">Simple, efficace et </w:t>
      </w:r>
      <w:r w:rsidRPr="00BE650A">
        <w:t>unité graphique</w:t>
      </w:r>
    </w:p>
    <w:p w14:paraId="35657F68" w14:textId="77777777" w:rsidR="00FD1355" w:rsidRPr="00A075C8" w:rsidRDefault="00FD1355" w:rsidP="00FD1355">
      <w:pPr>
        <w:pStyle w:val="Paragraphedeliste"/>
        <w:numPr>
          <w:ilvl w:val="0"/>
          <w:numId w:val="5"/>
        </w:numPr>
      </w:pPr>
      <w:proofErr w:type="gramStart"/>
      <w:r w:rsidRPr="00BE650A">
        <w:t>code</w:t>
      </w:r>
      <w:proofErr w:type="gramEnd"/>
      <w:r w:rsidRPr="00BE650A">
        <w:t xml:space="preserve"> informatique = compréhension du domaine de compétence</w:t>
      </w:r>
    </w:p>
    <w:p w14:paraId="11D5947F" w14:textId="77777777" w:rsidR="00FD1355" w:rsidRPr="00A075C8" w:rsidRDefault="00FD1355" w:rsidP="00FD1355">
      <w:pPr>
        <w:pStyle w:val="Paragraphedeliste"/>
        <w:numPr>
          <w:ilvl w:val="0"/>
          <w:numId w:val="5"/>
        </w:numPr>
      </w:pPr>
      <w:r w:rsidRPr="00A075C8">
        <w:t>Présence des réseaux sociaux</w:t>
      </w:r>
      <w:r w:rsidRPr="00BE650A">
        <w:t xml:space="preserve"> et maillage</w:t>
      </w:r>
    </w:p>
    <w:p w14:paraId="49AE8C33" w14:textId="77777777" w:rsidR="00FD1355" w:rsidRDefault="00FD1355" w:rsidP="00FD1355">
      <w:pPr>
        <w:rPr>
          <w:rStyle w:val="Lienhypertexte"/>
        </w:rPr>
      </w:pPr>
      <w:hyperlink r:id="rId9" w:history="1">
        <w:r w:rsidRPr="0071345F">
          <w:rPr>
            <w:rStyle w:val="Lienhypertexte"/>
          </w:rPr>
          <w:t>https://caferati.me/portfolio</w:t>
        </w:r>
      </w:hyperlink>
    </w:p>
    <w:p w14:paraId="484565FB" w14:textId="77777777" w:rsidR="00FD1355" w:rsidRDefault="00FD1355" w:rsidP="00FD1355">
      <w:pPr>
        <w:rPr>
          <w:rStyle w:val="Lienhypertexte"/>
        </w:rPr>
      </w:pPr>
    </w:p>
    <w:p w14:paraId="296625C7" w14:textId="77777777" w:rsidR="00FD1355" w:rsidRDefault="00FD1355" w:rsidP="00FD1355">
      <w:pPr>
        <w:rPr>
          <w:rStyle w:val="Lienhypertexte"/>
        </w:rPr>
      </w:pPr>
    </w:p>
    <w:p w14:paraId="4EC403BB" w14:textId="77777777" w:rsidR="00FD1355" w:rsidRPr="004B0A08" w:rsidRDefault="00FD1355" w:rsidP="00FD1355">
      <w:pPr>
        <w:rPr>
          <w:b/>
          <w:bCs/>
        </w:rPr>
      </w:pPr>
      <w:r>
        <w:rPr>
          <w:b/>
          <w:bCs/>
        </w:rPr>
        <w:t>Métiers de la création</w:t>
      </w:r>
    </w:p>
    <w:p w14:paraId="50CFFEDD" w14:textId="77777777" w:rsidR="00FD1355" w:rsidRDefault="00FD1355" w:rsidP="00FD1355">
      <w:hyperlink r:id="rId10" w:history="1">
        <w:r w:rsidRPr="0071345F">
          <w:rPr>
            <w:rStyle w:val="Lienhypertexte"/>
          </w:rPr>
          <w:t>https://www.velvetspectrum.com/</w:t>
        </w:r>
      </w:hyperlink>
    </w:p>
    <w:p w14:paraId="56714DA2" w14:textId="77777777" w:rsidR="00FD1355" w:rsidRDefault="00FD1355" w:rsidP="00FD1355">
      <w:pPr>
        <w:pStyle w:val="Paragraphedeliste"/>
        <w:numPr>
          <w:ilvl w:val="0"/>
          <w:numId w:val="1"/>
        </w:numPr>
      </w:pPr>
      <w:r>
        <w:t>Designer 3D</w:t>
      </w:r>
    </w:p>
    <w:p w14:paraId="53BC2887" w14:textId="77777777" w:rsidR="00FD1355" w:rsidRDefault="00FD1355" w:rsidP="00FD1355">
      <w:pPr>
        <w:pStyle w:val="Paragraphedeliste"/>
        <w:numPr>
          <w:ilvl w:val="0"/>
          <w:numId w:val="1"/>
        </w:numPr>
      </w:pPr>
      <w:r>
        <w:t>Style</w:t>
      </w:r>
      <w:r w:rsidRPr="001B2ABC">
        <w:t xml:space="preserve"> épuré</w:t>
      </w:r>
    </w:p>
    <w:p w14:paraId="746B935D" w14:textId="77777777" w:rsidR="00FD1355" w:rsidRDefault="00FD1355" w:rsidP="00FD1355">
      <w:pPr>
        <w:pStyle w:val="Paragraphedeliste"/>
        <w:numPr>
          <w:ilvl w:val="0"/>
          <w:numId w:val="1"/>
        </w:numPr>
      </w:pPr>
      <w:r>
        <w:t>Navigation simple</w:t>
      </w:r>
    </w:p>
    <w:p w14:paraId="5E014C32" w14:textId="77777777" w:rsidR="00FD1355" w:rsidRPr="001B2ABC" w:rsidRDefault="00FD1355" w:rsidP="00FD1355">
      <w:pPr>
        <w:pStyle w:val="Paragraphedeliste"/>
        <w:numPr>
          <w:ilvl w:val="0"/>
          <w:numId w:val="1"/>
        </w:numPr>
      </w:pPr>
      <w:r>
        <w:lastRenderedPageBreak/>
        <w:t>L</w:t>
      </w:r>
      <w:r w:rsidRPr="001B2ABC">
        <w:t>e fond de page est noir ce qui permet de faire ressortir les projets particulièrement colorés</w:t>
      </w:r>
    </w:p>
    <w:p w14:paraId="72D50C47" w14:textId="77777777" w:rsidR="00FD1355" w:rsidRDefault="00FD1355" w:rsidP="00FD1355">
      <w:pPr>
        <w:pStyle w:val="Paragraphedeliste"/>
        <w:numPr>
          <w:ilvl w:val="0"/>
          <w:numId w:val="1"/>
        </w:numPr>
      </w:pPr>
      <w:r w:rsidRPr="001B2ABC">
        <w:t xml:space="preserve">Ce book possède </w:t>
      </w:r>
      <w:r>
        <w:t>6</w:t>
      </w:r>
      <w:r w:rsidRPr="001B2ABC">
        <w:t xml:space="preserve"> pages </w:t>
      </w:r>
      <w:r>
        <w:t xml:space="preserve">/ 6 sections dont </w:t>
      </w:r>
      <w:r w:rsidRPr="001B2ABC">
        <w:t xml:space="preserve">la première </w:t>
      </w:r>
      <w:r>
        <w:t>avec</w:t>
      </w:r>
      <w:r w:rsidRPr="001B2ABC">
        <w:t xml:space="preserve"> tous les projets</w:t>
      </w:r>
      <w:r>
        <w:t xml:space="preserve">, </w:t>
      </w:r>
      <w:r w:rsidRPr="001B2ABC">
        <w:t>une section “à propos” </w:t>
      </w:r>
      <w:r>
        <w:t xml:space="preserve">et </w:t>
      </w:r>
      <w:r w:rsidRPr="001B2ABC">
        <w:t>une page “contact”</w:t>
      </w:r>
    </w:p>
    <w:p w14:paraId="7244F221" w14:textId="77777777" w:rsidR="00FD1355" w:rsidRDefault="00FD1355" w:rsidP="00FD1355">
      <w:pPr>
        <w:pStyle w:val="Paragraphedeliste"/>
      </w:pPr>
    </w:p>
    <w:p w14:paraId="5A09E362" w14:textId="77777777" w:rsidR="00FD1355" w:rsidRDefault="00FD1355" w:rsidP="00FD1355">
      <w:hyperlink r:id="rId11" w:history="1">
        <w:r w:rsidRPr="0071345F">
          <w:rPr>
            <w:rStyle w:val="Lienhypertexte"/>
          </w:rPr>
          <w:t>https://www.extraweg.com/contact</w:t>
        </w:r>
      </w:hyperlink>
    </w:p>
    <w:p w14:paraId="48650922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Animateur 3D</w:t>
      </w:r>
    </w:p>
    <w:p w14:paraId="671C31B8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Style épuré</w:t>
      </w:r>
    </w:p>
    <w:p w14:paraId="3FAC4DEA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Bandeau vidéo en lecture automatique</w:t>
      </w:r>
    </w:p>
    <w:p w14:paraId="5035DD54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Fond de page aux couleurs de l’artiste</w:t>
      </w:r>
    </w:p>
    <w:p w14:paraId="3D78B8C1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Mobile first</w:t>
      </w:r>
    </w:p>
    <w:p w14:paraId="5B54AAC4" w14:textId="77777777" w:rsidR="00FD1355" w:rsidRDefault="00FD1355" w:rsidP="00FD1355">
      <w:pPr>
        <w:pStyle w:val="Paragraphedeliste"/>
        <w:numPr>
          <w:ilvl w:val="0"/>
          <w:numId w:val="2"/>
        </w:numPr>
      </w:pPr>
      <w:r>
        <w:t>7 sections dont la page d’accueil, les travaux regroupés par genre, un shop et une page de contact</w:t>
      </w:r>
    </w:p>
    <w:p w14:paraId="5A27F532" w14:textId="77777777" w:rsidR="00FD1355" w:rsidRDefault="00FD1355" w:rsidP="00FD1355"/>
    <w:p w14:paraId="49F670C1" w14:textId="77777777" w:rsidR="00FD1355" w:rsidRDefault="00FD1355" w:rsidP="00FD1355">
      <w:hyperlink r:id="rId12" w:anchor="list" w:history="1">
        <w:r w:rsidRPr="0071345F">
          <w:rPr>
            <w:rStyle w:val="Lienhypertexte"/>
          </w:rPr>
          <w:t>https://www.mikimottes.com/#list</w:t>
        </w:r>
      </w:hyperlink>
    </w:p>
    <w:p w14:paraId="0E50840B" w14:textId="77777777" w:rsidR="00FD1355" w:rsidRDefault="00FD1355" w:rsidP="00FD1355">
      <w:pPr>
        <w:pStyle w:val="Paragraphedeliste"/>
        <w:numPr>
          <w:ilvl w:val="0"/>
          <w:numId w:val="3"/>
        </w:numPr>
      </w:pPr>
      <w:r>
        <w:t>Animateur, illustrateur, designer</w:t>
      </w:r>
    </w:p>
    <w:p w14:paraId="41E64B00" w14:textId="77777777" w:rsidR="00FD1355" w:rsidRDefault="00FD1355" w:rsidP="00FD1355">
      <w:pPr>
        <w:pStyle w:val="Paragraphedeliste"/>
        <w:numPr>
          <w:ilvl w:val="0"/>
          <w:numId w:val="3"/>
        </w:numPr>
      </w:pPr>
      <w:r>
        <w:t>U</w:t>
      </w:r>
      <w:r w:rsidRPr="00D67E41">
        <w:t>nivers loufoque, humoristique et attachant</w:t>
      </w:r>
    </w:p>
    <w:p w14:paraId="3AD810E6" w14:textId="77777777" w:rsidR="00FD1355" w:rsidRPr="00D67E41" w:rsidRDefault="00FD1355" w:rsidP="00FD1355">
      <w:pPr>
        <w:pStyle w:val="Paragraphedeliste"/>
        <w:numPr>
          <w:ilvl w:val="0"/>
          <w:numId w:val="3"/>
        </w:numPr>
      </w:pPr>
      <w:proofErr w:type="gramStart"/>
      <w:r w:rsidRPr="00D67E41">
        <w:t>créatures</w:t>
      </w:r>
      <w:proofErr w:type="gramEnd"/>
      <w:r w:rsidRPr="00D67E41">
        <w:t xml:space="preserve"> colorées et animées</w:t>
      </w:r>
    </w:p>
    <w:p w14:paraId="0E0D0F7D" w14:textId="77777777" w:rsidR="00FD1355" w:rsidRPr="00D67E41" w:rsidRDefault="00FD1355" w:rsidP="00FD1355">
      <w:pPr>
        <w:pStyle w:val="Paragraphedeliste"/>
        <w:numPr>
          <w:ilvl w:val="0"/>
          <w:numId w:val="3"/>
        </w:numPr>
      </w:pPr>
      <w:proofErr w:type="gramStart"/>
      <w:r>
        <w:t>univers</w:t>
      </w:r>
      <w:proofErr w:type="gramEnd"/>
      <w:r>
        <w:t xml:space="preserve"> chargé</w:t>
      </w:r>
    </w:p>
    <w:p w14:paraId="2617F046" w14:textId="77777777" w:rsidR="00FD1355" w:rsidRDefault="00FD1355" w:rsidP="00FD1355">
      <w:pPr>
        <w:pStyle w:val="Paragraphedeliste"/>
        <w:numPr>
          <w:ilvl w:val="0"/>
          <w:numId w:val="3"/>
        </w:numPr>
      </w:pPr>
      <w:proofErr w:type="gramStart"/>
      <w:r>
        <w:t>animation</w:t>
      </w:r>
      <w:proofErr w:type="gramEnd"/>
      <w:r>
        <w:t xml:space="preserve"> =&gt; navigation ludique</w:t>
      </w:r>
    </w:p>
    <w:p w14:paraId="7F697A4D" w14:textId="77777777" w:rsidR="00FD1355" w:rsidRDefault="00FD1355" w:rsidP="00FD1355">
      <w:pPr>
        <w:pStyle w:val="Paragraphedeliste"/>
        <w:numPr>
          <w:ilvl w:val="0"/>
          <w:numId w:val="3"/>
        </w:numPr>
      </w:pPr>
      <w:r>
        <w:t>Le formulaire de contact en bas, bien mis en avant.</w:t>
      </w:r>
    </w:p>
    <w:p w14:paraId="0C85EA1D" w14:textId="77777777" w:rsidR="00FD1355" w:rsidRDefault="00FD1355" w:rsidP="00FD1355"/>
    <w:p w14:paraId="0873240B" w14:textId="77777777" w:rsidR="00FD1355" w:rsidRDefault="00FD1355" w:rsidP="00FD1355">
      <w:hyperlink r:id="rId13" w:history="1">
        <w:r w:rsidRPr="0071345F">
          <w:rPr>
            <w:rStyle w:val="Lienhypertexte"/>
          </w:rPr>
          <w:t>https://www.roandcostudio.com/</w:t>
        </w:r>
      </w:hyperlink>
    </w:p>
    <w:p w14:paraId="443A74BD" w14:textId="77777777" w:rsidR="00FD1355" w:rsidRPr="004D686B" w:rsidRDefault="00FD1355" w:rsidP="00FD1355">
      <w:pPr>
        <w:pStyle w:val="Paragraphedeliste"/>
        <w:numPr>
          <w:ilvl w:val="0"/>
          <w:numId w:val="4"/>
        </w:numPr>
      </w:pPr>
      <w:proofErr w:type="spellStart"/>
      <w:r w:rsidRPr="004D686B">
        <w:t>RoAndCo</w:t>
      </w:r>
      <w:proofErr w:type="spellEnd"/>
      <w:r w:rsidRPr="004D686B">
        <w:t xml:space="preserve"> studio de création mode, de beauté et de technologie. </w:t>
      </w:r>
    </w:p>
    <w:p w14:paraId="119D6016" w14:textId="77777777" w:rsidR="00FD1355" w:rsidRPr="004D686B" w:rsidRDefault="00FD1355" w:rsidP="00FD1355">
      <w:pPr>
        <w:pStyle w:val="Paragraphedeliste"/>
        <w:numPr>
          <w:ilvl w:val="0"/>
          <w:numId w:val="4"/>
        </w:numPr>
      </w:pPr>
      <w:r w:rsidRPr="004D686B">
        <w:t>Spécialisés dans l’identité de marque</w:t>
      </w:r>
    </w:p>
    <w:p w14:paraId="5D7BF545" w14:textId="77777777" w:rsidR="00FD1355" w:rsidRPr="004D686B" w:rsidRDefault="00FD1355" w:rsidP="00FD1355">
      <w:pPr>
        <w:pStyle w:val="Paragraphedeliste"/>
        <w:numPr>
          <w:ilvl w:val="0"/>
          <w:numId w:val="4"/>
        </w:numPr>
      </w:pPr>
      <w:r w:rsidRPr="004D686B">
        <w:t>Style épuré</w:t>
      </w:r>
    </w:p>
    <w:p w14:paraId="777D4AA1" w14:textId="77777777" w:rsidR="00FD1355" w:rsidRPr="004D686B" w:rsidRDefault="00FD1355" w:rsidP="00FD1355">
      <w:pPr>
        <w:pStyle w:val="Paragraphedeliste"/>
        <w:numPr>
          <w:ilvl w:val="0"/>
          <w:numId w:val="4"/>
        </w:numPr>
      </w:pPr>
      <w:r w:rsidRPr="004D686B">
        <w:t>3 sections : travaux/ à propos/contact</w:t>
      </w:r>
    </w:p>
    <w:p w14:paraId="1CA4F847" w14:textId="77777777" w:rsidR="00FD1355" w:rsidRPr="004D686B" w:rsidRDefault="00FD1355" w:rsidP="00FD1355">
      <w:pPr>
        <w:pStyle w:val="Paragraphedeliste"/>
        <w:numPr>
          <w:ilvl w:val="0"/>
          <w:numId w:val="4"/>
        </w:numPr>
      </w:pPr>
      <w:r w:rsidRPr="004D686B">
        <w:t>CTA par la navigation original (souris latérale)</w:t>
      </w:r>
    </w:p>
    <w:p w14:paraId="7FD583F2" w14:textId="77777777" w:rsidR="00FD1355" w:rsidRDefault="00FD1355" w:rsidP="00FD1355"/>
    <w:p w14:paraId="3D33D80B" w14:textId="77777777" w:rsidR="00FD1355" w:rsidRDefault="00FD1355" w:rsidP="00FD1355">
      <w:hyperlink r:id="rId14" w:history="1">
        <w:r w:rsidRPr="0071345F">
          <w:rPr>
            <w:rStyle w:val="Lienhypertexte"/>
          </w:rPr>
          <w:t>http://www.monsieurcaillou.com/</w:t>
        </w:r>
      </w:hyperlink>
    </w:p>
    <w:p w14:paraId="628761E9" w14:textId="77777777" w:rsidR="00FD1355" w:rsidRDefault="00FD1355"/>
    <w:sectPr w:rsidR="00FD1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4C4"/>
    <w:multiLevelType w:val="hybridMultilevel"/>
    <w:tmpl w:val="9B5ECFAE"/>
    <w:lvl w:ilvl="0" w:tplc="C0C6F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2BB8"/>
    <w:multiLevelType w:val="hybridMultilevel"/>
    <w:tmpl w:val="F53823DC"/>
    <w:lvl w:ilvl="0" w:tplc="C0C6F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2757"/>
    <w:multiLevelType w:val="hybridMultilevel"/>
    <w:tmpl w:val="CF4ABEE0"/>
    <w:lvl w:ilvl="0" w:tplc="C0C6F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7750"/>
    <w:multiLevelType w:val="hybridMultilevel"/>
    <w:tmpl w:val="321CD326"/>
    <w:lvl w:ilvl="0" w:tplc="C0C6F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F31B5"/>
    <w:multiLevelType w:val="hybridMultilevel"/>
    <w:tmpl w:val="C170709A"/>
    <w:lvl w:ilvl="0" w:tplc="C0C6F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42760">
    <w:abstractNumId w:val="2"/>
  </w:num>
  <w:num w:numId="2" w16cid:durableId="1658874273">
    <w:abstractNumId w:val="1"/>
  </w:num>
  <w:num w:numId="3" w16cid:durableId="280380757">
    <w:abstractNumId w:val="3"/>
  </w:num>
  <w:num w:numId="4" w16cid:durableId="324939729">
    <w:abstractNumId w:val="0"/>
  </w:num>
  <w:num w:numId="5" w16cid:durableId="29703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55"/>
    <w:rsid w:val="00BA237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A295"/>
  <w15:chartTrackingRefBased/>
  <w15:docId w15:val="{2C57C2A4-545D-4D57-957A-DAEB234E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5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D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1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1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1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13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13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13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13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13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13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13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13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13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3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135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D1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erreburel.com/" TargetMode="External"/><Relationship Id="rId13" Type="http://schemas.openxmlformats.org/officeDocument/2006/relationships/hyperlink" Target="https://www.roandco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tfarley.ca/" TargetMode="External"/><Relationship Id="rId12" Type="http://schemas.openxmlformats.org/officeDocument/2006/relationships/hyperlink" Target="https://www.mikimotte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teroravec.com/" TargetMode="External"/><Relationship Id="rId11" Type="http://schemas.openxmlformats.org/officeDocument/2006/relationships/hyperlink" Target="https://www.extraweg.com/contact" TargetMode="External"/><Relationship Id="rId5" Type="http://schemas.openxmlformats.org/officeDocument/2006/relationships/hyperlink" Target="https://carolegranger.netlify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elvetspectr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ferati.me/portfolio" TargetMode="External"/><Relationship Id="rId14" Type="http://schemas.openxmlformats.org/officeDocument/2006/relationships/hyperlink" Target="http://www.monsieurcaillou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Cécile Paulhiac</cp:lastModifiedBy>
  <cp:revision>1</cp:revision>
  <dcterms:created xsi:type="dcterms:W3CDTF">2024-03-04T09:10:00Z</dcterms:created>
  <dcterms:modified xsi:type="dcterms:W3CDTF">2024-03-04T09:26:00Z</dcterms:modified>
</cp:coreProperties>
</file>