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59F" w:rsidRDefault="003F63FB">
      <w:r>
        <w:t>¿En qué consiste la aplicación?</w:t>
      </w:r>
    </w:p>
    <w:p w:rsidR="003F63FB" w:rsidRDefault="003F63FB">
      <w:r>
        <w:t>-La app mostrará eventos deportivos, festivos y culturales.</w:t>
      </w:r>
    </w:p>
    <w:p w:rsidR="003F63FB" w:rsidRDefault="003F63FB">
      <w:r>
        <w:t>-Mostrará al usuario todos los detalles de cada evento, fecha, lugar, información adicional y mapa del sitio.</w:t>
      </w:r>
    </w:p>
    <w:p w:rsidR="003F63FB" w:rsidRDefault="003F63FB">
      <w:r>
        <w:t>-Dispondrá de una opción calendario para buscar eventos por fecha.</w:t>
      </w:r>
    </w:p>
    <w:p w:rsidR="003F63FB" w:rsidRDefault="003F63FB">
      <w:r>
        <w:t xml:space="preserve">-También tendrá un chat para que los usuarios puedan </w:t>
      </w:r>
      <w:r w:rsidR="001A2C13">
        <w:t>interactuar.</w:t>
      </w:r>
    </w:p>
    <w:p w:rsidR="003F63FB" w:rsidRDefault="003F63FB"/>
    <w:p w:rsidR="003F63FB" w:rsidRDefault="003F63FB">
      <w:r>
        <w:t>¿A quién va dirigida?</w:t>
      </w:r>
    </w:p>
    <w:p w:rsidR="003F63FB" w:rsidRDefault="003F63FB">
      <w:r>
        <w:t>-Estará dirigida a todo tipo de usuarios, gente que le guste el deporte, la cultura y las fiestas regionales y patronales. El rango de edad de la gente que usará la aplicación es prácticamente total, deberá ser una aplicación muy fácil</w:t>
      </w:r>
      <w:r w:rsidR="00DF31E7">
        <w:t xml:space="preserve"> de usar a nivel de UX ya que su uso está destinado desde el equipo infantil de cualquier deporte al abuelo que quiere saber </w:t>
      </w:r>
      <w:proofErr w:type="spellStart"/>
      <w:r w:rsidR="00DF31E7">
        <w:t>cuando</w:t>
      </w:r>
      <w:proofErr w:type="spellEnd"/>
      <w:r w:rsidR="00DF31E7">
        <w:t xml:space="preserve"> juega su nieto o que día es su fiesta regional favorita.</w:t>
      </w:r>
    </w:p>
    <w:p w:rsidR="00FA549D" w:rsidRDefault="00FA549D">
      <w:r>
        <w:t>Escenarios:</w:t>
      </w:r>
    </w:p>
    <w:p w:rsidR="00FA549D" w:rsidRDefault="00FA549D">
      <w:r>
        <w:t>-</w:t>
      </w:r>
      <w:r w:rsidR="0055279D">
        <w:t>Darío</w:t>
      </w:r>
      <w:r>
        <w:t>: 8 años de edad, sale del colegio y va a entrenar con su equipo de infantil. Puede usar la aplicación para saber cuándo</w:t>
      </w:r>
      <w:r w:rsidR="001A2C13">
        <w:t xml:space="preserve"> juega y donde </w:t>
      </w:r>
      <w:bookmarkStart w:id="0" w:name="_GoBack"/>
      <w:bookmarkEnd w:id="0"/>
      <w:r w:rsidR="0055279D">
        <w:t xml:space="preserve"> su equipo y </w:t>
      </w:r>
      <w:r>
        <w:t>el de sus amigos de categorías superiores</w:t>
      </w:r>
      <w:r w:rsidR="0055279D">
        <w:t>.</w:t>
      </w:r>
    </w:p>
    <w:p w:rsidR="00FA549D" w:rsidRDefault="0055279D">
      <w:r>
        <w:t>-Alejandro: 10 años de edad, le gusta el deporte pero le interesa más la agenda cultural y quiere saber a través de nuestra aplicación que le ofrece su ayuntamiento en eventos culturales.</w:t>
      </w:r>
    </w:p>
    <w:p w:rsidR="0055279D" w:rsidRDefault="0055279D">
      <w:r>
        <w:t>-Alberto: 17 años, solo le interesan las fiestas y utilizará la app para saber qué días son las fiestas y que eventos habrá.</w:t>
      </w:r>
    </w:p>
    <w:p w:rsidR="00492654" w:rsidRDefault="0055279D">
      <w:r>
        <w:t xml:space="preserve">-Rodrigo: 35 años, tiene un hijo y una hija que practican karate y además le gusta la música. Usará la app para saber </w:t>
      </w:r>
      <w:proofErr w:type="spellStart"/>
      <w:r>
        <w:t>cuando</w:t>
      </w:r>
      <w:proofErr w:type="spellEnd"/>
      <w:r>
        <w:t xml:space="preserve"> son los torneos en los que participarán sus hijos y los eventos </w:t>
      </w:r>
      <w:r w:rsidR="00492654">
        <w:t>musicales que le ofrece su ayuntamiento.</w:t>
      </w:r>
    </w:p>
    <w:p w:rsidR="0055279D" w:rsidRDefault="00492654">
      <w:r>
        <w:t xml:space="preserve">-Sara 65 años, tiene nietos </w:t>
      </w:r>
      <w:r w:rsidR="0055279D">
        <w:t xml:space="preserve"> </w:t>
      </w:r>
      <w:r>
        <w:t xml:space="preserve">que hacen deporte y ella es miembro de una coral. Usará la aplicación para saber </w:t>
      </w:r>
      <w:proofErr w:type="spellStart"/>
      <w:r>
        <w:t>cuando</w:t>
      </w:r>
      <w:proofErr w:type="spellEnd"/>
      <w:r>
        <w:t xml:space="preserve"> son los eventos que participan sus hijos y cuando y donde actúa con  su grupo de coral. </w:t>
      </w:r>
    </w:p>
    <w:p w:rsidR="0055279D" w:rsidRDefault="00A46512">
      <w:r>
        <w:t xml:space="preserve">La aplicación debe estar construida para que tenga un uso muy fácil ya que </w:t>
      </w:r>
      <w:r w:rsidR="005D060B">
        <w:t>está</w:t>
      </w:r>
      <w:r>
        <w:t xml:space="preserve"> destinada  gente mayor y niños que puede ser que no tengan conocimientos sobre manejo de aplicaciones. </w:t>
      </w:r>
    </w:p>
    <w:sectPr w:rsidR="00552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3FB"/>
    <w:rsid w:val="0000759F"/>
    <w:rsid w:val="001A2C13"/>
    <w:rsid w:val="003F63FB"/>
    <w:rsid w:val="00492654"/>
    <w:rsid w:val="0055279D"/>
    <w:rsid w:val="005D060B"/>
    <w:rsid w:val="008B0FE1"/>
    <w:rsid w:val="00A46512"/>
    <w:rsid w:val="00DF31E7"/>
    <w:rsid w:val="00FA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luna jimenez</dc:creator>
  <cp:lastModifiedBy>jorge luna jimenez</cp:lastModifiedBy>
  <cp:revision>7</cp:revision>
  <dcterms:created xsi:type="dcterms:W3CDTF">2018-12-13T11:54:00Z</dcterms:created>
  <dcterms:modified xsi:type="dcterms:W3CDTF">2018-12-14T12:35:00Z</dcterms:modified>
</cp:coreProperties>
</file>