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3AD5B" w14:textId="77777777" w:rsidR="00054FD1" w:rsidRPr="0050617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54FD1" w:rsidRPr="00054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29B170" w14:textId="5D5E45AC" w:rsidR="00BE5AD0" w:rsidRPr="00054FD1" w:rsidRDefault="00054FD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Абдуллаева София Улугбековна</w:t>
      </w:r>
    </w:p>
    <w:p w14:paraId="6B9E21D6" w14:textId="77777777" w:rsidR="00054FD1" w:rsidRPr="0050617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2488FAEB" w14:textId="163E35AE" w:rsidR="00BE5AD0" w:rsidRDefault="00054FD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02E3E1FB" w14:textId="77777777" w:rsidR="00054FD1" w:rsidRPr="0050617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360ECC0F" w14:textId="2C84EF7A" w:rsidR="00BE5AD0" w:rsidRPr="00506172" w:rsidRDefault="00054FD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506172">
        <w:rPr>
          <w:rFonts w:ascii="Times New Roman" w:eastAsia="Times New Roman" w:hAnsi="Times New Roman" w:cs="Times New Roman"/>
          <w:color w:val="000000"/>
          <w:sz w:val="24"/>
          <w:szCs w:val="24"/>
        </w:rPr>
        <w:t>3108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56FC6B0F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3CA4FFFD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20FD6F5E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1EEE44AC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4C9627A6" w14:textId="35CD30E2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1BD922FF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742062C1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19798951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66959DFF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14DB3AF9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3972152F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68A384CA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642A159E" w:rsidR="00193C63" w:rsidRDefault="00054FD1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6A72F774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Таким образом, у меня </w:t>
      </w:r>
      <w:r w:rsidR="00054FD1" w:rsidRPr="00054FD1"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420D8081" w:rsidR="00BE5AD0" w:rsidRPr="00506172" w:rsidRDefault="00193C63" w:rsidP="0050617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506172"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 w:rsidRPr="00506172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506172" w:rsidRPr="00506172">
        <w:rPr>
          <w:rFonts w:ascii="Times New Roman" w:eastAsia="Times New Roman" w:hAnsi="Times New Roman" w:cs="Times New Roman"/>
          <w:i/>
          <w:sz w:val="24"/>
          <w:szCs w:val="24"/>
        </w:rPr>
        <w:t xml:space="preserve">: завести отдельную карту для покупок и </w:t>
      </w:r>
      <w:r w:rsidR="00506172" w:rsidRPr="00506172">
        <w:rPr>
          <w:rFonts w:ascii="Times New Roman" w:hAnsi="Times New Roman" w:cs="Times New Roman"/>
          <w:i/>
          <w:sz w:val="24"/>
          <w:szCs w:val="24"/>
        </w:rPr>
        <w:t>установить лимит на дневное снятие денег с карты, потому что это поможет эффективнее контролировать мои расходы и повысит безопасность моих финансов. Отдельная карта для покупок может снизить риск потери всех денег в случае столкновения с мошенничеством.</w:t>
      </w:r>
    </w:p>
    <w:p w14:paraId="61B107BA" w14:textId="3504A903" w:rsidR="00BE5A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Pr="00054FD1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0D55FC78" w:rsidR="0055544F" w:rsidRPr="00506172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506172" w:rsidRPr="005061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притворились сотрудниками правоохранительных органов(</w:t>
            </w:r>
            <w:r w:rsidR="00506172" w:rsidRPr="00506172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следователь, ЦБ и СК)</w:t>
            </w:r>
          </w:p>
          <w:p w14:paraId="1868AE4A" w14:textId="33BBBFA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5061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Начали манипулировать Ольгой и запугивать её тем, что она потеряет имущество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(деньги и квартиру)</w:t>
            </w:r>
          </w:p>
          <w:p w14:paraId="02F2FEDD" w14:textId="5A1F069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говорили о срочности  дел, поэтому у Ольги даже не было времени для раздумий</w:t>
            </w:r>
          </w:p>
          <w:p w14:paraId="3F281DAE" w14:textId="7C725E7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Заставили Ольгу поверить в то, что </w:t>
            </w:r>
            <w:r w:rsid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нужно уничтожить технику для безопасности</w:t>
            </w:r>
          </w:p>
          <w:p w14:paraId="33DCDAF4" w14:textId="3182B018" w:rsidR="0055544F" w:rsidRPr="00901D5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действовали поэтапно</w:t>
            </w:r>
            <w:r w:rsidR="00901D5F" w:rsidRP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сначала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обманули с 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деньг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ами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имущество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потом 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сказали Ольге предпринять действия для 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уничтожени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 w:rsidR="00901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доказательств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63E9BB2D" w:rsidR="0055544F" w:rsidRPr="00F549EA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Проявление доверия к авторитетным людям</w:t>
            </w:r>
            <w:r w:rsidR="00F549EA" w:rsidRP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Ольга верила, что говорит с реальными госслужащими и представителями банка</w:t>
            </w:r>
          </w:p>
          <w:p w14:paraId="6D4BFA42" w14:textId="1EAD737B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D6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Паника </w:t>
            </w:r>
            <w:r w:rsid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страх за потерю всего имущества</w:t>
            </w:r>
            <w:r w:rsidR="00BD6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 это заставило Ольгу действовать не обдуманно и импульсивно</w:t>
            </w:r>
          </w:p>
          <w:p w14:paraId="16CCA7CC" w14:textId="36535B97" w:rsidR="0055544F" w:rsidRPr="00F549EA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действовали аккуратно и хотели </w:t>
            </w:r>
            <w:r w:rsidR="00F549EA" w:rsidRP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защитить</w:t>
            </w:r>
            <w:r w:rsidR="00F549EA" w:rsidRP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</w:t>
            </w:r>
            <w:r w:rsidR="00F549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Ольгу</w:t>
            </w:r>
            <w:r w:rsidR="00BD6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 потери имущества</w:t>
            </w:r>
          </w:p>
          <w:p w14:paraId="444DED4A" w14:textId="1D3D2E6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BD6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Ольга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решила </w:t>
            </w:r>
            <w:r w:rsidR="00BD6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послушаться незнакомку и отблагодарить Дойникова, в итоге это привело к уничтожению доказательств </w:t>
            </w:r>
          </w:p>
          <w:p w14:paraId="7AD91A30" w14:textId="150233A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BD6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Давление со стороны мошенников, поэтому Ольга не посоветовалась с родными или друзьями и не рассказала им об этой ситуации</w:t>
            </w:r>
          </w:p>
        </w:tc>
      </w:tr>
      <w:tr w:rsidR="0055544F" w:rsidRPr="0055544F" w14:paraId="74E9B7D7" w14:textId="77777777" w:rsidTr="00223657">
        <w:trPr>
          <w:trHeight w:val="380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852662" w14:textId="1D16E858" w:rsidR="00223657" w:rsidRPr="00223657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BD6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Узнать 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ФИО сотрудника, </w:t>
            </w:r>
            <w:r w:rsidR="00BD6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 организации, тщательно проверить информацию о ней, позвонить в неё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номеру</w:t>
            </w:r>
          </w:p>
          <w:p w14:paraId="69F01521" w14:textId="7372CB5F" w:rsidR="0055544F" w:rsidRPr="00223657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BD6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 время разговора с мошенниками спросить вопросы про рабочий номер телефона и расположение офиса, мошенники часто могут избегать таких вопросов</w:t>
            </w:r>
          </w:p>
          <w:p w14:paraId="3A678541" w14:textId="2F00C32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223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Ничего не предпринимать под давлением, проанализировать всю ситуацию и  посоветоваться с близкими  </w:t>
            </w:r>
          </w:p>
          <w:p w14:paraId="02F7BBBB" w14:textId="7CE5AD16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054FD1"/>
    <w:rsid w:val="0013406A"/>
    <w:rsid w:val="00193C63"/>
    <w:rsid w:val="001B4BA3"/>
    <w:rsid w:val="00223657"/>
    <w:rsid w:val="002F54BE"/>
    <w:rsid w:val="003F36AD"/>
    <w:rsid w:val="00433E41"/>
    <w:rsid w:val="00506172"/>
    <w:rsid w:val="0055544F"/>
    <w:rsid w:val="006412C3"/>
    <w:rsid w:val="00836FD8"/>
    <w:rsid w:val="00901D5F"/>
    <w:rsid w:val="00BD6EC1"/>
    <w:rsid w:val="00BE5AD0"/>
    <w:rsid w:val="00DF06F8"/>
    <w:rsid w:val="00F5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Абдуллаева София Улугбековна</cp:lastModifiedBy>
  <cp:revision>2</cp:revision>
  <dcterms:created xsi:type="dcterms:W3CDTF">2025-03-31T13:47:00Z</dcterms:created>
  <dcterms:modified xsi:type="dcterms:W3CDTF">2025-03-31T13:47:00Z</dcterms:modified>
</cp:coreProperties>
</file>