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A54" w:rsidRDefault="00D33A54">
      <w:r>
        <w:t>Assuming the motion parameters for</w:t>
      </w:r>
      <w:r w:rsidR="00AF1D26">
        <w:t xml:space="preserve"> the new head position</w:t>
      </w:r>
      <w:r>
        <w:t xml:space="preserve"> </w:t>
      </w:r>
      <w:r w:rsidR="007F2299">
        <w:t>is rotation</w:t>
      </w:r>
      <w:r>
        <w:t xml:space="preserve"> A</w:t>
      </w:r>
      <w:r w:rsidR="007F2299">
        <w:t xml:space="preserve"> around </w:t>
      </w:r>
      <w:r w:rsidR="007F2299" w:rsidRPr="007F2299">
        <w:rPr>
          <w:i/>
        </w:rPr>
        <w:t>ISO center</w:t>
      </w:r>
      <w:r w:rsidR="007F2299">
        <w:t xml:space="preserve"> followed by translation s, where </w:t>
      </w:r>
      <w:r>
        <w:t xml:space="preserve">A and </w:t>
      </w:r>
      <w:proofErr w:type="spellStart"/>
      <w:proofErr w:type="gramStart"/>
      <w:r>
        <w:t>s</w:t>
      </w:r>
      <w:r w:rsidR="00AF1D26">
        <w:t>a</w:t>
      </w:r>
      <w:proofErr w:type="spellEnd"/>
      <w:proofErr w:type="gramEnd"/>
      <w:r>
        <w:t xml:space="preserve"> are the parameters required to bring the object back to alignment </w:t>
      </w:r>
      <w:r w:rsidR="00AF1D26">
        <w:t xml:space="preserve">with the reference image </w:t>
      </w:r>
      <w:r w:rsidR="007F2299">
        <w:t>(</w:t>
      </w:r>
      <w:r>
        <w:t>as in AFNI</w:t>
      </w:r>
      <w:r w:rsidR="007F2299">
        <w:t>)</w:t>
      </w:r>
      <w:r w:rsidR="00AF1D26">
        <w:t xml:space="preserve"> and </w:t>
      </w:r>
      <w:proofErr w:type="spellStart"/>
      <w:r w:rsidR="00AF1D26">
        <w:t>sa</w:t>
      </w:r>
      <w:proofErr w:type="spellEnd"/>
      <w:r w:rsidR="00AF1D26">
        <w:t xml:space="preserve"> is shift AFTER rotation</w:t>
      </w:r>
      <w:r>
        <w:t>.</w:t>
      </w:r>
      <w:r w:rsidR="007F2299">
        <w:t xml:space="preserve">  </w:t>
      </w:r>
      <w:r>
        <w:t>Then k’=</w:t>
      </w:r>
      <w:proofErr w:type="spellStart"/>
      <w:r>
        <w:t>Ak</w:t>
      </w:r>
      <w:proofErr w:type="spellEnd"/>
      <w:r>
        <w:t xml:space="preserve">; and the k-space data should be corrected as </w:t>
      </w:r>
      <w:r w:rsidR="00AF1D26">
        <w:t xml:space="preserve">d’ = </w:t>
      </w:r>
      <w:r>
        <w:t>d*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-</w:t>
      </w:r>
      <w:proofErr w:type="spellStart"/>
      <w:r>
        <w:t>i</w:t>
      </w:r>
      <w:proofErr w:type="spellEnd"/>
      <w:r>
        <w:t>*</w:t>
      </w:r>
      <w:r w:rsidR="00351938">
        <w:t>(</w:t>
      </w:r>
      <w:r>
        <w:t>k</w:t>
      </w:r>
      <w:r w:rsidR="00AF1D26">
        <w:t>’</w:t>
      </w:r>
      <w:r w:rsidR="00351938">
        <w:t>)</w:t>
      </w:r>
      <w:r w:rsidR="00351938" w:rsidRPr="00351938">
        <w:rPr>
          <w:vertAlign w:val="superscript"/>
        </w:rPr>
        <w:t>T</w:t>
      </w:r>
      <w:r>
        <w:t>*</w:t>
      </w:r>
      <w:proofErr w:type="spellStart"/>
      <w:r>
        <w:t>s</w:t>
      </w:r>
      <w:r w:rsidR="00AF1D26">
        <w:t>a</w:t>
      </w:r>
      <w:proofErr w:type="spellEnd"/>
      <w:r>
        <w:t>).</w:t>
      </w:r>
    </w:p>
    <w:p w:rsidR="007F2299" w:rsidRDefault="00AF1D26">
      <w:r>
        <w:t xml:space="preserve">On the other, if the shift </w:t>
      </w:r>
      <w:proofErr w:type="spellStart"/>
      <w:r>
        <w:t>sb</w:t>
      </w:r>
      <w:proofErr w:type="spellEnd"/>
      <w:r>
        <w:t xml:space="preserve"> happens before the rotation, then A*</w:t>
      </w:r>
      <w:proofErr w:type="spellStart"/>
      <w:r>
        <w:t>x+</w:t>
      </w:r>
      <w:proofErr w:type="gramStart"/>
      <w:r>
        <w:t>sa</w:t>
      </w:r>
      <w:proofErr w:type="spellEnd"/>
      <w:proofErr w:type="gramEnd"/>
      <w:r>
        <w:t xml:space="preserve"> = A(</w:t>
      </w:r>
      <w:proofErr w:type="spellStart"/>
      <w:r>
        <w:t>x+sb</w:t>
      </w:r>
      <w:proofErr w:type="spellEnd"/>
      <w:r>
        <w:t xml:space="preserve">), </w:t>
      </w:r>
      <w:proofErr w:type="spellStart"/>
      <w:r>
        <w:t>sa</w:t>
      </w:r>
      <w:proofErr w:type="spellEnd"/>
      <w:r>
        <w:t xml:space="preserve"> = A*sb.  The k-space data should be corrected as d’ = d*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-</w:t>
      </w:r>
      <w:proofErr w:type="spellStart"/>
      <w:r>
        <w:t>i</w:t>
      </w:r>
      <w:proofErr w:type="spellEnd"/>
      <w:r>
        <w:t>*</w:t>
      </w:r>
      <w:r w:rsidR="00351938">
        <w:t>(</w:t>
      </w:r>
      <w:r>
        <w:t>k</w:t>
      </w:r>
      <w:r w:rsidR="00351938">
        <w:t>)</w:t>
      </w:r>
      <w:r w:rsidR="00351938" w:rsidRPr="00351938">
        <w:rPr>
          <w:vertAlign w:val="superscript"/>
        </w:rPr>
        <w:t>T</w:t>
      </w:r>
      <w:r>
        <w:t>*</w:t>
      </w:r>
      <w:proofErr w:type="spellStart"/>
      <w:r>
        <w:t>sb</w:t>
      </w:r>
      <w:proofErr w:type="spellEnd"/>
      <w:r>
        <w:t xml:space="preserve">) = </w:t>
      </w:r>
      <w:r w:rsidR="00351938">
        <w:t>d*</w:t>
      </w:r>
      <w:proofErr w:type="spellStart"/>
      <w:r w:rsidR="00351938">
        <w:t>exp</w:t>
      </w:r>
      <w:proofErr w:type="spellEnd"/>
      <w:r w:rsidR="00351938">
        <w:t>(-</w:t>
      </w:r>
      <w:proofErr w:type="spellStart"/>
      <w:r w:rsidR="00351938">
        <w:t>i</w:t>
      </w:r>
      <w:proofErr w:type="spellEnd"/>
      <w:r w:rsidR="00351938">
        <w:t>*(k)</w:t>
      </w:r>
      <w:r w:rsidR="00351938" w:rsidRPr="00351938">
        <w:rPr>
          <w:vertAlign w:val="superscript"/>
        </w:rPr>
        <w:t>T</w:t>
      </w:r>
      <w:r w:rsidR="00351938">
        <w:t>*A</w:t>
      </w:r>
      <w:r w:rsidR="00351938" w:rsidRPr="00351938">
        <w:rPr>
          <w:vertAlign w:val="superscript"/>
        </w:rPr>
        <w:t>-1</w:t>
      </w:r>
      <w:r w:rsidR="00351938">
        <w:t xml:space="preserve">sa) = </w:t>
      </w:r>
      <w:r w:rsidR="00351938">
        <w:t>d*</w:t>
      </w:r>
      <w:proofErr w:type="spellStart"/>
      <w:r w:rsidR="00351938">
        <w:t>exp</w:t>
      </w:r>
      <w:proofErr w:type="spellEnd"/>
      <w:r w:rsidR="00351938">
        <w:t>(-</w:t>
      </w:r>
      <w:proofErr w:type="spellStart"/>
      <w:r w:rsidR="00351938">
        <w:t>i</w:t>
      </w:r>
      <w:proofErr w:type="spellEnd"/>
      <w:r w:rsidR="00351938">
        <w:t>*(k</w:t>
      </w:r>
      <w:r w:rsidR="00351938">
        <w:t>’</w:t>
      </w:r>
      <w:r w:rsidR="00351938">
        <w:t>)</w:t>
      </w:r>
      <w:proofErr w:type="spellStart"/>
      <w:r w:rsidR="00351938" w:rsidRPr="00351938">
        <w:rPr>
          <w:vertAlign w:val="superscript"/>
        </w:rPr>
        <w:t>T</w:t>
      </w:r>
      <w:r w:rsidR="00351938">
        <w:t>sa</w:t>
      </w:r>
      <w:proofErr w:type="spellEnd"/>
      <w:r w:rsidR="00351938">
        <w:t>)</w:t>
      </w:r>
      <w:r w:rsidR="00351938">
        <w:t>.  The last equation is true since A</w:t>
      </w:r>
      <w:r w:rsidR="00351938" w:rsidRPr="00351938">
        <w:rPr>
          <w:vertAlign w:val="superscript"/>
        </w:rPr>
        <w:t>T</w:t>
      </w:r>
      <w:r w:rsidR="00351938">
        <w:t>=A</w:t>
      </w:r>
      <w:r w:rsidR="00351938" w:rsidRPr="00351938">
        <w:rPr>
          <w:vertAlign w:val="superscript"/>
        </w:rPr>
        <w:t>-1</w:t>
      </w:r>
      <w:r w:rsidR="00351938">
        <w:t>.</w:t>
      </w:r>
      <w:r w:rsidR="00351938">
        <w:t xml:space="preserve"> </w:t>
      </w:r>
      <w:r>
        <w:t xml:space="preserve">  </w:t>
      </w:r>
      <w:r w:rsidR="00351938">
        <w:t xml:space="preserve">Therefore, whether use </w:t>
      </w:r>
      <w:proofErr w:type="spellStart"/>
      <w:proofErr w:type="gramStart"/>
      <w:r w:rsidR="00351938">
        <w:t>sa</w:t>
      </w:r>
      <w:proofErr w:type="spellEnd"/>
      <w:proofErr w:type="gramEnd"/>
      <w:r w:rsidR="00351938">
        <w:t xml:space="preserve"> or </w:t>
      </w:r>
      <w:proofErr w:type="spellStart"/>
      <w:r w:rsidR="00351938">
        <w:t>sb</w:t>
      </w:r>
      <w:proofErr w:type="spellEnd"/>
      <w:r w:rsidR="00351938">
        <w:t xml:space="preserve"> give the same result, as long as correct k (or k’) is used.</w:t>
      </w:r>
    </w:p>
    <w:p w:rsidR="00AF1D26" w:rsidRDefault="00AF1D26"/>
    <w:p w:rsidR="00553D7D" w:rsidRDefault="00AF1D26">
      <w:r>
        <w:t>Assuming the field of view is shifted by</w:t>
      </w:r>
      <w:r w:rsidR="00351938">
        <w:t xml:space="preserve"> </w:t>
      </w:r>
      <w:r w:rsidR="003A1056">
        <w:t>s0, we have D = d*</w:t>
      </w:r>
      <w:proofErr w:type="spellStart"/>
      <w:proofErr w:type="gramStart"/>
      <w:r w:rsidR="003A1056">
        <w:t>exp</w:t>
      </w:r>
      <w:proofErr w:type="spellEnd"/>
      <w:r w:rsidR="003A1056">
        <w:t>(</w:t>
      </w:r>
      <w:proofErr w:type="spellStart"/>
      <w:proofErr w:type="gramEnd"/>
      <w:r w:rsidR="003A1056">
        <w:t>i</w:t>
      </w:r>
      <w:proofErr w:type="spellEnd"/>
      <w:r w:rsidR="003A1056">
        <w:t>*(k)</w:t>
      </w:r>
      <w:r w:rsidR="003A1056" w:rsidRPr="003A1056">
        <w:rPr>
          <w:vertAlign w:val="superscript"/>
        </w:rPr>
        <w:t>T</w:t>
      </w:r>
      <w:r w:rsidR="003A1056">
        <w:t xml:space="preserve">*s0).  The above correction is equivalent to </w:t>
      </w:r>
      <w:r w:rsidR="00553D7D">
        <w:t xml:space="preserve">D’ </w:t>
      </w:r>
      <w:r w:rsidR="00553D7D">
        <w:rPr>
          <w:rFonts w:ascii="Cambria Math" w:hAnsi="Cambria Math"/>
        </w:rPr>
        <w:t>≡</w:t>
      </w:r>
      <w:r w:rsidR="003A1056">
        <w:t>d’</w:t>
      </w:r>
      <w:r w:rsidR="00DC52AF">
        <w:t>*</w:t>
      </w:r>
      <w:proofErr w:type="spellStart"/>
      <w:proofErr w:type="gramStart"/>
      <w:r w:rsidR="00DC52AF">
        <w:t>exp</w:t>
      </w:r>
      <w:proofErr w:type="spellEnd"/>
      <w:r w:rsidR="00DC52AF">
        <w:t>(</w:t>
      </w:r>
      <w:proofErr w:type="spellStart"/>
      <w:proofErr w:type="gramEnd"/>
      <w:r w:rsidR="003A1056">
        <w:t>i</w:t>
      </w:r>
      <w:proofErr w:type="spellEnd"/>
      <w:r w:rsidR="003A1056">
        <w:t>*(k)</w:t>
      </w:r>
      <w:r w:rsidR="003A1056" w:rsidRPr="003A1056">
        <w:rPr>
          <w:vertAlign w:val="superscript"/>
        </w:rPr>
        <w:t>T</w:t>
      </w:r>
      <w:r w:rsidR="003A1056">
        <w:t>*s0)=D*</w:t>
      </w:r>
      <w:proofErr w:type="spellStart"/>
      <w:r w:rsidR="003A1056">
        <w:t>exp</w:t>
      </w:r>
      <w:proofErr w:type="spellEnd"/>
      <w:r w:rsidR="003A1056">
        <w:t>(-</w:t>
      </w:r>
      <w:proofErr w:type="spellStart"/>
      <w:r w:rsidR="003A1056">
        <w:t>i</w:t>
      </w:r>
      <w:proofErr w:type="spellEnd"/>
      <w:r w:rsidR="003A1056">
        <w:t>*(k’)</w:t>
      </w:r>
      <w:r w:rsidR="003A1056" w:rsidRPr="003A1056">
        <w:rPr>
          <w:vertAlign w:val="superscript"/>
        </w:rPr>
        <w:t>T</w:t>
      </w:r>
      <w:r w:rsidR="00553D7D">
        <w:t>*</w:t>
      </w:r>
      <w:proofErr w:type="spellStart"/>
      <w:r w:rsidR="00553D7D">
        <w:t>sa</w:t>
      </w:r>
      <w:proofErr w:type="spellEnd"/>
      <w:r w:rsidR="00553D7D">
        <w:t>) at k-space location k’.  Since the relationship between k’ and k is random, the reconstruction based on k’ and D’ would produce noisy images.</w:t>
      </w:r>
    </w:p>
    <w:p w:rsidR="00553D7D" w:rsidRDefault="00553D7D"/>
    <w:p w:rsidR="00560771" w:rsidRDefault="00553D7D">
      <w:r>
        <w:t xml:space="preserve">To avoid the problem, </w:t>
      </w:r>
      <w:r w:rsidR="00D229FE">
        <w:t xml:space="preserve">change FOV back to </w:t>
      </w:r>
      <w:proofErr w:type="spellStart"/>
      <w:r w:rsidR="00D229FE">
        <w:t>isocenter</w:t>
      </w:r>
      <w:proofErr w:type="spellEnd"/>
      <w:r w:rsidR="00D229FE">
        <w:t>.  Then d=D*</w:t>
      </w:r>
      <w:proofErr w:type="spellStart"/>
      <w:r w:rsidR="00D229FE">
        <w:t>exp</w:t>
      </w:r>
      <w:proofErr w:type="spellEnd"/>
      <w:r w:rsidR="00D229FE">
        <w:t>(</w:t>
      </w:r>
      <w:r w:rsidR="00DC52AF">
        <w:t>-</w:t>
      </w:r>
      <w:proofErr w:type="spellStart"/>
      <w:r w:rsidR="00D229FE">
        <w:t>i</w:t>
      </w:r>
      <w:proofErr w:type="spellEnd"/>
      <w:r w:rsidR="00D229FE">
        <w:t>*(k)</w:t>
      </w:r>
      <w:r w:rsidR="00D229FE" w:rsidRPr="003A1056">
        <w:rPr>
          <w:vertAlign w:val="superscript"/>
        </w:rPr>
        <w:t>T</w:t>
      </w:r>
      <w:r w:rsidR="00D229FE">
        <w:t>*s0)</w:t>
      </w:r>
      <w:r w:rsidR="00D229FE">
        <w:t xml:space="preserve">, and d’ = </w:t>
      </w:r>
      <w:r w:rsidR="00D229FE">
        <w:t>D*</w:t>
      </w:r>
      <w:proofErr w:type="spellStart"/>
      <w:r w:rsidR="00D229FE">
        <w:t>exp</w:t>
      </w:r>
      <w:proofErr w:type="spellEnd"/>
      <w:r w:rsidR="00D229FE">
        <w:t>(</w:t>
      </w:r>
      <w:r w:rsidR="00DC52AF">
        <w:t>-</w:t>
      </w:r>
      <w:proofErr w:type="spellStart"/>
      <w:r w:rsidR="00D229FE">
        <w:t>i</w:t>
      </w:r>
      <w:proofErr w:type="spellEnd"/>
      <w:r w:rsidR="00D229FE">
        <w:t>*(k)</w:t>
      </w:r>
      <w:r w:rsidR="00D229FE" w:rsidRPr="003A1056">
        <w:rPr>
          <w:vertAlign w:val="superscript"/>
        </w:rPr>
        <w:t>T</w:t>
      </w:r>
      <w:r w:rsidR="00D229FE">
        <w:t>*s0)</w:t>
      </w:r>
      <w:r w:rsidR="00D229FE">
        <w:t>*</w:t>
      </w:r>
      <w:r w:rsidR="00D229FE" w:rsidRPr="00D229FE">
        <w:t xml:space="preserve"> </w:t>
      </w:r>
      <w:proofErr w:type="spellStart"/>
      <w:r w:rsidR="00D229FE">
        <w:t>exp</w:t>
      </w:r>
      <w:proofErr w:type="spellEnd"/>
      <w:r w:rsidR="00D229FE">
        <w:t>(-</w:t>
      </w:r>
      <w:proofErr w:type="spellStart"/>
      <w:r w:rsidR="00D229FE">
        <w:t>i</w:t>
      </w:r>
      <w:proofErr w:type="spellEnd"/>
      <w:r w:rsidR="00D229FE">
        <w:t>*(k’)</w:t>
      </w:r>
      <w:r w:rsidR="00D229FE" w:rsidRPr="00351938">
        <w:rPr>
          <w:vertAlign w:val="superscript"/>
        </w:rPr>
        <w:t>T</w:t>
      </w:r>
      <w:r w:rsidR="00D229FE">
        <w:t>*</w:t>
      </w:r>
      <w:proofErr w:type="spellStart"/>
      <w:r w:rsidR="00D229FE">
        <w:t>sa</w:t>
      </w:r>
      <w:proofErr w:type="spellEnd"/>
      <w:r w:rsidR="00D229FE">
        <w:t>).</w:t>
      </w:r>
      <w:r w:rsidR="00D229FE">
        <w:t xml:space="preserve">  Then reconstruct with k’ vs d’.</w:t>
      </w:r>
      <w:r w:rsidR="00DE0487">
        <w:t xml:space="preserve">  </w:t>
      </w:r>
      <w:r w:rsidR="00560771">
        <w:t xml:space="preserve">If one wants to </w:t>
      </w:r>
      <w:r w:rsidR="00DE0487">
        <w:t>shift the FOV back to s0, D</w:t>
      </w:r>
      <w:r w:rsidR="00D229FE">
        <w:t>’’ = d’*</w:t>
      </w:r>
      <w:proofErr w:type="spellStart"/>
      <w:r w:rsidR="00D229FE">
        <w:t>exp</w:t>
      </w:r>
      <w:proofErr w:type="spellEnd"/>
      <w:r w:rsidR="00DC52AF">
        <w:t>(</w:t>
      </w:r>
      <w:proofErr w:type="spellStart"/>
      <w:r w:rsidR="00D229FE">
        <w:t>i</w:t>
      </w:r>
      <w:proofErr w:type="spellEnd"/>
      <w:r w:rsidR="00D229FE">
        <w:t>*(k</w:t>
      </w:r>
      <w:r w:rsidR="00DE0487">
        <w:t>’</w:t>
      </w:r>
      <w:r w:rsidR="00D229FE">
        <w:t>)</w:t>
      </w:r>
      <w:r w:rsidR="00D229FE" w:rsidRPr="003A1056">
        <w:rPr>
          <w:vertAlign w:val="superscript"/>
        </w:rPr>
        <w:t>T</w:t>
      </w:r>
      <w:r w:rsidR="00D229FE">
        <w:t>*s0)</w:t>
      </w:r>
      <w:r w:rsidR="00DE0487">
        <w:t>=</w:t>
      </w:r>
      <w:r w:rsidR="00DE0487" w:rsidRPr="00DE0487">
        <w:t xml:space="preserve"> </w:t>
      </w:r>
      <w:r w:rsidR="00DE0487">
        <w:t>D*</w:t>
      </w:r>
      <w:proofErr w:type="spellStart"/>
      <w:r w:rsidR="00DE0487">
        <w:t>exp</w:t>
      </w:r>
      <w:proofErr w:type="spellEnd"/>
      <w:r w:rsidR="00DE0487">
        <w:t>(</w:t>
      </w:r>
      <w:r w:rsidR="00DC52AF">
        <w:t>-</w:t>
      </w:r>
      <w:proofErr w:type="spellStart"/>
      <w:r w:rsidR="00DE0487">
        <w:t>i</w:t>
      </w:r>
      <w:proofErr w:type="spellEnd"/>
      <w:r w:rsidR="00DE0487">
        <w:t>*(k</w:t>
      </w:r>
      <w:r w:rsidR="00DE0487">
        <w:t>-k’</w:t>
      </w:r>
      <w:r w:rsidR="00DE0487">
        <w:t>)</w:t>
      </w:r>
      <w:r w:rsidR="00DE0487" w:rsidRPr="003A1056">
        <w:rPr>
          <w:vertAlign w:val="superscript"/>
        </w:rPr>
        <w:t>T</w:t>
      </w:r>
      <w:r w:rsidR="00DE0487">
        <w:t>*s0)*</w:t>
      </w:r>
      <w:r w:rsidR="00DE0487" w:rsidRPr="00D229FE">
        <w:t xml:space="preserve"> </w:t>
      </w:r>
      <w:proofErr w:type="spellStart"/>
      <w:r w:rsidR="00DE0487">
        <w:t>exp</w:t>
      </w:r>
      <w:proofErr w:type="spellEnd"/>
      <w:r w:rsidR="00DE0487">
        <w:t>(-</w:t>
      </w:r>
      <w:proofErr w:type="spellStart"/>
      <w:r w:rsidR="00DE0487">
        <w:t>i</w:t>
      </w:r>
      <w:proofErr w:type="spellEnd"/>
      <w:r w:rsidR="00DE0487">
        <w:t>*(k’)</w:t>
      </w:r>
      <w:r w:rsidR="00DE0487" w:rsidRPr="00351938">
        <w:rPr>
          <w:vertAlign w:val="superscript"/>
        </w:rPr>
        <w:t>T</w:t>
      </w:r>
      <w:r w:rsidR="00DE0487">
        <w:t>*</w:t>
      </w:r>
      <w:proofErr w:type="spellStart"/>
      <w:r w:rsidR="00DE0487">
        <w:t>sa</w:t>
      </w:r>
      <w:proofErr w:type="spellEnd"/>
      <w:r w:rsidR="00560771">
        <w:t>) = D*</w:t>
      </w:r>
      <w:proofErr w:type="spellStart"/>
      <w:r w:rsidR="00560771">
        <w:t>exp</w:t>
      </w:r>
      <w:proofErr w:type="spellEnd"/>
      <w:r w:rsidR="00560771">
        <w:t>(</w:t>
      </w:r>
      <w:r w:rsidR="00DC52AF">
        <w:t>-</w:t>
      </w:r>
      <w:proofErr w:type="spellStart"/>
      <w:r w:rsidR="00560771">
        <w:t>i</w:t>
      </w:r>
      <w:proofErr w:type="spellEnd"/>
      <w:r w:rsidR="00560771">
        <w:t>*(k’)</w:t>
      </w:r>
      <w:r w:rsidR="00560771" w:rsidRPr="00560771">
        <w:rPr>
          <w:vertAlign w:val="superscript"/>
        </w:rPr>
        <w:t>T</w:t>
      </w:r>
      <w:r w:rsidR="00560771" w:rsidRPr="00560771">
        <w:t>(</w:t>
      </w:r>
      <w:r w:rsidR="00560771">
        <w:t>(A-I)*s0</w:t>
      </w:r>
      <w:r w:rsidR="00DC52AF">
        <w:t>+</w:t>
      </w:r>
      <w:r w:rsidR="00560771">
        <w:t>sa)), then reconstruct D’’ vs k’.</w:t>
      </w:r>
    </w:p>
    <w:p w:rsidR="00560771" w:rsidRDefault="00560771"/>
    <w:p w:rsidR="00877C3C" w:rsidRDefault="00560771">
      <w:r>
        <w:t>Another approach is to calculate the rotation paramete</w:t>
      </w:r>
      <w:r w:rsidR="00526AA4">
        <w:t xml:space="preserve">rs for rotation around s0. Denoting the coordinates in the old and new frames as x and x’, respectively, then x = x’+s0.  </w:t>
      </w:r>
      <w:r w:rsidR="00D67052">
        <w:t>y=</w:t>
      </w:r>
      <w:r w:rsidR="00B61A15">
        <w:t>A*</w:t>
      </w:r>
      <w:proofErr w:type="spellStart"/>
      <w:r w:rsidR="00B61A15">
        <w:t>x+</w:t>
      </w:r>
      <w:proofErr w:type="gramStart"/>
      <w:r w:rsidR="00B61A15">
        <w:t>sa</w:t>
      </w:r>
      <w:proofErr w:type="spellEnd"/>
      <w:proofErr w:type="gramEnd"/>
      <w:r w:rsidR="00B61A15">
        <w:t xml:space="preserve"> = A*(x’+s0) + </w:t>
      </w:r>
      <w:proofErr w:type="spellStart"/>
      <w:r w:rsidR="00B61A15">
        <w:t>sa</w:t>
      </w:r>
      <w:proofErr w:type="spellEnd"/>
      <w:r w:rsidR="00B61A15">
        <w:t xml:space="preserve"> = A*x’</w:t>
      </w:r>
      <w:r w:rsidR="00D67052">
        <w:t xml:space="preserve"> + A*s0+sa.  y’ = y-s0 = A*x’</w:t>
      </w:r>
      <w:proofErr w:type="gramStart"/>
      <w:r w:rsidR="00D67052">
        <w:t>+(</w:t>
      </w:r>
      <w:proofErr w:type="gramEnd"/>
      <w:r w:rsidR="00D67052">
        <w:t xml:space="preserve">A-1)s0+sa.  </w:t>
      </w:r>
      <w:r w:rsidR="00B61A15">
        <w:t xml:space="preserve">  Therefore, in the new frame, the shift became </w:t>
      </w:r>
      <w:r w:rsidR="00DC52AF">
        <w:t>(</w:t>
      </w:r>
      <w:r w:rsidR="00B61A15">
        <w:t>A</w:t>
      </w:r>
      <w:r w:rsidR="00DC52AF">
        <w:t>-1)*s0+</w:t>
      </w:r>
      <w:proofErr w:type="gramStart"/>
      <w:r w:rsidR="00DC52AF">
        <w:t>sa</w:t>
      </w:r>
      <w:proofErr w:type="gramEnd"/>
      <w:r w:rsidR="00DC52AF">
        <w:t>, same as above.</w:t>
      </w:r>
      <w:bookmarkStart w:id="0" w:name="_GoBack"/>
      <w:bookmarkEnd w:id="0"/>
      <w:r w:rsidR="00681DE5">
        <w:t xml:space="preserve">  </w:t>
      </w:r>
    </w:p>
    <w:p w:rsidR="00877C3C" w:rsidRDefault="00877C3C"/>
    <w:p w:rsidR="00877C3C" w:rsidRDefault="00877C3C" w:rsidP="00877C3C">
      <w:r>
        <w:t xml:space="preserve">    </w:t>
      </w:r>
      <w:r>
        <w:t>0.9998   -0.0075   -0.0197   -0.0984</w:t>
      </w:r>
    </w:p>
    <w:p w:rsidR="00877C3C" w:rsidRDefault="00877C3C" w:rsidP="00877C3C">
      <w:r>
        <w:t xml:space="preserve">    0.0073    0.9999   -0.0108    0.3509</w:t>
      </w:r>
    </w:p>
    <w:p w:rsidR="00877C3C" w:rsidRDefault="00877C3C" w:rsidP="00877C3C">
      <w:pPr>
        <w:ind w:firstLine="195"/>
      </w:pPr>
      <w:r>
        <w:t>0.0197    0.0107    0.9997    0.2993</w:t>
      </w:r>
      <w:r w:rsidR="00B61A15">
        <w:t xml:space="preserve"> </w:t>
      </w:r>
    </w:p>
    <w:p w:rsidR="00877C3C" w:rsidRDefault="00877C3C" w:rsidP="00877C3C">
      <w:pPr>
        <w:ind w:firstLine="195"/>
      </w:pPr>
    </w:p>
    <w:p w:rsidR="00877C3C" w:rsidRDefault="00877C3C" w:rsidP="00877C3C">
      <w:pPr>
        <w:ind w:firstLine="195"/>
      </w:pPr>
      <w:r>
        <w:t xml:space="preserve">Shift the image up by 4 mm (2 </w:t>
      </w:r>
      <w:proofErr w:type="spellStart"/>
      <w:r>
        <w:t>vox</w:t>
      </w:r>
      <w:proofErr w:type="spellEnd"/>
      <w:r>
        <w:t xml:space="preserve">), the </w:t>
      </w:r>
      <w:proofErr w:type="spellStart"/>
      <w:r>
        <w:t>the</w:t>
      </w:r>
      <w:proofErr w:type="spellEnd"/>
      <w:r>
        <w:t xml:space="preserve"> last </w:t>
      </w:r>
      <w:proofErr w:type="spellStart"/>
      <w:r>
        <w:t>colume</w:t>
      </w:r>
      <w:proofErr w:type="spellEnd"/>
      <w:r>
        <w:t xml:space="preserve"> should become </w:t>
      </w:r>
      <w:proofErr w:type="gramStart"/>
      <w:r w:rsidRPr="00877C3C">
        <w:t>a(</w:t>
      </w:r>
      <w:proofErr w:type="gramEnd"/>
      <w:r w:rsidRPr="00877C3C">
        <w:t>:,1:3)*[0,0,-4]'+a(:,4)</w:t>
      </w:r>
      <w:r>
        <w:t xml:space="preserve"> = </w:t>
      </w:r>
    </w:p>
    <w:p w:rsidR="00877C3C" w:rsidRDefault="00877C3C" w:rsidP="00877C3C">
      <w:pPr>
        <w:ind w:firstLine="195"/>
      </w:pPr>
      <w:r>
        <w:t xml:space="preserve">  </w:t>
      </w:r>
      <w:r>
        <w:t>-0.0197</w:t>
      </w:r>
    </w:p>
    <w:p w:rsidR="00877C3C" w:rsidRDefault="00877C3C" w:rsidP="00877C3C">
      <w:pPr>
        <w:ind w:firstLine="195"/>
      </w:pPr>
      <w:r>
        <w:t xml:space="preserve">    0.3941</w:t>
      </w:r>
    </w:p>
    <w:p w:rsidR="00877C3C" w:rsidRDefault="00877C3C" w:rsidP="00877C3C">
      <w:pPr>
        <w:ind w:firstLine="195"/>
      </w:pPr>
      <w:r>
        <w:t xml:space="preserve">   -3.6997</w:t>
      </w:r>
    </w:p>
    <w:p w:rsidR="00877C3C" w:rsidRDefault="00877C3C" w:rsidP="00877C3C">
      <w:pPr>
        <w:ind w:firstLine="195"/>
      </w:pPr>
    </w:p>
    <w:p w:rsidR="00AF1D26" w:rsidRPr="003A1056" w:rsidRDefault="00DE0487" w:rsidP="00877C3C">
      <w:pPr>
        <w:ind w:firstLine="195"/>
      </w:pPr>
      <w:r>
        <w:t xml:space="preserve">  </w:t>
      </w:r>
    </w:p>
    <w:p w:rsidR="007F2299" w:rsidRDefault="007F2299"/>
    <w:p w:rsidR="00D33A54" w:rsidRDefault="00D33A54"/>
    <w:p w:rsidR="00D33A54" w:rsidRDefault="00D33A54"/>
    <w:p w:rsidR="00D33A54" w:rsidRDefault="00D33A54"/>
    <w:p w:rsidR="00D33A54" w:rsidRDefault="00D33A54"/>
    <w:p w:rsidR="00D33A54" w:rsidRDefault="00D33A54"/>
    <w:p w:rsidR="00D33A54" w:rsidRDefault="00D33A54"/>
    <w:p w:rsidR="00D33A54" w:rsidRDefault="00D33A54"/>
    <w:sectPr w:rsidR="00D33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A54"/>
    <w:rsid w:val="00200563"/>
    <w:rsid w:val="00351938"/>
    <w:rsid w:val="003A1056"/>
    <w:rsid w:val="00526AA4"/>
    <w:rsid w:val="00553D7D"/>
    <w:rsid w:val="00560771"/>
    <w:rsid w:val="005909C1"/>
    <w:rsid w:val="00616DC7"/>
    <w:rsid w:val="00681DE5"/>
    <w:rsid w:val="006864FA"/>
    <w:rsid w:val="007F2299"/>
    <w:rsid w:val="00877C3C"/>
    <w:rsid w:val="00985D5F"/>
    <w:rsid w:val="00A14EEA"/>
    <w:rsid w:val="00AF1D26"/>
    <w:rsid w:val="00B61A15"/>
    <w:rsid w:val="00D229FE"/>
    <w:rsid w:val="00D33A54"/>
    <w:rsid w:val="00D67052"/>
    <w:rsid w:val="00DC52AF"/>
    <w:rsid w:val="00DE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9A43"/>
  <w15:chartTrackingRefBased/>
  <w15:docId w15:val="{F58790DE-AF0B-4904-8FC3-39E6F53D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Zong, Xiaopeng</dc:creator>
  <cp:keywords/>
  <dc:description/>
  <cp:lastModifiedBy>Zong, Xiaopeng</cp:lastModifiedBy>
  <cp:revision>10</cp:revision>
  <dcterms:created xsi:type="dcterms:W3CDTF">2018-02-15T19:02:00Z</dcterms:created>
  <dcterms:modified xsi:type="dcterms:W3CDTF">2018-02-15T21:21:00Z</dcterms:modified>
</cp:coreProperties>
</file>