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B0CECA" w14:textId="77777777" w:rsidR="00564C7E" w:rsidRDefault="00564C7E">
      <w:pPr>
        <w:spacing w:line="259" w:lineRule="auto"/>
        <w:rPr>
          <w:rFonts w:ascii="Calibri" w:eastAsia="Calibri" w:hAnsi="Calibri" w:cs="Calibri"/>
          <w:sz w:val="22"/>
          <w:szCs w:val="22"/>
        </w:rPr>
      </w:pPr>
    </w:p>
    <w:p w14:paraId="04F9FAFF" w14:textId="77777777" w:rsidR="00564C7E" w:rsidRDefault="00564C7E">
      <w:pPr>
        <w:spacing w:line="259" w:lineRule="auto"/>
        <w:rPr>
          <w:rFonts w:ascii="Calibri" w:eastAsia="Calibri" w:hAnsi="Calibri" w:cs="Calibri"/>
          <w:b/>
          <w:sz w:val="30"/>
          <w:szCs w:val="30"/>
        </w:rPr>
      </w:pPr>
    </w:p>
    <w:p w14:paraId="051ECA6D" w14:textId="77777777" w:rsidR="00564C7E" w:rsidRDefault="00000000">
      <w:pPr>
        <w:spacing w:line="259" w:lineRule="auto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 xml:space="preserve">*Admin: </w:t>
      </w:r>
      <w:proofErr w:type="spellStart"/>
      <w:r>
        <w:rPr>
          <w:rFonts w:ascii="Calibri" w:eastAsia="Calibri" w:hAnsi="Calibri" w:cs="Calibri"/>
          <w:b/>
          <w:sz w:val="30"/>
          <w:szCs w:val="30"/>
        </w:rPr>
        <w:t>Kiểm</w:t>
      </w:r>
      <w:proofErr w:type="spellEnd"/>
      <w:r>
        <w:rPr>
          <w:rFonts w:ascii="Calibri" w:eastAsia="Calibri" w:hAnsi="Calibri" w:cs="Calibri"/>
          <w:b/>
          <w:sz w:val="30"/>
          <w:szCs w:val="30"/>
        </w:rPr>
        <w:t xml:space="preserve"> </w:t>
      </w:r>
      <w:proofErr w:type="spellStart"/>
      <w:r>
        <w:rPr>
          <w:rFonts w:ascii="Calibri" w:eastAsia="Calibri" w:hAnsi="Calibri" w:cs="Calibri"/>
          <w:b/>
          <w:sz w:val="30"/>
          <w:szCs w:val="30"/>
        </w:rPr>
        <w:t>duyệt</w:t>
      </w:r>
      <w:proofErr w:type="spellEnd"/>
      <w:r>
        <w:rPr>
          <w:rFonts w:ascii="Calibri" w:eastAsia="Calibri" w:hAnsi="Calibri" w:cs="Calibri"/>
          <w:b/>
          <w:sz w:val="30"/>
          <w:szCs w:val="30"/>
        </w:rPr>
        <w:t xml:space="preserve"> </w:t>
      </w:r>
      <w:proofErr w:type="spellStart"/>
      <w:r>
        <w:rPr>
          <w:rFonts w:ascii="Calibri" w:eastAsia="Calibri" w:hAnsi="Calibri" w:cs="Calibri"/>
          <w:b/>
          <w:sz w:val="30"/>
          <w:szCs w:val="30"/>
        </w:rPr>
        <w:t>xe</w:t>
      </w:r>
      <w:proofErr w:type="spellEnd"/>
    </w:p>
    <w:tbl>
      <w:tblPr>
        <w:tblStyle w:val="a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0"/>
        <w:gridCol w:w="2173"/>
        <w:gridCol w:w="2173"/>
        <w:gridCol w:w="2742"/>
      </w:tblGrid>
      <w:tr w:rsidR="00564C7E" w14:paraId="69F752FB" w14:textId="77777777">
        <w:tc>
          <w:tcPr>
            <w:tcW w:w="2830" w:type="dxa"/>
            <w:shd w:val="clear" w:color="auto" w:fill="C5E0B3"/>
          </w:tcPr>
          <w:p w14:paraId="09487D82" w14:textId="77777777" w:rsidR="00564C7E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Use case</w:t>
            </w:r>
          </w:p>
        </w:tc>
        <w:tc>
          <w:tcPr>
            <w:tcW w:w="2173" w:type="dxa"/>
          </w:tcPr>
          <w:p w14:paraId="3D03A9C3" w14:textId="77777777" w:rsidR="00564C7E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UC001</w:t>
            </w:r>
          </w:p>
        </w:tc>
        <w:tc>
          <w:tcPr>
            <w:tcW w:w="2173" w:type="dxa"/>
          </w:tcPr>
          <w:p w14:paraId="509466E5" w14:textId="77777777" w:rsidR="00564C7E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Use case</w:t>
            </w:r>
          </w:p>
        </w:tc>
        <w:tc>
          <w:tcPr>
            <w:tcW w:w="2742" w:type="dxa"/>
          </w:tcPr>
          <w:p w14:paraId="683C3CDA" w14:textId="77777777" w:rsidR="00564C7E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xe</w:t>
            </w:r>
            <w:proofErr w:type="spellEnd"/>
          </w:p>
        </w:tc>
      </w:tr>
      <w:tr w:rsidR="00564C7E" w14:paraId="2B7BFE0D" w14:textId="77777777">
        <w:tc>
          <w:tcPr>
            <w:tcW w:w="2830" w:type="dxa"/>
            <w:shd w:val="clear" w:color="auto" w:fill="C5E0B3"/>
          </w:tcPr>
          <w:p w14:paraId="50375494" w14:textId="77777777" w:rsidR="00564C7E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088" w:type="dxa"/>
            <w:gridSpan w:val="3"/>
          </w:tcPr>
          <w:p w14:paraId="75B49318" w14:textId="77777777" w:rsidR="00564C7E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564C7E" w14:paraId="192699ED" w14:textId="77777777">
        <w:tc>
          <w:tcPr>
            <w:tcW w:w="2830" w:type="dxa"/>
            <w:shd w:val="clear" w:color="auto" w:fill="C5E0B3"/>
          </w:tcPr>
          <w:p w14:paraId="4ECDF5CA" w14:textId="77777777" w:rsidR="00564C7E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088" w:type="dxa"/>
            <w:gridSpan w:val="3"/>
          </w:tcPr>
          <w:p w14:paraId="4E5B21A5" w14:textId="77777777" w:rsidR="00564C7E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</w:tr>
      <w:tr w:rsidR="00564C7E" w14:paraId="3C408852" w14:textId="77777777">
        <w:tc>
          <w:tcPr>
            <w:tcW w:w="2830" w:type="dxa"/>
            <w:shd w:val="clear" w:color="auto" w:fill="C5E0B3"/>
          </w:tcPr>
          <w:p w14:paraId="78EBCA8C" w14:textId="77777777" w:rsidR="00564C7E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088" w:type="dxa"/>
            <w:gridSpan w:val="3"/>
          </w:tcPr>
          <w:p w14:paraId="08C65892" w14:textId="77777777" w:rsidR="00564C7E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564C7E" w14:paraId="179CD0A6" w14:textId="77777777">
        <w:tc>
          <w:tcPr>
            <w:tcW w:w="2830" w:type="dxa"/>
            <w:shd w:val="clear" w:color="auto" w:fill="C5E0B3"/>
          </w:tcPr>
          <w:p w14:paraId="12BA7CDF" w14:textId="77777777" w:rsidR="00564C7E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088" w:type="dxa"/>
            <w:gridSpan w:val="3"/>
          </w:tcPr>
          <w:p w14:paraId="17552AA4" w14:textId="77777777" w:rsidR="00564C7E" w:rsidRDefault="00564C7E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tbl>
            <w:tblPr>
              <w:tblStyle w:val="a0"/>
              <w:tblW w:w="686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741"/>
              <w:gridCol w:w="1984"/>
              <w:gridCol w:w="4137"/>
            </w:tblGrid>
            <w:tr w:rsidR="00564C7E" w14:paraId="4455F87D" w14:textId="77777777">
              <w:tc>
                <w:tcPr>
                  <w:tcW w:w="741" w:type="dxa"/>
                  <w:shd w:val="clear" w:color="auto" w:fill="F7CBAC"/>
                </w:tcPr>
                <w:p w14:paraId="39518ED3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1984" w:type="dxa"/>
                  <w:shd w:val="clear" w:color="auto" w:fill="F7CBAC"/>
                </w:tcPr>
                <w:p w14:paraId="08E105CE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Thực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hiện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4137" w:type="dxa"/>
                  <w:shd w:val="clear" w:color="auto" w:fill="F7CBAC"/>
                </w:tcPr>
                <w:p w14:paraId="3BA85873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Hành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64C7E" w14:paraId="0FA2C0A3" w14:textId="77777777">
              <w:tc>
                <w:tcPr>
                  <w:tcW w:w="741" w:type="dxa"/>
                </w:tcPr>
                <w:p w14:paraId="312A9C8B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984" w:type="dxa"/>
                </w:tcPr>
                <w:p w14:paraId="4AC43EC3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Admin</w:t>
                  </w:r>
                </w:p>
              </w:tc>
              <w:tc>
                <w:tcPr>
                  <w:tcW w:w="4137" w:type="dxa"/>
                </w:tcPr>
                <w:p w14:paraId="65A89681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Truy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cập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trang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chủ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của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cho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thuê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xe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trực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tuyến</w:t>
                  </w:r>
                  <w:proofErr w:type="spellEnd"/>
                </w:p>
              </w:tc>
            </w:tr>
            <w:tr w:rsidR="00564C7E" w14:paraId="0B4261AE" w14:textId="77777777">
              <w:tc>
                <w:tcPr>
                  <w:tcW w:w="741" w:type="dxa"/>
                </w:tcPr>
                <w:p w14:paraId="71C4E4A9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984" w:type="dxa"/>
                </w:tcPr>
                <w:p w14:paraId="2985111F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Admin</w:t>
                  </w:r>
                </w:p>
              </w:tc>
              <w:tc>
                <w:tcPr>
                  <w:tcW w:w="4137" w:type="dxa"/>
                </w:tcPr>
                <w:p w14:paraId="70EE9120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Chọn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tùy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chọn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“Xe”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từ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menu</w:t>
                  </w:r>
                </w:p>
              </w:tc>
            </w:tr>
            <w:tr w:rsidR="00564C7E" w14:paraId="7B2AEB3C" w14:textId="77777777">
              <w:tc>
                <w:tcPr>
                  <w:tcW w:w="741" w:type="dxa"/>
                </w:tcPr>
                <w:p w14:paraId="0CA9F6CD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1984" w:type="dxa"/>
                </w:tcPr>
                <w:p w14:paraId="6F6DDEDA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4137" w:type="dxa"/>
                </w:tcPr>
                <w:p w14:paraId="650B3CDE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Hiển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tin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danh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sách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xe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mới</w:t>
                  </w:r>
                  <w:proofErr w:type="spellEnd"/>
                </w:p>
              </w:tc>
            </w:tr>
            <w:tr w:rsidR="00564C7E" w14:paraId="7B1E7396" w14:textId="77777777">
              <w:tc>
                <w:tcPr>
                  <w:tcW w:w="741" w:type="dxa"/>
                </w:tcPr>
                <w:p w14:paraId="388F4DCA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1984" w:type="dxa"/>
                </w:tcPr>
                <w:p w14:paraId="6CA814EC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Admin</w:t>
                  </w:r>
                </w:p>
              </w:tc>
              <w:tc>
                <w:tcPr>
                  <w:tcW w:w="4137" w:type="dxa"/>
                </w:tcPr>
                <w:p w14:paraId="07379A13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Chọn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cụ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thể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một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xe</w:t>
                  </w:r>
                  <w:proofErr w:type="spellEnd"/>
                </w:p>
              </w:tc>
            </w:tr>
            <w:tr w:rsidR="00564C7E" w14:paraId="1FC6318A" w14:textId="77777777">
              <w:tc>
                <w:tcPr>
                  <w:tcW w:w="741" w:type="dxa"/>
                </w:tcPr>
                <w:p w14:paraId="5A453388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1984" w:type="dxa"/>
                </w:tcPr>
                <w:p w14:paraId="2BD6D3EE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Admin</w:t>
                  </w:r>
                </w:p>
              </w:tc>
              <w:tc>
                <w:tcPr>
                  <w:tcW w:w="4137" w:type="dxa"/>
                </w:tcPr>
                <w:p w14:paraId="6B8D1E09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Xem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xét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tin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về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xe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chủ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xe</w:t>
                  </w:r>
                  <w:proofErr w:type="spellEnd"/>
                </w:p>
              </w:tc>
            </w:tr>
            <w:tr w:rsidR="00564C7E" w14:paraId="0AC7A50E" w14:textId="77777777">
              <w:tc>
                <w:tcPr>
                  <w:tcW w:w="741" w:type="dxa"/>
                </w:tcPr>
                <w:p w14:paraId="11672EC3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1984" w:type="dxa"/>
                </w:tcPr>
                <w:p w14:paraId="3E79A816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4137" w:type="dxa"/>
                </w:tcPr>
                <w:p w14:paraId="5C322523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Hiển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chi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tiết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tin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về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xe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chủ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xe</w:t>
                  </w:r>
                  <w:proofErr w:type="spellEnd"/>
                </w:p>
              </w:tc>
            </w:tr>
            <w:tr w:rsidR="00564C7E" w14:paraId="7EE87E0C" w14:textId="77777777">
              <w:trPr>
                <w:trHeight w:val="223"/>
              </w:trPr>
              <w:tc>
                <w:tcPr>
                  <w:tcW w:w="741" w:type="dxa"/>
                </w:tcPr>
                <w:p w14:paraId="2813CECC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1984" w:type="dxa"/>
                </w:tcPr>
                <w:p w14:paraId="1AF1313E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Admin</w:t>
                  </w:r>
                </w:p>
              </w:tc>
              <w:tc>
                <w:tcPr>
                  <w:tcW w:w="4137" w:type="dxa"/>
                </w:tcPr>
                <w:p w14:paraId="31FAD5CA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Quyết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định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đồng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ý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hoặc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từ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chối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đơn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xe</w:t>
                  </w:r>
                  <w:proofErr w:type="spellEnd"/>
                </w:p>
              </w:tc>
            </w:tr>
            <w:tr w:rsidR="00564C7E" w14:paraId="7169F06C" w14:textId="77777777">
              <w:tc>
                <w:tcPr>
                  <w:tcW w:w="741" w:type="dxa"/>
                </w:tcPr>
                <w:p w14:paraId="38388021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1984" w:type="dxa"/>
                </w:tcPr>
                <w:p w14:paraId="6A984FDF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4137" w:type="dxa"/>
                </w:tcPr>
                <w:p w14:paraId="703D0EB4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Hiển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báo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"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Đơn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xe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đã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được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kiểm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duyệt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"</w:t>
                  </w:r>
                </w:p>
              </w:tc>
            </w:tr>
          </w:tbl>
          <w:p w14:paraId="083941C5" w14:textId="77777777" w:rsidR="00564C7E" w:rsidRDefault="00564C7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64C7E" w14:paraId="62ACD1ED" w14:textId="77777777">
        <w:tc>
          <w:tcPr>
            <w:tcW w:w="2830" w:type="dxa"/>
            <w:shd w:val="clear" w:color="auto" w:fill="C5E0B3"/>
          </w:tcPr>
          <w:p w14:paraId="75FD3EFA" w14:textId="77777777" w:rsidR="00564C7E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thế</w:t>
            </w:r>
            <w:proofErr w:type="spellEnd"/>
          </w:p>
        </w:tc>
        <w:tc>
          <w:tcPr>
            <w:tcW w:w="7088" w:type="dxa"/>
            <w:gridSpan w:val="3"/>
          </w:tcPr>
          <w:p w14:paraId="0F65F263" w14:textId="77777777" w:rsidR="00564C7E" w:rsidRDefault="00564C7E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tbl>
            <w:tblPr>
              <w:tblStyle w:val="a1"/>
              <w:tblW w:w="686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754"/>
              <w:gridCol w:w="1971"/>
              <w:gridCol w:w="4137"/>
            </w:tblGrid>
            <w:tr w:rsidR="00564C7E" w14:paraId="453A247A" w14:textId="77777777">
              <w:tc>
                <w:tcPr>
                  <w:tcW w:w="754" w:type="dxa"/>
                  <w:shd w:val="clear" w:color="auto" w:fill="F7CBAC"/>
                </w:tcPr>
                <w:p w14:paraId="5510734A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1971" w:type="dxa"/>
                  <w:shd w:val="clear" w:color="auto" w:fill="F7CBAC"/>
                </w:tcPr>
                <w:p w14:paraId="7323C7FA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Thực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hiện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4137" w:type="dxa"/>
                  <w:shd w:val="clear" w:color="auto" w:fill="F7CBAC"/>
                </w:tcPr>
                <w:p w14:paraId="3EBBC9D1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Hành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64C7E" w14:paraId="29EB0233" w14:textId="77777777">
              <w:tc>
                <w:tcPr>
                  <w:tcW w:w="754" w:type="dxa"/>
                </w:tcPr>
                <w:p w14:paraId="62963615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7a</w:t>
                  </w:r>
                </w:p>
              </w:tc>
              <w:tc>
                <w:tcPr>
                  <w:tcW w:w="1971" w:type="dxa"/>
                </w:tcPr>
                <w:p w14:paraId="37A5B4B2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Admin</w:t>
                  </w:r>
                </w:p>
              </w:tc>
              <w:tc>
                <w:tcPr>
                  <w:tcW w:w="4137" w:type="dxa"/>
                </w:tcPr>
                <w:p w14:paraId="6B11EE2C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Từ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chối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đơn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xe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đưa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ra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lý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do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từ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chối</w:t>
                  </w:r>
                  <w:proofErr w:type="spellEnd"/>
                </w:p>
              </w:tc>
            </w:tr>
          </w:tbl>
          <w:p w14:paraId="37C02DE1" w14:textId="77777777" w:rsidR="00564C7E" w:rsidRDefault="00564C7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64C7E" w14:paraId="65BA5DC7" w14:textId="77777777">
        <w:tc>
          <w:tcPr>
            <w:tcW w:w="2830" w:type="dxa"/>
            <w:shd w:val="clear" w:color="auto" w:fill="C5E0B3"/>
          </w:tcPr>
          <w:p w14:paraId="1AFE4BFD" w14:textId="77777777" w:rsidR="00564C7E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Hậu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088" w:type="dxa"/>
            <w:gridSpan w:val="3"/>
          </w:tcPr>
          <w:p w14:paraId="28B5E90D" w14:textId="77777777" w:rsidR="00564C7E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Chủ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duyệt</w:t>
            </w:r>
            <w:proofErr w:type="spellEnd"/>
          </w:p>
        </w:tc>
      </w:tr>
    </w:tbl>
    <w:p w14:paraId="39AC9521" w14:textId="77777777" w:rsidR="00564C7E" w:rsidRDefault="00564C7E">
      <w:pPr>
        <w:spacing w:line="259" w:lineRule="auto"/>
        <w:rPr>
          <w:rFonts w:ascii="Calibri" w:eastAsia="Calibri" w:hAnsi="Calibri" w:cs="Calibri"/>
          <w:b/>
          <w:sz w:val="30"/>
          <w:szCs w:val="30"/>
        </w:rPr>
      </w:pPr>
    </w:p>
    <w:p w14:paraId="2CE1D3CE" w14:textId="77777777" w:rsidR="00564C7E" w:rsidRDefault="00564C7E">
      <w:pPr>
        <w:spacing w:line="259" w:lineRule="auto"/>
        <w:rPr>
          <w:rFonts w:ascii="Calibri" w:eastAsia="Calibri" w:hAnsi="Calibri" w:cs="Calibri"/>
          <w:b/>
          <w:sz w:val="30"/>
          <w:szCs w:val="30"/>
        </w:rPr>
      </w:pPr>
    </w:p>
    <w:p w14:paraId="6E873DE1" w14:textId="77777777" w:rsidR="00564C7E" w:rsidRDefault="00564C7E">
      <w:pPr>
        <w:spacing w:line="259" w:lineRule="auto"/>
        <w:rPr>
          <w:rFonts w:ascii="Calibri" w:eastAsia="Calibri" w:hAnsi="Calibri" w:cs="Calibri"/>
          <w:b/>
          <w:sz w:val="30"/>
          <w:szCs w:val="30"/>
        </w:rPr>
      </w:pPr>
    </w:p>
    <w:p w14:paraId="555DDBD8" w14:textId="77777777" w:rsidR="00564C7E" w:rsidRDefault="00564C7E">
      <w:pPr>
        <w:spacing w:line="259" w:lineRule="auto"/>
        <w:rPr>
          <w:rFonts w:ascii="Calibri" w:eastAsia="Calibri" w:hAnsi="Calibri" w:cs="Calibri"/>
          <w:b/>
          <w:sz w:val="30"/>
          <w:szCs w:val="30"/>
        </w:rPr>
      </w:pPr>
    </w:p>
    <w:p w14:paraId="0CC7D818" w14:textId="77777777" w:rsidR="00564C7E" w:rsidRDefault="00564C7E">
      <w:pPr>
        <w:spacing w:line="259" w:lineRule="auto"/>
        <w:rPr>
          <w:rFonts w:ascii="Calibri" w:eastAsia="Calibri" w:hAnsi="Calibri" w:cs="Calibri"/>
          <w:b/>
          <w:sz w:val="30"/>
          <w:szCs w:val="30"/>
        </w:rPr>
      </w:pPr>
    </w:p>
    <w:p w14:paraId="69B9D666" w14:textId="77777777" w:rsidR="00564C7E" w:rsidRDefault="00000000">
      <w:pPr>
        <w:spacing w:line="259" w:lineRule="auto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lastRenderedPageBreak/>
        <w:t xml:space="preserve">*Admin: </w:t>
      </w:r>
      <w:proofErr w:type="spellStart"/>
      <w:r>
        <w:rPr>
          <w:rFonts w:ascii="Calibri" w:eastAsia="Calibri" w:hAnsi="Calibri" w:cs="Calibri"/>
          <w:b/>
          <w:sz w:val="30"/>
          <w:szCs w:val="30"/>
        </w:rPr>
        <w:t>kiểm</w:t>
      </w:r>
      <w:proofErr w:type="spellEnd"/>
      <w:r>
        <w:rPr>
          <w:rFonts w:ascii="Calibri" w:eastAsia="Calibri" w:hAnsi="Calibri" w:cs="Calibri"/>
          <w:b/>
          <w:sz w:val="30"/>
          <w:szCs w:val="30"/>
        </w:rPr>
        <w:t xml:space="preserve"> </w:t>
      </w:r>
      <w:proofErr w:type="spellStart"/>
      <w:r>
        <w:rPr>
          <w:rFonts w:ascii="Calibri" w:eastAsia="Calibri" w:hAnsi="Calibri" w:cs="Calibri"/>
          <w:b/>
          <w:sz w:val="30"/>
          <w:szCs w:val="30"/>
        </w:rPr>
        <w:t>duyệt</w:t>
      </w:r>
      <w:proofErr w:type="spellEnd"/>
      <w:r>
        <w:rPr>
          <w:rFonts w:ascii="Calibri" w:eastAsia="Calibri" w:hAnsi="Calibri" w:cs="Calibri"/>
          <w:b/>
          <w:sz w:val="30"/>
          <w:szCs w:val="30"/>
        </w:rPr>
        <w:t xml:space="preserve"> </w:t>
      </w:r>
      <w:proofErr w:type="spellStart"/>
      <w:r>
        <w:rPr>
          <w:rFonts w:ascii="Calibri" w:eastAsia="Calibri" w:hAnsi="Calibri" w:cs="Calibri"/>
          <w:b/>
          <w:sz w:val="30"/>
          <w:szCs w:val="30"/>
        </w:rPr>
        <w:t>đơn</w:t>
      </w:r>
      <w:proofErr w:type="spellEnd"/>
      <w:r>
        <w:rPr>
          <w:rFonts w:ascii="Calibri" w:eastAsia="Calibri" w:hAnsi="Calibri" w:cs="Calibri"/>
          <w:b/>
          <w:sz w:val="30"/>
          <w:szCs w:val="30"/>
        </w:rPr>
        <w:t xml:space="preserve"> </w:t>
      </w:r>
      <w:proofErr w:type="spellStart"/>
      <w:r>
        <w:rPr>
          <w:rFonts w:ascii="Calibri" w:eastAsia="Calibri" w:hAnsi="Calibri" w:cs="Calibri"/>
          <w:b/>
          <w:sz w:val="30"/>
          <w:szCs w:val="30"/>
        </w:rPr>
        <w:t>thuê</w:t>
      </w:r>
      <w:proofErr w:type="spellEnd"/>
    </w:p>
    <w:tbl>
      <w:tblPr>
        <w:tblStyle w:val="a2"/>
        <w:tblW w:w="107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2175"/>
        <w:gridCol w:w="2175"/>
        <w:gridCol w:w="3600"/>
      </w:tblGrid>
      <w:tr w:rsidR="00564C7E" w14:paraId="6F78D18E" w14:textId="77777777">
        <w:tc>
          <w:tcPr>
            <w:tcW w:w="2835" w:type="dxa"/>
            <w:shd w:val="clear" w:color="auto" w:fill="C5E0B3"/>
          </w:tcPr>
          <w:p w14:paraId="1963046A" w14:textId="77777777" w:rsidR="00564C7E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Use case</w:t>
            </w:r>
          </w:p>
        </w:tc>
        <w:tc>
          <w:tcPr>
            <w:tcW w:w="2175" w:type="dxa"/>
          </w:tcPr>
          <w:p w14:paraId="06AD0591" w14:textId="77777777" w:rsidR="00564C7E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UC002</w:t>
            </w:r>
          </w:p>
        </w:tc>
        <w:tc>
          <w:tcPr>
            <w:tcW w:w="2175" w:type="dxa"/>
          </w:tcPr>
          <w:p w14:paraId="36BB41DA" w14:textId="77777777" w:rsidR="00564C7E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Use case</w:t>
            </w:r>
          </w:p>
        </w:tc>
        <w:tc>
          <w:tcPr>
            <w:tcW w:w="3600" w:type="dxa"/>
          </w:tcPr>
          <w:p w14:paraId="48DA082F" w14:textId="77777777" w:rsidR="00564C7E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xe</w:t>
            </w:r>
            <w:proofErr w:type="spellEnd"/>
          </w:p>
        </w:tc>
      </w:tr>
      <w:tr w:rsidR="00564C7E" w14:paraId="0CF978BF" w14:textId="77777777">
        <w:tc>
          <w:tcPr>
            <w:tcW w:w="2835" w:type="dxa"/>
            <w:shd w:val="clear" w:color="auto" w:fill="C5E0B3"/>
          </w:tcPr>
          <w:p w14:paraId="090C36AA" w14:textId="77777777" w:rsidR="00564C7E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950" w:type="dxa"/>
            <w:gridSpan w:val="3"/>
          </w:tcPr>
          <w:p w14:paraId="3499D7D3" w14:textId="77777777" w:rsidR="00564C7E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564C7E" w14:paraId="71B5B4AC" w14:textId="77777777">
        <w:tc>
          <w:tcPr>
            <w:tcW w:w="2835" w:type="dxa"/>
            <w:shd w:val="clear" w:color="auto" w:fill="C5E0B3"/>
          </w:tcPr>
          <w:p w14:paraId="5999E89D" w14:textId="77777777" w:rsidR="00564C7E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950" w:type="dxa"/>
            <w:gridSpan w:val="3"/>
          </w:tcPr>
          <w:p w14:paraId="007DB5D7" w14:textId="77777777" w:rsidR="00564C7E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</w:tr>
      <w:tr w:rsidR="00564C7E" w14:paraId="056CB682" w14:textId="77777777">
        <w:tc>
          <w:tcPr>
            <w:tcW w:w="2835" w:type="dxa"/>
            <w:shd w:val="clear" w:color="auto" w:fill="C5E0B3"/>
          </w:tcPr>
          <w:p w14:paraId="62E113D5" w14:textId="77777777" w:rsidR="00564C7E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950" w:type="dxa"/>
            <w:gridSpan w:val="3"/>
          </w:tcPr>
          <w:p w14:paraId="6FC2C697" w14:textId="77777777" w:rsidR="00564C7E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  <w:p w14:paraId="1E49847F" w14:textId="77777777" w:rsidR="00564C7E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/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duyệt</w:t>
            </w:r>
            <w:proofErr w:type="spellEnd"/>
          </w:p>
        </w:tc>
      </w:tr>
      <w:tr w:rsidR="00564C7E" w14:paraId="06567654" w14:textId="77777777">
        <w:tc>
          <w:tcPr>
            <w:tcW w:w="2835" w:type="dxa"/>
            <w:shd w:val="clear" w:color="auto" w:fill="C5E0B3"/>
          </w:tcPr>
          <w:p w14:paraId="36A25FCF" w14:textId="77777777" w:rsidR="00564C7E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950" w:type="dxa"/>
            <w:gridSpan w:val="3"/>
          </w:tcPr>
          <w:p w14:paraId="0E426616" w14:textId="77777777" w:rsidR="00564C7E" w:rsidRDefault="00564C7E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tbl>
            <w:tblPr>
              <w:tblStyle w:val="a3"/>
              <w:tblW w:w="686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741"/>
              <w:gridCol w:w="1984"/>
              <w:gridCol w:w="4137"/>
            </w:tblGrid>
            <w:tr w:rsidR="00564C7E" w14:paraId="1625CCCA" w14:textId="77777777">
              <w:tc>
                <w:tcPr>
                  <w:tcW w:w="741" w:type="dxa"/>
                  <w:shd w:val="clear" w:color="auto" w:fill="F7CBAC"/>
                </w:tcPr>
                <w:p w14:paraId="24532453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1984" w:type="dxa"/>
                  <w:shd w:val="clear" w:color="auto" w:fill="F7CBAC"/>
                </w:tcPr>
                <w:p w14:paraId="24A53ED3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Thực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hiện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4137" w:type="dxa"/>
                  <w:shd w:val="clear" w:color="auto" w:fill="F7CBAC"/>
                </w:tcPr>
                <w:p w14:paraId="7267E0BE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Hành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động</w:t>
                  </w:r>
                </w:p>
              </w:tc>
            </w:tr>
            <w:tr w:rsidR="00564C7E" w14:paraId="5AE1A5FF" w14:textId="77777777">
              <w:tc>
                <w:tcPr>
                  <w:tcW w:w="741" w:type="dxa"/>
                </w:tcPr>
                <w:p w14:paraId="432E2D49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984" w:type="dxa"/>
                </w:tcPr>
                <w:p w14:paraId="5D8C236F" w14:textId="77777777" w:rsidR="00564C7E" w:rsidRDefault="00000000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     Admin</w:t>
                  </w:r>
                </w:p>
              </w:tc>
              <w:tc>
                <w:tcPr>
                  <w:tcW w:w="4137" w:type="dxa"/>
                </w:tcPr>
                <w:p w14:paraId="643831F6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Truy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cập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trang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chủ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của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cho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thuê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xe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trực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tuyến</w:t>
                  </w:r>
                  <w:proofErr w:type="spellEnd"/>
                </w:p>
              </w:tc>
            </w:tr>
            <w:tr w:rsidR="00564C7E" w14:paraId="551DFC62" w14:textId="77777777">
              <w:tc>
                <w:tcPr>
                  <w:tcW w:w="741" w:type="dxa"/>
                </w:tcPr>
                <w:p w14:paraId="1DAA1C9A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984" w:type="dxa"/>
                </w:tcPr>
                <w:p w14:paraId="2218082E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Admin</w:t>
                  </w:r>
                </w:p>
              </w:tc>
              <w:tc>
                <w:tcPr>
                  <w:tcW w:w="4137" w:type="dxa"/>
                </w:tcPr>
                <w:p w14:paraId="0EFE8416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Chọn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tùy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chọn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"Xem Thông tin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đơn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cho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thuê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"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từ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menu</w:t>
                  </w:r>
                </w:p>
              </w:tc>
            </w:tr>
            <w:tr w:rsidR="00564C7E" w14:paraId="2A817894" w14:textId="77777777">
              <w:tc>
                <w:tcPr>
                  <w:tcW w:w="741" w:type="dxa"/>
                </w:tcPr>
                <w:p w14:paraId="7A6824DF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1984" w:type="dxa"/>
                </w:tcPr>
                <w:p w14:paraId="085B8716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4137" w:type="dxa"/>
                </w:tcPr>
                <w:p w14:paraId="3A5A0513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Hiển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danh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sách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đơn</w:t>
                  </w:r>
                  <w:proofErr w:type="spellEnd"/>
                </w:p>
              </w:tc>
            </w:tr>
            <w:tr w:rsidR="00564C7E" w14:paraId="3B34F4D6" w14:textId="77777777">
              <w:tc>
                <w:tcPr>
                  <w:tcW w:w="741" w:type="dxa"/>
                </w:tcPr>
                <w:p w14:paraId="43FB94F7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1984" w:type="dxa"/>
                </w:tcPr>
                <w:p w14:paraId="258EA159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Admin</w:t>
                  </w:r>
                </w:p>
              </w:tc>
              <w:tc>
                <w:tcPr>
                  <w:tcW w:w="4137" w:type="dxa"/>
                </w:tcPr>
                <w:p w14:paraId="6BD09019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Chọn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một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đơn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xe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cụ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thể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từ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danh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sách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để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xem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chi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tiết</w:t>
                  </w:r>
                  <w:proofErr w:type="spellEnd"/>
                </w:p>
              </w:tc>
            </w:tr>
            <w:tr w:rsidR="00564C7E" w14:paraId="18418F31" w14:textId="77777777">
              <w:tc>
                <w:tcPr>
                  <w:tcW w:w="741" w:type="dxa"/>
                </w:tcPr>
                <w:p w14:paraId="79A182FD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1984" w:type="dxa"/>
                </w:tcPr>
                <w:p w14:paraId="442B2E87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4137" w:type="dxa"/>
                </w:tcPr>
                <w:p w14:paraId="47A4CC61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Hiển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tin chi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tiết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của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xe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đã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chọn</w:t>
                  </w:r>
                  <w:proofErr w:type="spellEnd"/>
                </w:p>
              </w:tc>
            </w:tr>
            <w:tr w:rsidR="00564C7E" w14:paraId="2582FA5D" w14:textId="77777777">
              <w:tc>
                <w:tcPr>
                  <w:tcW w:w="741" w:type="dxa"/>
                </w:tcPr>
                <w:p w14:paraId="261EF822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1984" w:type="dxa"/>
                </w:tcPr>
                <w:p w14:paraId="0D220613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Admin</w:t>
                  </w:r>
                </w:p>
              </w:tc>
              <w:tc>
                <w:tcPr>
                  <w:tcW w:w="4137" w:type="dxa"/>
                </w:tcPr>
                <w:p w14:paraId="6D4FB295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Kiểm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tra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tin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của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người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thuê</w:t>
                  </w:r>
                  <w:proofErr w:type="spellEnd"/>
                </w:p>
              </w:tc>
            </w:tr>
            <w:tr w:rsidR="00564C7E" w14:paraId="09062EF2" w14:textId="77777777">
              <w:tc>
                <w:tcPr>
                  <w:tcW w:w="741" w:type="dxa"/>
                </w:tcPr>
                <w:p w14:paraId="2CCB7B8E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1984" w:type="dxa"/>
                </w:tcPr>
                <w:p w14:paraId="154FD227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Admin</w:t>
                  </w:r>
                </w:p>
              </w:tc>
              <w:tc>
                <w:tcPr>
                  <w:tcW w:w="4137" w:type="dxa"/>
                </w:tcPr>
                <w:p w14:paraId="323DD44C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Quyết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định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xác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nhận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hoặc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từ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chối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đơn</w:t>
                  </w:r>
                  <w:proofErr w:type="spellEnd"/>
                </w:p>
              </w:tc>
            </w:tr>
            <w:tr w:rsidR="00564C7E" w14:paraId="4D753671" w14:textId="77777777">
              <w:tc>
                <w:tcPr>
                  <w:tcW w:w="741" w:type="dxa"/>
                </w:tcPr>
                <w:p w14:paraId="4D43AA64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1984" w:type="dxa"/>
                </w:tcPr>
                <w:p w14:paraId="37ECAC2C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4137" w:type="dxa"/>
                </w:tcPr>
                <w:p w14:paraId="0D95F8C4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Cập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nhật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trạng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thái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đơn</w:t>
                  </w:r>
                  <w:proofErr w:type="spellEnd"/>
                </w:p>
              </w:tc>
            </w:tr>
          </w:tbl>
          <w:p w14:paraId="24B67295" w14:textId="77777777" w:rsidR="00564C7E" w:rsidRDefault="00564C7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64C7E" w14:paraId="59939080" w14:textId="77777777">
        <w:tc>
          <w:tcPr>
            <w:tcW w:w="2835" w:type="dxa"/>
            <w:shd w:val="clear" w:color="auto" w:fill="C5E0B3"/>
          </w:tcPr>
          <w:p w14:paraId="3E0630D5" w14:textId="77777777" w:rsidR="00564C7E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thế</w:t>
            </w:r>
            <w:proofErr w:type="spellEnd"/>
          </w:p>
        </w:tc>
        <w:tc>
          <w:tcPr>
            <w:tcW w:w="7950" w:type="dxa"/>
            <w:gridSpan w:val="3"/>
          </w:tcPr>
          <w:p w14:paraId="0E8C3DB0" w14:textId="77777777" w:rsidR="00564C7E" w:rsidRDefault="00564C7E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tbl>
            <w:tblPr>
              <w:tblStyle w:val="a4"/>
              <w:tblW w:w="686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754"/>
              <w:gridCol w:w="1971"/>
              <w:gridCol w:w="4137"/>
            </w:tblGrid>
            <w:tr w:rsidR="00564C7E" w14:paraId="5A345A1D" w14:textId="77777777">
              <w:tc>
                <w:tcPr>
                  <w:tcW w:w="754" w:type="dxa"/>
                  <w:shd w:val="clear" w:color="auto" w:fill="F7CBAC"/>
                </w:tcPr>
                <w:p w14:paraId="35274867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1971" w:type="dxa"/>
                  <w:shd w:val="clear" w:color="auto" w:fill="F7CBAC"/>
                </w:tcPr>
                <w:p w14:paraId="3F116B7D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Thực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hiện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4137" w:type="dxa"/>
                  <w:shd w:val="clear" w:color="auto" w:fill="F7CBAC"/>
                </w:tcPr>
                <w:p w14:paraId="1A556C9C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Hành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64C7E" w14:paraId="6A98EBCC" w14:textId="77777777">
              <w:tc>
                <w:tcPr>
                  <w:tcW w:w="754" w:type="dxa"/>
                  <w:shd w:val="clear" w:color="auto" w:fill="F7CBAC"/>
                </w:tcPr>
                <w:p w14:paraId="2571E247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7a</w:t>
                  </w:r>
                </w:p>
              </w:tc>
              <w:tc>
                <w:tcPr>
                  <w:tcW w:w="1971" w:type="dxa"/>
                  <w:shd w:val="clear" w:color="auto" w:fill="F7CBAC"/>
                </w:tcPr>
                <w:p w14:paraId="1D028C2C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Admin</w:t>
                  </w:r>
                </w:p>
              </w:tc>
              <w:tc>
                <w:tcPr>
                  <w:tcW w:w="4137" w:type="dxa"/>
                  <w:shd w:val="clear" w:color="auto" w:fill="F7CBAC"/>
                </w:tcPr>
                <w:p w14:paraId="05C82750" w14:textId="77777777" w:rsidR="00564C7E" w:rsidRDefault="00000000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Khi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từ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chối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, admin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đưa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ra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lý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do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từ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chối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của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đơn</w:t>
                  </w:r>
                  <w:proofErr w:type="spellEnd"/>
                </w:p>
              </w:tc>
            </w:tr>
          </w:tbl>
          <w:p w14:paraId="079AD2BF" w14:textId="77777777" w:rsidR="00564C7E" w:rsidRDefault="00564C7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64C7E" w14:paraId="6E934275" w14:textId="77777777">
        <w:tc>
          <w:tcPr>
            <w:tcW w:w="2835" w:type="dxa"/>
            <w:shd w:val="clear" w:color="auto" w:fill="C5E0B3"/>
          </w:tcPr>
          <w:p w14:paraId="0D1B514D" w14:textId="77777777" w:rsidR="00564C7E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Hậu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950" w:type="dxa"/>
            <w:gridSpan w:val="3"/>
          </w:tcPr>
          <w:p w14:paraId="6C0A9F6E" w14:textId="77777777" w:rsidR="00564C7E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</w:tr>
    </w:tbl>
    <w:p w14:paraId="22697A51" w14:textId="77777777" w:rsidR="00564C7E" w:rsidRDefault="00564C7E">
      <w:pPr>
        <w:spacing w:line="259" w:lineRule="auto"/>
        <w:rPr>
          <w:rFonts w:ascii="Calibri" w:eastAsia="Calibri" w:hAnsi="Calibri" w:cs="Calibri"/>
          <w:b/>
          <w:sz w:val="22"/>
          <w:szCs w:val="22"/>
        </w:rPr>
      </w:pPr>
    </w:p>
    <w:sectPr w:rsidR="00564C7E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D90686" w14:textId="77777777" w:rsidR="00F85E4C" w:rsidRDefault="00F85E4C">
      <w:pPr>
        <w:spacing w:after="0" w:line="240" w:lineRule="auto"/>
      </w:pPr>
      <w:r>
        <w:separator/>
      </w:r>
    </w:p>
  </w:endnote>
  <w:endnote w:type="continuationSeparator" w:id="0">
    <w:p w14:paraId="1A0D34B7" w14:textId="77777777" w:rsidR="00F85E4C" w:rsidRDefault="00F85E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6D3AB654-3ECA-406A-AA17-997C58C31717}"/>
    <w:embedItalic r:id="rId2" w:fontKey="{591B94C7-3AE4-439F-88B4-ECF1D0011B66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502CCCCC-C571-4EA0-91D6-A17A63A28D4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C998DBD8-B0A1-4F1B-94BC-C4C356D66AD8}"/>
    <w:embedBold r:id="rId5" w:fontKey="{814181E5-F4DB-4B8B-BA1E-C75EFE3FBC2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C06B18" w14:textId="77777777" w:rsidR="00F85E4C" w:rsidRDefault="00F85E4C">
      <w:pPr>
        <w:spacing w:after="0" w:line="240" w:lineRule="auto"/>
      </w:pPr>
      <w:r>
        <w:separator/>
      </w:r>
    </w:p>
  </w:footnote>
  <w:footnote w:type="continuationSeparator" w:id="0">
    <w:p w14:paraId="62D5AFB9" w14:textId="77777777" w:rsidR="00F85E4C" w:rsidRDefault="00F85E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A30BEA" w14:textId="77777777" w:rsidR="00564C7E" w:rsidRDefault="00564C7E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4C7E"/>
    <w:rsid w:val="000A54A7"/>
    <w:rsid w:val="00130F20"/>
    <w:rsid w:val="00354B10"/>
    <w:rsid w:val="00564C7E"/>
    <w:rsid w:val="008D0D91"/>
    <w:rsid w:val="008F504F"/>
    <w:rsid w:val="009C2065"/>
    <w:rsid w:val="00C260F3"/>
    <w:rsid w:val="00D1150C"/>
    <w:rsid w:val="00F85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41D0D"/>
  <w15:docId w15:val="{C954512E-2E39-4370-9F3F-A51A89B24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36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36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36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36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36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36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36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36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36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136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136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36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36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36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36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36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36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36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3636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6136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36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36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36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36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36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36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36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3636"/>
    <w:rPr>
      <w:b/>
      <w:bCs/>
      <w:smallCaps/>
      <w:color w:val="0F4761" w:themeColor="accent1" w:themeShade="BF"/>
      <w:spacing w:val="5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6ua68/FBY4ojm30lTohbFzLjQLA==">CgMxLjA4AHIhMVRJWUtRNVhNU0lBMnI2N2pYYnhvQWluQUVfODJHUHhk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252</Words>
  <Characters>1438</Characters>
  <Application>Microsoft Office Word</Application>
  <DocSecurity>0</DocSecurity>
  <Lines>11</Lines>
  <Paragraphs>3</Paragraphs>
  <ScaleCrop>false</ScaleCrop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Cao Ngoc Thang 20215644</dc:creator>
  <cp:lastModifiedBy>Nguyen Dinh Tuan 20225421</cp:lastModifiedBy>
  <cp:revision>2</cp:revision>
  <dcterms:created xsi:type="dcterms:W3CDTF">2025-04-25T07:43:00Z</dcterms:created>
  <dcterms:modified xsi:type="dcterms:W3CDTF">2025-04-25T07:43:00Z</dcterms:modified>
</cp:coreProperties>
</file>