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316" w:rsidRDefault="00C85316">
      <w:r>
        <w:t>Cinthia Karen Patiño Rivera, Programación Web, Tics 6</w:t>
      </w:r>
      <w:bookmarkStart w:id="0" w:name="_GoBack"/>
      <w:bookmarkEnd w:id="0"/>
    </w:p>
    <w:sectPr w:rsidR="00C853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BE5"/>
    <w:rsid w:val="00054BE5"/>
    <w:rsid w:val="003E1E00"/>
    <w:rsid w:val="00C8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68B37-4FE2-442E-AE50-171C38B7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>HP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Rivera</dc:creator>
  <cp:keywords/>
  <dc:description/>
  <cp:lastModifiedBy>Cinthia Rivera</cp:lastModifiedBy>
  <cp:revision>2</cp:revision>
  <dcterms:created xsi:type="dcterms:W3CDTF">2023-06-12T19:15:00Z</dcterms:created>
  <dcterms:modified xsi:type="dcterms:W3CDTF">2023-06-12T19:15:00Z</dcterms:modified>
</cp:coreProperties>
</file>