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48" w:rsidRDefault="00E30248" w:rsidP="00892ACD"/>
    <w:p w:rsidR="00722F46" w:rsidRPr="009857F2" w:rsidRDefault="00722F46" w:rsidP="00892ACD"/>
    <w:p w:rsidR="00722F46" w:rsidRPr="00722F46" w:rsidRDefault="00930E27" w:rsidP="00722F46">
      <w:pPr>
        <w:pStyle w:val="Heading2"/>
      </w:pPr>
      <w:r>
        <w:t>Simeon O'Neal</w:t>
      </w:r>
    </w:p>
    <w:p w:rsidR="006D003F" w:rsidRDefault="00201405" w:rsidP="00722F46">
      <w:pPr>
        <w:pStyle w:val="ContactInfo"/>
      </w:pPr>
      <w:r>
        <w:t>123 Street</w:t>
      </w:r>
    </w:p>
    <w:p w:rsidR="00722F46" w:rsidRPr="00722F46" w:rsidRDefault="004D038B" w:rsidP="00722F46">
      <w:pPr>
        <w:pStyle w:val="ContactInfo"/>
      </w:pPr>
      <w:r>
        <w:t xml:space="preserve">Brooklyn, NY </w:t>
      </w:r>
      <w:r w:rsidR="00930E27">
        <w:t>11212</w:t>
      </w:r>
    </w:p>
    <w:p w:rsidR="00722F46" w:rsidRPr="00722F46" w:rsidRDefault="00722F46" w:rsidP="00722F46">
      <w:pPr>
        <w:pStyle w:val="ContactInfo"/>
      </w:pPr>
      <w:r w:rsidRPr="00722F46">
        <w:t>(</w:t>
      </w:r>
      <w:r w:rsidR="00F67D7B">
        <w:t>347) – 508 - 7141</w:t>
      </w:r>
    </w:p>
    <w:p w:rsidR="00722F46" w:rsidRPr="00FC2FAC" w:rsidRDefault="006523B0" w:rsidP="00FC2FAC">
      <w:pPr>
        <w:pStyle w:val="ContactInfo"/>
      </w:pPr>
      <w:r>
        <w:t>s</w:t>
      </w:r>
      <w:r w:rsidR="00F67D7B">
        <w:t>imeon.oneal011@gmail.co</w:t>
      </w:r>
      <w:r w:rsidR="0035174B">
        <w:t>m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4345"/>
      </w:tblGrid>
      <w:tr w:rsidR="00201405" w:rsidTr="00A510E6">
        <w:trPr>
          <w:jc w:val="center"/>
        </w:trPr>
        <w:tc>
          <w:tcPr>
            <w:tcW w:w="2239" w:type="dxa"/>
          </w:tcPr>
          <w:p w:rsidR="006B0E08" w:rsidRPr="00D74B48" w:rsidRDefault="006B0E08" w:rsidP="00D74B48">
            <w:pPr>
              <w:pStyle w:val="Heading1"/>
              <w:outlineLvl w:val="0"/>
            </w:pPr>
            <w:r w:rsidRPr="00D74B48">
              <w:t>Objective</w:t>
            </w:r>
          </w:p>
        </w:tc>
        <w:tc>
          <w:tcPr>
            <w:tcW w:w="4345" w:type="dxa"/>
          </w:tcPr>
          <w:p w:rsidR="006B0E08" w:rsidRPr="00C15B28" w:rsidRDefault="006B0E08" w:rsidP="00D74B48">
            <w:pPr>
              <w:pStyle w:val="Heading1"/>
              <w:outlineLvl w:val="0"/>
            </w:pPr>
          </w:p>
        </w:tc>
      </w:tr>
      <w:tr w:rsidR="00201405" w:rsidTr="00A510E6">
        <w:trPr>
          <w:jc w:val="center"/>
        </w:trPr>
        <w:tc>
          <w:tcPr>
            <w:tcW w:w="2239" w:type="dxa"/>
            <w:tcMar>
              <w:top w:w="115" w:type="dxa"/>
              <w:left w:w="115" w:type="dxa"/>
              <w:right w:w="115" w:type="dxa"/>
            </w:tcMar>
          </w:tcPr>
          <w:p w:rsidR="00716F20" w:rsidRDefault="00716F20" w:rsidP="006D003F">
            <w:pPr>
              <w:rPr>
                <w:lang w:eastAsia="de-DE"/>
              </w:rPr>
            </w:pPr>
          </w:p>
        </w:tc>
        <w:tc>
          <w:tcPr>
            <w:tcW w:w="4345" w:type="dxa"/>
            <w:tcMar>
              <w:top w:w="115" w:type="dxa"/>
              <w:left w:w="115" w:type="dxa"/>
              <w:right w:w="115" w:type="dxa"/>
            </w:tcMar>
          </w:tcPr>
          <w:p w:rsidR="00716F20" w:rsidRPr="00892ACD" w:rsidRDefault="00A13A29" w:rsidP="00C15B28">
            <w:pPr>
              <w:rPr>
                <w:lang w:eastAsia="de-DE"/>
              </w:rPr>
            </w:pPr>
            <w:r>
              <w:rPr>
                <w:lang w:eastAsia="de-DE"/>
              </w:rPr>
              <w:t>The position fits my qualifications mostly because I have an affinity towards working with others while doing a project.</w:t>
            </w:r>
          </w:p>
        </w:tc>
      </w:tr>
      <w:tr w:rsidR="00201405" w:rsidTr="00A510E6">
        <w:trPr>
          <w:jc w:val="center"/>
        </w:trPr>
        <w:tc>
          <w:tcPr>
            <w:tcW w:w="2239" w:type="dxa"/>
          </w:tcPr>
          <w:p w:rsidR="006B0E08" w:rsidRPr="00716F20" w:rsidRDefault="006D003F" w:rsidP="00D74B48">
            <w:pPr>
              <w:pStyle w:val="Heading1"/>
              <w:outlineLvl w:val="0"/>
              <w:rPr>
                <w:lang w:val="de-CH"/>
              </w:rPr>
            </w:pPr>
            <w:r>
              <w:t>Work E</w:t>
            </w:r>
            <w:r w:rsidR="006B0E08">
              <w:t>xperience</w:t>
            </w:r>
          </w:p>
        </w:tc>
        <w:tc>
          <w:tcPr>
            <w:tcW w:w="4345" w:type="dxa"/>
          </w:tcPr>
          <w:p w:rsidR="006B0E08" w:rsidRPr="00716F20" w:rsidRDefault="006B0E08" w:rsidP="00D74B48">
            <w:pPr>
              <w:pStyle w:val="Heading1"/>
              <w:outlineLvl w:val="0"/>
              <w:rPr>
                <w:lang w:val="de-CH"/>
              </w:rPr>
            </w:pPr>
          </w:p>
        </w:tc>
      </w:tr>
      <w:tr w:rsidR="00201405" w:rsidTr="00A510E6">
        <w:trPr>
          <w:jc w:val="center"/>
        </w:trPr>
        <w:tc>
          <w:tcPr>
            <w:tcW w:w="2239" w:type="dxa"/>
            <w:tcMar>
              <w:top w:w="115" w:type="dxa"/>
              <w:left w:w="115" w:type="dxa"/>
              <w:right w:w="115" w:type="dxa"/>
            </w:tcMar>
          </w:tcPr>
          <w:p w:rsidR="00716F20" w:rsidRPr="00716F20" w:rsidRDefault="00716F20" w:rsidP="006D003F">
            <w:r w:rsidRPr="00716F20">
              <w:t>Length of Employment</w:t>
            </w:r>
          </w:p>
          <w:p w:rsidR="00716F20" w:rsidRPr="00716F20" w:rsidRDefault="00716F20" w:rsidP="006D003F">
            <w:r w:rsidRPr="00716F20">
              <w:t>(Month &amp; Year)</w:t>
            </w:r>
          </w:p>
          <w:p w:rsidR="00716F20" w:rsidRPr="00716F20" w:rsidRDefault="00716F20" w:rsidP="006D003F">
            <w:r w:rsidRPr="00716F20">
              <w:t>May 2014 to Present</w:t>
            </w:r>
          </w:p>
        </w:tc>
        <w:tc>
          <w:tcPr>
            <w:tcW w:w="4345" w:type="dxa"/>
            <w:tcMar>
              <w:top w:w="115" w:type="dxa"/>
              <w:left w:w="115" w:type="dxa"/>
              <w:right w:w="115" w:type="dxa"/>
            </w:tcMar>
          </w:tcPr>
          <w:p w:rsidR="00716F20" w:rsidRPr="006D003F" w:rsidRDefault="00716F20" w:rsidP="006D003F">
            <w:pPr>
              <w:pStyle w:val="Company"/>
              <w:rPr>
                <w:b w:val="0"/>
                <w:bCs/>
              </w:rPr>
            </w:pPr>
            <w:r w:rsidRPr="006D003F">
              <w:t xml:space="preserve">Name of Company, </w:t>
            </w:r>
            <w:r w:rsidRPr="006D003F">
              <w:rPr>
                <w:b w:val="0"/>
                <w:bCs/>
              </w:rPr>
              <w:t>City &amp; State</w:t>
            </w:r>
          </w:p>
          <w:p w:rsidR="00716F20" w:rsidRDefault="00716F20" w:rsidP="00892ACD">
            <w:pPr>
              <w:pStyle w:val="Position"/>
            </w:pPr>
            <w:r w:rsidRPr="00716F20">
              <w:t>Position:</w:t>
            </w:r>
            <w:r w:rsidR="00C73E00">
              <w:t xml:space="preserve"> </w:t>
            </w:r>
            <w:r w:rsidR="00412E10">
              <w:t>Waiter</w:t>
            </w:r>
          </w:p>
          <w:p w:rsidR="00F73F7C" w:rsidRDefault="00341AED" w:rsidP="00892ACD">
            <w:pPr>
              <w:rPr>
                <w:lang w:eastAsia="de-DE"/>
              </w:rPr>
            </w:pPr>
            <w:r w:rsidRPr="00341AED">
              <w:rPr>
                <w:lang w:eastAsia="de-DE"/>
              </w:rPr>
              <w:t xml:space="preserve">Responsibilities: </w:t>
            </w:r>
          </w:p>
          <w:p w:rsidR="00341AED" w:rsidRDefault="00C73E00" w:rsidP="00892A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Interact with </w:t>
            </w:r>
            <w:r w:rsidR="00F73F7C">
              <w:rPr>
                <w:lang w:eastAsia="de-DE"/>
              </w:rPr>
              <w:t>people who come into the kitchen for food and guide them to a table</w:t>
            </w:r>
            <w:r w:rsidR="00412E10">
              <w:rPr>
                <w:lang w:eastAsia="de-DE"/>
              </w:rPr>
              <w:t>.</w:t>
            </w:r>
          </w:p>
          <w:p w:rsidR="00F73F7C" w:rsidRDefault="00F73F7C" w:rsidP="00892ACD">
            <w:pPr>
              <w:rPr>
                <w:lang w:eastAsia="de-DE"/>
              </w:rPr>
            </w:pPr>
          </w:p>
          <w:p w:rsidR="00F73F7C" w:rsidRDefault="00090AF7" w:rsidP="00892A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Serve food for people </w:t>
            </w:r>
            <w:r w:rsidR="00F83105">
              <w:rPr>
                <w:lang w:eastAsia="de-DE"/>
              </w:rPr>
              <w:t>directed</w:t>
            </w:r>
            <w:r>
              <w:rPr>
                <w:lang w:eastAsia="de-DE"/>
              </w:rPr>
              <w:t xml:space="preserve"> inside the establishment</w:t>
            </w:r>
            <w:r w:rsidR="00412E10">
              <w:rPr>
                <w:lang w:eastAsia="de-DE"/>
              </w:rPr>
              <w:t>.</w:t>
            </w:r>
          </w:p>
          <w:p w:rsidR="00F83105" w:rsidRDefault="00F83105" w:rsidP="00892ACD">
            <w:pPr>
              <w:rPr>
                <w:lang w:eastAsia="de-DE"/>
              </w:rPr>
            </w:pPr>
          </w:p>
          <w:p w:rsidR="00F83105" w:rsidRDefault="00F83105" w:rsidP="00892ACD">
            <w:pPr>
              <w:rPr>
                <w:lang w:eastAsia="de-DE"/>
              </w:rPr>
            </w:pPr>
            <w:r>
              <w:rPr>
                <w:lang w:eastAsia="de-DE"/>
              </w:rPr>
              <w:t>Satisfy customer's need for nourishment.</w:t>
            </w:r>
          </w:p>
          <w:p w:rsidR="00F73F7C" w:rsidRDefault="00F73F7C" w:rsidP="00892ACD">
            <w:pPr>
              <w:rPr>
                <w:lang w:eastAsia="de-DE"/>
              </w:rPr>
            </w:pPr>
          </w:p>
        </w:tc>
      </w:tr>
      <w:tr w:rsidR="00201405" w:rsidTr="00A510E6">
        <w:trPr>
          <w:jc w:val="center"/>
        </w:trPr>
        <w:tc>
          <w:tcPr>
            <w:tcW w:w="2239" w:type="dxa"/>
          </w:tcPr>
          <w:p w:rsidR="006B0E08" w:rsidRPr="00716F20" w:rsidRDefault="006D003F" w:rsidP="00D74B48">
            <w:pPr>
              <w:pStyle w:val="Heading1"/>
              <w:outlineLvl w:val="0"/>
              <w:rPr>
                <w:lang w:val="de-CH"/>
              </w:rPr>
            </w:pPr>
            <w:r>
              <w:t>E</w:t>
            </w:r>
            <w:r w:rsidR="006B0E08">
              <w:t>ducation</w:t>
            </w:r>
          </w:p>
        </w:tc>
        <w:tc>
          <w:tcPr>
            <w:tcW w:w="4345" w:type="dxa"/>
          </w:tcPr>
          <w:p w:rsidR="006B0E08" w:rsidRPr="00716F20" w:rsidRDefault="006B0E08" w:rsidP="00D74B48">
            <w:pPr>
              <w:pStyle w:val="Heading1"/>
              <w:outlineLvl w:val="0"/>
              <w:rPr>
                <w:lang w:val="de-CH"/>
              </w:rPr>
            </w:pPr>
          </w:p>
        </w:tc>
      </w:tr>
      <w:tr w:rsidR="00201405" w:rsidTr="00A510E6">
        <w:trPr>
          <w:jc w:val="center"/>
        </w:trPr>
        <w:tc>
          <w:tcPr>
            <w:tcW w:w="2239" w:type="dxa"/>
            <w:tcMar>
              <w:top w:w="115" w:type="dxa"/>
              <w:left w:w="115" w:type="dxa"/>
              <w:right w:w="115" w:type="dxa"/>
            </w:tcMar>
          </w:tcPr>
          <w:p w:rsidR="00341AED" w:rsidRPr="00716F20" w:rsidRDefault="00C31CC4" w:rsidP="006D003F">
            <w:r>
              <w:t>September 7</w:t>
            </w:r>
            <w:r w:rsidRPr="00C31CC4">
              <w:rPr>
                <w:vertAlign w:val="superscript"/>
              </w:rPr>
              <w:t>th</w:t>
            </w:r>
            <w:r>
              <w:t xml:space="preserve">, </w:t>
            </w:r>
            <w:r w:rsidR="00E057AB">
              <w:t>2018</w:t>
            </w:r>
            <w:r w:rsidR="00B50414" w:rsidRPr="00B50414">
              <w:t xml:space="preserve"> to </w:t>
            </w:r>
            <w:r w:rsidR="00E057AB">
              <w:t>June 28</w:t>
            </w:r>
            <w:r w:rsidR="00E057AB" w:rsidRPr="00E057AB">
              <w:rPr>
                <w:vertAlign w:val="superscript"/>
              </w:rPr>
              <w:t>th</w:t>
            </w:r>
            <w:r w:rsidR="00E057AB">
              <w:t xml:space="preserve"> 2019</w:t>
            </w:r>
          </w:p>
        </w:tc>
        <w:tc>
          <w:tcPr>
            <w:tcW w:w="4345" w:type="dxa"/>
            <w:tcMar>
              <w:top w:w="115" w:type="dxa"/>
              <w:left w:w="115" w:type="dxa"/>
              <w:right w:w="115" w:type="dxa"/>
            </w:tcMar>
          </w:tcPr>
          <w:p w:rsidR="00341AED" w:rsidRDefault="003255D5" w:rsidP="006D003F">
            <w:pPr>
              <w:pStyle w:val="Company"/>
            </w:pPr>
            <w:r>
              <w:t>Unity Center For Urban Technologies</w:t>
            </w:r>
            <w:r w:rsidR="00B50414" w:rsidRPr="00B50414">
              <w:t xml:space="preserve">, </w:t>
            </w:r>
            <w:r>
              <w:rPr>
                <w:b w:val="0"/>
                <w:bCs/>
              </w:rPr>
              <w:t>Manhattan</w:t>
            </w:r>
            <w:r w:rsidR="00B50414" w:rsidRPr="006D003F">
              <w:rPr>
                <w:b w:val="0"/>
                <w:bCs/>
              </w:rPr>
              <w:t xml:space="preserve">, </w:t>
            </w:r>
            <w:r>
              <w:rPr>
                <w:b w:val="0"/>
                <w:bCs/>
              </w:rPr>
              <w:t>New York</w:t>
            </w:r>
          </w:p>
          <w:p w:rsidR="00B50414" w:rsidRDefault="00B50414" w:rsidP="00892ACD">
            <w:pPr>
              <w:rPr>
                <w:lang w:eastAsia="de-DE"/>
              </w:rPr>
            </w:pPr>
          </w:p>
          <w:p w:rsidR="00B50414" w:rsidRDefault="00B50414" w:rsidP="00892ACD">
            <w:pPr>
              <w:rPr>
                <w:lang w:eastAsia="de-DE"/>
              </w:rPr>
            </w:pPr>
            <w:r w:rsidRPr="00B50414">
              <w:rPr>
                <w:b/>
                <w:lang w:eastAsia="de-DE"/>
              </w:rPr>
              <w:t xml:space="preserve">Major: </w:t>
            </w:r>
            <w:r w:rsidR="003255D5">
              <w:rPr>
                <w:lang w:eastAsia="de-DE"/>
              </w:rPr>
              <w:t>Computer Science</w:t>
            </w:r>
          </w:p>
          <w:p w:rsidR="001222D9" w:rsidRDefault="001222D9" w:rsidP="00892ACD">
            <w:pPr>
              <w:rPr>
                <w:lang w:eastAsia="de-DE"/>
              </w:rPr>
            </w:pPr>
          </w:p>
        </w:tc>
      </w:tr>
      <w:tr w:rsidR="00201405" w:rsidRPr="00B50414" w:rsidTr="00A510E6">
        <w:trPr>
          <w:jc w:val="center"/>
        </w:trPr>
        <w:tc>
          <w:tcPr>
            <w:tcW w:w="2239" w:type="dxa"/>
          </w:tcPr>
          <w:p w:rsidR="006B0E08" w:rsidRPr="00B50414" w:rsidRDefault="006B0E08" w:rsidP="00201405">
            <w:pPr>
              <w:pStyle w:val="Heading1"/>
              <w:outlineLvl w:val="0"/>
              <w:rPr>
                <w:lang w:val="de-CH"/>
              </w:rPr>
            </w:pPr>
            <w:r w:rsidRPr="00D74B48">
              <w:rPr>
                <w:u w:val="none"/>
              </w:rPr>
              <w:t>Special</w:t>
            </w:r>
            <w:r w:rsidR="00201405" w:rsidRPr="00201405">
              <w:rPr>
                <w:u w:val="none"/>
              </w:rPr>
              <w:t xml:space="preserve"> </w:t>
            </w:r>
            <w:r w:rsidRPr="00D74B48">
              <w:rPr>
                <w:u w:val="none"/>
              </w:rPr>
              <w:t>Skills</w:t>
            </w:r>
            <w:r w:rsidRPr="00201405">
              <w:rPr>
                <w:u w:val="none"/>
              </w:rPr>
              <w:t>,</w:t>
            </w:r>
            <w:r w:rsidRPr="00B50414">
              <w:t xml:space="preserve"> Training and Award</w:t>
            </w:r>
            <w:r w:rsidR="00201405">
              <w:t>s</w:t>
            </w:r>
          </w:p>
        </w:tc>
        <w:tc>
          <w:tcPr>
            <w:tcW w:w="4345" w:type="dxa"/>
          </w:tcPr>
          <w:p w:rsidR="006B0E08" w:rsidRPr="00B50414" w:rsidRDefault="006B0E08" w:rsidP="00D74B48">
            <w:pPr>
              <w:pStyle w:val="Heading1"/>
              <w:outlineLvl w:val="0"/>
              <w:rPr>
                <w:lang w:val="de-CH"/>
              </w:rPr>
            </w:pPr>
          </w:p>
        </w:tc>
      </w:tr>
      <w:tr w:rsidR="00201405" w:rsidTr="00A510E6">
        <w:trPr>
          <w:jc w:val="center"/>
        </w:trPr>
        <w:tc>
          <w:tcPr>
            <w:tcW w:w="2239" w:type="dxa"/>
            <w:tcMar>
              <w:top w:w="115" w:type="dxa"/>
              <w:left w:w="115" w:type="dxa"/>
              <w:right w:w="115" w:type="dxa"/>
            </w:tcMar>
          </w:tcPr>
          <w:p w:rsidR="00B50414" w:rsidRPr="00716F20" w:rsidRDefault="00B50414" w:rsidP="006D003F"/>
        </w:tc>
        <w:tc>
          <w:tcPr>
            <w:tcW w:w="4345" w:type="dxa"/>
            <w:tcMar>
              <w:top w:w="115" w:type="dxa"/>
              <w:left w:w="115" w:type="dxa"/>
              <w:right w:w="115" w:type="dxa"/>
            </w:tcMar>
          </w:tcPr>
          <w:p w:rsidR="00B50414" w:rsidRDefault="006523B0" w:rsidP="00892A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 am able to write code in multiple coding languages as I have studied computer science for </w:t>
            </w:r>
            <w:r w:rsidR="00A9107E">
              <w:rPr>
                <w:lang w:eastAsia="de-DE"/>
              </w:rPr>
              <w:t>a decent amount of time</w:t>
            </w:r>
            <w:r w:rsidR="000A1835">
              <w:rPr>
                <w:lang w:eastAsia="de-DE"/>
              </w:rPr>
              <w:t>.</w:t>
            </w:r>
          </w:p>
          <w:p w:rsidR="00A9107E" w:rsidRDefault="00A9107E" w:rsidP="00892ACD">
            <w:pPr>
              <w:rPr>
                <w:lang w:eastAsia="de-DE"/>
              </w:rPr>
            </w:pPr>
          </w:p>
          <w:p w:rsidR="00A9107E" w:rsidRDefault="0094469C" w:rsidP="00892A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 earned the borough president Eric L Adams award at the age of </w:t>
            </w:r>
            <w:r w:rsidR="006368A1">
              <w:rPr>
                <w:lang w:eastAsia="de-DE"/>
              </w:rPr>
              <w:t>10 for my excellence in school.</w:t>
            </w:r>
          </w:p>
        </w:tc>
      </w:tr>
    </w:tbl>
    <w:p w:rsidR="00716F20" w:rsidRDefault="00716F20" w:rsidP="00892ACD"/>
    <w:p w:rsidR="00B50414" w:rsidRDefault="00B50414" w:rsidP="00722F46">
      <w:pPr>
        <w:jc w:val="center"/>
        <w:rPr>
          <w:sz w:val="22"/>
          <w:szCs w:val="22"/>
        </w:rPr>
      </w:pPr>
    </w:p>
    <w:p w:rsidR="0055284D" w:rsidRDefault="0055284D" w:rsidP="00722F46">
      <w:pPr>
        <w:jc w:val="center"/>
        <w:rPr>
          <w:sz w:val="22"/>
          <w:szCs w:val="22"/>
        </w:rPr>
      </w:pPr>
    </w:p>
    <w:p w:rsidR="0055284D" w:rsidRPr="006466EE" w:rsidRDefault="0055284D" w:rsidP="006466EE">
      <w:pPr>
        <w:keepNext w:val="0"/>
        <w:spacing w:after="200" w:line="276" w:lineRule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6466EE">
        <w:t xml:space="preserve"> </w:t>
      </w:r>
    </w:p>
    <w:p w:rsidR="0055284D" w:rsidRPr="00722F46" w:rsidRDefault="0055284D" w:rsidP="00722F46">
      <w:pPr>
        <w:jc w:val="center"/>
        <w:rPr>
          <w:sz w:val="22"/>
          <w:szCs w:val="22"/>
        </w:rPr>
      </w:pPr>
    </w:p>
    <w:sectPr w:rsidR="0055284D" w:rsidRPr="00722F46" w:rsidSect="00C92004">
      <w:headerReference w:type="default" r:id="rId7"/>
      <w:footerReference w:type="default" r:id="rId8"/>
      <w:pgSz w:w="12240" w:h="15840" w:code="1"/>
      <w:pgMar w:top="1440" w:right="1440" w:bottom="1440" w:left="1440" w:header="706" w:footer="288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5FA" w:rsidRDefault="008C75FA" w:rsidP="00892ACD">
      <w:r>
        <w:separator/>
      </w:r>
    </w:p>
    <w:p w:rsidR="008C75FA" w:rsidRDefault="008C75FA" w:rsidP="00892ACD"/>
    <w:p w:rsidR="008C75FA" w:rsidRDefault="008C75FA" w:rsidP="00892ACD"/>
    <w:p w:rsidR="008C75FA" w:rsidRDefault="008C75FA" w:rsidP="00892ACD"/>
  </w:endnote>
  <w:endnote w:type="continuationSeparator" w:id="0">
    <w:p w:rsidR="008C75FA" w:rsidRDefault="008C75FA" w:rsidP="00892ACD">
      <w:r>
        <w:continuationSeparator/>
      </w:r>
    </w:p>
    <w:p w:rsidR="008C75FA" w:rsidRDefault="008C75FA" w:rsidP="00892ACD"/>
    <w:p w:rsidR="008C75FA" w:rsidRDefault="008C75FA" w:rsidP="00892ACD"/>
    <w:p w:rsidR="008C75FA" w:rsidRDefault="008C75FA" w:rsidP="00892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820" w:rsidRDefault="00FC2FAC" w:rsidP="00892ACD">
    <w:pPr>
      <w:pStyle w:val="Header"/>
    </w:pPr>
    <w:r>
      <w:rPr>
        <w:noProof/>
      </w:rPr>
      <w:pict>
        <v:rect id="_x0000_i1025" style="width:452.1pt;height:1.5pt" o:hralign="center" o:hrstd="t" o:hr="t" fillcolor="#a0a0a0" stroked="f"/>
      </w:pict>
    </w:r>
  </w:p>
  <w:p w:rsidR="004B6820" w:rsidRPr="004B6820" w:rsidRDefault="008C75FA" w:rsidP="00892ACD">
    <w:pPr>
      <w:pStyle w:val="Header"/>
    </w:pPr>
  </w:p>
  <w:p w:rsidR="004B6820" w:rsidRPr="006A7F50" w:rsidRDefault="00E30248" w:rsidP="00892ACD">
    <w:pPr>
      <w:pStyle w:val="Footer"/>
    </w:pPr>
    <w:r w:rsidRPr="006A7F50">
      <w:t>John Hloom– Resume</w:t>
    </w:r>
    <w:r w:rsidRPr="006A7F50">
      <w:tab/>
    </w:r>
    <w:r w:rsidR="00E517DE" w:rsidRPr="006A7F50">
      <w:fldChar w:fldCharType="begin"/>
    </w:r>
    <w:r w:rsidRPr="006A7F50">
      <w:instrText xml:space="preserve"> PAGE   \* MERGEFORMAT </w:instrText>
    </w:r>
    <w:r w:rsidR="00E517DE" w:rsidRPr="006A7F50">
      <w:fldChar w:fldCharType="separate"/>
    </w:r>
    <w:r w:rsidR="00637360">
      <w:rPr>
        <w:noProof/>
      </w:rPr>
      <w:t>2</w:t>
    </w:r>
    <w:r w:rsidR="00E517DE" w:rsidRPr="006A7F50">
      <w:fldChar w:fldCharType="end"/>
    </w:r>
  </w:p>
  <w:p w:rsidR="00450B6B" w:rsidRDefault="00450B6B" w:rsidP="00892ACD"/>
  <w:p w:rsidR="005A66F1" w:rsidRDefault="005A66F1" w:rsidP="00892ACD"/>
  <w:p w:rsidR="005A66F1" w:rsidRDefault="005A66F1" w:rsidP="00892ACD"/>
  <w:p w:rsidR="005A66F1" w:rsidRDefault="005A66F1" w:rsidP="00892A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5FA" w:rsidRDefault="008C75FA" w:rsidP="00892ACD">
      <w:r>
        <w:separator/>
      </w:r>
    </w:p>
    <w:p w:rsidR="008C75FA" w:rsidRDefault="008C75FA" w:rsidP="00892ACD"/>
    <w:p w:rsidR="008C75FA" w:rsidRDefault="008C75FA" w:rsidP="00892ACD"/>
    <w:p w:rsidR="008C75FA" w:rsidRDefault="008C75FA" w:rsidP="00892ACD"/>
  </w:footnote>
  <w:footnote w:type="continuationSeparator" w:id="0">
    <w:p w:rsidR="008C75FA" w:rsidRDefault="008C75FA" w:rsidP="00892ACD">
      <w:r>
        <w:continuationSeparator/>
      </w:r>
    </w:p>
    <w:p w:rsidR="008C75FA" w:rsidRDefault="008C75FA" w:rsidP="00892ACD"/>
    <w:p w:rsidR="008C75FA" w:rsidRDefault="008C75FA" w:rsidP="00892ACD"/>
    <w:p w:rsidR="008C75FA" w:rsidRDefault="008C75FA" w:rsidP="00892A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820" w:rsidRPr="004B6820" w:rsidRDefault="008C75FA" w:rsidP="00892ACD">
    <w:pPr>
      <w:pStyle w:val="Header"/>
    </w:pPr>
  </w:p>
  <w:p w:rsidR="00876EFE" w:rsidRPr="0056274A" w:rsidRDefault="008C75FA" w:rsidP="00892ACD">
    <w:pPr>
      <w:pStyle w:val="Header"/>
    </w:pPr>
  </w:p>
  <w:p w:rsidR="00450B6B" w:rsidRDefault="00450B6B" w:rsidP="00892ACD"/>
  <w:p w:rsidR="005A66F1" w:rsidRDefault="005A66F1" w:rsidP="00892ACD"/>
  <w:p w:rsidR="005A66F1" w:rsidRDefault="005A66F1" w:rsidP="00892ACD"/>
  <w:p w:rsidR="005A66F1" w:rsidRDefault="005A66F1" w:rsidP="00892A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459"/>
        </w:tabs>
        <w:ind w:left="2726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382"/>
        </w:tabs>
        <w:ind w:left="13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02"/>
        </w:tabs>
        <w:ind w:left="21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22"/>
        </w:tabs>
        <w:ind w:left="28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42"/>
        </w:tabs>
        <w:ind w:left="35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62"/>
        </w:tabs>
        <w:ind w:left="42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82"/>
        </w:tabs>
        <w:ind w:left="49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02"/>
        </w:tabs>
        <w:ind w:left="57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22"/>
        </w:tabs>
        <w:ind w:left="6422" w:hanging="360"/>
      </w:pPr>
      <w:rPr>
        <w:rFonts w:ascii="Wingdings" w:hAnsi="Wingdings" w:hint="default"/>
      </w:rPr>
    </w:lvl>
  </w:abstractNum>
  <w:abstractNum w:abstractNumId="1" w15:restartNumberingAfterBreak="0">
    <w:nsid w:val="17F00FF8"/>
    <w:multiLevelType w:val="hybridMultilevel"/>
    <w:tmpl w:val="7F42AA20"/>
    <w:lvl w:ilvl="0" w:tplc="04F6AA3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1D6C48"/>
    <w:multiLevelType w:val="hybridMultilevel"/>
    <w:tmpl w:val="C1A43C76"/>
    <w:lvl w:ilvl="0" w:tplc="DEF8718C">
      <w:start w:val="1"/>
      <w:numFmt w:val="bullet"/>
      <w:lvlText w:val="-"/>
      <w:lvlJc w:val="left"/>
      <w:pPr>
        <w:ind w:left="3147" w:hanging="163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A5056E6">
      <w:start w:val="1"/>
      <w:numFmt w:val="bullet"/>
      <w:lvlText w:val="•"/>
      <w:lvlJc w:val="left"/>
      <w:pPr>
        <w:ind w:left="3880" w:hanging="163"/>
      </w:pPr>
      <w:rPr>
        <w:rFonts w:hint="default"/>
      </w:rPr>
    </w:lvl>
    <w:lvl w:ilvl="2" w:tplc="3EE8B34A">
      <w:start w:val="1"/>
      <w:numFmt w:val="bullet"/>
      <w:lvlText w:val="•"/>
      <w:lvlJc w:val="left"/>
      <w:pPr>
        <w:ind w:left="4613" w:hanging="163"/>
      </w:pPr>
      <w:rPr>
        <w:rFonts w:hint="default"/>
      </w:rPr>
    </w:lvl>
    <w:lvl w:ilvl="3" w:tplc="C7F0DB8C">
      <w:start w:val="1"/>
      <w:numFmt w:val="bullet"/>
      <w:lvlText w:val="•"/>
      <w:lvlJc w:val="left"/>
      <w:pPr>
        <w:ind w:left="5347" w:hanging="163"/>
      </w:pPr>
      <w:rPr>
        <w:rFonts w:hint="default"/>
      </w:rPr>
    </w:lvl>
    <w:lvl w:ilvl="4" w:tplc="18C2249E">
      <w:start w:val="1"/>
      <w:numFmt w:val="bullet"/>
      <w:lvlText w:val="•"/>
      <w:lvlJc w:val="left"/>
      <w:pPr>
        <w:ind w:left="6080" w:hanging="163"/>
      </w:pPr>
      <w:rPr>
        <w:rFonts w:hint="default"/>
      </w:rPr>
    </w:lvl>
    <w:lvl w:ilvl="5" w:tplc="3BC082B8">
      <w:start w:val="1"/>
      <w:numFmt w:val="bullet"/>
      <w:lvlText w:val="•"/>
      <w:lvlJc w:val="left"/>
      <w:pPr>
        <w:ind w:left="6813" w:hanging="163"/>
      </w:pPr>
      <w:rPr>
        <w:rFonts w:hint="default"/>
      </w:rPr>
    </w:lvl>
    <w:lvl w:ilvl="6" w:tplc="35428672">
      <w:start w:val="1"/>
      <w:numFmt w:val="bullet"/>
      <w:lvlText w:val="•"/>
      <w:lvlJc w:val="left"/>
      <w:pPr>
        <w:ind w:left="7546" w:hanging="163"/>
      </w:pPr>
      <w:rPr>
        <w:rFonts w:hint="default"/>
      </w:rPr>
    </w:lvl>
    <w:lvl w:ilvl="7" w:tplc="3AE850CC">
      <w:start w:val="1"/>
      <w:numFmt w:val="bullet"/>
      <w:lvlText w:val="•"/>
      <w:lvlJc w:val="left"/>
      <w:pPr>
        <w:ind w:left="8280" w:hanging="163"/>
      </w:pPr>
      <w:rPr>
        <w:rFonts w:hint="default"/>
      </w:rPr>
    </w:lvl>
    <w:lvl w:ilvl="8" w:tplc="1ACC8C98">
      <w:start w:val="1"/>
      <w:numFmt w:val="bullet"/>
      <w:lvlText w:val="•"/>
      <w:lvlJc w:val="left"/>
      <w:pPr>
        <w:ind w:left="9013" w:hanging="16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48"/>
    <w:rsid w:val="00014666"/>
    <w:rsid w:val="00090AF7"/>
    <w:rsid w:val="000A1835"/>
    <w:rsid w:val="000D01AF"/>
    <w:rsid w:val="001222D9"/>
    <w:rsid w:val="00201405"/>
    <w:rsid w:val="00262A4D"/>
    <w:rsid w:val="002E374A"/>
    <w:rsid w:val="003255D5"/>
    <w:rsid w:val="00341AED"/>
    <w:rsid w:val="0035174B"/>
    <w:rsid w:val="003D5F86"/>
    <w:rsid w:val="00412E10"/>
    <w:rsid w:val="00450B6B"/>
    <w:rsid w:val="00464B66"/>
    <w:rsid w:val="004D038B"/>
    <w:rsid w:val="0055284D"/>
    <w:rsid w:val="005A66F1"/>
    <w:rsid w:val="006368A1"/>
    <w:rsid w:val="00637360"/>
    <w:rsid w:val="006466EE"/>
    <w:rsid w:val="006523B0"/>
    <w:rsid w:val="00675E4C"/>
    <w:rsid w:val="006B0E08"/>
    <w:rsid w:val="006D003F"/>
    <w:rsid w:val="006D6ECD"/>
    <w:rsid w:val="007070D2"/>
    <w:rsid w:val="00716F20"/>
    <w:rsid w:val="00722F46"/>
    <w:rsid w:val="008173D2"/>
    <w:rsid w:val="00892ACD"/>
    <w:rsid w:val="00894A2F"/>
    <w:rsid w:val="008C75FA"/>
    <w:rsid w:val="008D0872"/>
    <w:rsid w:val="00930E27"/>
    <w:rsid w:val="00936E6C"/>
    <w:rsid w:val="0094469C"/>
    <w:rsid w:val="009636B1"/>
    <w:rsid w:val="009B7BC3"/>
    <w:rsid w:val="00A13A29"/>
    <w:rsid w:val="00A510E6"/>
    <w:rsid w:val="00A60D8C"/>
    <w:rsid w:val="00A90F78"/>
    <w:rsid w:val="00A9107E"/>
    <w:rsid w:val="00B50414"/>
    <w:rsid w:val="00BA649C"/>
    <w:rsid w:val="00BC738D"/>
    <w:rsid w:val="00C15B28"/>
    <w:rsid w:val="00C31CC4"/>
    <w:rsid w:val="00C4435E"/>
    <w:rsid w:val="00C73E00"/>
    <w:rsid w:val="00C868BA"/>
    <w:rsid w:val="00C92004"/>
    <w:rsid w:val="00CD4210"/>
    <w:rsid w:val="00D359DD"/>
    <w:rsid w:val="00D74B48"/>
    <w:rsid w:val="00E057AB"/>
    <w:rsid w:val="00E30248"/>
    <w:rsid w:val="00E517DE"/>
    <w:rsid w:val="00E530E7"/>
    <w:rsid w:val="00E82F75"/>
    <w:rsid w:val="00EB4F8D"/>
    <w:rsid w:val="00F67D7B"/>
    <w:rsid w:val="00F732A0"/>
    <w:rsid w:val="00F73F7C"/>
    <w:rsid w:val="00F83105"/>
    <w:rsid w:val="00F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4E66"/>
  <w15:docId w15:val="{B652B165-59B3-4BEE-B5AD-58026722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CD"/>
    <w:pPr>
      <w:keepNext/>
      <w:spacing w:after="0" w:line="220" w:lineRule="atLeast"/>
      <w:outlineLvl w:val="7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B48"/>
    <w:pPr>
      <w:spacing w:before="240"/>
      <w:outlineLvl w:val="0"/>
    </w:pPr>
    <w:rPr>
      <w:b/>
      <w:bCs/>
      <w:sz w:val="26"/>
      <w:szCs w:val="2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46"/>
    <w:pPr>
      <w:spacing w:after="240"/>
      <w:jc w:val="center"/>
      <w:outlineLvl w:val="1"/>
    </w:pPr>
    <w:rPr>
      <w:b/>
      <w:bCs/>
      <w:spacing w:val="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48"/>
    <w:rPr>
      <w:rFonts w:ascii="Arial" w:eastAsia="Times New Roman" w:hAnsi="Arial" w:cs="Arial"/>
      <w:b/>
      <w:bCs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248"/>
    <w:pPr>
      <w:tabs>
        <w:tab w:val="right" w:pos="9540"/>
      </w:tabs>
      <w:ind w:right="-16"/>
    </w:pPr>
    <w:rPr>
      <w:rFonts w:eastAsiaTheme="majorEastAsia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0248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0248"/>
    <w:pPr>
      <w:pBdr>
        <w:bottom w:val="single" w:sz="4" w:space="4" w:color="auto"/>
      </w:pBdr>
      <w:autoSpaceDE w:val="0"/>
      <w:autoSpaceDN w:val="0"/>
    </w:pPr>
    <w:rPr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E30248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341AED"/>
    <w:pPr>
      <w:numPr>
        <w:numId w:val="3"/>
      </w:numPr>
      <w:autoSpaceDE w:val="0"/>
      <w:autoSpaceDN w:val="0"/>
    </w:pPr>
    <w:rPr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6D003F"/>
    <w:pPr>
      <w:autoSpaceDE w:val="0"/>
      <w:autoSpaceDN w:val="0"/>
    </w:pPr>
    <w:rPr>
      <w:b/>
      <w:spacing w:val="10"/>
      <w:sz w:val="22"/>
      <w:szCs w:val="22"/>
      <w:lang w:val="de-CH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22F46"/>
    <w:rPr>
      <w:rFonts w:ascii="Arial" w:eastAsia="Times New Roman" w:hAnsi="Arial" w:cs="Arial"/>
      <w:b/>
      <w:bCs/>
      <w:spacing w:val="60"/>
      <w:sz w:val="32"/>
      <w:szCs w:val="32"/>
    </w:rPr>
  </w:style>
  <w:style w:type="paragraph" w:customStyle="1" w:styleId="Position">
    <w:name w:val="Position"/>
    <w:basedOn w:val="Normal"/>
    <w:qFormat/>
    <w:rsid w:val="00341AED"/>
    <w:pPr>
      <w:autoSpaceDE w:val="0"/>
      <w:autoSpaceDN w:val="0"/>
      <w:spacing w:after="200" w:line="240" w:lineRule="exact"/>
    </w:pPr>
    <w:rPr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6D003F"/>
    <w:rPr>
      <w:rFonts w:ascii="Arial" w:eastAsia="Times New Roman" w:hAnsi="Arial" w:cs="Arial"/>
      <w:b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E30248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E30248"/>
    <w:rPr>
      <w:rFonts w:ascii="Arial" w:eastAsiaTheme="majorEastAsia" w:hAnsi="Arial" w:cs="Arial"/>
      <w:caps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E30248"/>
    <w:rPr>
      <w:color w:val="0000FF"/>
      <w:u w:val="single"/>
    </w:rPr>
  </w:style>
  <w:style w:type="table" w:styleId="TableGrid">
    <w:name w:val="Table Grid"/>
    <w:basedOn w:val="TableNormal"/>
    <w:uiPriority w:val="59"/>
    <w:rsid w:val="0071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892ACD"/>
    <w:pPr>
      <w:jc w:val="center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55284D"/>
    <w:pPr>
      <w:keepNext w:val="0"/>
      <w:spacing w:before="100" w:beforeAutospacing="1" w:after="100" w:afterAutospacing="1" w:line="240" w:lineRule="auto"/>
      <w:outlineLvl w:val="9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Joe Student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Avril O'Neal</cp:lastModifiedBy>
  <cp:revision>4</cp:revision>
  <dcterms:created xsi:type="dcterms:W3CDTF">2019-07-15T05:50:00Z</dcterms:created>
  <dcterms:modified xsi:type="dcterms:W3CDTF">2019-07-15T08:21:00Z</dcterms:modified>
</cp:coreProperties>
</file>