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2E94DD" w14:textId="77777777" w:rsidR="00112E55" w:rsidRPr="00872F12" w:rsidRDefault="00112E55" w:rsidP="00112E55">
      <w:pPr>
        <w:jc w:val="center"/>
        <w:rPr>
          <w:rFonts w:ascii="Times New Roman" w:hAnsi="Times New Roman" w:cs="Times New Roman"/>
          <w:sz w:val="28"/>
        </w:rPr>
      </w:pPr>
      <w:r w:rsidRPr="00872F12">
        <w:rPr>
          <w:rFonts w:ascii="Times New Roman" w:hAnsi="Times New Roman" w:cs="Times New Roman"/>
          <w:sz w:val="28"/>
        </w:rPr>
        <w:t>ФЕДЕРАЛЬНОЕ АГЕНСТВО ЖЕЛЕЗНОДОРОЖНОГО ТРАНСПОРТА</w:t>
      </w:r>
    </w:p>
    <w:p w14:paraId="16118F52" w14:textId="77777777" w:rsidR="00112E55" w:rsidRPr="00872F12" w:rsidRDefault="00112E55" w:rsidP="00112E55">
      <w:pPr>
        <w:jc w:val="center"/>
        <w:rPr>
          <w:rFonts w:ascii="Times New Roman" w:hAnsi="Times New Roman" w:cs="Times New Roman"/>
          <w:sz w:val="28"/>
        </w:rPr>
      </w:pPr>
      <w:r w:rsidRPr="00872F12">
        <w:rPr>
          <w:rFonts w:ascii="Times New Roman" w:hAnsi="Times New Roman" w:cs="Times New Roman"/>
          <w:sz w:val="28"/>
        </w:rPr>
        <w:tab/>
        <w:t xml:space="preserve">Федеральное государственное бюджетное образовательное учреждение </w:t>
      </w:r>
    </w:p>
    <w:p w14:paraId="3AB3F6A3" w14:textId="77777777" w:rsidR="00112E55" w:rsidRPr="00872F12" w:rsidRDefault="00112E55" w:rsidP="00112E55">
      <w:pPr>
        <w:jc w:val="center"/>
        <w:rPr>
          <w:rFonts w:ascii="Times New Roman" w:hAnsi="Times New Roman" w:cs="Times New Roman"/>
          <w:sz w:val="28"/>
        </w:rPr>
      </w:pPr>
      <w:r w:rsidRPr="00872F12">
        <w:rPr>
          <w:rFonts w:ascii="Times New Roman" w:hAnsi="Times New Roman" w:cs="Times New Roman"/>
          <w:sz w:val="28"/>
        </w:rPr>
        <w:t>Высшего образования</w:t>
      </w:r>
    </w:p>
    <w:p w14:paraId="250995C0" w14:textId="77777777" w:rsidR="00112E55" w:rsidRPr="00872F12" w:rsidRDefault="00112E55" w:rsidP="00112E55">
      <w:pPr>
        <w:jc w:val="center"/>
        <w:rPr>
          <w:rFonts w:ascii="Times New Roman" w:hAnsi="Times New Roman" w:cs="Times New Roman"/>
          <w:sz w:val="28"/>
        </w:rPr>
      </w:pPr>
      <w:r w:rsidRPr="00872F12">
        <w:rPr>
          <w:rFonts w:ascii="Times New Roman" w:hAnsi="Times New Roman" w:cs="Times New Roman"/>
          <w:sz w:val="28"/>
        </w:rPr>
        <w:t>«Иркутский государственный университет путей сообщения»</w:t>
      </w:r>
    </w:p>
    <w:p w14:paraId="7BC2BE30" w14:textId="77777777" w:rsidR="00112E55" w:rsidRPr="00872F12" w:rsidRDefault="00112E55" w:rsidP="00112E55">
      <w:pPr>
        <w:jc w:val="center"/>
        <w:rPr>
          <w:rFonts w:ascii="Times New Roman" w:hAnsi="Times New Roman" w:cs="Times New Roman"/>
          <w:sz w:val="28"/>
        </w:rPr>
      </w:pPr>
      <w:r w:rsidRPr="00872F12">
        <w:rPr>
          <w:rFonts w:ascii="Times New Roman" w:hAnsi="Times New Roman" w:cs="Times New Roman"/>
          <w:sz w:val="28"/>
        </w:rPr>
        <w:t>(ФГБОУ ВО ИрГУПС)</w:t>
      </w:r>
    </w:p>
    <w:p w14:paraId="790736AA" w14:textId="77777777" w:rsidR="00112E55" w:rsidRDefault="00112E55" w:rsidP="00112E5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Факультет «Управление на транспорте и информационные технологии»</w:t>
      </w:r>
    </w:p>
    <w:p w14:paraId="24C90215" w14:textId="77777777" w:rsidR="00112E55" w:rsidRDefault="00112E55" w:rsidP="00112E5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Кафедра «Информационные системы и защита информации»</w:t>
      </w:r>
    </w:p>
    <w:p w14:paraId="4E61AFE0" w14:textId="0C88F884" w:rsidR="00112E55" w:rsidRDefault="00112E55" w:rsidP="00112E5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Дисциплина «</w:t>
      </w:r>
      <w:r w:rsidR="00C21CD1">
        <w:rPr>
          <w:rFonts w:ascii="Times New Roman" w:hAnsi="Times New Roman" w:cs="Times New Roman"/>
        </w:rPr>
        <w:t xml:space="preserve">Объектно-ориентированное </w:t>
      </w:r>
      <w:r>
        <w:rPr>
          <w:rFonts w:ascii="Times New Roman" w:hAnsi="Times New Roman" w:cs="Times New Roman"/>
        </w:rPr>
        <w:t>Программирование»</w:t>
      </w:r>
    </w:p>
    <w:p w14:paraId="14A512D3" w14:textId="77777777" w:rsidR="00112E55" w:rsidRDefault="00112E55" w:rsidP="00112E55">
      <w:pPr>
        <w:jc w:val="center"/>
        <w:rPr>
          <w:rFonts w:ascii="Times New Roman" w:hAnsi="Times New Roman" w:cs="Times New Roman"/>
        </w:rPr>
      </w:pPr>
    </w:p>
    <w:p w14:paraId="1BCFD217" w14:textId="77777777" w:rsidR="00112E55" w:rsidRPr="00112E55" w:rsidRDefault="00112E55" w:rsidP="00112E55">
      <w:pPr>
        <w:jc w:val="center"/>
        <w:rPr>
          <w:rFonts w:ascii="Times New Roman" w:hAnsi="Times New Roman" w:cs="Times New Roman"/>
          <w:b/>
          <w:bCs/>
        </w:rPr>
      </w:pPr>
      <w:r w:rsidRPr="00112E55">
        <w:rPr>
          <w:rFonts w:ascii="Times New Roman" w:hAnsi="Times New Roman" w:cs="Times New Roman"/>
          <w:b/>
          <w:bCs/>
        </w:rPr>
        <w:t>Тема</w:t>
      </w:r>
    </w:p>
    <w:p w14:paraId="06775514" w14:textId="51521FA3" w:rsidR="00112E55" w:rsidRDefault="0002130F" w:rsidP="00112E5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Лабораторная работа №</w:t>
      </w:r>
      <w:r w:rsidR="00AD5A6C">
        <w:rPr>
          <w:rFonts w:ascii="Times New Roman" w:hAnsi="Times New Roman" w:cs="Times New Roman"/>
        </w:rPr>
        <w:t>1</w:t>
      </w:r>
    </w:p>
    <w:p w14:paraId="05B2419A" w14:textId="3A2DB125" w:rsidR="0002130F" w:rsidRDefault="0002130F" w:rsidP="00112E5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Вариант 9</w:t>
      </w:r>
    </w:p>
    <w:p w14:paraId="594D5D53" w14:textId="0802244E" w:rsidR="00112E55" w:rsidRDefault="00112E55" w:rsidP="00112E55">
      <w:pPr>
        <w:jc w:val="center"/>
        <w:rPr>
          <w:rFonts w:ascii="Times New Roman" w:hAnsi="Times New Roman" w:cs="Times New Roman"/>
        </w:rPr>
      </w:pPr>
    </w:p>
    <w:p w14:paraId="55376E12" w14:textId="4A86890C" w:rsidR="00112E55" w:rsidRDefault="00112E55" w:rsidP="00112E55">
      <w:pPr>
        <w:jc w:val="center"/>
        <w:rPr>
          <w:rFonts w:ascii="Times New Roman" w:hAnsi="Times New Roman" w:cs="Times New Roman"/>
        </w:rPr>
      </w:pPr>
    </w:p>
    <w:p w14:paraId="26446967" w14:textId="298C584E" w:rsidR="00112E55" w:rsidRDefault="00112E55" w:rsidP="00112E55">
      <w:pPr>
        <w:jc w:val="center"/>
        <w:rPr>
          <w:rFonts w:ascii="Times New Roman" w:hAnsi="Times New Roman" w:cs="Times New Roman"/>
        </w:rPr>
      </w:pPr>
    </w:p>
    <w:p w14:paraId="0824718B" w14:textId="7924A6BA" w:rsidR="00112E55" w:rsidRDefault="00112E55" w:rsidP="00112E55">
      <w:pPr>
        <w:jc w:val="center"/>
        <w:rPr>
          <w:rFonts w:ascii="Times New Roman" w:hAnsi="Times New Roman" w:cs="Times New Roman"/>
        </w:rPr>
      </w:pPr>
    </w:p>
    <w:p w14:paraId="0E1D277B" w14:textId="0F80618B" w:rsidR="00112E55" w:rsidRDefault="00112E55" w:rsidP="00112E55">
      <w:pPr>
        <w:jc w:val="center"/>
        <w:rPr>
          <w:rFonts w:ascii="Times New Roman" w:hAnsi="Times New Roman" w:cs="Times New Roman"/>
        </w:rPr>
      </w:pPr>
    </w:p>
    <w:p w14:paraId="1EFFABAA" w14:textId="77777777" w:rsidR="004C7718" w:rsidRPr="002B7C50" w:rsidRDefault="004C7718" w:rsidP="00112E55">
      <w:pPr>
        <w:jc w:val="center"/>
        <w:rPr>
          <w:rFonts w:ascii="Times New Roman" w:hAnsi="Times New Roman" w:cs="Times New Roman"/>
        </w:rPr>
      </w:pPr>
    </w:p>
    <w:p w14:paraId="2B079132" w14:textId="77777777" w:rsidR="00112E55" w:rsidRDefault="00112E55" w:rsidP="00112E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Выполнил:                                                                                    Проверил:</w:t>
      </w:r>
    </w:p>
    <w:p w14:paraId="5C59F617" w14:textId="13BFAE12" w:rsidR="00112E55" w:rsidRDefault="00112E55" w:rsidP="00112E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Студент группы ПИ 1-25-1                                                         </w:t>
      </w:r>
    </w:p>
    <w:p w14:paraId="0242C2C6" w14:textId="0A9794F3" w:rsidR="00112E55" w:rsidRPr="00112E55" w:rsidRDefault="00112E55" w:rsidP="00112E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Левченко Андрей Романович                                                     </w:t>
      </w:r>
      <w:r w:rsidR="00EB30AB">
        <w:rPr>
          <w:rFonts w:ascii="Times New Roman" w:hAnsi="Times New Roman" w:cs="Times New Roman"/>
        </w:rPr>
        <w:t>Лебедев В.С.</w:t>
      </w:r>
    </w:p>
    <w:p w14:paraId="4F6E7816" w14:textId="77777777" w:rsidR="00112E55" w:rsidRDefault="00112E55" w:rsidP="00112E55">
      <w:pPr>
        <w:rPr>
          <w:rFonts w:ascii="Times New Roman" w:hAnsi="Times New Roman" w:cs="Times New Roman"/>
        </w:rPr>
      </w:pPr>
    </w:p>
    <w:p w14:paraId="5C01C8D8" w14:textId="77777777" w:rsidR="00112E55" w:rsidRDefault="00112E55" w:rsidP="00112E55">
      <w:pPr>
        <w:rPr>
          <w:rFonts w:ascii="Times New Roman" w:hAnsi="Times New Roman" w:cs="Times New Roman"/>
        </w:rPr>
      </w:pPr>
    </w:p>
    <w:p w14:paraId="4B82F30A" w14:textId="77777777" w:rsidR="00112E55" w:rsidRDefault="00112E55" w:rsidP="00112E55">
      <w:pPr>
        <w:rPr>
          <w:rFonts w:ascii="Times New Roman" w:hAnsi="Times New Roman" w:cs="Times New Roman"/>
        </w:rPr>
      </w:pPr>
    </w:p>
    <w:p w14:paraId="79B2A809" w14:textId="77777777" w:rsidR="00112E55" w:rsidRDefault="00112E55" w:rsidP="00112E55">
      <w:pPr>
        <w:rPr>
          <w:rFonts w:ascii="Times New Roman" w:hAnsi="Times New Roman" w:cs="Times New Roman"/>
        </w:rPr>
      </w:pPr>
    </w:p>
    <w:p w14:paraId="55E56691" w14:textId="77777777" w:rsidR="00112E55" w:rsidRDefault="00112E55" w:rsidP="00112E55">
      <w:pPr>
        <w:rPr>
          <w:rFonts w:ascii="Times New Roman" w:hAnsi="Times New Roman" w:cs="Times New Roman"/>
        </w:rPr>
      </w:pPr>
    </w:p>
    <w:p w14:paraId="5C9CA7E9" w14:textId="77777777" w:rsidR="00112E55" w:rsidRDefault="00112E55" w:rsidP="00112E55">
      <w:pPr>
        <w:rPr>
          <w:rFonts w:ascii="Times New Roman" w:hAnsi="Times New Roman" w:cs="Times New Roman"/>
        </w:rPr>
      </w:pPr>
    </w:p>
    <w:p w14:paraId="00E26A51" w14:textId="77777777" w:rsidR="00112E55" w:rsidRDefault="00112E55" w:rsidP="00112E55">
      <w:pPr>
        <w:rPr>
          <w:rFonts w:ascii="Times New Roman" w:hAnsi="Times New Roman" w:cs="Times New Roman"/>
        </w:rPr>
      </w:pPr>
    </w:p>
    <w:p w14:paraId="091562A5" w14:textId="77777777" w:rsidR="00112E55" w:rsidRDefault="00112E55" w:rsidP="00112E55">
      <w:pPr>
        <w:rPr>
          <w:rFonts w:ascii="Times New Roman" w:hAnsi="Times New Roman" w:cs="Times New Roman"/>
        </w:rPr>
      </w:pPr>
    </w:p>
    <w:p w14:paraId="147616C8" w14:textId="77777777" w:rsidR="00112E55" w:rsidRDefault="00112E55" w:rsidP="00112E55">
      <w:pPr>
        <w:rPr>
          <w:rFonts w:ascii="Times New Roman" w:hAnsi="Times New Roman" w:cs="Times New Roman"/>
        </w:rPr>
      </w:pPr>
    </w:p>
    <w:p w14:paraId="1154B689" w14:textId="77777777" w:rsidR="00112E55" w:rsidRDefault="00112E55" w:rsidP="00112E55">
      <w:pPr>
        <w:rPr>
          <w:rFonts w:ascii="Times New Roman" w:hAnsi="Times New Roman" w:cs="Times New Roman"/>
        </w:rPr>
      </w:pPr>
    </w:p>
    <w:p w14:paraId="1D6DE3DB" w14:textId="77777777" w:rsidR="00112E55" w:rsidRDefault="00112E55" w:rsidP="00112E5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Иркутск 2026</w:t>
      </w:r>
    </w:p>
    <w:p w14:paraId="182B62E5" w14:textId="7AF0F8CF" w:rsidR="00112E55" w:rsidRDefault="002B7C50" w:rsidP="002B7C5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B7C50">
        <w:rPr>
          <w:rFonts w:ascii="Times New Roman" w:hAnsi="Times New Roman" w:cs="Times New Roman"/>
          <w:b/>
          <w:bCs/>
          <w:sz w:val="32"/>
          <w:szCs w:val="32"/>
        </w:rPr>
        <w:lastRenderedPageBreak/>
        <w:t>Оглавление</w:t>
      </w:r>
    </w:p>
    <w:p w14:paraId="7BCAB4C3" w14:textId="59B79400" w:rsidR="0002130F" w:rsidRDefault="002B7C50">
      <w:pPr>
        <w:pStyle w:val="21"/>
        <w:tabs>
          <w:tab w:val="right" w:leader="dot" w:pos="9345"/>
        </w:tabs>
        <w:rPr>
          <w:rFonts w:eastAsiaTheme="minorEastAsia" w:cstheme="minorBidi"/>
          <w:b w:val="0"/>
          <w:bCs w:val="0"/>
          <w:noProof/>
          <w:sz w:val="22"/>
          <w:szCs w:val="22"/>
          <w:lang w:eastAsia="ru-RU"/>
        </w:rPr>
      </w:pPr>
      <w:r>
        <w:rPr>
          <w:rFonts w:ascii="Times New Roman" w:hAnsi="Times New Roman" w:cs="Times New Roman"/>
          <w:sz w:val="32"/>
          <w:szCs w:val="32"/>
        </w:rPr>
        <w:fldChar w:fldCharType="begin"/>
      </w:r>
      <w:r>
        <w:rPr>
          <w:rFonts w:ascii="Times New Roman" w:hAnsi="Times New Roman" w:cs="Times New Roman"/>
          <w:sz w:val="32"/>
          <w:szCs w:val="32"/>
        </w:rPr>
        <w:instrText xml:space="preserve"> TOC \o "1-3" \h \z \u </w:instrText>
      </w:r>
      <w:r>
        <w:rPr>
          <w:rFonts w:ascii="Times New Roman" w:hAnsi="Times New Roman" w:cs="Times New Roman"/>
          <w:sz w:val="32"/>
          <w:szCs w:val="32"/>
        </w:rPr>
        <w:fldChar w:fldCharType="separate"/>
      </w:r>
      <w:hyperlink w:anchor="_Toc230440921" w:history="1">
        <w:r w:rsidR="0002130F" w:rsidRPr="007D75E0">
          <w:rPr>
            <w:rStyle w:val="aa"/>
            <w:rFonts w:ascii="Times New Roman" w:hAnsi="Times New Roman" w:cs="Times New Roman"/>
            <w:noProof/>
          </w:rPr>
          <w:t>1. Текст задания</w:t>
        </w:r>
        <w:r w:rsidR="0002130F">
          <w:rPr>
            <w:noProof/>
            <w:webHidden/>
          </w:rPr>
          <w:tab/>
        </w:r>
        <w:r w:rsidR="0002130F">
          <w:rPr>
            <w:noProof/>
            <w:webHidden/>
          </w:rPr>
          <w:fldChar w:fldCharType="begin"/>
        </w:r>
        <w:r w:rsidR="0002130F">
          <w:rPr>
            <w:noProof/>
            <w:webHidden/>
          </w:rPr>
          <w:instrText xml:space="preserve"> PAGEREF _Toc230440921 \h </w:instrText>
        </w:r>
        <w:r w:rsidR="0002130F">
          <w:rPr>
            <w:noProof/>
            <w:webHidden/>
          </w:rPr>
        </w:r>
        <w:r w:rsidR="0002130F">
          <w:rPr>
            <w:noProof/>
            <w:webHidden/>
          </w:rPr>
          <w:fldChar w:fldCharType="separate"/>
        </w:r>
        <w:r w:rsidR="0002130F">
          <w:rPr>
            <w:noProof/>
            <w:webHidden/>
          </w:rPr>
          <w:t>3</w:t>
        </w:r>
        <w:r w:rsidR="0002130F">
          <w:rPr>
            <w:noProof/>
            <w:webHidden/>
          </w:rPr>
          <w:fldChar w:fldCharType="end"/>
        </w:r>
      </w:hyperlink>
    </w:p>
    <w:p w14:paraId="2A859CAB" w14:textId="648E8CC2" w:rsidR="0002130F" w:rsidRDefault="00AD5A6C">
      <w:pPr>
        <w:pStyle w:val="21"/>
        <w:tabs>
          <w:tab w:val="right" w:leader="dot" w:pos="9345"/>
        </w:tabs>
        <w:rPr>
          <w:rFonts w:eastAsiaTheme="minorEastAsia" w:cstheme="minorBidi"/>
          <w:b w:val="0"/>
          <w:bCs w:val="0"/>
          <w:noProof/>
          <w:sz w:val="22"/>
          <w:szCs w:val="22"/>
          <w:lang w:eastAsia="ru-RU"/>
        </w:rPr>
      </w:pPr>
      <w:hyperlink w:anchor="_Toc230440922" w:history="1">
        <w:r w:rsidR="0002130F" w:rsidRPr="007D75E0">
          <w:rPr>
            <w:rStyle w:val="aa"/>
            <w:rFonts w:ascii="Times New Roman" w:hAnsi="Times New Roman" w:cs="Times New Roman"/>
            <w:noProof/>
          </w:rPr>
          <w:t>2. Код программы</w:t>
        </w:r>
        <w:r w:rsidR="0002130F">
          <w:rPr>
            <w:noProof/>
            <w:webHidden/>
          </w:rPr>
          <w:tab/>
        </w:r>
        <w:r w:rsidR="0002130F">
          <w:rPr>
            <w:noProof/>
            <w:webHidden/>
          </w:rPr>
          <w:fldChar w:fldCharType="begin"/>
        </w:r>
        <w:r w:rsidR="0002130F">
          <w:rPr>
            <w:noProof/>
            <w:webHidden/>
          </w:rPr>
          <w:instrText xml:space="preserve"> PAGEREF _Toc230440922 \h </w:instrText>
        </w:r>
        <w:r w:rsidR="0002130F">
          <w:rPr>
            <w:noProof/>
            <w:webHidden/>
          </w:rPr>
        </w:r>
        <w:r w:rsidR="0002130F">
          <w:rPr>
            <w:noProof/>
            <w:webHidden/>
          </w:rPr>
          <w:fldChar w:fldCharType="separate"/>
        </w:r>
        <w:r w:rsidR="0002130F">
          <w:rPr>
            <w:noProof/>
            <w:webHidden/>
          </w:rPr>
          <w:t>3</w:t>
        </w:r>
        <w:r w:rsidR="0002130F">
          <w:rPr>
            <w:noProof/>
            <w:webHidden/>
          </w:rPr>
          <w:fldChar w:fldCharType="end"/>
        </w:r>
      </w:hyperlink>
    </w:p>
    <w:p w14:paraId="62D82176" w14:textId="1113790B" w:rsidR="0002130F" w:rsidRDefault="00AD5A6C">
      <w:pPr>
        <w:pStyle w:val="21"/>
        <w:tabs>
          <w:tab w:val="right" w:leader="dot" w:pos="9345"/>
        </w:tabs>
        <w:rPr>
          <w:rFonts w:eastAsiaTheme="minorEastAsia" w:cstheme="minorBidi"/>
          <w:b w:val="0"/>
          <w:bCs w:val="0"/>
          <w:noProof/>
          <w:sz w:val="22"/>
          <w:szCs w:val="22"/>
          <w:lang w:eastAsia="ru-RU"/>
        </w:rPr>
      </w:pPr>
      <w:hyperlink w:anchor="_Toc230440923" w:history="1">
        <w:r w:rsidR="0002130F" w:rsidRPr="007D75E0">
          <w:rPr>
            <w:rStyle w:val="aa"/>
            <w:rFonts w:ascii="Times New Roman" w:hAnsi="Times New Roman" w:cs="Times New Roman"/>
            <w:noProof/>
          </w:rPr>
          <w:t>3. Скриншоты ввода/вывода программы</w:t>
        </w:r>
        <w:r w:rsidR="0002130F">
          <w:rPr>
            <w:noProof/>
            <w:webHidden/>
          </w:rPr>
          <w:tab/>
        </w:r>
        <w:r w:rsidR="0002130F">
          <w:rPr>
            <w:noProof/>
            <w:webHidden/>
          </w:rPr>
          <w:fldChar w:fldCharType="begin"/>
        </w:r>
        <w:r w:rsidR="0002130F">
          <w:rPr>
            <w:noProof/>
            <w:webHidden/>
          </w:rPr>
          <w:instrText xml:space="preserve"> PAGEREF _Toc230440923 \h </w:instrText>
        </w:r>
        <w:r w:rsidR="0002130F">
          <w:rPr>
            <w:noProof/>
            <w:webHidden/>
          </w:rPr>
        </w:r>
        <w:r w:rsidR="0002130F">
          <w:rPr>
            <w:noProof/>
            <w:webHidden/>
          </w:rPr>
          <w:fldChar w:fldCharType="separate"/>
        </w:r>
        <w:r w:rsidR="0002130F">
          <w:rPr>
            <w:noProof/>
            <w:webHidden/>
          </w:rPr>
          <w:t>8</w:t>
        </w:r>
        <w:r w:rsidR="0002130F">
          <w:rPr>
            <w:noProof/>
            <w:webHidden/>
          </w:rPr>
          <w:fldChar w:fldCharType="end"/>
        </w:r>
      </w:hyperlink>
    </w:p>
    <w:p w14:paraId="0986073A" w14:textId="1888A7CD" w:rsidR="002B7C50" w:rsidRPr="002B7C50" w:rsidRDefault="002B7C50" w:rsidP="002B7C5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fldChar w:fldCharType="end"/>
      </w:r>
    </w:p>
    <w:p w14:paraId="113CC6EA" w14:textId="63A7CAAF" w:rsidR="00112E55" w:rsidRDefault="00112E55" w:rsidP="00112E55">
      <w:pPr>
        <w:jc w:val="center"/>
        <w:rPr>
          <w:b/>
          <w:bCs/>
          <w:sz w:val="24"/>
          <w:szCs w:val="24"/>
        </w:rPr>
      </w:pPr>
    </w:p>
    <w:p w14:paraId="371786F3" w14:textId="1CA0D6EB" w:rsidR="00112E55" w:rsidRDefault="00112E55" w:rsidP="00112E55">
      <w:pPr>
        <w:jc w:val="center"/>
        <w:rPr>
          <w:b/>
          <w:bCs/>
          <w:sz w:val="24"/>
          <w:szCs w:val="24"/>
        </w:rPr>
      </w:pPr>
    </w:p>
    <w:p w14:paraId="6161C984" w14:textId="7F7CA61D" w:rsidR="00112E55" w:rsidRDefault="00112E55" w:rsidP="00112E55">
      <w:pPr>
        <w:jc w:val="center"/>
        <w:rPr>
          <w:b/>
          <w:bCs/>
          <w:sz w:val="24"/>
          <w:szCs w:val="24"/>
        </w:rPr>
      </w:pPr>
    </w:p>
    <w:p w14:paraId="6BFDAC94" w14:textId="7DD2A851" w:rsidR="00112E55" w:rsidRDefault="00112E55" w:rsidP="00112E55">
      <w:pPr>
        <w:jc w:val="center"/>
        <w:rPr>
          <w:b/>
          <w:bCs/>
          <w:sz w:val="24"/>
          <w:szCs w:val="24"/>
        </w:rPr>
      </w:pPr>
    </w:p>
    <w:p w14:paraId="159023B0" w14:textId="55B5DEF1" w:rsidR="00112E55" w:rsidRDefault="00112E55" w:rsidP="00112E55">
      <w:pPr>
        <w:jc w:val="center"/>
        <w:rPr>
          <w:b/>
          <w:bCs/>
          <w:sz w:val="24"/>
          <w:szCs w:val="24"/>
        </w:rPr>
      </w:pPr>
    </w:p>
    <w:p w14:paraId="3D36B2BF" w14:textId="76741224" w:rsidR="00112E55" w:rsidRDefault="00112E55" w:rsidP="00112E55">
      <w:pPr>
        <w:jc w:val="center"/>
        <w:rPr>
          <w:b/>
          <w:bCs/>
          <w:sz w:val="24"/>
          <w:szCs w:val="24"/>
        </w:rPr>
      </w:pPr>
    </w:p>
    <w:p w14:paraId="5DE8D73A" w14:textId="4895B87E" w:rsidR="00112E55" w:rsidRDefault="00112E55" w:rsidP="00112E55">
      <w:pPr>
        <w:jc w:val="center"/>
        <w:rPr>
          <w:b/>
          <w:bCs/>
          <w:sz w:val="24"/>
          <w:szCs w:val="24"/>
        </w:rPr>
      </w:pPr>
    </w:p>
    <w:p w14:paraId="32D38D3F" w14:textId="78DE6AB2" w:rsidR="00112E55" w:rsidRDefault="00112E55" w:rsidP="00112E55">
      <w:pPr>
        <w:jc w:val="center"/>
        <w:rPr>
          <w:b/>
          <w:bCs/>
          <w:sz w:val="24"/>
          <w:szCs w:val="24"/>
        </w:rPr>
      </w:pPr>
    </w:p>
    <w:p w14:paraId="07B03371" w14:textId="0DB2246F" w:rsidR="00112E55" w:rsidRDefault="00112E55" w:rsidP="00112E55">
      <w:pPr>
        <w:jc w:val="center"/>
        <w:rPr>
          <w:b/>
          <w:bCs/>
          <w:sz w:val="24"/>
          <w:szCs w:val="24"/>
        </w:rPr>
      </w:pPr>
    </w:p>
    <w:p w14:paraId="062C7A83" w14:textId="7364B24D" w:rsidR="00112E55" w:rsidRDefault="00112E55" w:rsidP="00112E55">
      <w:pPr>
        <w:jc w:val="center"/>
        <w:rPr>
          <w:b/>
          <w:bCs/>
          <w:sz w:val="24"/>
          <w:szCs w:val="24"/>
        </w:rPr>
      </w:pPr>
    </w:p>
    <w:p w14:paraId="79193572" w14:textId="572451D2" w:rsidR="00112E55" w:rsidRDefault="00112E55" w:rsidP="00112E55">
      <w:pPr>
        <w:jc w:val="center"/>
        <w:rPr>
          <w:b/>
          <w:bCs/>
          <w:sz w:val="24"/>
          <w:szCs w:val="24"/>
        </w:rPr>
      </w:pPr>
    </w:p>
    <w:p w14:paraId="2763C56D" w14:textId="39999BCC" w:rsidR="00112E55" w:rsidRDefault="00112E55" w:rsidP="00112E55">
      <w:pPr>
        <w:jc w:val="center"/>
        <w:rPr>
          <w:b/>
          <w:bCs/>
          <w:sz w:val="24"/>
          <w:szCs w:val="24"/>
        </w:rPr>
      </w:pPr>
    </w:p>
    <w:p w14:paraId="54FAB999" w14:textId="31AF1047" w:rsidR="00112E55" w:rsidRDefault="00112E55" w:rsidP="00112E55">
      <w:pPr>
        <w:jc w:val="center"/>
        <w:rPr>
          <w:b/>
          <w:bCs/>
          <w:sz w:val="24"/>
          <w:szCs w:val="24"/>
        </w:rPr>
      </w:pPr>
    </w:p>
    <w:p w14:paraId="24104AA3" w14:textId="200C16B3" w:rsidR="00112E55" w:rsidRDefault="00112E55" w:rsidP="00112E55">
      <w:pPr>
        <w:jc w:val="center"/>
        <w:rPr>
          <w:b/>
          <w:bCs/>
          <w:sz w:val="24"/>
          <w:szCs w:val="24"/>
        </w:rPr>
      </w:pPr>
    </w:p>
    <w:p w14:paraId="0ACF8F72" w14:textId="57BEC7A7" w:rsidR="00112E55" w:rsidRDefault="00112E55" w:rsidP="00112E55">
      <w:pPr>
        <w:jc w:val="center"/>
        <w:rPr>
          <w:b/>
          <w:bCs/>
          <w:sz w:val="24"/>
          <w:szCs w:val="24"/>
        </w:rPr>
      </w:pPr>
    </w:p>
    <w:p w14:paraId="4CFE3732" w14:textId="4F9857B9" w:rsidR="00112E55" w:rsidRDefault="00112E55" w:rsidP="00112E55">
      <w:pPr>
        <w:jc w:val="center"/>
        <w:rPr>
          <w:b/>
          <w:bCs/>
          <w:sz w:val="24"/>
          <w:szCs w:val="24"/>
        </w:rPr>
      </w:pPr>
    </w:p>
    <w:p w14:paraId="226A36E4" w14:textId="5FC884C5" w:rsidR="00112E55" w:rsidRDefault="00112E55" w:rsidP="00112E55">
      <w:pPr>
        <w:jc w:val="center"/>
        <w:rPr>
          <w:b/>
          <w:bCs/>
          <w:sz w:val="24"/>
          <w:szCs w:val="24"/>
        </w:rPr>
      </w:pPr>
    </w:p>
    <w:p w14:paraId="2A9A5F65" w14:textId="7F4A79C2" w:rsidR="00112E55" w:rsidRDefault="00112E55" w:rsidP="00112E55">
      <w:pPr>
        <w:jc w:val="center"/>
        <w:rPr>
          <w:b/>
          <w:bCs/>
          <w:sz w:val="24"/>
          <w:szCs w:val="24"/>
        </w:rPr>
      </w:pPr>
    </w:p>
    <w:p w14:paraId="672E0009" w14:textId="6AC43D26" w:rsidR="00112E55" w:rsidRDefault="00112E55" w:rsidP="00112E55">
      <w:pPr>
        <w:jc w:val="center"/>
        <w:rPr>
          <w:b/>
          <w:bCs/>
          <w:sz w:val="24"/>
          <w:szCs w:val="24"/>
        </w:rPr>
      </w:pPr>
    </w:p>
    <w:p w14:paraId="056AB985" w14:textId="6A5BC734" w:rsidR="00112E55" w:rsidRDefault="00112E55" w:rsidP="00112E55">
      <w:pPr>
        <w:jc w:val="center"/>
        <w:rPr>
          <w:b/>
          <w:bCs/>
          <w:sz w:val="24"/>
          <w:szCs w:val="24"/>
        </w:rPr>
      </w:pPr>
    </w:p>
    <w:p w14:paraId="5DF61651" w14:textId="44C30801" w:rsidR="00112E55" w:rsidRDefault="00112E55" w:rsidP="00112E55">
      <w:pPr>
        <w:jc w:val="center"/>
        <w:rPr>
          <w:b/>
          <w:bCs/>
          <w:sz w:val="24"/>
          <w:szCs w:val="24"/>
        </w:rPr>
      </w:pPr>
    </w:p>
    <w:p w14:paraId="2995F66A" w14:textId="212F7D01" w:rsidR="002B7C50" w:rsidRDefault="002B7C50" w:rsidP="002B7C50">
      <w:bookmarkStart w:id="0" w:name="_Toc227886411"/>
    </w:p>
    <w:p w14:paraId="4D150F3F" w14:textId="02FBABBC" w:rsidR="002B7C50" w:rsidRDefault="002B7C50" w:rsidP="002B7C50">
      <w:pPr>
        <w:jc w:val="both"/>
      </w:pPr>
    </w:p>
    <w:p w14:paraId="0BF7EDFE" w14:textId="77777777" w:rsidR="002B7C50" w:rsidRDefault="002B7C50" w:rsidP="002B7C50"/>
    <w:p w14:paraId="069C7A6F" w14:textId="77777777" w:rsidR="002B7C50" w:rsidRPr="002B7C50" w:rsidRDefault="002B7C50" w:rsidP="002B7C50"/>
    <w:p w14:paraId="31FED85C" w14:textId="04972DC9" w:rsidR="006C1ACC" w:rsidRPr="006C1ACC" w:rsidRDefault="00F32783" w:rsidP="006C1ACC">
      <w:pPr>
        <w:pStyle w:val="2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" w:name="_Toc230440921"/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1</w:t>
      </w:r>
      <w:r w:rsidR="002B7C50" w:rsidRPr="002B7C50">
        <w:rPr>
          <w:rFonts w:ascii="Times New Roman" w:hAnsi="Times New Roman" w:cs="Times New Roman"/>
          <w:b/>
          <w:bCs/>
          <w:color w:val="auto"/>
          <w:sz w:val="32"/>
          <w:szCs w:val="32"/>
        </w:rPr>
        <w:t>.</w:t>
      </w:r>
      <w:r w:rsidR="006C1ACC" w:rsidRPr="006C1ACC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Текст задания</w:t>
      </w:r>
      <w:bookmarkEnd w:id="0"/>
      <w:bookmarkEnd w:id="1"/>
    </w:p>
    <w:p w14:paraId="3A8BDCB8" w14:textId="77777777" w:rsidR="00AD5A6C" w:rsidRDefault="00AD5A6C" w:rsidP="00AD5A6C">
      <w:pPr>
        <w:spacing w:after="0" w:line="360" w:lineRule="atLeast"/>
        <w:ind w:firstLine="420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bookmarkStart w:id="2" w:name="_Toc227886412"/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Разработать класс для описанных в вашем варианте объектов. </w:t>
      </w:r>
    </w:p>
    <w:p w14:paraId="229F5C82" w14:textId="77777777" w:rsidR="00AD5A6C" w:rsidRDefault="00AD5A6C" w:rsidP="00AD5A6C">
      <w:pPr>
        <w:spacing w:after="0" w:line="360" w:lineRule="atLeast"/>
        <w:ind w:firstLine="420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Определить дополнительные поля и методы на свое усмотрение по смыслу класса.</w:t>
      </w:r>
    </w:p>
    <w:p w14:paraId="56AC9CA6" w14:textId="77777777" w:rsidR="00AD5A6C" w:rsidRDefault="00AD5A6C" w:rsidP="00AD5A6C">
      <w:pPr>
        <w:spacing w:after="0" w:line="360" w:lineRule="atLeast"/>
        <w:ind w:firstLine="420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Запрограммировать две реализации: </w:t>
      </w:r>
    </w:p>
    <w:p w14:paraId="370279B3" w14:textId="77777777" w:rsidR="00AD5A6C" w:rsidRDefault="00AD5A6C" w:rsidP="00AD5A6C">
      <w:pPr>
        <w:pStyle w:val="a3"/>
        <w:numPr>
          <w:ilvl w:val="0"/>
          <w:numId w:val="9"/>
        </w:numPr>
        <w:spacing w:after="0" w:line="360" w:lineRule="atLeast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Прямой доступ к полям классов (</w:t>
      </w:r>
      <w:r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public</w:t>
      </w: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);</w:t>
      </w:r>
    </w:p>
    <w:p w14:paraId="7503A95B" w14:textId="77777777" w:rsidR="00AD5A6C" w:rsidRDefault="00AD5A6C" w:rsidP="00AD5A6C">
      <w:pPr>
        <w:pStyle w:val="a3"/>
        <w:numPr>
          <w:ilvl w:val="0"/>
          <w:numId w:val="9"/>
        </w:numPr>
        <w:spacing w:after="0" w:line="360" w:lineRule="atLeast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Закрыть прямой доступ к полям классов (</w:t>
      </w:r>
      <w:r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private</w:t>
      </w: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), реализовать работу через методы set, get, </w:t>
      </w:r>
      <w:r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show</w:t>
      </w: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 (соответствующие методы </w:t>
      </w:r>
      <w:r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set</w:t>
      </w: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_, get_ реализовать для требуемых для решения полей, </w:t>
      </w:r>
      <w:r>
        <w:rPr>
          <w:rFonts w:ascii="Times New Roman" w:eastAsia="Times New Roman" w:hAnsi="Times New Roman" w:cs="Times New Roman"/>
          <w:color w:val="000000"/>
          <w:sz w:val="29"/>
          <w:szCs w:val="29"/>
          <w:lang w:val="en-US" w:eastAsia="ru-RU"/>
        </w:rPr>
        <w:t>show</w:t>
      </w: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() – метод формализации вывода объекта класса на экран). </w:t>
      </w:r>
    </w:p>
    <w:p w14:paraId="5FA33D72" w14:textId="77777777" w:rsidR="00AD5A6C" w:rsidRPr="00AD5A6C" w:rsidRDefault="00AD5A6C" w:rsidP="00AD5A6C">
      <w:p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 w:rsidRPr="00AD5A6C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9. Автобус </w:t>
      </w:r>
      <w:r w:rsidRPr="00AD5A6C">
        <w:rPr>
          <w:rFonts w:ascii="Times New Roman" w:eastAsia="Times New Roman" w:hAnsi="Times New Roman" w:cs="Times New Roman"/>
          <w:b/>
          <w:bCs/>
          <w:color w:val="000000"/>
          <w:sz w:val="29"/>
          <w:szCs w:val="29"/>
          <w:lang w:eastAsia="ru-RU"/>
        </w:rPr>
        <w:t>Bus</w:t>
      </w:r>
      <w:r w:rsidRPr="00AD5A6C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: Фамилия и инициалы водителя, Номер автобуса, Номер маршрута, Марка, Год начала эксплуатации, Пробег. </w:t>
      </w:r>
    </w:p>
    <w:p w14:paraId="14791D20" w14:textId="77777777" w:rsidR="00AD5A6C" w:rsidRPr="00AD5A6C" w:rsidRDefault="00AD5A6C" w:rsidP="00AD5A6C">
      <w:pPr>
        <w:spacing w:after="0" w:line="330" w:lineRule="atLeast"/>
        <w:ind w:left="420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 w:rsidRPr="00AD5A6C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Определить метод подсчета срока эксплуатации автобуса.</w:t>
      </w:r>
    </w:p>
    <w:p w14:paraId="055F1EE2" w14:textId="77777777" w:rsidR="00AD5A6C" w:rsidRPr="00AD5A6C" w:rsidRDefault="00AD5A6C" w:rsidP="00AD5A6C">
      <w:pPr>
        <w:pStyle w:val="a3"/>
        <w:numPr>
          <w:ilvl w:val="0"/>
          <w:numId w:val="14"/>
        </w:num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 w:rsidRPr="00AD5A6C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Создать массив объектов (загрузить данные из текстового файла). </w:t>
      </w:r>
    </w:p>
    <w:p w14:paraId="2D3077CE" w14:textId="21E5BB02" w:rsidR="00AD5A6C" w:rsidRPr="00AD5A6C" w:rsidRDefault="00AD5A6C" w:rsidP="00AD5A6C">
      <w:pPr>
        <w:pStyle w:val="a3"/>
        <w:numPr>
          <w:ilvl w:val="0"/>
          <w:numId w:val="14"/>
        </w:numPr>
        <w:spacing w:after="0" w:line="33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 w:rsidRPr="00AD5A6C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Вывести:</w:t>
      </w:r>
    </w:p>
    <w:p w14:paraId="3770DA0D" w14:textId="77777777" w:rsidR="00AD5A6C" w:rsidRPr="00AD5A6C" w:rsidRDefault="00AD5A6C" w:rsidP="00AD5A6C">
      <w:pPr>
        <w:pStyle w:val="a3"/>
        <w:numPr>
          <w:ilvl w:val="0"/>
          <w:numId w:val="14"/>
        </w:numPr>
        <w:spacing w:after="0" w:line="315" w:lineRule="atLeast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 w:rsidRPr="00AD5A6C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 xml:space="preserve">а) список автобусов для заданного номера маршрута; </w:t>
      </w:r>
    </w:p>
    <w:p w14:paraId="7F69F1BF" w14:textId="77777777" w:rsidR="00AD5A6C" w:rsidRPr="00AD5A6C" w:rsidRDefault="00AD5A6C" w:rsidP="00AD5A6C">
      <w:pPr>
        <w:pStyle w:val="a3"/>
        <w:numPr>
          <w:ilvl w:val="0"/>
          <w:numId w:val="14"/>
        </w:numPr>
        <w:spacing w:after="0" w:line="315" w:lineRule="atLeast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 w:rsidRPr="00AD5A6C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б) список автобусов, которые эксплуатируются больше 10 лет;</w:t>
      </w:r>
    </w:p>
    <w:p w14:paraId="1E6C221A" w14:textId="77777777" w:rsidR="00AD5A6C" w:rsidRPr="00AD5A6C" w:rsidRDefault="00AD5A6C" w:rsidP="00AD5A6C">
      <w:pPr>
        <w:pStyle w:val="a3"/>
        <w:numPr>
          <w:ilvl w:val="0"/>
          <w:numId w:val="14"/>
        </w:numPr>
        <w:spacing w:after="0" w:line="315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 w:rsidRPr="00AD5A6C"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в) список автобусов, пробег у которых больше 10 000 км.</w:t>
      </w:r>
    </w:p>
    <w:p w14:paraId="494DA5E5" w14:textId="77777777" w:rsidR="0002130F" w:rsidRPr="00026D34" w:rsidRDefault="0002130F" w:rsidP="0002130F">
      <w:pPr>
        <w:spacing w:after="0" w:line="360" w:lineRule="atLeast"/>
        <w:jc w:val="both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</w:p>
    <w:p w14:paraId="2213459A" w14:textId="2997184F" w:rsidR="006C1ACC" w:rsidRPr="00981782" w:rsidRDefault="006C1ACC" w:rsidP="006C1ACC">
      <w:pPr>
        <w:pStyle w:val="2"/>
        <w:rPr>
          <w:rFonts w:ascii="Times New Roman" w:hAnsi="Times New Roman" w:cs="Times New Roman"/>
          <w:b/>
          <w:bCs/>
          <w:color w:val="auto"/>
          <w:sz w:val="32"/>
          <w:szCs w:val="32"/>
          <w:lang w:val="en-US"/>
        </w:rPr>
      </w:pPr>
      <w:bookmarkStart w:id="3" w:name="_Toc230440922"/>
      <w:r w:rsidRPr="00981782">
        <w:rPr>
          <w:rFonts w:ascii="Times New Roman" w:hAnsi="Times New Roman" w:cs="Times New Roman"/>
          <w:b/>
          <w:bCs/>
          <w:color w:val="auto"/>
          <w:sz w:val="32"/>
          <w:szCs w:val="32"/>
          <w:lang w:val="en-US"/>
        </w:rPr>
        <w:t>2</w:t>
      </w:r>
      <w:r w:rsidR="002B7C50" w:rsidRPr="00981782">
        <w:rPr>
          <w:rFonts w:ascii="Times New Roman" w:hAnsi="Times New Roman" w:cs="Times New Roman"/>
          <w:b/>
          <w:bCs/>
          <w:color w:val="auto"/>
          <w:sz w:val="32"/>
          <w:szCs w:val="32"/>
          <w:lang w:val="en-US"/>
        </w:rPr>
        <w:t>.</w:t>
      </w:r>
      <w:r w:rsidRPr="00981782">
        <w:rPr>
          <w:rFonts w:ascii="Times New Roman" w:hAnsi="Times New Roman" w:cs="Times New Roman"/>
          <w:b/>
          <w:bCs/>
          <w:color w:val="auto"/>
          <w:sz w:val="32"/>
          <w:szCs w:val="32"/>
          <w:lang w:val="en-US"/>
        </w:rPr>
        <w:t xml:space="preserve"> </w:t>
      </w:r>
      <w:r w:rsidRPr="006C1ACC">
        <w:rPr>
          <w:rFonts w:ascii="Times New Roman" w:hAnsi="Times New Roman" w:cs="Times New Roman"/>
          <w:b/>
          <w:bCs/>
          <w:color w:val="auto"/>
          <w:sz w:val="32"/>
          <w:szCs w:val="32"/>
        </w:rPr>
        <w:t>Код</w:t>
      </w:r>
      <w:r w:rsidRPr="00981782">
        <w:rPr>
          <w:rFonts w:ascii="Times New Roman" w:hAnsi="Times New Roman" w:cs="Times New Roman"/>
          <w:b/>
          <w:bCs/>
          <w:color w:val="auto"/>
          <w:sz w:val="32"/>
          <w:szCs w:val="32"/>
          <w:lang w:val="en-US"/>
        </w:rPr>
        <w:t xml:space="preserve"> </w:t>
      </w:r>
      <w:r w:rsidRPr="006C1ACC">
        <w:rPr>
          <w:rFonts w:ascii="Times New Roman" w:hAnsi="Times New Roman" w:cs="Times New Roman"/>
          <w:b/>
          <w:bCs/>
          <w:color w:val="auto"/>
          <w:sz w:val="32"/>
          <w:szCs w:val="32"/>
        </w:rPr>
        <w:t>программы</w:t>
      </w:r>
      <w:bookmarkEnd w:id="2"/>
      <w:bookmarkEnd w:id="3"/>
    </w:p>
    <w:p w14:paraId="1AF33DD2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bookmarkStart w:id="4" w:name="_Toc227886413"/>
      <w:bookmarkStart w:id="5" w:name="_Toc230440923"/>
      <w:r w:rsidRPr="00AD5A6C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#define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AD5A6C">
        <w:rPr>
          <w:rFonts w:ascii="Arial" w:hAnsi="Arial" w:cs="Arial"/>
          <w:color w:val="6F008A"/>
          <w:sz w:val="19"/>
          <w:szCs w:val="19"/>
          <w:highlight w:val="white"/>
          <w:lang w:val="en-US"/>
        </w:rPr>
        <w:t>_CRT_SECURE_NO_WARNINGS</w:t>
      </w:r>
    </w:p>
    <w:p w14:paraId="00975285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</w:p>
    <w:p w14:paraId="484578C1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#include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AD5A6C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&lt;iostream&gt;</w:t>
      </w:r>
    </w:p>
    <w:p w14:paraId="2C36660C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#include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AD5A6C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&lt;fstream&gt;</w:t>
      </w:r>
    </w:p>
    <w:p w14:paraId="3DF5A8CF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#include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AD5A6C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&lt;string&gt;</w:t>
      </w:r>
    </w:p>
    <w:p w14:paraId="1459EDDC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#include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AD5A6C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&lt;vector&gt;</w:t>
      </w:r>
    </w:p>
    <w:p w14:paraId="5906D089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#include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AD5A6C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&lt;ctime&gt;</w:t>
      </w:r>
    </w:p>
    <w:p w14:paraId="757AF9C6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</w:p>
    <w:p w14:paraId="09CD1140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using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namespace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1B1B8285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</w:p>
    <w:p w14:paraId="096AD99F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struct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AD5A6C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BusPublic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{</w:t>
      </w:r>
    </w:p>
    <w:p w14:paraId="632B702B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AD5A6C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string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driver;          </w:t>
      </w:r>
      <w:r w:rsidRPr="00AD5A6C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Фамилия</w:t>
      </w:r>
      <w:r w:rsidRPr="00AD5A6C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и</w:t>
      </w:r>
      <w:r w:rsidRPr="00AD5A6C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инициалы</w:t>
      </w:r>
      <w:r w:rsidRPr="00AD5A6C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водителя</w:t>
      </w:r>
    </w:p>
    <w:p w14:paraId="147AFF6F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int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busNumber;          </w:t>
      </w:r>
      <w:r w:rsidRPr="00AD5A6C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Номер</w:t>
      </w:r>
      <w:r w:rsidRPr="00AD5A6C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автобуса</w:t>
      </w:r>
    </w:p>
    <w:p w14:paraId="4DA608AF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int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routeNumber;        </w:t>
      </w:r>
      <w:r w:rsidRPr="00AD5A6C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Номер</w:t>
      </w:r>
      <w:r w:rsidRPr="00AD5A6C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маршрута</w:t>
      </w:r>
    </w:p>
    <w:p w14:paraId="75A806B9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AD5A6C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string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brand;           </w:t>
      </w:r>
      <w:r w:rsidRPr="00AD5A6C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Марка</w:t>
      </w:r>
      <w:r w:rsidRPr="00AD5A6C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автобуса</w:t>
      </w:r>
    </w:p>
    <w:p w14:paraId="4A16EFA7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int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startYear;          </w:t>
      </w:r>
      <w:r w:rsidRPr="00AD5A6C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Год</w:t>
      </w:r>
      <w:r w:rsidRPr="00AD5A6C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начала</w:t>
      </w:r>
      <w:r w:rsidRPr="00AD5A6C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эксплуатации</w:t>
      </w:r>
    </w:p>
    <w:p w14:paraId="6CF4AAAA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double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mileage;         </w:t>
      </w:r>
      <w:r w:rsidRPr="00AD5A6C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Пробег</w:t>
      </w:r>
    </w:p>
    <w:p w14:paraId="0144232A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</w:p>
    <w:p w14:paraId="2E05A8D9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AD5A6C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Метод</w:t>
      </w:r>
      <w:r w:rsidRPr="00AD5A6C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подсчёта</w:t>
      </w:r>
      <w:r w:rsidRPr="00AD5A6C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срока</w:t>
      </w:r>
      <w:r w:rsidRPr="00AD5A6C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эксплуатации</w:t>
      </w:r>
    </w:p>
    <w:p w14:paraId="2A2B5537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int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getServiceYears() 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const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{</w:t>
      </w:r>
    </w:p>
    <w:p w14:paraId="5B70EFCA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</w:t>
      </w:r>
      <w:r w:rsidRPr="00AD5A6C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time_t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t = time(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nullptr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);</w:t>
      </w:r>
    </w:p>
    <w:p w14:paraId="16AC018C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</w:t>
      </w:r>
      <w:r w:rsidRPr="00AD5A6C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tm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now;</w:t>
      </w:r>
    </w:p>
    <w:p w14:paraId="5FC41BE5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localtime_s(&amp;now, &amp;t);</w:t>
      </w:r>
    </w:p>
    <w:p w14:paraId="016EF756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int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currentYear = now.tm_year + 1900;</w:t>
      </w:r>
    </w:p>
    <w:p w14:paraId="19135B3D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return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currentYear - startYear;</w:t>
      </w:r>
    </w:p>
    <w:p w14:paraId="169FE118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E8B21F6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</w:p>
    <w:p w14:paraId="0AA29A19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AD5A6C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Форматированный</w:t>
      </w:r>
      <w:r w:rsidRPr="00AD5A6C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вывод</w:t>
      </w:r>
    </w:p>
    <w:p w14:paraId="1AFE6400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void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show() 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const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{</w:t>
      </w:r>
    </w:p>
    <w:p w14:paraId="2C4F0498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cout </w:t>
      </w:r>
      <w:r w:rsidRPr="00AD5A6C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AD5A6C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Водитель</w:t>
      </w:r>
      <w:r w:rsidRPr="00AD5A6C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: "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AD5A6C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driver </w:t>
      </w:r>
      <w:r w:rsidRPr="00AD5A6C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AD5A6C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 xml:space="preserve">",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Автобус</w:t>
      </w:r>
      <w:r w:rsidRPr="00AD5A6C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 xml:space="preserve"> №"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AD5A6C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busNumber</w:t>
      </w:r>
    </w:p>
    <w:p w14:paraId="6E6FF9F8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D5A6C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AD5A6C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 xml:space="preserve">",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Маршрут</w:t>
      </w:r>
      <w:r w:rsidRPr="00AD5A6C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 xml:space="preserve"> №"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AD5A6C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routeNumber </w:t>
      </w:r>
      <w:r w:rsidRPr="00AD5A6C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AD5A6C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 xml:space="preserve">",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Марка</w:t>
      </w:r>
      <w:r w:rsidRPr="00AD5A6C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: "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AD5A6C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brand</w:t>
      </w:r>
    </w:p>
    <w:p w14:paraId="58D590DF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D5A6C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AD5A6C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 xml:space="preserve">",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Год</w:t>
      </w:r>
      <w:r w:rsidRPr="00AD5A6C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: "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AD5A6C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startYear </w:t>
      </w:r>
      <w:r w:rsidRPr="00AD5A6C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AD5A6C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 xml:space="preserve">",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Пробег</w:t>
      </w:r>
      <w:r w:rsidRPr="00AD5A6C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: "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AD5A6C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mileage </w:t>
      </w:r>
      <w:r w:rsidRPr="00AD5A6C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AD5A6C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км</w:t>
      </w:r>
      <w:r w:rsidRPr="00AD5A6C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"</w:t>
      </w:r>
    </w:p>
    <w:p w14:paraId="1423A14B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D5A6C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AD5A6C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 xml:space="preserve">",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Срок</w:t>
      </w:r>
      <w:r w:rsidRPr="00AD5A6C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эксплуатации</w:t>
      </w:r>
      <w:r w:rsidRPr="00AD5A6C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: "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AD5A6C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getServiceYears() </w:t>
      </w:r>
      <w:r w:rsidRPr="00AD5A6C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AD5A6C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лет</w:t>
      </w:r>
      <w:r w:rsidRPr="00AD5A6C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"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AD5A6C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35EF6B66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CF807E3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lastRenderedPageBreak/>
        <w:t>};</w:t>
      </w:r>
    </w:p>
    <w:p w14:paraId="12537585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</w:p>
    <w:p w14:paraId="26D031EE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class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AD5A6C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BusPrivate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{</w:t>
      </w:r>
    </w:p>
    <w:p w14:paraId="1C183D4C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private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:</w:t>
      </w:r>
    </w:p>
    <w:p w14:paraId="68F44B2C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AD5A6C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string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driver;</w:t>
      </w:r>
    </w:p>
    <w:p w14:paraId="7EF4CA85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int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busNumber;</w:t>
      </w:r>
    </w:p>
    <w:p w14:paraId="100A53F8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int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routeNumber;</w:t>
      </w:r>
    </w:p>
    <w:p w14:paraId="77440A1C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AD5A6C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string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brand;</w:t>
      </w:r>
    </w:p>
    <w:p w14:paraId="0844DD25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int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startYear;</w:t>
      </w:r>
    </w:p>
    <w:p w14:paraId="54E4896A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double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mileage;</w:t>
      </w:r>
    </w:p>
    <w:p w14:paraId="5E789174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</w:p>
    <w:p w14:paraId="52710933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public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:</w:t>
      </w:r>
    </w:p>
    <w:p w14:paraId="557ABF3F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AD5A6C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Конструктор</w:t>
      </w:r>
      <w:r w:rsidRPr="00AD5A6C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по</w:t>
      </w:r>
      <w:r w:rsidRPr="00AD5A6C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умолчанию</w:t>
      </w:r>
    </w:p>
    <w:p w14:paraId="6107A5EE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BusPrivate() : driver(</w:t>
      </w:r>
      <w:r w:rsidRPr="00AD5A6C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""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), busNumber(0), routeNumber(0), brand(</w:t>
      </w:r>
      <w:r w:rsidRPr="00AD5A6C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""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), startYear(2000), mileage(0.0) {}</w:t>
      </w:r>
    </w:p>
    <w:p w14:paraId="7D7597B0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</w:p>
    <w:p w14:paraId="23494149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AD5A6C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Конструктор</w:t>
      </w:r>
      <w:r w:rsidRPr="00AD5A6C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с</w:t>
      </w:r>
      <w:r w:rsidRPr="00AD5A6C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параметрами</w:t>
      </w:r>
    </w:p>
    <w:p w14:paraId="4C5A5B38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BusPrivate(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const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AD5A6C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string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&amp; </w:t>
      </w:r>
      <w:r w:rsidRPr="00AD5A6C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d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, 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int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AD5A6C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bNum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, 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int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AD5A6C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rNum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, 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const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AD5A6C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string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&amp; </w:t>
      </w:r>
      <w:r w:rsidRPr="00AD5A6C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br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, 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int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AD5A6C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sYear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, 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double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AD5A6C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mil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)</w:t>
      </w:r>
    </w:p>
    <w:p w14:paraId="416A5B0B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: driver(</w:t>
      </w:r>
      <w:r w:rsidRPr="00AD5A6C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d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), busNumber(</w:t>
      </w:r>
      <w:r w:rsidRPr="00AD5A6C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bNum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), routeNumber(</w:t>
      </w:r>
      <w:r w:rsidRPr="00AD5A6C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rNum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), brand(</w:t>
      </w:r>
      <w:r w:rsidRPr="00AD5A6C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br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), startYear(</w:t>
      </w:r>
      <w:r w:rsidRPr="00AD5A6C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sYear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), mileage(</w:t>
      </w:r>
      <w:r w:rsidRPr="00AD5A6C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mil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) {</w:t>
      </w:r>
    </w:p>
    <w:p w14:paraId="28339DD3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F3A5F8C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</w:p>
    <w:p w14:paraId="5D706B07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AD5A6C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Метод</w:t>
      </w:r>
      <w:r w:rsidRPr="00AD5A6C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подсчёта</w:t>
      </w:r>
      <w:r w:rsidRPr="00AD5A6C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срока</w:t>
      </w:r>
      <w:r w:rsidRPr="00AD5A6C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эксплуатации</w:t>
      </w:r>
    </w:p>
    <w:p w14:paraId="3CC6DE55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int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getServiceYears() 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const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{</w:t>
      </w:r>
    </w:p>
    <w:p w14:paraId="344C4735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</w:t>
      </w:r>
      <w:r w:rsidRPr="00AD5A6C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time_t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t = time(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nullptr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);</w:t>
      </w:r>
    </w:p>
    <w:p w14:paraId="6D549E68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</w:t>
      </w:r>
      <w:r w:rsidRPr="00AD5A6C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tm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now;</w:t>
      </w:r>
    </w:p>
    <w:p w14:paraId="624DFA09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localtime_s(&amp;now, &amp;t);</w:t>
      </w:r>
    </w:p>
    <w:p w14:paraId="647E07A7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int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currentYear = now.tm_year + 1900;</w:t>
      </w:r>
    </w:p>
    <w:p w14:paraId="51F89072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return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currentYear - startYear;</w:t>
      </w:r>
    </w:p>
    <w:p w14:paraId="47CA4C24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6D7DC0B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</w:p>
    <w:p w14:paraId="1221591B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AD5A6C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Сеттеры</w:t>
      </w:r>
    </w:p>
    <w:p w14:paraId="246422BF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void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setDriver(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const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AD5A6C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string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&amp; </w:t>
      </w:r>
      <w:r w:rsidRPr="00AD5A6C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d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) { driver </w:t>
      </w:r>
      <w:r w:rsidRPr="00AD5A6C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=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AD5A6C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d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; }</w:t>
      </w:r>
    </w:p>
    <w:p w14:paraId="3095CD3C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void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setBusNumber(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int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AD5A6C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num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) { busNumber = </w:t>
      </w:r>
      <w:r w:rsidRPr="00AD5A6C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num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; }</w:t>
      </w:r>
    </w:p>
    <w:p w14:paraId="7DEF3416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void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setRouteNumber(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int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AD5A6C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num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) { routeNumber = </w:t>
      </w:r>
      <w:r w:rsidRPr="00AD5A6C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num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; }</w:t>
      </w:r>
    </w:p>
    <w:p w14:paraId="5CAE2029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void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setBrand(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const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AD5A6C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string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&amp; </w:t>
      </w:r>
      <w:r w:rsidRPr="00AD5A6C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br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) { brand </w:t>
      </w:r>
      <w:r w:rsidRPr="00AD5A6C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=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AD5A6C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br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; }</w:t>
      </w:r>
    </w:p>
    <w:p w14:paraId="1F149B97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void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setStartYear(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int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AD5A6C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year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) { startYear = </w:t>
      </w:r>
      <w:r w:rsidRPr="00AD5A6C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year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; }</w:t>
      </w:r>
    </w:p>
    <w:p w14:paraId="74A1A966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void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setMileage(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double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AD5A6C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mil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) { mileage = </w:t>
      </w:r>
      <w:r w:rsidRPr="00AD5A6C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mil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; }</w:t>
      </w:r>
    </w:p>
    <w:p w14:paraId="78EC9B12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</w:p>
    <w:p w14:paraId="28060CD5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AD5A6C">
        <w:rPr>
          <w:rFonts w:ascii="Arial" w:hAnsi="Arial" w:cs="Arial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Геттеры</w:t>
      </w:r>
    </w:p>
    <w:p w14:paraId="0B2714A2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AD5A6C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string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getDriver() 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const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{ 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return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driver; }</w:t>
      </w:r>
    </w:p>
    <w:p w14:paraId="754F48BD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int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getBusNumber() 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const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{ 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return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busNumber; }</w:t>
      </w:r>
    </w:p>
    <w:p w14:paraId="7DA67C35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int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getRouteNumber() 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const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{ 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return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routeNumber; }</w:t>
      </w:r>
    </w:p>
    <w:p w14:paraId="76F7FFB3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AD5A6C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string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getBrand() 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const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{ 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return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brand; }</w:t>
      </w:r>
    </w:p>
    <w:p w14:paraId="23197F5F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int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getStartYear() 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const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{ 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return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startYear; }</w:t>
      </w:r>
    </w:p>
    <w:p w14:paraId="24383768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double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getMileage() 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const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{ 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return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mileage; }</w:t>
      </w:r>
    </w:p>
    <w:p w14:paraId="1BB246BB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</w:p>
    <w:p w14:paraId="21504562" w14:textId="77777777" w:rsid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Arial" w:hAnsi="Arial" w:cs="Arial"/>
          <w:color w:val="008000"/>
          <w:sz w:val="19"/>
          <w:szCs w:val="19"/>
          <w:highlight w:val="white"/>
        </w:rPr>
        <w:t>// Форматированный вывод</w:t>
      </w:r>
    </w:p>
    <w:p w14:paraId="1F828517" w14:textId="77777777" w:rsid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</w:t>
      </w:r>
      <w:r>
        <w:rPr>
          <w:rFonts w:ascii="Arial" w:hAnsi="Arial" w:cs="Arial"/>
          <w:color w:val="0000FF"/>
          <w:sz w:val="19"/>
          <w:szCs w:val="19"/>
          <w:highlight w:val="white"/>
        </w:rPr>
        <w:t>void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show() </w:t>
      </w:r>
      <w:r>
        <w:rPr>
          <w:rFonts w:ascii="Arial" w:hAnsi="Arial" w:cs="Arial"/>
          <w:color w:val="0000FF"/>
          <w:sz w:val="19"/>
          <w:szCs w:val="19"/>
          <w:highlight w:val="white"/>
        </w:rPr>
        <w:t>const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{</w:t>
      </w:r>
    </w:p>
    <w:p w14:paraId="6D387794" w14:textId="77777777" w:rsid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Arial" w:hAnsi="Arial" w:cs="Arial"/>
          <w:color w:val="008080"/>
          <w:sz w:val="19"/>
          <w:szCs w:val="19"/>
          <w:highlight w:val="white"/>
        </w:rPr>
        <w:t>&lt;&lt;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"Водитель: "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>
        <w:rPr>
          <w:rFonts w:ascii="Arial" w:hAnsi="Arial" w:cs="Arial"/>
          <w:color w:val="008080"/>
          <w:sz w:val="19"/>
          <w:szCs w:val="19"/>
          <w:highlight w:val="white"/>
        </w:rPr>
        <w:t>&lt;&lt;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driver </w:t>
      </w:r>
      <w:r>
        <w:rPr>
          <w:rFonts w:ascii="Arial" w:hAnsi="Arial" w:cs="Arial"/>
          <w:color w:val="008080"/>
          <w:sz w:val="19"/>
          <w:szCs w:val="19"/>
          <w:highlight w:val="white"/>
        </w:rPr>
        <w:t>&lt;&lt;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", Автобус №"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>
        <w:rPr>
          <w:rFonts w:ascii="Arial" w:hAnsi="Arial" w:cs="Arial"/>
          <w:color w:val="008080"/>
          <w:sz w:val="19"/>
          <w:szCs w:val="19"/>
          <w:highlight w:val="white"/>
        </w:rPr>
        <w:t>&lt;&lt;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busNumber</w:t>
      </w:r>
    </w:p>
    <w:p w14:paraId="2A5059C2" w14:textId="77777777" w:rsid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        </w:t>
      </w:r>
      <w:r>
        <w:rPr>
          <w:rFonts w:ascii="Arial" w:hAnsi="Arial" w:cs="Arial"/>
          <w:color w:val="008080"/>
          <w:sz w:val="19"/>
          <w:szCs w:val="19"/>
          <w:highlight w:val="white"/>
        </w:rPr>
        <w:t>&lt;&lt;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", Маршрут №"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>
        <w:rPr>
          <w:rFonts w:ascii="Arial" w:hAnsi="Arial" w:cs="Arial"/>
          <w:color w:val="008080"/>
          <w:sz w:val="19"/>
          <w:szCs w:val="19"/>
          <w:highlight w:val="white"/>
        </w:rPr>
        <w:t>&lt;&lt;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routeNumber </w:t>
      </w:r>
      <w:r>
        <w:rPr>
          <w:rFonts w:ascii="Arial" w:hAnsi="Arial" w:cs="Arial"/>
          <w:color w:val="008080"/>
          <w:sz w:val="19"/>
          <w:szCs w:val="19"/>
          <w:highlight w:val="white"/>
        </w:rPr>
        <w:t>&lt;&lt;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", Марка: "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>
        <w:rPr>
          <w:rFonts w:ascii="Arial" w:hAnsi="Arial" w:cs="Arial"/>
          <w:color w:val="008080"/>
          <w:sz w:val="19"/>
          <w:szCs w:val="19"/>
          <w:highlight w:val="white"/>
        </w:rPr>
        <w:t>&lt;&lt;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brand</w:t>
      </w:r>
    </w:p>
    <w:p w14:paraId="67903E04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        </w:t>
      </w:r>
      <w:r w:rsidRPr="00AD5A6C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AD5A6C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 xml:space="preserve">",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Год</w:t>
      </w:r>
      <w:r w:rsidRPr="00AD5A6C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: "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AD5A6C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startYear </w:t>
      </w:r>
      <w:r w:rsidRPr="00AD5A6C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AD5A6C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 xml:space="preserve">",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Пробег</w:t>
      </w:r>
      <w:r w:rsidRPr="00AD5A6C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: "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AD5A6C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mileage </w:t>
      </w:r>
      <w:r w:rsidRPr="00AD5A6C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AD5A6C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км</w:t>
      </w:r>
      <w:r w:rsidRPr="00AD5A6C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"</w:t>
      </w:r>
    </w:p>
    <w:p w14:paraId="23A817CA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D5A6C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AD5A6C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 xml:space="preserve">",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Срок</w:t>
      </w:r>
      <w:r w:rsidRPr="00AD5A6C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эксплуатации</w:t>
      </w:r>
      <w:r w:rsidRPr="00AD5A6C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: "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AD5A6C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getServiceYears() </w:t>
      </w:r>
      <w:r w:rsidRPr="00AD5A6C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AD5A6C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лет</w:t>
      </w:r>
      <w:r w:rsidRPr="00AD5A6C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"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AD5A6C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02A56F49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FAB0143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};</w:t>
      </w:r>
    </w:p>
    <w:p w14:paraId="7E5C3497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</w:p>
    <w:p w14:paraId="325A801D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bool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loadFromFilePublic(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const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AD5A6C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string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&amp; </w:t>
      </w:r>
      <w:r w:rsidRPr="00AD5A6C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filename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, </w:t>
      </w:r>
      <w:r w:rsidRPr="00AD5A6C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vector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&lt;</w:t>
      </w:r>
      <w:r w:rsidRPr="00AD5A6C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BusPublic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&gt;&amp; </w:t>
      </w:r>
      <w:r w:rsidRPr="00AD5A6C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buses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) {</w:t>
      </w:r>
    </w:p>
    <w:p w14:paraId="54F1AABB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AD5A6C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ifstream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file(</w:t>
      </w:r>
      <w:r w:rsidRPr="00AD5A6C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filename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);</w:t>
      </w:r>
    </w:p>
    <w:p w14:paraId="562FABBD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if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(!file.is_open()) {</w:t>
      </w:r>
    </w:p>
    <w:p w14:paraId="7DDC4966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cerr </w:t>
      </w:r>
      <w:r w:rsidRPr="00AD5A6C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AD5A6C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Ошибка</w:t>
      </w:r>
      <w:r w:rsidRPr="00AD5A6C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открытия</w:t>
      </w:r>
      <w:r w:rsidRPr="00AD5A6C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файла</w:t>
      </w:r>
      <w:r w:rsidRPr="00AD5A6C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 xml:space="preserve"> "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AD5A6C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AD5A6C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filename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AD5A6C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06F8C2CC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return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false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;</w:t>
      </w:r>
    </w:p>
    <w:p w14:paraId="1055BF97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4A3AF2A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AD5A6C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string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driver, brand;</w:t>
      </w:r>
    </w:p>
    <w:p w14:paraId="5683B7A5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int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busNum, routeNum, year;</w:t>
      </w:r>
    </w:p>
    <w:p w14:paraId="16292988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double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mil;</w:t>
      </w:r>
    </w:p>
    <w:p w14:paraId="442B1229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while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(file </w:t>
      </w:r>
      <w:r w:rsidRPr="00AD5A6C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&gt;&gt;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driver </w:t>
      </w:r>
      <w:r w:rsidRPr="00AD5A6C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&gt;&gt;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busNum </w:t>
      </w:r>
      <w:r w:rsidRPr="00AD5A6C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&gt;&gt;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routeNum </w:t>
      </w:r>
      <w:r w:rsidRPr="00AD5A6C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&gt;&gt;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brand </w:t>
      </w:r>
      <w:r w:rsidRPr="00AD5A6C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&gt;&gt;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year </w:t>
      </w:r>
      <w:r w:rsidRPr="00AD5A6C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&gt;&gt;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mil) {</w:t>
      </w:r>
    </w:p>
    <w:p w14:paraId="43647ADF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</w:t>
      </w:r>
      <w:r w:rsidRPr="00AD5A6C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BusPublic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bus;</w:t>
      </w:r>
    </w:p>
    <w:p w14:paraId="00CA9DE6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bus.driver </w:t>
      </w:r>
      <w:r w:rsidRPr="00AD5A6C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=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driver;</w:t>
      </w:r>
    </w:p>
    <w:p w14:paraId="78182EB5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lastRenderedPageBreak/>
        <w:t xml:space="preserve">        bus.busNumber = busNum;</w:t>
      </w:r>
    </w:p>
    <w:p w14:paraId="52C4D1C3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bus.routeNumber = routeNum;</w:t>
      </w:r>
    </w:p>
    <w:p w14:paraId="63AFFC88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bus.brand </w:t>
      </w:r>
      <w:r w:rsidRPr="00AD5A6C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=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brand;</w:t>
      </w:r>
    </w:p>
    <w:p w14:paraId="7177CD50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bus.startYear = year;</w:t>
      </w:r>
    </w:p>
    <w:p w14:paraId="1C0C6316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bus.mileage = mil;</w:t>
      </w:r>
    </w:p>
    <w:p w14:paraId="2242018F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</w:t>
      </w:r>
      <w:r w:rsidRPr="00AD5A6C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buses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.push_back(bus);</w:t>
      </w:r>
    </w:p>
    <w:p w14:paraId="59429820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AD2E0E9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file.close();</w:t>
      </w:r>
    </w:p>
    <w:p w14:paraId="370B29F4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return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true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;</w:t>
      </w:r>
    </w:p>
    <w:p w14:paraId="42555147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}</w:t>
      </w:r>
    </w:p>
    <w:p w14:paraId="5E1BF040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</w:p>
    <w:p w14:paraId="70DCB0D2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bool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loadFromFilePrivate(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const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AD5A6C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string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&amp; </w:t>
      </w:r>
      <w:r w:rsidRPr="00AD5A6C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filename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, </w:t>
      </w:r>
      <w:r w:rsidRPr="00AD5A6C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vector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&lt;</w:t>
      </w:r>
      <w:r w:rsidRPr="00AD5A6C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BusPrivate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&gt;&amp; </w:t>
      </w:r>
      <w:r w:rsidRPr="00AD5A6C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buses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) {</w:t>
      </w:r>
    </w:p>
    <w:p w14:paraId="5D7865DE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AD5A6C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ifstream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file(</w:t>
      </w:r>
      <w:r w:rsidRPr="00AD5A6C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filename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);</w:t>
      </w:r>
    </w:p>
    <w:p w14:paraId="6EE8DFF8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if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(!file.is_open()) {</w:t>
      </w:r>
    </w:p>
    <w:p w14:paraId="76E523A1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cerr </w:t>
      </w:r>
      <w:r w:rsidRPr="00AD5A6C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AD5A6C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Ошибка</w:t>
      </w:r>
      <w:r w:rsidRPr="00AD5A6C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открытия</w:t>
      </w:r>
      <w:r w:rsidRPr="00AD5A6C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файла</w:t>
      </w:r>
      <w:r w:rsidRPr="00AD5A6C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 xml:space="preserve"> "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AD5A6C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AD5A6C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filename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AD5A6C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4F94BF1D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return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false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;</w:t>
      </w:r>
    </w:p>
    <w:p w14:paraId="18749D78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CC9C794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AD5A6C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string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driver, brand;</w:t>
      </w:r>
    </w:p>
    <w:p w14:paraId="73FA6170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int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busNum, routeNum, year;</w:t>
      </w:r>
    </w:p>
    <w:p w14:paraId="6778FC5F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double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mil;</w:t>
      </w:r>
    </w:p>
    <w:p w14:paraId="2776BDED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while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(file </w:t>
      </w:r>
      <w:r w:rsidRPr="00AD5A6C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&gt;&gt;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driver </w:t>
      </w:r>
      <w:r w:rsidRPr="00AD5A6C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&gt;&gt;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busNum </w:t>
      </w:r>
      <w:r w:rsidRPr="00AD5A6C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&gt;&gt;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routeNum </w:t>
      </w:r>
      <w:r w:rsidRPr="00AD5A6C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&gt;&gt;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brand </w:t>
      </w:r>
      <w:r w:rsidRPr="00AD5A6C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&gt;&gt;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year </w:t>
      </w:r>
      <w:r w:rsidRPr="00AD5A6C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&gt;&gt;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mil) {</w:t>
      </w:r>
    </w:p>
    <w:p w14:paraId="1160F8C7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</w:t>
      </w:r>
      <w:r w:rsidRPr="00AD5A6C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buses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.push_back(</w:t>
      </w:r>
      <w:r w:rsidRPr="00AD5A6C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BusPrivate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(driver, busNum, routeNum, brand, year, mil));</w:t>
      </w:r>
    </w:p>
    <w:p w14:paraId="5034AF4D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03601FB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file.close();</w:t>
      </w:r>
    </w:p>
    <w:p w14:paraId="02F6A7F8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return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true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;</w:t>
      </w:r>
    </w:p>
    <w:p w14:paraId="4B9687E5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}</w:t>
      </w:r>
    </w:p>
    <w:p w14:paraId="68E83BE0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</w:p>
    <w:p w14:paraId="304DEF7F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void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printByRoutePublic(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const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AD5A6C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vector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&lt;</w:t>
      </w:r>
      <w:r w:rsidRPr="00AD5A6C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BusPublic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&gt;&amp; </w:t>
      </w:r>
      <w:r w:rsidRPr="00AD5A6C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buses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, 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int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AD5A6C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route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) {</w:t>
      </w:r>
    </w:p>
    <w:p w14:paraId="38E99CED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cout </w:t>
      </w:r>
      <w:r w:rsidRPr="00AD5A6C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AD5A6C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 xml:space="preserve">"\n---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Автобусы</w:t>
      </w:r>
      <w:r w:rsidRPr="00AD5A6C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маршрута</w:t>
      </w:r>
      <w:r w:rsidRPr="00AD5A6C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 xml:space="preserve"> №"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AD5A6C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AD5A6C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route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AD5A6C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AD5A6C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" ---"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AD5A6C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7535F601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bool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found = 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false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;</w:t>
      </w:r>
    </w:p>
    <w:p w14:paraId="322B7043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for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(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const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auto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&amp; b : </w:t>
      </w:r>
      <w:r w:rsidRPr="00AD5A6C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buses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) {</w:t>
      </w:r>
    </w:p>
    <w:p w14:paraId="477E8365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if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(b.routeNumber == </w:t>
      </w:r>
      <w:r w:rsidRPr="00AD5A6C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route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) {</w:t>
      </w:r>
    </w:p>
    <w:p w14:paraId="5B83975A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    b.show();</w:t>
      </w:r>
    </w:p>
    <w:p w14:paraId="6252337B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    found = 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true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;</w:t>
      </w:r>
    </w:p>
    <w:p w14:paraId="068DE315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C4D579A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E26608D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if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(!found) cout </w:t>
      </w:r>
      <w:r w:rsidRPr="00AD5A6C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AD5A6C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Автобусы</w:t>
      </w:r>
      <w:r w:rsidRPr="00AD5A6C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не</w:t>
      </w:r>
      <w:r w:rsidRPr="00AD5A6C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найдены</w:t>
      </w:r>
      <w:r w:rsidRPr="00AD5A6C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."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AD5A6C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7152BE23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}</w:t>
      </w:r>
    </w:p>
    <w:p w14:paraId="0E553868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</w:p>
    <w:p w14:paraId="7661B2A3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void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printOlderThan10Public(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const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AD5A6C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vector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&lt;</w:t>
      </w:r>
      <w:r w:rsidRPr="00AD5A6C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BusPublic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&gt;&amp; </w:t>
      </w:r>
      <w:r w:rsidRPr="00AD5A6C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buses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) {</w:t>
      </w:r>
    </w:p>
    <w:p w14:paraId="1D0F14A6" w14:textId="77777777" w:rsid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cout </w:t>
      </w:r>
      <w:r>
        <w:rPr>
          <w:rFonts w:ascii="Arial" w:hAnsi="Arial" w:cs="Arial"/>
          <w:color w:val="008080"/>
          <w:sz w:val="19"/>
          <w:szCs w:val="19"/>
          <w:highlight w:val="white"/>
        </w:rPr>
        <w:t>&lt;&lt;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"\n--- Автобусы со сроком эксплуатации &gt; 10 лет ---"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>
        <w:rPr>
          <w:rFonts w:ascii="Arial" w:hAnsi="Arial" w:cs="Arial"/>
          <w:color w:val="008080"/>
          <w:sz w:val="19"/>
          <w:szCs w:val="19"/>
          <w:highlight w:val="white"/>
        </w:rPr>
        <w:t>&lt;&lt;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endl;</w:t>
      </w:r>
    </w:p>
    <w:p w14:paraId="6697DA7A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bool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found = 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false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;</w:t>
      </w:r>
    </w:p>
    <w:p w14:paraId="6AA560AC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for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(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const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auto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&amp; b : </w:t>
      </w:r>
      <w:r w:rsidRPr="00AD5A6C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buses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) {</w:t>
      </w:r>
    </w:p>
    <w:p w14:paraId="657A84F8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if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(b.getServiceYears() &gt; 10) {</w:t>
      </w:r>
    </w:p>
    <w:p w14:paraId="284BF9CF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    b.show();</w:t>
      </w:r>
    </w:p>
    <w:p w14:paraId="05BB3A44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    found = 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true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;</w:t>
      </w:r>
    </w:p>
    <w:p w14:paraId="7AB701CA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9CCA056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A2FEA1F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if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(!found) cout </w:t>
      </w:r>
      <w:r w:rsidRPr="00AD5A6C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AD5A6C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Автобусы</w:t>
      </w:r>
      <w:r w:rsidRPr="00AD5A6C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не</w:t>
      </w:r>
      <w:r w:rsidRPr="00AD5A6C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найдены</w:t>
      </w:r>
      <w:r w:rsidRPr="00AD5A6C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."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AD5A6C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3B3569CC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}</w:t>
      </w:r>
    </w:p>
    <w:p w14:paraId="0B289C57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</w:p>
    <w:p w14:paraId="3002784B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void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printMileageGreaterThanPublic(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const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AD5A6C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vector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&lt;</w:t>
      </w:r>
      <w:r w:rsidRPr="00AD5A6C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BusPublic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&gt;&amp; </w:t>
      </w:r>
      <w:r w:rsidRPr="00AD5A6C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buses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, 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double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AD5A6C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limit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) {</w:t>
      </w:r>
    </w:p>
    <w:p w14:paraId="69CDA20C" w14:textId="77777777" w:rsid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cout </w:t>
      </w:r>
      <w:r>
        <w:rPr>
          <w:rFonts w:ascii="Arial" w:hAnsi="Arial" w:cs="Arial"/>
          <w:color w:val="008080"/>
          <w:sz w:val="19"/>
          <w:szCs w:val="19"/>
          <w:highlight w:val="white"/>
        </w:rPr>
        <w:t>&lt;&lt;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"\n--- Автобусы с пробегом &gt; "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>
        <w:rPr>
          <w:rFonts w:ascii="Arial" w:hAnsi="Arial" w:cs="Arial"/>
          <w:color w:val="008080"/>
          <w:sz w:val="19"/>
          <w:szCs w:val="19"/>
          <w:highlight w:val="white"/>
        </w:rPr>
        <w:t>&lt;&lt;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>
        <w:rPr>
          <w:rFonts w:ascii="Arial" w:hAnsi="Arial" w:cs="Arial"/>
          <w:color w:val="808080"/>
          <w:sz w:val="19"/>
          <w:szCs w:val="19"/>
          <w:highlight w:val="white"/>
        </w:rPr>
        <w:t>limit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>
        <w:rPr>
          <w:rFonts w:ascii="Arial" w:hAnsi="Arial" w:cs="Arial"/>
          <w:color w:val="008080"/>
          <w:sz w:val="19"/>
          <w:szCs w:val="19"/>
          <w:highlight w:val="white"/>
        </w:rPr>
        <w:t>&lt;&lt;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" км ---"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>
        <w:rPr>
          <w:rFonts w:ascii="Arial" w:hAnsi="Arial" w:cs="Arial"/>
          <w:color w:val="008080"/>
          <w:sz w:val="19"/>
          <w:szCs w:val="19"/>
          <w:highlight w:val="white"/>
        </w:rPr>
        <w:t>&lt;&lt;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endl;</w:t>
      </w:r>
    </w:p>
    <w:p w14:paraId="10CE872C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bool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found = 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false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;</w:t>
      </w:r>
    </w:p>
    <w:p w14:paraId="5E244A2C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for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(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const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auto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&amp; b : </w:t>
      </w:r>
      <w:r w:rsidRPr="00AD5A6C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buses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) {</w:t>
      </w:r>
    </w:p>
    <w:p w14:paraId="313E53C0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if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(b.mileage &gt; </w:t>
      </w:r>
      <w:r w:rsidRPr="00AD5A6C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limit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) {</w:t>
      </w:r>
    </w:p>
    <w:p w14:paraId="3F1FB774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    b.show();</w:t>
      </w:r>
    </w:p>
    <w:p w14:paraId="3ECDBAA7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    found = 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true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;</w:t>
      </w:r>
    </w:p>
    <w:p w14:paraId="757E6684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D2FCB98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DA24096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if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(!found) cout </w:t>
      </w:r>
      <w:r w:rsidRPr="00AD5A6C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AD5A6C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Автобусы</w:t>
      </w:r>
      <w:r w:rsidRPr="00AD5A6C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не</w:t>
      </w:r>
      <w:r w:rsidRPr="00AD5A6C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найдены</w:t>
      </w:r>
      <w:r w:rsidRPr="00AD5A6C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."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AD5A6C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5494A770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}</w:t>
      </w:r>
    </w:p>
    <w:p w14:paraId="65E851B8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void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printByRoutePrivate(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const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AD5A6C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vector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&lt;</w:t>
      </w:r>
      <w:r w:rsidRPr="00AD5A6C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BusPrivate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&gt;&amp; </w:t>
      </w:r>
      <w:r w:rsidRPr="00AD5A6C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buses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, 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int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AD5A6C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route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) {</w:t>
      </w:r>
    </w:p>
    <w:p w14:paraId="1C93FE7A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cout </w:t>
      </w:r>
      <w:r w:rsidRPr="00AD5A6C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AD5A6C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 xml:space="preserve">"\n---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Автобусы</w:t>
      </w:r>
      <w:r w:rsidRPr="00AD5A6C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маршрута</w:t>
      </w:r>
      <w:r w:rsidRPr="00AD5A6C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 xml:space="preserve"> №"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AD5A6C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AD5A6C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route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AD5A6C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AD5A6C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" ---"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AD5A6C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749640BF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bool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found = 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false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;</w:t>
      </w:r>
    </w:p>
    <w:p w14:paraId="433EC298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for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(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const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auto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&amp; b : </w:t>
      </w:r>
      <w:r w:rsidRPr="00AD5A6C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buses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) {</w:t>
      </w:r>
    </w:p>
    <w:p w14:paraId="59BC0793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if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(b.getRouteNumber() == </w:t>
      </w:r>
      <w:r w:rsidRPr="00AD5A6C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route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) {</w:t>
      </w:r>
    </w:p>
    <w:p w14:paraId="1D7B81C0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    b.show();</w:t>
      </w:r>
    </w:p>
    <w:p w14:paraId="262D5315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    found = 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true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;</w:t>
      </w:r>
    </w:p>
    <w:p w14:paraId="33D9062D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7CEB302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FB61238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if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(!found) cout </w:t>
      </w:r>
      <w:r w:rsidRPr="00AD5A6C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AD5A6C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Автобусы</w:t>
      </w:r>
      <w:r w:rsidRPr="00AD5A6C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не</w:t>
      </w:r>
      <w:r w:rsidRPr="00AD5A6C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найдены</w:t>
      </w:r>
      <w:r w:rsidRPr="00AD5A6C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."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AD5A6C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46E5B48D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}</w:t>
      </w:r>
    </w:p>
    <w:p w14:paraId="754C66A0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</w:p>
    <w:p w14:paraId="0F0A0D6D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void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printOlderThan10Private(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const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AD5A6C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vector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&lt;</w:t>
      </w:r>
      <w:r w:rsidRPr="00AD5A6C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BusPrivate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&gt;&amp; </w:t>
      </w:r>
      <w:r w:rsidRPr="00AD5A6C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buses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) {</w:t>
      </w:r>
    </w:p>
    <w:p w14:paraId="0FB1C779" w14:textId="77777777" w:rsid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cout </w:t>
      </w:r>
      <w:r>
        <w:rPr>
          <w:rFonts w:ascii="Arial" w:hAnsi="Arial" w:cs="Arial"/>
          <w:color w:val="008080"/>
          <w:sz w:val="19"/>
          <w:szCs w:val="19"/>
          <w:highlight w:val="white"/>
        </w:rPr>
        <w:t>&lt;&lt;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"\n--- Автобусы со сроком эксплуатации &gt; 10 лет ---"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>
        <w:rPr>
          <w:rFonts w:ascii="Arial" w:hAnsi="Arial" w:cs="Arial"/>
          <w:color w:val="008080"/>
          <w:sz w:val="19"/>
          <w:szCs w:val="19"/>
          <w:highlight w:val="white"/>
        </w:rPr>
        <w:t>&lt;&lt;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endl;</w:t>
      </w:r>
    </w:p>
    <w:p w14:paraId="323E1B44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bool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found = 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false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;</w:t>
      </w:r>
    </w:p>
    <w:p w14:paraId="13A8BCEC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for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(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const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auto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&amp; b : </w:t>
      </w:r>
      <w:r w:rsidRPr="00AD5A6C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buses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) {</w:t>
      </w:r>
    </w:p>
    <w:p w14:paraId="4B646C92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if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(b.getServiceYears() &gt; 10) {</w:t>
      </w:r>
    </w:p>
    <w:p w14:paraId="66A5F7C6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    b.show();</w:t>
      </w:r>
    </w:p>
    <w:p w14:paraId="081F65DD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    found = 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true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;</w:t>
      </w:r>
    </w:p>
    <w:p w14:paraId="37937739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F51986E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8517BD1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if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(!found) cout </w:t>
      </w:r>
      <w:r w:rsidRPr="00AD5A6C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AD5A6C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Автобусы</w:t>
      </w:r>
      <w:r w:rsidRPr="00AD5A6C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не</w:t>
      </w:r>
      <w:r w:rsidRPr="00AD5A6C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найдены</w:t>
      </w:r>
      <w:r w:rsidRPr="00AD5A6C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."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AD5A6C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1907E22F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}</w:t>
      </w:r>
    </w:p>
    <w:p w14:paraId="5E7CF612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</w:p>
    <w:p w14:paraId="7AF8F7F0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void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printMileageGreaterThanPrivate(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const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AD5A6C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vector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&lt;</w:t>
      </w:r>
      <w:r w:rsidRPr="00AD5A6C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BusPrivate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&gt;&amp; </w:t>
      </w:r>
      <w:r w:rsidRPr="00AD5A6C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buses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, 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double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AD5A6C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limit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) {</w:t>
      </w:r>
    </w:p>
    <w:p w14:paraId="3C4CA581" w14:textId="77777777" w:rsid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cout </w:t>
      </w:r>
      <w:r>
        <w:rPr>
          <w:rFonts w:ascii="Arial" w:hAnsi="Arial" w:cs="Arial"/>
          <w:color w:val="008080"/>
          <w:sz w:val="19"/>
          <w:szCs w:val="19"/>
          <w:highlight w:val="white"/>
        </w:rPr>
        <w:t>&lt;&lt;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"\n--- Автобусы с пробегом &gt; "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>
        <w:rPr>
          <w:rFonts w:ascii="Arial" w:hAnsi="Arial" w:cs="Arial"/>
          <w:color w:val="008080"/>
          <w:sz w:val="19"/>
          <w:szCs w:val="19"/>
          <w:highlight w:val="white"/>
        </w:rPr>
        <w:t>&lt;&lt;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>
        <w:rPr>
          <w:rFonts w:ascii="Arial" w:hAnsi="Arial" w:cs="Arial"/>
          <w:color w:val="808080"/>
          <w:sz w:val="19"/>
          <w:szCs w:val="19"/>
          <w:highlight w:val="white"/>
        </w:rPr>
        <w:t>limit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>
        <w:rPr>
          <w:rFonts w:ascii="Arial" w:hAnsi="Arial" w:cs="Arial"/>
          <w:color w:val="008080"/>
          <w:sz w:val="19"/>
          <w:szCs w:val="19"/>
          <w:highlight w:val="white"/>
        </w:rPr>
        <w:t>&lt;&lt;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" км ---"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>
        <w:rPr>
          <w:rFonts w:ascii="Arial" w:hAnsi="Arial" w:cs="Arial"/>
          <w:color w:val="008080"/>
          <w:sz w:val="19"/>
          <w:szCs w:val="19"/>
          <w:highlight w:val="white"/>
        </w:rPr>
        <w:t>&lt;&lt;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endl;</w:t>
      </w:r>
    </w:p>
    <w:p w14:paraId="63760E51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bool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found = 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false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;</w:t>
      </w:r>
    </w:p>
    <w:p w14:paraId="43102C11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for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(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const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auto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&amp; b : </w:t>
      </w:r>
      <w:r w:rsidRPr="00AD5A6C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buses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) {</w:t>
      </w:r>
    </w:p>
    <w:p w14:paraId="5E775E91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if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(b.getMileage() &gt; </w:t>
      </w:r>
      <w:r w:rsidRPr="00AD5A6C">
        <w:rPr>
          <w:rFonts w:ascii="Arial" w:hAnsi="Arial" w:cs="Arial"/>
          <w:color w:val="808080"/>
          <w:sz w:val="19"/>
          <w:szCs w:val="19"/>
          <w:highlight w:val="white"/>
          <w:lang w:val="en-US"/>
        </w:rPr>
        <w:t>limit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) {</w:t>
      </w:r>
    </w:p>
    <w:p w14:paraId="2473CB13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    b.show();</w:t>
      </w:r>
    </w:p>
    <w:p w14:paraId="09426F0C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    found = 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true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;</w:t>
      </w:r>
    </w:p>
    <w:p w14:paraId="54AADC5A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9D43CFE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E349D04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if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(!found) cout </w:t>
      </w:r>
      <w:r w:rsidRPr="00AD5A6C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AD5A6C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Автобусы</w:t>
      </w:r>
      <w:r w:rsidRPr="00AD5A6C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не</w:t>
      </w:r>
      <w:r w:rsidRPr="00AD5A6C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найдены</w:t>
      </w:r>
      <w:r w:rsidRPr="00AD5A6C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."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AD5A6C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63785388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}</w:t>
      </w:r>
    </w:p>
    <w:p w14:paraId="1A296146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</w:p>
    <w:p w14:paraId="40857E3D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int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main() {</w:t>
      </w:r>
    </w:p>
    <w:p w14:paraId="5C48D2C2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setlocale(</w:t>
      </w:r>
      <w:r w:rsidRPr="00AD5A6C">
        <w:rPr>
          <w:rFonts w:ascii="Arial" w:hAnsi="Arial" w:cs="Arial"/>
          <w:color w:val="6F008A"/>
          <w:sz w:val="19"/>
          <w:szCs w:val="19"/>
          <w:highlight w:val="white"/>
          <w:lang w:val="en-US"/>
        </w:rPr>
        <w:t>LC_ALL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, </w:t>
      </w:r>
      <w:r w:rsidRPr="00AD5A6C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"Russian"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);</w:t>
      </w:r>
    </w:p>
    <w:p w14:paraId="70CA4C31" w14:textId="77777777" w:rsid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cout </w:t>
      </w:r>
      <w:r>
        <w:rPr>
          <w:rFonts w:ascii="Arial" w:hAnsi="Arial" w:cs="Arial"/>
          <w:color w:val="008080"/>
          <w:sz w:val="19"/>
          <w:szCs w:val="19"/>
          <w:highlight w:val="white"/>
        </w:rPr>
        <w:t>&lt;&lt;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"=== ЛАБОРАТОРНАЯ РАБОТА №1 (ВАРИАНТ 9 - АВТОБУСЫ) ===\n\n"</w:t>
      </w:r>
      <w:r>
        <w:rPr>
          <w:rFonts w:ascii="Arial" w:hAnsi="Arial" w:cs="Arial"/>
          <w:color w:val="000000"/>
          <w:sz w:val="19"/>
          <w:szCs w:val="19"/>
          <w:highlight w:val="white"/>
        </w:rPr>
        <w:t>;</w:t>
      </w:r>
    </w:p>
    <w:p w14:paraId="1BD9ED56" w14:textId="77777777" w:rsid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</w:p>
    <w:p w14:paraId="1272C7B3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</w:t>
      </w:r>
      <w:r w:rsidRPr="00AD5A6C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string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filePath = </w:t>
      </w:r>
      <w:r w:rsidRPr="00AD5A6C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"C:\\Users\\Alevc\\source\\repos\\Avtobus\\x64\\Debug\\buses.txt"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;</w:t>
      </w:r>
    </w:p>
    <w:p w14:paraId="5863CE21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</w:p>
    <w:p w14:paraId="07E7B95C" w14:textId="77777777" w:rsid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cout </w:t>
      </w:r>
      <w:r>
        <w:rPr>
          <w:rFonts w:ascii="Arial" w:hAnsi="Arial" w:cs="Arial"/>
          <w:color w:val="008080"/>
          <w:sz w:val="19"/>
          <w:szCs w:val="19"/>
          <w:highlight w:val="white"/>
        </w:rPr>
        <w:t>&lt;&lt;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"========== ЧАСТЬ 1: ПРЯМОЙ ДОСТУП ==========\n"</w:t>
      </w:r>
      <w:r>
        <w:rPr>
          <w:rFonts w:ascii="Arial" w:hAnsi="Arial" w:cs="Arial"/>
          <w:color w:val="000000"/>
          <w:sz w:val="19"/>
          <w:szCs w:val="19"/>
          <w:highlight w:val="white"/>
        </w:rPr>
        <w:t>;</w:t>
      </w:r>
    </w:p>
    <w:p w14:paraId="5FBEAB14" w14:textId="77777777" w:rsid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</w:p>
    <w:p w14:paraId="30B601FF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</w:t>
      </w:r>
      <w:r w:rsidRPr="00AD5A6C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vector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&lt;</w:t>
      </w:r>
      <w:r w:rsidRPr="00AD5A6C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BusPublic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&gt; busesPublic;</w:t>
      </w:r>
    </w:p>
    <w:p w14:paraId="51776469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</w:p>
    <w:p w14:paraId="6C53E2A3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if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(!loadFromFilePublic(filePath, busesPublic)) {</w:t>
      </w:r>
    </w:p>
    <w:p w14:paraId="692A86E4" w14:textId="77777777" w:rsid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cout </w:t>
      </w:r>
      <w:r>
        <w:rPr>
          <w:rFonts w:ascii="Arial" w:hAnsi="Arial" w:cs="Arial"/>
          <w:color w:val="008080"/>
          <w:sz w:val="19"/>
          <w:szCs w:val="19"/>
          <w:highlight w:val="white"/>
        </w:rPr>
        <w:t>&lt;&lt;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"Не удалось загрузить данные из файла для public версии.\n"</w:t>
      </w:r>
      <w:r>
        <w:rPr>
          <w:rFonts w:ascii="Arial" w:hAnsi="Arial" w:cs="Arial"/>
          <w:color w:val="000000"/>
          <w:sz w:val="19"/>
          <w:szCs w:val="19"/>
          <w:highlight w:val="white"/>
        </w:rPr>
        <w:t>;</w:t>
      </w:r>
    </w:p>
    <w:p w14:paraId="1F85C673" w14:textId="77777777" w:rsid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}</w:t>
      </w:r>
    </w:p>
    <w:p w14:paraId="6A1AF9A6" w14:textId="77777777" w:rsid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</w:t>
      </w:r>
      <w:r>
        <w:rPr>
          <w:rFonts w:ascii="Arial" w:hAnsi="Arial" w:cs="Arial"/>
          <w:color w:val="0000FF"/>
          <w:sz w:val="19"/>
          <w:szCs w:val="19"/>
          <w:highlight w:val="white"/>
        </w:rPr>
        <w:t>else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{</w:t>
      </w:r>
    </w:p>
    <w:p w14:paraId="27E84746" w14:textId="77777777" w:rsid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Arial" w:hAnsi="Arial" w:cs="Arial"/>
          <w:color w:val="008080"/>
          <w:sz w:val="19"/>
          <w:szCs w:val="19"/>
          <w:highlight w:val="white"/>
        </w:rPr>
        <w:t>&lt;&lt;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"\nЗагруженные автобусы (public версия):\n"</w:t>
      </w:r>
      <w:r>
        <w:rPr>
          <w:rFonts w:ascii="Arial" w:hAnsi="Arial" w:cs="Arial"/>
          <w:color w:val="000000"/>
          <w:sz w:val="19"/>
          <w:szCs w:val="19"/>
          <w:highlight w:val="white"/>
        </w:rPr>
        <w:t>;</w:t>
      </w:r>
    </w:p>
    <w:p w14:paraId="15030679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    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for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(</w:t>
      </w:r>
      <w:r w:rsidRPr="00AD5A6C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size_t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i = 0; i &lt; busesPublic.size(); ++i) {</w:t>
      </w:r>
    </w:p>
    <w:p w14:paraId="301C12B8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    busesPublic</w:t>
      </w:r>
      <w:r w:rsidRPr="00AD5A6C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[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i</w:t>
      </w:r>
      <w:r w:rsidRPr="00AD5A6C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]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.show();</w:t>
      </w:r>
    </w:p>
    <w:p w14:paraId="4006F09D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54993B8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</w:p>
    <w:p w14:paraId="52B4EE22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int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searchRoute;</w:t>
      </w:r>
    </w:p>
    <w:p w14:paraId="02206499" w14:textId="77777777" w:rsid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cout </w:t>
      </w:r>
      <w:r>
        <w:rPr>
          <w:rFonts w:ascii="Arial" w:hAnsi="Arial" w:cs="Arial"/>
          <w:color w:val="008080"/>
          <w:sz w:val="19"/>
          <w:szCs w:val="19"/>
          <w:highlight w:val="white"/>
        </w:rPr>
        <w:t>&lt;&lt;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"\nВведите номер маршрута для поиска: "</w:t>
      </w:r>
      <w:r>
        <w:rPr>
          <w:rFonts w:ascii="Arial" w:hAnsi="Arial" w:cs="Arial"/>
          <w:color w:val="000000"/>
          <w:sz w:val="19"/>
          <w:szCs w:val="19"/>
          <w:highlight w:val="white"/>
        </w:rPr>
        <w:t>;</w:t>
      </w:r>
    </w:p>
    <w:p w14:paraId="2FBFF7AE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    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cin </w:t>
      </w:r>
      <w:r w:rsidRPr="00AD5A6C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&gt;&gt;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searchRoute;</w:t>
      </w:r>
    </w:p>
    <w:p w14:paraId="728DAD98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printByRoutePublic(busesPublic, searchRoute);</w:t>
      </w:r>
    </w:p>
    <w:p w14:paraId="404999D4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printOlderThan10Public(busesPublic);</w:t>
      </w:r>
    </w:p>
    <w:p w14:paraId="629F2C5C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printMileageGreaterThanPublic(busesPublic, 10000.0);</w:t>
      </w:r>
    </w:p>
    <w:p w14:paraId="0F75B72B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20095C2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</w:p>
    <w:p w14:paraId="5B7E0299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cout </w:t>
      </w:r>
      <w:r w:rsidRPr="00AD5A6C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AD5A6C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 xml:space="preserve">"\n\n==========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ЧАСТЬ</w:t>
      </w:r>
      <w:r w:rsidRPr="00AD5A6C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 xml:space="preserve"> 2: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ЗАКРЫТЫЙ</w:t>
      </w:r>
      <w:r w:rsidRPr="00AD5A6C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ДОСТУП</w:t>
      </w:r>
      <w:r w:rsidRPr="00AD5A6C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 xml:space="preserve"> ==========\n"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;</w:t>
      </w:r>
    </w:p>
    <w:p w14:paraId="0C36A098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</w:p>
    <w:p w14:paraId="26BBA81C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AD5A6C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vector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&lt;</w:t>
      </w:r>
      <w:r w:rsidRPr="00AD5A6C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BusPrivate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&gt; busesPrivate;</w:t>
      </w:r>
    </w:p>
    <w:p w14:paraId="082CF931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</w:p>
    <w:p w14:paraId="40607710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if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(!loadFromFilePrivate(filePath, busesPrivate)) {</w:t>
      </w:r>
    </w:p>
    <w:p w14:paraId="4FC4655F" w14:textId="77777777" w:rsid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cout </w:t>
      </w:r>
      <w:r>
        <w:rPr>
          <w:rFonts w:ascii="Arial" w:hAnsi="Arial" w:cs="Arial"/>
          <w:color w:val="008080"/>
          <w:sz w:val="19"/>
          <w:szCs w:val="19"/>
          <w:highlight w:val="white"/>
        </w:rPr>
        <w:t>&lt;&lt;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"Не удалось загрузить данные из файла для private версии.\n"</w:t>
      </w:r>
      <w:r>
        <w:rPr>
          <w:rFonts w:ascii="Arial" w:hAnsi="Arial" w:cs="Arial"/>
          <w:color w:val="000000"/>
          <w:sz w:val="19"/>
          <w:szCs w:val="19"/>
          <w:highlight w:val="white"/>
        </w:rPr>
        <w:t>;</w:t>
      </w:r>
    </w:p>
    <w:p w14:paraId="3C71CF12" w14:textId="77777777" w:rsid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}</w:t>
      </w:r>
    </w:p>
    <w:p w14:paraId="7521AC0B" w14:textId="77777777" w:rsid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lastRenderedPageBreak/>
        <w:t xml:space="preserve">    </w:t>
      </w:r>
      <w:r>
        <w:rPr>
          <w:rFonts w:ascii="Arial" w:hAnsi="Arial" w:cs="Arial"/>
          <w:color w:val="0000FF"/>
          <w:sz w:val="19"/>
          <w:szCs w:val="19"/>
          <w:highlight w:val="white"/>
        </w:rPr>
        <w:t>else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{</w:t>
      </w:r>
    </w:p>
    <w:p w14:paraId="27D21F47" w14:textId="77777777" w:rsid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Arial" w:hAnsi="Arial" w:cs="Arial"/>
          <w:color w:val="008080"/>
          <w:sz w:val="19"/>
          <w:szCs w:val="19"/>
          <w:highlight w:val="white"/>
        </w:rPr>
        <w:t>&lt;&lt;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"\nЗагруженные автобусы (private версия):\n"</w:t>
      </w:r>
      <w:r>
        <w:rPr>
          <w:rFonts w:ascii="Arial" w:hAnsi="Arial" w:cs="Arial"/>
          <w:color w:val="000000"/>
          <w:sz w:val="19"/>
          <w:szCs w:val="19"/>
          <w:highlight w:val="white"/>
        </w:rPr>
        <w:t>;</w:t>
      </w:r>
    </w:p>
    <w:p w14:paraId="4306B53E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    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for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(</w:t>
      </w:r>
      <w:r w:rsidRPr="00AD5A6C">
        <w:rPr>
          <w:rFonts w:ascii="Arial" w:hAnsi="Arial" w:cs="Arial"/>
          <w:color w:val="2B91AF"/>
          <w:sz w:val="19"/>
          <w:szCs w:val="19"/>
          <w:highlight w:val="white"/>
          <w:lang w:val="en-US"/>
        </w:rPr>
        <w:t>size_t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i = 0; i &lt; busesPrivate.size(); ++i) {</w:t>
      </w:r>
    </w:p>
    <w:p w14:paraId="7363EC2E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    busesPrivate</w:t>
      </w:r>
      <w:r w:rsidRPr="00AD5A6C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[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i</w:t>
      </w:r>
      <w:r w:rsidRPr="00AD5A6C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]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.show();</w:t>
      </w:r>
    </w:p>
    <w:p w14:paraId="5B6886B0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403F005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</w:p>
    <w:p w14:paraId="361BC0BD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</w:t>
      </w:r>
      <w:r w:rsidRPr="00AD5A6C">
        <w:rPr>
          <w:rFonts w:ascii="Arial" w:hAnsi="Arial" w:cs="Arial"/>
          <w:color w:val="0000FF"/>
          <w:sz w:val="19"/>
          <w:szCs w:val="19"/>
          <w:highlight w:val="white"/>
          <w:lang w:val="en-US"/>
        </w:rPr>
        <w:t>int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searchRoute;</w:t>
      </w:r>
    </w:p>
    <w:p w14:paraId="61BDF317" w14:textId="77777777" w:rsid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cout </w:t>
      </w:r>
      <w:r>
        <w:rPr>
          <w:rFonts w:ascii="Arial" w:hAnsi="Arial" w:cs="Arial"/>
          <w:color w:val="008080"/>
          <w:sz w:val="19"/>
          <w:szCs w:val="19"/>
          <w:highlight w:val="white"/>
        </w:rPr>
        <w:t>&lt;&lt;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"\nВведите номер маршрута для поиска: "</w:t>
      </w:r>
      <w:r>
        <w:rPr>
          <w:rFonts w:ascii="Arial" w:hAnsi="Arial" w:cs="Arial"/>
          <w:color w:val="000000"/>
          <w:sz w:val="19"/>
          <w:szCs w:val="19"/>
          <w:highlight w:val="white"/>
        </w:rPr>
        <w:t>;</w:t>
      </w:r>
    </w:p>
    <w:p w14:paraId="4F23B0CA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    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cin </w:t>
      </w:r>
      <w:r w:rsidRPr="00AD5A6C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&gt;&gt;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searchRoute;</w:t>
      </w:r>
    </w:p>
    <w:p w14:paraId="274223C1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printByRoutePrivate(busesPrivate, searchRoute);</w:t>
      </w:r>
    </w:p>
    <w:p w14:paraId="2F626BF2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printOlderThan10Private(busesPrivate);</w:t>
      </w:r>
    </w:p>
    <w:p w14:paraId="6DD3EBAB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    printMileageGreaterThanPrivate(busesPrivate, 10000.0);</w:t>
      </w:r>
    </w:p>
    <w:p w14:paraId="7604E745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5292E7D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</w:p>
    <w:p w14:paraId="07E944F5" w14:textId="77777777" w:rsidR="00AD5A6C" w:rsidRP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  <w:lang w:val="en-US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cout </w:t>
      </w:r>
      <w:r w:rsidRPr="00AD5A6C">
        <w:rPr>
          <w:rFonts w:ascii="Arial" w:hAnsi="Arial" w:cs="Arial"/>
          <w:color w:val="008080"/>
          <w:sz w:val="19"/>
          <w:szCs w:val="19"/>
          <w:highlight w:val="white"/>
          <w:lang w:val="en-US"/>
        </w:rPr>
        <w:t>&lt;&lt;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</w:t>
      </w:r>
      <w:r w:rsidRPr="00AD5A6C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"\n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Программа</w:t>
      </w:r>
      <w:r w:rsidRPr="00AD5A6C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завершена</w:t>
      </w:r>
      <w:r w:rsidRPr="00AD5A6C">
        <w:rPr>
          <w:rFonts w:ascii="Arial" w:hAnsi="Arial" w:cs="Arial"/>
          <w:color w:val="A31515"/>
          <w:sz w:val="19"/>
          <w:szCs w:val="19"/>
          <w:highlight w:val="white"/>
          <w:lang w:val="en-US"/>
        </w:rPr>
        <w:t>.\n"</w:t>
      </w: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>;</w:t>
      </w:r>
    </w:p>
    <w:p w14:paraId="1B0732CA" w14:textId="77777777" w:rsid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 w:rsidRPr="00AD5A6C">
        <w:rPr>
          <w:rFonts w:ascii="Arial" w:hAnsi="Arial" w:cs="Arial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Arial" w:hAnsi="Arial" w:cs="Arial"/>
          <w:color w:val="000000"/>
          <w:sz w:val="19"/>
          <w:szCs w:val="19"/>
          <w:highlight w:val="white"/>
        </w:rPr>
        <w:t>system(</w:t>
      </w:r>
      <w:r>
        <w:rPr>
          <w:rFonts w:ascii="Arial" w:hAnsi="Arial" w:cs="Arial"/>
          <w:color w:val="A31515"/>
          <w:sz w:val="19"/>
          <w:szCs w:val="19"/>
          <w:highlight w:val="white"/>
        </w:rPr>
        <w:t>"pause"</w:t>
      </w:r>
      <w:r>
        <w:rPr>
          <w:rFonts w:ascii="Arial" w:hAnsi="Arial" w:cs="Arial"/>
          <w:color w:val="000000"/>
          <w:sz w:val="19"/>
          <w:szCs w:val="19"/>
          <w:highlight w:val="white"/>
        </w:rPr>
        <w:t>);</w:t>
      </w:r>
    </w:p>
    <w:p w14:paraId="7E34234E" w14:textId="77777777" w:rsidR="00AD5A6C" w:rsidRDefault="00AD5A6C" w:rsidP="00AD5A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</w:t>
      </w:r>
      <w:r>
        <w:rPr>
          <w:rFonts w:ascii="Arial" w:hAnsi="Arial" w:cs="Arial"/>
          <w:color w:val="0000FF"/>
          <w:sz w:val="19"/>
          <w:szCs w:val="19"/>
          <w:highlight w:val="white"/>
        </w:rPr>
        <w:t>return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0;</w:t>
      </w:r>
    </w:p>
    <w:p w14:paraId="278BAB1E" w14:textId="77777777" w:rsidR="00AD5A6C" w:rsidRDefault="00AD5A6C" w:rsidP="00AD5A6C">
      <w:pPr>
        <w:pStyle w:val="2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>}</w:t>
      </w:r>
    </w:p>
    <w:p w14:paraId="3D275C1E" w14:textId="77777777" w:rsidR="00AD5A6C" w:rsidRDefault="00AD5A6C" w:rsidP="00AD5A6C">
      <w:pPr>
        <w:pStyle w:val="2"/>
        <w:rPr>
          <w:rFonts w:ascii="Arial" w:hAnsi="Arial" w:cs="Arial"/>
          <w:color w:val="000000"/>
          <w:sz w:val="19"/>
          <w:szCs w:val="19"/>
        </w:rPr>
      </w:pPr>
    </w:p>
    <w:p w14:paraId="45CF8D94" w14:textId="34305486" w:rsidR="006C1ACC" w:rsidRPr="00ED78E4" w:rsidRDefault="001108BB" w:rsidP="00AD5A6C">
      <w:pPr>
        <w:pStyle w:val="2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ED78E4">
        <w:rPr>
          <w:rFonts w:ascii="Times New Roman" w:hAnsi="Times New Roman" w:cs="Times New Roman"/>
          <w:b/>
          <w:bCs/>
          <w:color w:val="auto"/>
          <w:sz w:val="32"/>
          <w:szCs w:val="32"/>
        </w:rPr>
        <w:t>3</w:t>
      </w:r>
      <w:r w:rsidR="002B7C50" w:rsidRPr="00ED78E4">
        <w:rPr>
          <w:rFonts w:ascii="Times New Roman" w:hAnsi="Times New Roman" w:cs="Times New Roman"/>
          <w:b/>
          <w:bCs/>
          <w:color w:val="auto"/>
          <w:sz w:val="32"/>
          <w:szCs w:val="32"/>
        </w:rPr>
        <w:t>.</w:t>
      </w:r>
      <w:r w:rsidRPr="00ED78E4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1108BB">
        <w:rPr>
          <w:rFonts w:ascii="Times New Roman" w:hAnsi="Times New Roman" w:cs="Times New Roman"/>
          <w:b/>
          <w:bCs/>
          <w:color w:val="auto"/>
          <w:sz w:val="32"/>
          <w:szCs w:val="32"/>
        </w:rPr>
        <w:t>Скриншоты</w:t>
      </w:r>
      <w:r w:rsidRPr="00ED78E4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1108BB">
        <w:rPr>
          <w:rFonts w:ascii="Times New Roman" w:hAnsi="Times New Roman" w:cs="Times New Roman"/>
          <w:b/>
          <w:bCs/>
          <w:color w:val="auto"/>
          <w:sz w:val="32"/>
          <w:szCs w:val="32"/>
        </w:rPr>
        <w:t>ввода</w:t>
      </w:r>
      <w:r w:rsidRPr="00ED78E4">
        <w:rPr>
          <w:rFonts w:ascii="Times New Roman" w:hAnsi="Times New Roman" w:cs="Times New Roman"/>
          <w:b/>
          <w:bCs/>
          <w:color w:val="auto"/>
          <w:sz w:val="32"/>
          <w:szCs w:val="32"/>
        </w:rPr>
        <w:t>/</w:t>
      </w:r>
      <w:r w:rsidRPr="001108BB">
        <w:rPr>
          <w:rFonts w:ascii="Times New Roman" w:hAnsi="Times New Roman" w:cs="Times New Roman"/>
          <w:b/>
          <w:bCs/>
          <w:color w:val="auto"/>
          <w:sz w:val="32"/>
          <w:szCs w:val="32"/>
        </w:rPr>
        <w:t>вывода</w:t>
      </w:r>
      <w:r w:rsidRPr="00ED78E4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1108BB">
        <w:rPr>
          <w:rFonts w:ascii="Times New Roman" w:hAnsi="Times New Roman" w:cs="Times New Roman"/>
          <w:b/>
          <w:bCs/>
          <w:color w:val="auto"/>
          <w:sz w:val="32"/>
          <w:szCs w:val="32"/>
        </w:rPr>
        <w:t>программы</w:t>
      </w:r>
      <w:bookmarkEnd w:id="4"/>
      <w:bookmarkEnd w:id="5"/>
    </w:p>
    <w:p w14:paraId="4240FFC5" w14:textId="2A05B0A9" w:rsidR="004F76D9" w:rsidRPr="004F76D9" w:rsidRDefault="004F76D9" w:rsidP="004F76D9"/>
    <w:p w14:paraId="3DE48649" w14:textId="730B9E8A" w:rsidR="001108BB" w:rsidRPr="004F76D9" w:rsidRDefault="00AD5A6C" w:rsidP="001108BB">
      <w:r>
        <w:rPr>
          <w:noProof/>
        </w:rPr>
        <w:drawing>
          <wp:inline distT="0" distB="0" distL="0" distR="0" wp14:anchorId="7EF0811B" wp14:editId="07470149">
            <wp:extent cx="5940425" cy="3290570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9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E7182" w14:textId="6BE29538" w:rsidR="00816377" w:rsidRDefault="00816377" w:rsidP="001108BB"/>
    <w:p w14:paraId="71D3F242" w14:textId="0D8B650F" w:rsidR="00816377" w:rsidRPr="002B7C50" w:rsidRDefault="00816377" w:rsidP="002B7C50">
      <w:pPr>
        <w:pStyle w:val="2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</w:p>
    <w:p w14:paraId="41002838" w14:textId="4909BBCF" w:rsidR="00816377" w:rsidRPr="004C7718" w:rsidRDefault="00816377" w:rsidP="001108BB">
      <w:pPr>
        <w:rPr>
          <w:rFonts w:ascii="Times New Roman" w:hAnsi="Times New Roman" w:cs="Times New Roman"/>
          <w:sz w:val="28"/>
          <w:szCs w:val="28"/>
        </w:rPr>
      </w:pPr>
    </w:p>
    <w:sectPr w:rsidR="00816377" w:rsidRPr="004C77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B3376"/>
    <w:multiLevelType w:val="hybridMultilevel"/>
    <w:tmpl w:val="68B8B1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1A0AEB"/>
    <w:multiLevelType w:val="hybridMultilevel"/>
    <w:tmpl w:val="FC4487E0"/>
    <w:lvl w:ilvl="0" w:tplc="527E365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 w15:restartNumberingAfterBreak="0">
    <w:nsid w:val="05431C33"/>
    <w:multiLevelType w:val="hybridMultilevel"/>
    <w:tmpl w:val="643855D8"/>
    <w:lvl w:ilvl="0" w:tplc="54F6D058">
      <w:start w:val="2"/>
      <w:numFmt w:val="decimal"/>
      <w:lvlText w:val="%1"/>
      <w:lvlJc w:val="left"/>
      <w:pPr>
        <w:ind w:left="7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" w15:restartNumberingAfterBreak="0">
    <w:nsid w:val="07B56302"/>
    <w:multiLevelType w:val="hybridMultilevel"/>
    <w:tmpl w:val="4254E05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24E6849"/>
    <w:multiLevelType w:val="hybridMultilevel"/>
    <w:tmpl w:val="6D3878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6B7185"/>
    <w:multiLevelType w:val="hybridMultilevel"/>
    <w:tmpl w:val="EB1AFA86"/>
    <w:lvl w:ilvl="0" w:tplc="EFB6DDA4">
      <w:start w:val="1"/>
      <w:numFmt w:val="decimal"/>
      <w:lvlText w:val="%1."/>
      <w:lvlJc w:val="left"/>
      <w:pPr>
        <w:ind w:left="780" w:hanging="360"/>
      </w:pPr>
    </w:lvl>
    <w:lvl w:ilvl="1" w:tplc="04190019">
      <w:start w:val="1"/>
      <w:numFmt w:val="lowerLetter"/>
      <w:lvlText w:val="%2."/>
      <w:lvlJc w:val="left"/>
      <w:pPr>
        <w:ind w:left="1500" w:hanging="360"/>
      </w:pPr>
    </w:lvl>
    <w:lvl w:ilvl="2" w:tplc="0419001B">
      <w:start w:val="1"/>
      <w:numFmt w:val="lowerRoman"/>
      <w:lvlText w:val="%3."/>
      <w:lvlJc w:val="right"/>
      <w:pPr>
        <w:ind w:left="2220" w:hanging="180"/>
      </w:pPr>
    </w:lvl>
    <w:lvl w:ilvl="3" w:tplc="0419000F">
      <w:start w:val="1"/>
      <w:numFmt w:val="decimal"/>
      <w:lvlText w:val="%4."/>
      <w:lvlJc w:val="left"/>
      <w:pPr>
        <w:ind w:left="2940" w:hanging="360"/>
      </w:pPr>
    </w:lvl>
    <w:lvl w:ilvl="4" w:tplc="04190019">
      <w:start w:val="1"/>
      <w:numFmt w:val="lowerLetter"/>
      <w:lvlText w:val="%5."/>
      <w:lvlJc w:val="left"/>
      <w:pPr>
        <w:ind w:left="3660" w:hanging="360"/>
      </w:pPr>
    </w:lvl>
    <w:lvl w:ilvl="5" w:tplc="0419001B">
      <w:start w:val="1"/>
      <w:numFmt w:val="lowerRoman"/>
      <w:lvlText w:val="%6."/>
      <w:lvlJc w:val="right"/>
      <w:pPr>
        <w:ind w:left="4380" w:hanging="180"/>
      </w:pPr>
    </w:lvl>
    <w:lvl w:ilvl="6" w:tplc="0419000F">
      <w:start w:val="1"/>
      <w:numFmt w:val="decimal"/>
      <w:lvlText w:val="%7."/>
      <w:lvlJc w:val="left"/>
      <w:pPr>
        <w:ind w:left="5100" w:hanging="360"/>
      </w:pPr>
    </w:lvl>
    <w:lvl w:ilvl="7" w:tplc="04190019">
      <w:start w:val="1"/>
      <w:numFmt w:val="lowerLetter"/>
      <w:lvlText w:val="%8."/>
      <w:lvlJc w:val="left"/>
      <w:pPr>
        <w:ind w:left="5820" w:hanging="360"/>
      </w:pPr>
    </w:lvl>
    <w:lvl w:ilvl="8" w:tplc="0419001B">
      <w:start w:val="1"/>
      <w:numFmt w:val="lowerRoman"/>
      <w:lvlText w:val="%9."/>
      <w:lvlJc w:val="right"/>
      <w:pPr>
        <w:ind w:left="6540" w:hanging="180"/>
      </w:pPr>
    </w:lvl>
  </w:abstractNum>
  <w:abstractNum w:abstractNumId="6" w15:restartNumberingAfterBreak="0">
    <w:nsid w:val="181C0FDE"/>
    <w:multiLevelType w:val="hybridMultilevel"/>
    <w:tmpl w:val="ECC6F7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CE21A9"/>
    <w:multiLevelType w:val="multilevel"/>
    <w:tmpl w:val="9724C8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8" w15:restartNumberingAfterBreak="0">
    <w:nsid w:val="388C1F5D"/>
    <w:multiLevelType w:val="hybridMultilevel"/>
    <w:tmpl w:val="B79696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231C2C"/>
    <w:multiLevelType w:val="hybridMultilevel"/>
    <w:tmpl w:val="AAA85D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0574D6"/>
    <w:multiLevelType w:val="hybridMultilevel"/>
    <w:tmpl w:val="643855D8"/>
    <w:lvl w:ilvl="0" w:tplc="54F6D058">
      <w:start w:val="2"/>
      <w:numFmt w:val="decimal"/>
      <w:lvlText w:val="%1"/>
      <w:lvlJc w:val="left"/>
      <w:pPr>
        <w:ind w:left="7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1" w15:restartNumberingAfterBreak="0">
    <w:nsid w:val="5B7865C5"/>
    <w:multiLevelType w:val="hybridMultilevel"/>
    <w:tmpl w:val="EB1AFA86"/>
    <w:lvl w:ilvl="0" w:tplc="EFB6DDA4">
      <w:start w:val="1"/>
      <w:numFmt w:val="decimal"/>
      <w:lvlText w:val="%1."/>
      <w:lvlJc w:val="left"/>
      <w:pPr>
        <w:ind w:left="780" w:hanging="360"/>
      </w:pPr>
    </w:lvl>
    <w:lvl w:ilvl="1" w:tplc="04190019">
      <w:start w:val="1"/>
      <w:numFmt w:val="lowerLetter"/>
      <w:lvlText w:val="%2."/>
      <w:lvlJc w:val="left"/>
      <w:pPr>
        <w:ind w:left="1500" w:hanging="360"/>
      </w:pPr>
    </w:lvl>
    <w:lvl w:ilvl="2" w:tplc="0419001B">
      <w:start w:val="1"/>
      <w:numFmt w:val="lowerRoman"/>
      <w:lvlText w:val="%3."/>
      <w:lvlJc w:val="right"/>
      <w:pPr>
        <w:ind w:left="2220" w:hanging="180"/>
      </w:pPr>
    </w:lvl>
    <w:lvl w:ilvl="3" w:tplc="0419000F">
      <w:start w:val="1"/>
      <w:numFmt w:val="decimal"/>
      <w:lvlText w:val="%4."/>
      <w:lvlJc w:val="left"/>
      <w:pPr>
        <w:ind w:left="2940" w:hanging="360"/>
      </w:pPr>
    </w:lvl>
    <w:lvl w:ilvl="4" w:tplc="04190019">
      <w:start w:val="1"/>
      <w:numFmt w:val="lowerLetter"/>
      <w:lvlText w:val="%5."/>
      <w:lvlJc w:val="left"/>
      <w:pPr>
        <w:ind w:left="3660" w:hanging="360"/>
      </w:pPr>
    </w:lvl>
    <w:lvl w:ilvl="5" w:tplc="0419001B">
      <w:start w:val="1"/>
      <w:numFmt w:val="lowerRoman"/>
      <w:lvlText w:val="%6."/>
      <w:lvlJc w:val="right"/>
      <w:pPr>
        <w:ind w:left="4380" w:hanging="180"/>
      </w:pPr>
    </w:lvl>
    <w:lvl w:ilvl="6" w:tplc="0419000F">
      <w:start w:val="1"/>
      <w:numFmt w:val="decimal"/>
      <w:lvlText w:val="%7."/>
      <w:lvlJc w:val="left"/>
      <w:pPr>
        <w:ind w:left="5100" w:hanging="360"/>
      </w:pPr>
    </w:lvl>
    <w:lvl w:ilvl="7" w:tplc="04190019">
      <w:start w:val="1"/>
      <w:numFmt w:val="lowerLetter"/>
      <w:lvlText w:val="%8."/>
      <w:lvlJc w:val="left"/>
      <w:pPr>
        <w:ind w:left="5820" w:hanging="360"/>
      </w:pPr>
    </w:lvl>
    <w:lvl w:ilvl="8" w:tplc="0419001B">
      <w:start w:val="1"/>
      <w:numFmt w:val="lowerRoman"/>
      <w:lvlText w:val="%9."/>
      <w:lvlJc w:val="right"/>
      <w:pPr>
        <w:ind w:left="6540" w:hanging="180"/>
      </w:pPr>
    </w:lvl>
  </w:abstractNum>
  <w:abstractNum w:abstractNumId="12" w15:restartNumberingAfterBreak="0">
    <w:nsid w:val="728D6591"/>
    <w:multiLevelType w:val="hybridMultilevel"/>
    <w:tmpl w:val="846803C8"/>
    <w:lvl w:ilvl="0" w:tplc="0419000F">
      <w:start w:val="1"/>
      <w:numFmt w:val="decimal"/>
      <w:lvlText w:val="%1."/>
      <w:lvlJc w:val="left"/>
      <w:pPr>
        <w:ind w:left="1140" w:hanging="360"/>
      </w:pPr>
    </w:lvl>
    <w:lvl w:ilvl="1" w:tplc="04190019" w:tentative="1">
      <w:start w:val="1"/>
      <w:numFmt w:val="lowerLetter"/>
      <w:lvlText w:val="%2."/>
      <w:lvlJc w:val="left"/>
      <w:pPr>
        <w:ind w:left="1860" w:hanging="360"/>
      </w:pPr>
    </w:lvl>
    <w:lvl w:ilvl="2" w:tplc="0419001B" w:tentative="1">
      <w:start w:val="1"/>
      <w:numFmt w:val="lowerRoman"/>
      <w:lvlText w:val="%3."/>
      <w:lvlJc w:val="right"/>
      <w:pPr>
        <w:ind w:left="2580" w:hanging="180"/>
      </w:pPr>
    </w:lvl>
    <w:lvl w:ilvl="3" w:tplc="0419000F" w:tentative="1">
      <w:start w:val="1"/>
      <w:numFmt w:val="decimal"/>
      <w:lvlText w:val="%4."/>
      <w:lvlJc w:val="left"/>
      <w:pPr>
        <w:ind w:left="3300" w:hanging="360"/>
      </w:pPr>
    </w:lvl>
    <w:lvl w:ilvl="4" w:tplc="04190019" w:tentative="1">
      <w:start w:val="1"/>
      <w:numFmt w:val="lowerLetter"/>
      <w:lvlText w:val="%5."/>
      <w:lvlJc w:val="left"/>
      <w:pPr>
        <w:ind w:left="4020" w:hanging="360"/>
      </w:pPr>
    </w:lvl>
    <w:lvl w:ilvl="5" w:tplc="0419001B" w:tentative="1">
      <w:start w:val="1"/>
      <w:numFmt w:val="lowerRoman"/>
      <w:lvlText w:val="%6."/>
      <w:lvlJc w:val="right"/>
      <w:pPr>
        <w:ind w:left="4740" w:hanging="180"/>
      </w:pPr>
    </w:lvl>
    <w:lvl w:ilvl="6" w:tplc="0419000F" w:tentative="1">
      <w:start w:val="1"/>
      <w:numFmt w:val="decimal"/>
      <w:lvlText w:val="%7."/>
      <w:lvlJc w:val="left"/>
      <w:pPr>
        <w:ind w:left="5460" w:hanging="360"/>
      </w:pPr>
    </w:lvl>
    <w:lvl w:ilvl="7" w:tplc="04190019" w:tentative="1">
      <w:start w:val="1"/>
      <w:numFmt w:val="lowerLetter"/>
      <w:lvlText w:val="%8."/>
      <w:lvlJc w:val="left"/>
      <w:pPr>
        <w:ind w:left="6180" w:hanging="360"/>
      </w:pPr>
    </w:lvl>
    <w:lvl w:ilvl="8" w:tplc="0419001B" w:tentative="1">
      <w:start w:val="1"/>
      <w:numFmt w:val="lowerRoman"/>
      <w:lvlText w:val="%9."/>
      <w:lvlJc w:val="right"/>
      <w:pPr>
        <w:ind w:left="6900" w:hanging="180"/>
      </w:pPr>
    </w:lvl>
  </w:abstractNum>
  <w:num w:numId="1">
    <w:abstractNumId w:val="7"/>
  </w:num>
  <w:num w:numId="2">
    <w:abstractNumId w:val="9"/>
  </w:num>
  <w:num w:numId="3">
    <w:abstractNumId w:val="8"/>
  </w:num>
  <w:num w:numId="4">
    <w:abstractNumId w:val="3"/>
  </w:num>
  <w:num w:numId="5">
    <w:abstractNumId w:val="6"/>
  </w:num>
  <w:num w:numId="6">
    <w:abstractNumId w:val="0"/>
  </w:num>
  <w:num w:numId="7">
    <w:abstractNumId w:val="4"/>
  </w:num>
  <w:num w:numId="8">
    <w:abstractNumId w:val="1"/>
  </w:num>
  <w:num w:numId="9">
    <w:abstractNumId w:val="11"/>
  </w:num>
  <w:num w:numId="10">
    <w:abstractNumId w:val="11"/>
  </w:num>
  <w:num w:numId="11">
    <w:abstractNumId w:val="12"/>
  </w:num>
  <w:num w:numId="12">
    <w:abstractNumId w:val="2"/>
  </w:num>
  <w:num w:numId="13">
    <w:abstractNumId w:val="10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E27E2"/>
    <w:rsid w:val="0002130F"/>
    <w:rsid w:val="001108BB"/>
    <w:rsid w:val="00112E55"/>
    <w:rsid w:val="0026361D"/>
    <w:rsid w:val="002B7C50"/>
    <w:rsid w:val="002E27E2"/>
    <w:rsid w:val="004C7718"/>
    <w:rsid w:val="004F76D9"/>
    <w:rsid w:val="00627786"/>
    <w:rsid w:val="00643CCA"/>
    <w:rsid w:val="006C1ACC"/>
    <w:rsid w:val="00712E5C"/>
    <w:rsid w:val="00816377"/>
    <w:rsid w:val="008537B2"/>
    <w:rsid w:val="00904844"/>
    <w:rsid w:val="00981782"/>
    <w:rsid w:val="00AD5A6C"/>
    <w:rsid w:val="00C21CD1"/>
    <w:rsid w:val="00C77EEB"/>
    <w:rsid w:val="00E050B5"/>
    <w:rsid w:val="00E54073"/>
    <w:rsid w:val="00E61147"/>
    <w:rsid w:val="00EB1153"/>
    <w:rsid w:val="00EB30AB"/>
    <w:rsid w:val="00ED78E4"/>
    <w:rsid w:val="00F32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B7CBC1"/>
  <w15:docId w15:val="{E7F7A5C2-535B-4FF2-BB5B-F2DF880E6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6361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12E5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E050B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12E5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List Paragraph"/>
    <w:basedOn w:val="a"/>
    <w:uiPriority w:val="34"/>
    <w:qFormat/>
    <w:rsid w:val="0026361D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2636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4">
    <w:name w:val="annotation reference"/>
    <w:basedOn w:val="a0"/>
    <w:uiPriority w:val="99"/>
    <w:semiHidden/>
    <w:unhideWhenUsed/>
    <w:rsid w:val="00E050B5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E050B5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E050B5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E050B5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E050B5"/>
    <w:rPr>
      <w:b/>
      <w:bCs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E050B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9">
    <w:name w:val="TOC Heading"/>
    <w:basedOn w:val="1"/>
    <w:next w:val="a"/>
    <w:uiPriority w:val="39"/>
    <w:unhideWhenUsed/>
    <w:qFormat/>
    <w:rsid w:val="00904844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04844"/>
    <w:pPr>
      <w:spacing w:before="360" w:after="0"/>
    </w:pPr>
    <w:rPr>
      <w:rFonts w:asciiTheme="majorHAnsi" w:hAnsiTheme="majorHAnsi" w:cstheme="majorHAnsi"/>
      <w:b/>
      <w:bCs/>
      <w:caps/>
      <w:sz w:val="24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904844"/>
    <w:pPr>
      <w:spacing w:before="240" w:after="0"/>
    </w:pPr>
    <w:rPr>
      <w:rFonts w:cstheme="minorHAnsi"/>
      <w:b/>
      <w:bCs/>
      <w:sz w:val="20"/>
      <w:szCs w:val="20"/>
    </w:rPr>
  </w:style>
  <w:style w:type="character" w:styleId="aa">
    <w:name w:val="Hyperlink"/>
    <w:basedOn w:val="a0"/>
    <w:uiPriority w:val="99"/>
    <w:unhideWhenUsed/>
    <w:rsid w:val="00904844"/>
    <w:rPr>
      <w:color w:val="0563C1" w:themeColor="hyperlink"/>
      <w:u w:val="single"/>
    </w:rPr>
  </w:style>
  <w:style w:type="paragraph" w:styleId="ab">
    <w:name w:val="Balloon Text"/>
    <w:basedOn w:val="a"/>
    <w:link w:val="ac"/>
    <w:uiPriority w:val="99"/>
    <w:semiHidden/>
    <w:unhideWhenUsed/>
    <w:rsid w:val="004C77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4C7718"/>
    <w:rPr>
      <w:rFonts w:ascii="Tahoma" w:hAnsi="Tahoma" w:cs="Tahoma"/>
      <w:sz w:val="16"/>
      <w:szCs w:val="16"/>
    </w:rPr>
  </w:style>
  <w:style w:type="paragraph" w:styleId="31">
    <w:name w:val="toc 3"/>
    <w:basedOn w:val="a"/>
    <w:next w:val="a"/>
    <w:autoRedefine/>
    <w:uiPriority w:val="39"/>
    <w:unhideWhenUsed/>
    <w:rsid w:val="002B7C50"/>
    <w:pPr>
      <w:spacing w:after="0"/>
      <w:ind w:left="220"/>
    </w:pPr>
    <w:rPr>
      <w:rFonts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unhideWhenUsed/>
    <w:rsid w:val="002B7C50"/>
    <w:pPr>
      <w:spacing w:after="0"/>
      <w:ind w:left="440"/>
    </w:pPr>
    <w:rPr>
      <w:rFonts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unhideWhenUsed/>
    <w:rsid w:val="002B7C50"/>
    <w:pPr>
      <w:spacing w:after="0"/>
      <w:ind w:left="660"/>
    </w:pPr>
    <w:rPr>
      <w:rFonts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unhideWhenUsed/>
    <w:rsid w:val="002B7C50"/>
    <w:pPr>
      <w:spacing w:after="0"/>
      <w:ind w:left="880"/>
    </w:pPr>
    <w:rPr>
      <w:rFonts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2B7C50"/>
    <w:pPr>
      <w:spacing w:after="0"/>
      <w:ind w:left="110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2B7C50"/>
    <w:pPr>
      <w:spacing w:after="0"/>
      <w:ind w:left="1320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2B7C50"/>
    <w:pPr>
      <w:spacing w:after="0"/>
      <w:ind w:left="1540"/>
    </w:pPr>
    <w:rPr>
      <w:rFonts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867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8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60A267-7FA8-4D68-B0D6-EACD0AE98F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7</Pages>
  <Words>1470</Words>
  <Characters>8381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Левченко</dc:creator>
  <cp:keywords/>
  <dc:description/>
  <cp:lastModifiedBy>Андрей Левченко</cp:lastModifiedBy>
  <cp:revision>17</cp:revision>
  <dcterms:created xsi:type="dcterms:W3CDTF">2026-04-17T04:09:00Z</dcterms:created>
  <dcterms:modified xsi:type="dcterms:W3CDTF">2026-05-25T23:44:00Z</dcterms:modified>
</cp:coreProperties>
</file>