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2B059" w14:textId="42E73D64" w:rsidR="004C23D7" w:rsidRDefault="00BF3ACB">
      <w:r>
        <w:t xml:space="preserve">BAB I: </w:t>
      </w:r>
      <w:proofErr w:type="spellStart"/>
      <w:r>
        <w:t>Pendahuluan</w:t>
      </w:r>
      <w:proofErr w:type="spellEnd"/>
    </w:p>
    <w:p w14:paraId="3C2B078F" w14:textId="11F4B6E1" w:rsidR="00BF3ACB" w:rsidRDefault="00BF3ACB" w:rsidP="00BF3ACB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1157E6B" w14:textId="65E9B656" w:rsidR="00BF3ACB" w:rsidRDefault="00BF3ACB" w:rsidP="00BF3ACB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204E1DD" w14:textId="7F99E8C9" w:rsidR="00BF3ACB" w:rsidRDefault="00BF3ACB" w:rsidP="00BF3ACB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845DC8" w14:textId="478FFDB8" w:rsidR="00BF3ACB" w:rsidRDefault="00BF3ACB" w:rsidP="00BF3ACB">
      <w:pPr>
        <w:pStyle w:val="ListParagraph"/>
        <w:numPr>
          <w:ilvl w:val="0"/>
          <w:numId w:val="1"/>
        </w:numPr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A054A37" w14:textId="0B795AD6" w:rsidR="00BF3ACB" w:rsidRDefault="00BF3ACB" w:rsidP="00BF3ACB">
      <w:pPr>
        <w:pStyle w:val="ListParagraph"/>
        <w:numPr>
          <w:ilvl w:val="0"/>
          <w:numId w:val="1"/>
        </w:num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EDF1D12" w14:textId="38BF31CA" w:rsidR="00BF3ACB" w:rsidRDefault="00BF3ACB" w:rsidP="00BF3ACB">
      <w:pPr>
        <w:pStyle w:val="ListParagraph"/>
        <w:numPr>
          <w:ilvl w:val="0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</w:t>
      </w:r>
      <w:bookmarkStart w:id="0" w:name="_GoBack"/>
      <w:bookmarkEnd w:id="0"/>
      <w:r>
        <w:t>enulisan</w:t>
      </w:r>
      <w:proofErr w:type="spellEnd"/>
    </w:p>
    <w:sectPr w:rsidR="00BF3ACB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29C3"/>
    <w:multiLevelType w:val="hybridMultilevel"/>
    <w:tmpl w:val="6EF299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86"/>
    <w:rsid w:val="001265B2"/>
    <w:rsid w:val="004C23D7"/>
    <w:rsid w:val="00B64B86"/>
    <w:rsid w:val="00B93F07"/>
    <w:rsid w:val="00B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B69B"/>
  <w15:chartTrackingRefBased/>
  <w15:docId w15:val="{5BCC2189-AB33-4E15-975B-E7064D77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2</cp:revision>
  <dcterms:created xsi:type="dcterms:W3CDTF">2023-02-01T06:50:00Z</dcterms:created>
  <dcterms:modified xsi:type="dcterms:W3CDTF">2023-02-01T06:52:00Z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519edede-59a5-4b9c-81ce-d56543cc1ef0</vt:lpwstr>
  </property>
</Properties>
</file>